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5133E" w14:textId="6D9B9BE8" w:rsidR="008E1B6C" w:rsidRPr="0059541B" w:rsidRDefault="008E1B6C" w:rsidP="00115954">
      <w:pPr>
        <w:spacing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59541B">
        <w:rPr>
          <w:rFonts w:ascii="Arial" w:hAnsi="Arial" w:cs="Arial"/>
          <w:b/>
          <w:bCs/>
          <w:sz w:val="28"/>
          <w:szCs w:val="28"/>
        </w:rPr>
        <w:t>State of California</w:t>
      </w:r>
    </w:p>
    <w:p w14:paraId="05B90E3E" w14:textId="47401058" w:rsidR="00E9035E" w:rsidRPr="0059541B" w:rsidRDefault="00E9035E" w:rsidP="00115954">
      <w:pPr>
        <w:spacing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59541B">
        <w:rPr>
          <w:rFonts w:ascii="Arial" w:hAnsi="Arial" w:cs="Arial"/>
          <w:b/>
          <w:bCs/>
          <w:sz w:val="28"/>
          <w:szCs w:val="28"/>
        </w:rPr>
        <w:t>Health and Human Services Agency</w:t>
      </w:r>
    </w:p>
    <w:p w14:paraId="7FBFDDDA" w14:textId="737A66D2" w:rsidR="00E9035E" w:rsidRPr="0059541B" w:rsidRDefault="00E9035E" w:rsidP="00115954">
      <w:pPr>
        <w:spacing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59541B">
        <w:rPr>
          <w:rFonts w:ascii="Arial" w:hAnsi="Arial" w:cs="Arial"/>
          <w:b/>
          <w:bCs/>
          <w:sz w:val="28"/>
          <w:szCs w:val="28"/>
        </w:rPr>
        <w:t>Department of Rehabilitation</w:t>
      </w:r>
    </w:p>
    <w:p w14:paraId="4AF3B7D6" w14:textId="2D447260" w:rsidR="008E1B6C" w:rsidRPr="0059541B" w:rsidRDefault="008E1B6C" w:rsidP="00115954">
      <w:pPr>
        <w:spacing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59541B">
        <w:rPr>
          <w:rFonts w:ascii="Arial" w:hAnsi="Arial" w:cs="Arial"/>
          <w:b/>
          <w:bCs/>
          <w:sz w:val="28"/>
          <w:szCs w:val="28"/>
        </w:rPr>
        <w:t>DHHAC meeting notes</w:t>
      </w:r>
    </w:p>
    <w:p w14:paraId="1D35BA44" w14:textId="6AB1965D" w:rsidR="00C06218" w:rsidRPr="0059541B" w:rsidRDefault="00E3657E" w:rsidP="00115954">
      <w:pPr>
        <w:spacing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Friday, </w:t>
      </w:r>
      <w:r w:rsidR="00FC1505">
        <w:rPr>
          <w:rFonts w:ascii="Arial" w:hAnsi="Arial" w:cs="Arial"/>
          <w:b/>
          <w:bCs/>
          <w:sz w:val="28"/>
          <w:szCs w:val="28"/>
        </w:rPr>
        <w:t>09/12/25</w:t>
      </w:r>
    </w:p>
    <w:p w14:paraId="6EBEE233" w14:textId="03BE79B3" w:rsidR="00C06218" w:rsidRPr="000855B1" w:rsidRDefault="00C06218" w:rsidP="00115954">
      <w:pPr>
        <w:rPr>
          <w:rFonts w:ascii="Arial" w:hAnsi="Arial" w:cs="Arial"/>
          <w:b/>
          <w:bCs/>
          <w:sz w:val="28"/>
          <w:szCs w:val="28"/>
        </w:rPr>
      </w:pPr>
      <w:r w:rsidRPr="0059541B">
        <w:rPr>
          <w:rFonts w:ascii="Arial" w:hAnsi="Arial" w:cs="Arial"/>
          <w:b/>
          <w:bCs/>
          <w:sz w:val="28"/>
          <w:szCs w:val="28"/>
        </w:rPr>
        <w:t>DOR Central Office, 721 Capitol Mall, Room 301, Sacramento, CA 95814, with virtual participation via Zoom.</w:t>
      </w:r>
    </w:p>
    <w:p w14:paraId="552216A7" w14:textId="73F302BC" w:rsidR="00B95EF8" w:rsidRPr="0059541B" w:rsidRDefault="00B95EF8" w:rsidP="00115954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9541B">
        <w:rPr>
          <w:rFonts w:ascii="Arial" w:hAnsi="Arial" w:cs="Arial"/>
          <w:b/>
          <w:bCs/>
          <w:sz w:val="28"/>
          <w:szCs w:val="28"/>
        </w:rPr>
        <w:t>In-attendance:</w:t>
      </w:r>
    </w:p>
    <w:p w14:paraId="1E15AC6C" w14:textId="3DE1186D" w:rsidR="00CB38D3" w:rsidRDefault="00CB38D3" w:rsidP="00115954">
      <w:pPr>
        <w:spacing w:after="0"/>
        <w:rPr>
          <w:rFonts w:ascii="Arial" w:hAnsi="Arial" w:cs="Arial"/>
          <w:sz w:val="28"/>
          <w:szCs w:val="28"/>
        </w:rPr>
      </w:pPr>
      <w:r w:rsidRPr="00392ABE">
        <w:rPr>
          <w:rFonts w:ascii="Arial" w:hAnsi="Arial" w:cs="Arial"/>
          <w:sz w:val="28"/>
          <w:szCs w:val="28"/>
          <w:u w:val="single"/>
        </w:rPr>
        <w:t>DHHAC Members (</w:t>
      </w:r>
      <w:r w:rsidR="006A6A06">
        <w:rPr>
          <w:rFonts w:ascii="Arial" w:hAnsi="Arial" w:cs="Arial"/>
          <w:sz w:val="28"/>
          <w:szCs w:val="28"/>
          <w:u w:val="single"/>
        </w:rPr>
        <w:t>in-person</w:t>
      </w:r>
      <w:r w:rsidRPr="00392ABE">
        <w:rPr>
          <w:rFonts w:ascii="Arial" w:hAnsi="Arial" w:cs="Arial"/>
          <w:sz w:val="28"/>
          <w:szCs w:val="28"/>
          <w:u w:val="single"/>
        </w:rPr>
        <w:t>)</w:t>
      </w:r>
      <w:r w:rsidR="00884B6C">
        <w:rPr>
          <w:rFonts w:ascii="Arial" w:hAnsi="Arial" w:cs="Arial"/>
          <w:sz w:val="28"/>
          <w:szCs w:val="28"/>
        </w:rPr>
        <w:t>:</w:t>
      </w:r>
      <w:r w:rsidRPr="0059541B">
        <w:rPr>
          <w:rFonts w:ascii="Arial" w:hAnsi="Arial" w:cs="Arial"/>
          <w:sz w:val="28"/>
          <w:szCs w:val="28"/>
        </w:rPr>
        <w:t xml:space="preserve"> </w:t>
      </w:r>
    </w:p>
    <w:p w14:paraId="55FF2C7C" w14:textId="76876FA5" w:rsidR="006A6A06" w:rsidRPr="0059541B" w:rsidRDefault="006A6A06" w:rsidP="00115954">
      <w:pPr>
        <w:spacing w:after="0"/>
        <w:rPr>
          <w:rFonts w:ascii="Arial" w:hAnsi="Arial" w:cs="Arial"/>
          <w:sz w:val="28"/>
          <w:szCs w:val="28"/>
        </w:rPr>
      </w:pPr>
      <w:r w:rsidRPr="006A6A06">
        <w:rPr>
          <w:rFonts w:ascii="Arial" w:hAnsi="Arial" w:cs="Arial"/>
          <w:sz w:val="28"/>
          <w:szCs w:val="28"/>
          <w:u w:val="single"/>
        </w:rPr>
        <w:t>DHHAC Members (virtual):</w:t>
      </w:r>
      <w:r>
        <w:rPr>
          <w:rFonts w:ascii="Arial" w:hAnsi="Arial" w:cs="Arial"/>
          <w:sz w:val="28"/>
          <w:szCs w:val="28"/>
        </w:rPr>
        <w:t xml:space="preserve"> </w:t>
      </w:r>
      <w:r w:rsidR="00BB705E" w:rsidRPr="0059541B">
        <w:rPr>
          <w:rFonts w:ascii="Arial" w:hAnsi="Arial" w:cs="Arial"/>
          <w:sz w:val="28"/>
          <w:szCs w:val="28"/>
        </w:rPr>
        <w:t>Callie Frye</w:t>
      </w:r>
      <w:r w:rsidR="00BB705E">
        <w:rPr>
          <w:rFonts w:ascii="Arial" w:hAnsi="Arial" w:cs="Arial"/>
          <w:sz w:val="28"/>
          <w:szCs w:val="28"/>
        </w:rPr>
        <w:t>,</w:t>
      </w:r>
      <w:r w:rsidR="00BB705E" w:rsidRPr="001A3037">
        <w:rPr>
          <w:rFonts w:ascii="Arial" w:hAnsi="Arial"/>
          <w:sz w:val="28"/>
          <w:szCs w:val="28"/>
        </w:rPr>
        <w:t xml:space="preserve"> </w:t>
      </w:r>
      <w:r w:rsidR="00181C48">
        <w:rPr>
          <w:rFonts w:ascii="Arial" w:hAnsi="Arial"/>
          <w:sz w:val="28"/>
          <w:szCs w:val="28"/>
        </w:rPr>
        <w:t xml:space="preserve">Dr. Lianne Osborne, </w:t>
      </w:r>
      <w:r w:rsidR="008A377C">
        <w:rPr>
          <w:rFonts w:ascii="Arial" w:hAnsi="Arial"/>
          <w:sz w:val="28"/>
          <w:szCs w:val="28"/>
        </w:rPr>
        <w:t>Ken</w:t>
      </w:r>
      <w:r w:rsidR="001A3037">
        <w:rPr>
          <w:rFonts w:ascii="Arial" w:hAnsi="Arial"/>
          <w:sz w:val="28"/>
          <w:szCs w:val="28"/>
        </w:rPr>
        <w:t xml:space="preserve"> Datugan</w:t>
      </w:r>
      <w:r w:rsidR="008A377C">
        <w:rPr>
          <w:rFonts w:ascii="Arial" w:hAnsi="Arial"/>
          <w:sz w:val="28"/>
          <w:szCs w:val="28"/>
        </w:rPr>
        <w:t xml:space="preserve">, Trina </w:t>
      </w:r>
      <w:r w:rsidR="007655CF">
        <w:rPr>
          <w:rFonts w:ascii="Arial" w:hAnsi="Arial"/>
          <w:sz w:val="28"/>
          <w:szCs w:val="28"/>
        </w:rPr>
        <w:t>Licht</w:t>
      </w:r>
      <w:r w:rsidR="00C22682">
        <w:rPr>
          <w:rFonts w:ascii="Arial" w:hAnsi="Arial"/>
          <w:sz w:val="28"/>
          <w:szCs w:val="28"/>
        </w:rPr>
        <w:t>, Tara Groswird</w:t>
      </w:r>
      <w:r w:rsidR="00714331">
        <w:rPr>
          <w:rFonts w:ascii="Arial" w:hAnsi="Arial"/>
          <w:sz w:val="28"/>
          <w:szCs w:val="28"/>
        </w:rPr>
        <w:t>, Lisa Go</w:t>
      </w:r>
      <w:r w:rsidR="00633495">
        <w:rPr>
          <w:rFonts w:ascii="Arial" w:hAnsi="Arial"/>
          <w:sz w:val="28"/>
          <w:szCs w:val="28"/>
        </w:rPr>
        <w:t>nzales</w:t>
      </w:r>
    </w:p>
    <w:p w14:paraId="244BCB63" w14:textId="4FABAD17" w:rsidR="008A377C" w:rsidRDefault="00546778" w:rsidP="00115954">
      <w:pPr>
        <w:spacing w:after="0"/>
        <w:rPr>
          <w:rFonts w:ascii="Arial" w:hAnsi="Arial" w:cs="Arial"/>
          <w:sz w:val="28"/>
          <w:szCs w:val="28"/>
        </w:rPr>
      </w:pPr>
      <w:r w:rsidRPr="00392ABE">
        <w:rPr>
          <w:rFonts w:ascii="Arial" w:hAnsi="Arial" w:cs="Arial"/>
          <w:sz w:val="28"/>
          <w:szCs w:val="28"/>
          <w:u w:val="single"/>
        </w:rPr>
        <w:t>DOR staff (in-person)</w:t>
      </w:r>
      <w:r w:rsidRPr="000D27D8">
        <w:rPr>
          <w:rFonts w:ascii="Arial" w:hAnsi="Arial" w:cs="Arial"/>
          <w:sz w:val="28"/>
          <w:szCs w:val="28"/>
        </w:rPr>
        <w:t>:</w:t>
      </w:r>
      <w:r w:rsidRPr="0059541B">
        <w:rPr>
          <w:rFonts w:ascii="Arial" w:hAnsi="Arial" w:cs="Arial"/>
          <w:sz w:val="28"/>
          <w:szCs w:val="28"/>
        </w:rPr>
        <w:t xml:space="preserve"> </w:t>
      </w:r>
      <w:r w:rsidR="00633495">
        <w:rPr>
          <w:rFonts w:ascii="Arial" w:hAnsi="Arial" w:cs="Arial"/>
          <w:sz w:val="28"/>
          <w:szCs w:val="28"/>
        </w:rPr>
        <w:t xml:space="preserve">Sue Pelbath, </w:t>
      </w:r>
      <w:r w:rsidR="00CC7A70">
        <w:rPr>
          <w:rFonts w:ascii="Arial" w:hAnsi="Arial" w:cs="Arial"/>
          <w:sz w:val="28"/>
          <w:szCs w:val="28"/>
        </w:rPr>
        <w:t>K</w:t>
      </w:r>
      <w:r w:rsidR="006A6A06">
        <w:rPr>
          <w:rFonts w:ascii="Arial" w:hAnsi="Arial" w:cs="Arial"/>
          <w:sz w:val="28"/>
          <w:szCs w:val="28"/>
        </w:rPr>
        <w:t xml:space="preserve">imberly Nguyen, </w:t>
      </w:r>
      <w:r w:rsidR="00A03234">
        <w:rPr>
          <w:rFonts w:ascii="Arial" w:hAnsi="Arial" w:cs="Arial"/>
          <w:sz w:val="28"/>
          <w:szCs w:val="28"/>
        </w:rPr>
        <w:t xml:space="preserve">Tiffany Barlow, </w:t>
      </w:r>
      <w:r w:rsidRPr="0059541B">
        <w:rPr>
          <w:rFonts w:ascii="Arial" w:hAnsi="Arial" w:cs="Arial"/>
          <w:sz w:val="28"/>
          <w:szCs w:val="28"/>
        </w:rPr>
        <w:t>J</w:t>
      </w:r>
      <w:r w:rsidR="002865FF">
        <w:rPr>
          <w:rFonts w:ascii="Arial" w:hAnsi="Arial" w:cs="Arial"/>
          <w:sz w:val="28"/>
          <w:szCs w:val="28"/>
        </w:rPr>
        <w:t>ennifer Wilbon</w:t>
      </w:r>
      <w:r w:rsidR="00F10B42">
        <w:rPr>
          <w:rFonts w:ascii="Arial" w:hAnsi="Arial" w:cs="Arial"/>
          <w:sz w:val="28"/>
          <w:szCs w:val="28"/>
        </w:rPr>
        <w:t xml:space="preserve"> </w:t>
      </w:r>
    </w:p>
    <w:p w14:paraId="043AA143" w14:textId="081C3A67" w:rsidR="006A6A06" w:rsidRDefault="006A6A06" w:rsidP="00115954">
      <w:pPr>
        <w:spacing w:after="0"/>
        <w:rPr>
          <w:rFonts w:ascii="Arial" w:hAnsi="Arial" w:cs="Arial"/>
          <w:sz w:val="28"/>
          <w:szCs w:val="28"/>
        </w:rPr>
      </w:pPr>
      <w:r w:rsidRPr="00D75566">
        <w:rPr>
          <w:rFonts w:ascii="Arial" w:hAnsi="Arial" w:cs="Arial"/>
          <w:sz w:val="28"/>
          <w:szCs w:val="28"/>
          <w:u w:val="single"/>
        </w:rPr>
        <w:t>DOR staff (virtual)</w:t>
      </w:r>
      <w:r>
        <w:rPr>
          <w:rFonts w:ascii="Arial" w:hAnsi="Arial" w:cs="Arial"/>
          <w:sz w:val="28"/>
          <w:szCs w:val="28"/>
        </w:rPr>
        <w:t>:</w:t>
      </w:r>
      <w:r w:rsidR="00007806">
        <w:rPr>
          <w:rFonts w:ascii="Arial" w:hAnsi="Arial" w:cs="Arial"/>
          <w:sz w:val="28"/>
          <w:szCs w:val="28"/>
        </w:rPr>
        <w:t xml:space="preserve"> Craig Rubenstei</w:t>
      </w:r>
      <w:r w:rsidR="00633495">
        <w:rPr>
          <w:rFonts w:ascii="Arial" w:hAnsi="Arial" w:cs="Arial"/>
          <w:sz w:val="28"/>
          <w:szCs w:val="28"/>
        </w:rPr>
        <w:t>n</w:t>
      </w:r>
    </w:p>
    <w:p w14:paraId="683E7DA9" w14:textId="2BC8A30F" w:rsidR="0009103B" w:rsidRDefault="00D24381" w:rsidP="00115954">
      <w:pPr>
        <w:spacing w:after="0"/>
        <w:rPr>
          <w:rFonts w:ascii="Arial" w:hAnsi="Arial" w:cs="Arial"/>
          <w:sz w:val="28"/>
          <w:szCs w:val="28"/>
        </w:rPr>
      </w:pPr>
      <w:r w:rsidRPr="00392ABE">
        <w:rPr>
          <w:rFonts w:ascii="Arial" w:hAnsi="Arial" w:cs="Arial"/>
          <w:sz w:val="28"/>
          <w:szCs w:val="28"/>
          <w:u w:val="single"/>
        </w:rPr>
        <w:t xml:space="preserve">ASL </w:t>
      </w:r>
      <w:r w:rsidR="00514150" w:rsidRPr="00392ABE">
        <w:rPr>
          <w:rFonts w:ascii="Arial" w:hAnsi="Arial" w:cs="Arial"/>
          <w:sz w:val="28"/>
          <w:szCs w:val="28"/>
          <w:u w:val="single"/>
        </w:rPr>
        <w:t>captioner</w:t>
      </w:r>
      <w:r w:rsidR="00F603CB">
        <w:rPr>
          <w:rFonts w:ascii="Arial" w:hAnsi="Arial" w:cs="Arial"/>
          <w:sz w:val="28"/>
          <w:szCs w:val="28"/>
          <w:u w:val="single"/>
        </w:rPr>
        <w:t>(s)/</w:t>
      </w:r>
      <w:r w:rsidRPr="00F603CB">
        <w:rPr>
          <w:rFonts w:ascii="Arial" w:hAnsi="Arial" w:cs="Arial"/>
          <w:sz w:val="28"/>
          <w:szCs w:val="28"/>
          <w:u w:val="single"/>
        </w:rPr>
        <w:t>interpreter</w:t>
      </w:r>
      <w:r w:rsidR="00F603CB">
        <w:rPr>
          <w:rFonts w:ascii="Arial" w:hAnsi="Arial" w:cs="Arial"/>
          <w:sz w:val="28"/>
          <w:szCs w:val="28"/>
          <w:u w:val="single"/>
        </w:rPr>
        <w:t>(</w:t>
      </w:r>
      <w:r w:rsidRPr="00F603CB">
        <w:rPr>
          <w:rFonts w:ascii="Arial" w:hAnsi="Arial" w:cs="Arial"/>
          <w:sz w:val="28"/>
          <w:szCs w:val="28"/>
          <w:u w:val="single"/>
        </w:rPr>
        <w:t>s</w:t>
      </w:r>
      <w:r w:rsidR="00F603CB">
        <w:rPr>
          <w:rFonts w:ascii="Arial" w:hAnsi="Arial" w:cs="Arial"/>
          <w:sz w:val="28"/>
          <w:szCs w:val="28"/>
          <w:u w:val="single"/>
        </w:rPr>
        <w:t>)</w:t>
      </w:r>
      <w:r w:rsidR="00AF0114" w:rsidRPr="00F603CB">
        <w:rPr>
          <w:rFonts w:ascii="Arial" w:hAnsi="Arial" w:cs="Arial"/>
          <w:sz w:val="28"/>
          <w:szCs w:val="28"/>
          <w:u w:val="single"/>
        </w:rPr>
        <w:t xml:space="preserve"> (virtual)</w:t>
      </w:r>
      <w:r w:rsidRPr="00F603CB">
        <w:rPr>
          <w:rFonts w:ascii="Arial" w:hAnsi="Arial" w:cs="Arial"/>
          <w:sz w:val="28"/>
          <w:szCs w:val="28"/>
          <w:u w:val="single"/>
        </w:rPr>
        <w:t>:</w:t>
      </w:r>
      <w:r w:rsidR="000C00ED">
        <w:rPr>
          <w:rFonts w:ascii="Arial" w:hAnsi="Arial" w:cs="Arial"/>
          <w:sz w:val="28"/>
          <w:szCs w:val="28"/>
        </w:rPr>
        <w:t xml:space="preserve"> Tiffany Jones,</w:t>
      </w:r>
      <w:r w:rsidR="00605135">
        <w:rPr>
          <w:rFonts w:ascii="Arial" w:hAnsi="Arial" w:cs="Arial"/>
          <w:sz w:val="28"/>
          <w:szCs w:val="28"/>
        </w:rPr>
        <w:t xml:space="preserve"> </w:t>
      </w:r>
      <w:r w:rsidR="00EC7756">
        <w:rPr>
          <w:rFonts w:ascii="Arial" w:hAnsi="Arial" w:cs="Arial"/>
          <w:sz w:val="28"/>
          <w:szCs w:val="28"/>
        </w:rPr>
        <w:t>Allyssa Tolentino</w:t>
      </w:r>
      <w:r w:rsidR="00CA55DB">
        <w:rPr>
          <w:rFonts w:ascii="Arial" w:hAnsi="Arial" w:cs="Arial"/>
          <w:sz w:val="28"/>
          <w:szCs w:val="28"/>
        </w:rPr>
        <w:t>, Sheila Brager-Hall, Cari Carter</w:t>
      </w:r>
      <w:r w:rsidR="001C598B">
        <w:rPr>
          <w:rFonts w:ascii="Arial" w:hAnsi="Arial" w:cs="Arial"/>
          <w:sz w:val="28"/>
          <w:szCs w:val="28"/>
        </w:rPr>
        <w:t>,</w:t>
      </w:r>
      <w:r w:rsidR="00CA55DB">
        <w:rPr>
          <w:rFonts w:ascii="Arial" w:hAnsi="Arial" w:cs="Arial"/>
          <w:sz w:val="28"/>
          <w:szCs w:val="28"/>
        </w:rPr>
        <w:t xml:space="preserve"> Janina Witteborg</w:t>
      </w:r>
    </w:p>
    <w:p w14:paraId="0D2C66EC" w14:textId="28FBB8E2" w:rsidR="00B80AC6" w:rsidRDefault="00276AAF" w:rsidP="00115954">
      <w:pPr>
        <w:spacing w:after="0"/>
        <w:rPr>
          <w:rFonts w:ascii="Arial" w:hAnsi="Arial" w:cs="Arial"/>
          <w:sz w:val="28"/>
          <w:szCs w:val="28"/>
        </w:rPr>
      </w:pPr>
      <w:r w:rsidRPr="00D75566">
        <w:rPr>
          <w:rFonts w:ascii="Arial" w:hAnsi="Arial" w:cs="Arial"/>
          <w:sz w:val="28"/>
          <w:szCs w:val="28"/>
          <w:u w:val="single"/>
        </w:rPr>
        <w:t>Public</w:t>
      </w:r>
      <w:r w:rsidR="00B42144" w:rsidRPr="00D75566">
        <w:rPr>
          <w:rFonts w:ascii="Arial" w:hAnsi="Arial" w:cs="Arial"/>
          <w:sz w:val="28"/>
          <w:szCs w:val="28"/>
          <w:u w:val="single"/>
        </w:rPr>
        <w:t xml:space="preserve"> Members</w:t>
      </w:r>
      <w:r w:rsidR="006A6A06">
        <w:rPr>
          <w:rFonts w:ascii="Arial" w:hAnsi="Arial" w:cs="Arial"/>
          <w:sz w:val="28"/>
          <w:szCs w:val="28"/>
          <w:u w:val="single"/>
        </w:rPr>
        <w:t xml:space="preserve"> (virtual)</w:t>
      </w:r>
      <w:r w:rsidR="00B42144" w:rsidRPr="00D75566">
        <w:rPr>
          <w:rFonts w:ascii="Arial" w:hAnsi="Arial" w:cs="Arial"/>
          <w:sz w:val="28"/>
          <w:szCs w:val="28"/>
          <w:u w:val="single"/>
        </w:rPr>
        <w:t>:</w:t>
      </w:r>
      <w:r w:rsidR="00C61D78">
        <w:rPr>
          <w:rFonts w:ascii="Arial" w:hAnsi="Arial" w:cs="Arial"/>
          <w:sz w:val="28"/>
          <w:szCs w:val="28"/>
        </w:rPr>
        <w:t xml:space="preserve"> </w:t>
      </w:r>
      <w:r w:rsidR="00986FB0">
        <w:rPr>
          <w:rFonts w:ascii="Arial" w:hAnsi="Arial" w:cs="Arial"/>
          <w:sz w:val="28"/>
          <w:szCs w:val="28"/>
        </w:rPr>
        <w:t>Dustin Knott,</w:t>
      </w:r>
      <w:r w:rsidR="007440B1">
        <w:rPr>
          <w:rFonts w:ascii="Arial" w:hAnsi="Arial" w:cs="Arial"/>
          <w:sz w:val="28"/>
          <w:szCs w:val="28"/>
        </w:rPr>
        <w:t xml:space="preserve"> Pet</w:t>
      </w:r>
      <w:r w:rsidR="00B6688D">
        <w:rPr>
          <w:rFonts w:ascii="Arial" w:hAnsi="Arial" w:cs="Arial"/>
          <w:sz w:val="28"/>
          <w:szCs w:val="28"/>
        </w:rPr>
        <w:t>e</w:t>
      </w:r>
      <w:r w:rsidR="007440B1">
        <w:rPr>
          <w:rFonts w:ascii="Arial" w:hAnsi="Arial" w:cs="Arial"/>
          <w:sz w:val="28"/>
          <w:szCs w:val="28"/>
        </w:rPr>
        <w:t>r Aguilar</w:t>
      </w:r>
    </w:p>
    <w:p w14:paraId="0CDC964B" w14:textId="77777777" w:rsidR="001A3037" w:rsidRDefault="001A3037" w:rsidP="00115954">
      <w:pPr>
        <w:rPr>
          <w:rFonts w:ascii="Arial" w:hAnsi="Arial" w:cs="Arial"/>
          <w:sz w:val="28"/>
          <w:szCs w:val="28"/>
        </w:rPr>
      </w:pPr>
    </w:p>
    <w:p w14:paraId="677B934D" w14:textId="77777777" w:rsidR="00496E9F" w:rsidRPr="009401D1" w:rsidRDefault="00B95EF8" w:rsidP="00115954">
      <w:pPr>
        <w:spacing w:after="0"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9401D1">
        <w:rPr>
          <w:rFonts w:ascii="Arial" w:hAnsi="Arial" w:cs="Arial"/>
          <w:b/>
          <w:bCs/>
          <w:sz w:val="28"/>
          <w:szCs w:val="28"/>
        </w:rPr>
        <w:t>Item</w:t>
      </w:r>
      <w:r w:rsidR="00227DBB" w:rsidRPr="009401D1">
        <w:rPr>
          <w:rFonts w:ascii="Arial" w:hAnsi="Arial" w:cs="Arial"/>
          <w:b/>
          <w:bCs/>
          <w:sz w:val="28"/>
          <w:szCs w:val="28"/>
        </w:rPr>
        <w:t xml:space="preserve"> 1: </w:t>
      </w:r>
      <w:r w:rsidR="00E41C5E" w:rsidRPr="009401D1">
        <w:rPr>
          <w:rFonts w:ascii="Arial" w:hAnsi="Arial" w:cs="Arial"/>
          <w:b/>
          <w:bCs/>
          <w:sz w:val="28"/>
          <w:szCs w:val="28"/>
        </w:rPr>
        <w:t>Welcome and Introductions</w:t>
      </w:r>
      <w:r w:rsidR="00742556" w:rsidRPr="009401D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E62FF33" w14:textId="18F123FA" w:rsidR="008B7B95" w:rsidRPr="00CC1809" w:rsidRDefault="00574BFC" w:rsidP="00115954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  <w:r w:rsidRPr="0059541B">
        <w:rPr>
          <w:rFonts w:ascii="Arial" w:hAnsi="Arial" w:cs="Arial"/>
          <w:sz w:val="28"/>
          <w:szCs w:val="28"/>
        </w:rPr>
        <w:t>Callie Frye</w:t>
      </w:r>
      <w:r w:rsidR="00F05866" w:rsidRPr="0059541B">
        <w:rPr>
          <w:rFonts w:ascii="Arial" w:hAnsi="Arial" w:cs="Arial"/>
          <w:sz w:val="28"/>
          <w:szCs w:val="28"/>
        </w:rPr>
        <w:t xml:space="preserve"> (DHHAC Chair)</w:t>
      </w:r>
      <w:r w:rsidR="00703257" w:rsidRPr="0059541B">
        <w:rPr>
          <w:rFonts w:ascii="Arial" w:hAnsi="Arial" w:cs="Arial"/>
          <w:sz w:val="28"/>
          <w:szCs w:val="28"/>
        </w:rPr>
        <w:t xml:space="preserve"> </w:t>
      </w:r>
      <w:r w:rsidR="003749E2">
        <w:rPr>
          <w:rFonts w:ascii="Arial" w:hAnsi="Arial" w:cs="Arial"/>
          <w:sz w:val="28"/>
          <w:szCs w:val="28"/>
        </w:rPr>
        <w:t>r</w:t>
      </w:r>
      <w:r w:rsidR="00CC1809">
        <w:rPr>
          <w:rFonts w:ascii="Arial" w:hAnsi="Arial" w:cs="Arial"/>
          <w:sz w:val="28"/>
          <w:szCs w:val="28"/>
        </w:rPr>
        <w:t xml:space="preserve">eviewed DHHAC rules. Callie </w:t>
      </w:r>
      <w:r w:rsidR="00703257" w:rsidRPr="0059541B">
        <w:rPr>
          <w:rFonts w:ascii="Arial" w:hAnsi="Arial" w:cs="Arial"/>
          <w:sz w:val="28"/>
          <w:szCs w:val="28"/>
        </w:rPr>
        <w:t>welcomed attendee</w:t>
      </w:r>
      <w:r w:rsidR="00F35DB1" w:rsidRPr="0059541B">
        <w:rPr>
          <w:rFonts w:ascii="Arial" w:hAnsi="Arial" w:cs="Arial"/>
          <w:sz w:val="28"/>
          <w:szCs w:val="28"/>
        </w:rPr>
        <w:t>s</w:t>
      </w:r>
      <w:r w:rsidR="0088204E">
        <w:rPr>
          <w:rFonts w:ascii="Arial" w:hAnsi="Arial" w:cs="Arial"/>
          <w:sz w:val="28"/>
          <w:szCs w:val="28"/>
        </w:rPr>
        <w:t xml:space="preserve">, </w:t>
      </w:r>
      <w:r w:rsidR="00703257" w:rsidRPr="0059541B">
        <w:rPr>
          <w:rFonts w:ascii="Arial" w:hAnsi="Arial" w:cs="Arial"/>
          <w:sz w:val="28"/>
          <w:szCs w:val="28"/>
        </w:rPr>
        <w:t>conducted roll call</w:t>
      </w:r>
      <w:r w:rsidR="0088204E">
        <w:rPr>
          <w:rFonts w:ascii="Arial" w:hAnsi="Arial" w:cs="Arial"/>
          <w:sz w:val="28"/>
          <w:szCs w:val="28"/>
        </w:rPr>
        <w:t>, and</w:t>
      </w:r>
      <w:r w:rsidR="00A135ED">
        <w:rPr>
          <w:rFonts w:ascii="Arial" w:hAnsi="Arial" w:cs="Arial"/>
          <w:sz w:val="28"/>
          <w:szCs w:val="28"/>
        </w:rPr>
        <w:t xml:space="preserve"> e</w:t>
      </w:r>
      <w:r w:rsidR="003B4E48">
        <w:rPr>
          <w:rFonts w:ascii="Arial" w:hAnsi="Arial" w:cs="Arial"/>
          <w:sz w:val="28"/>
          <w:szCs w:val="28"/>
        </w:rPr>
        <w:t xml:space="preserve">stablished </w:t>
      </w:r>
      <w:r w:rsidR="00496E9F">
        <w:rPr>
          <w:rFonts w:ascii="Arial" w:hAnsi="Arial" w:cs="Arial"/>
          <w:sz w:val="28"/>
          <w:szCs w:val="28"/>
        </w:rPr>
        <w:t xml:space="preserve">a </w:t>
      </w:r>
      <w:r w:rsidR="003B4E48">
        <w:rPr>
          <w:rFonts w:ascii="Arial" w:hAnsi="Arial" w:cs="Arial"/>
          <w:sz w:val="28"/>
          <w:szCs w:val="28"/>
        </w:rPr>
        <w:t>quorum.</w:t>
      </w:r>
      <w:r w:rsidR="00E41C5E" w:rsidRPr="0059541B">
        <w:rPr>
          <w:rFonts w:ascii="Arial" w:hAnsi="Arial" w:cs="Arial"/>
          <w:sz w:val="28"/>
          <w:szCs w:val="28"/>
        </w:rPr>
        <w:t xml:space="preserve"> </w:t>
      </w:r>
    </w:p>
    <w:p w14:paraId="23FC83E4" w14:textId="77777777" w:rsidR="00650463" w:rsidRDefault="00650463" w:rsidP="00115954">
      <w:pPr>
        <w:spacing w:after="0" w:line="240" w:lineRule="auto"/>
        <w:contextualSpacing/>
        <w:rPr>
          <w:rFonts w:ascii="Arial" w:hAnsi="Arial" w:cs="Arial"/>
          <w:b/>
          <w:bCs/>
          <w:sz w:val="28"/>
          <w:szCs w:val="28"/>
          <w:u w:val="single"/>
        </w:rPr>
      </w:pPr>
    </w:p>
    <w:p w14:paraId="687DA556" w14:textId="586D0BBA" w:rsidR="00244D4E" w:rsidRPr="00AE4B0E" w:rsidRDefault="006140E3" w:rsidP="00115954">
      <w:pPr>
        <w:spacing w:after="0"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Item 2: Introductions of DOR staff and members of the public</w:t>
      </w:r>
    </w:p>
    <w:p w14:paraId="0A62AAB9" w14:textId="77777777" w:rsidR="00BB705E" w:rsidRDefault="00BB705E" w:rsidP="00115954">
      <w:pPr>
        <w:spacing w:after="0"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</w:p>
    <w:p w14:paraId="658E25A0" w14:textId="2E17E2C8" w:rsidR="00434C90" w:rsidRPr="00672D9E" w:rsidRDefault="00434C90" w:rsidP="000F2A6B">
      <w:pPr>
        <w:pStyle w:val="BodyA"/>
        <w:rPr>
          <w:lang w:val="de-DE"/>
        </w:rPr>
      </w:pPr>
      <w:r>
        <w:rPr>
          <w:rStyle w:val="None"/>
          <w:b/>
          <w:bCs/>
        </w:rPr>
        <w:t xml:space="preserve">Item 3: </w:t>
      </w:r>
      <w:r w:rsidR="000F2A6B">
        <w:rPr>
          <w:rStyle w:val="None"/>
          <w:b/>
          <w:bCs/>
        </w:rPr>
        <w:t xml:space="preserve">Update Regarding </w:t>
      </w:r>
      <w:r w:rsidR="00291005">
        <w:rPr>
          <w:rStyle w:val="None"/>
          <w:b/>
          <w:bCs/>
        </w:rPr>
        <w:t>September</w:t>
      </w:r>
      <w:r w:rsidR="00A072D5">
        <w:rPr>
          <w:rStyle w:val="None"/>
          <w:b/>
          <w:bCs/>
        </w:rPr>
        <w:t xml:space="preserve"> 12</w:t>
      </w:r>
      <w:r w:rsidR="000F2A6B">
        <w:rPr>
          <w:rStyle w:val="None"/>
          <w:b/>
          <w:bCs/>
        </w:rPr>
        <w:t>, 2025, Meeting Minutes</w:t>
      </w:r>
    </w:p>
    <w:p w14:paraId="7A5FA26F" w14:textId="77777777" w:rsidR="00B64352" w:rsidRPr="002F59AE" w:rsidRDefault="00B64352" w:rsidP="00B64352"/>
    <w:p w14:paraId="41E76347" w14:textId="136F08A0" w:rsidR="00B64352" w:rsidRPr="007875C2" w:rsidRDefault="00B64352" w:rsidP="00B64352">
      <w:pPr>
        <w:rPr>
          <w:rFonts w:ascii="Arial" w:hAnsi="Arial" w:cs="Arial"/>
          <w:sz w:val="28"/>
          <w:szCs w:val="28"/>
        </w:rPr>
      </w:pPr>
      <w:r w:rsidRPr="009B1F3E">
        <w:rPr>
          <w:rFonts w:ascii="Arial" w:hAnsi="Arial" w:cs="Arial"/>
          <w:b/>
          <w:bCs/>
          <w:sz w:val="28"/>
          <w:szCs w:val="28"/>
        </w:rPr>
        <w:t>Motion:</w:t>
      </w:r>
      <w:r>
        <w:rPr>
          <w:rFonts w:ascii="Arial" w:hAnsi="Arial" w:cs="Arial"/>
          <w:sz w:val="28"/>
          <w:szCs w:val="28"/>
        </w:rPr>
        <w:t xml:space="preserve"> </w:t>
      </w:r>
      <w:r w:rsidR="00593447">
        <w:rPr>
          <w:rFonts w:ascii="Arial" w:hAnsi="Arial" w:cs="Arial"/>
          <w:sz w:val="28"/>
          <w:szCs w:val="28"/>
        </w:rPr>
        <w:t>Ken Datugan</w:t>
      </w:r>
      <w:r w:rsidRPr="007875C2">
        <w:rPr>
          <w:rFonts w:ascii="Arial" w:hAnsi="Arial" w:cs="Arial"/>
          <w:sz w:val="28"/>
          <w:szCs w:val="28"/>
        </w:rPr>
        <w:t xml:space="preserve"> moved a motion to approve the </w:t>
      </w:r>
      <w:r w:rsidR="00593447">
        <w:rPr>
          <w:rFonts w:ascii="Arial" w:hAnsi="Arial" w:cs="Arial"/>
          <w:sz w:val="28"/>
          <w:szCs w:val="28"/>
        </w:rPr>
        <w:t>June 13</w:t>
      </w:r>
      <w:r>
        <w:rPr>
          <w:rFonts w:ascii="Arial" w:hAnsi="Arial" w:cs="Arial"/>
          <w:sz w:val="28"/>
          <w:szCs w:val="28"/>
        </w:rPr>
        <w:t xml:space="preserve">, </w:t>
      </w:r>
      <w:r w:rsidRPr="007875C2">
        <w:rPr>
          <w:rFonts w:ascii="Arial" w:hAnsi="Arial" w:cs="Arial"/>
          <w:sz w:val="28"/>
          <w:szCs w:val="28"/>
        </w:rPr>
        <w:t>2025</w:t>
      </w:r>
      <w:r>
        <w:rPr>
          <w:rFonts w:ascii="Arial" w:hAnsi="Arial" w:cs="Arial"/>
          <w:sz w:val="28"/>
          <w:szCs w:val="28"/>
        </w:rPr>
        <w:t>,</w:t>
      </w:r>
      <w:r w:rsidRPr="007875C2">
        <w:rPr>
          <w:rFonts w:ascii="Arial" w:hAnsi="Arial" w:cs="Arial"/>
          <w:sz w:val="28"/>
          <w:szCs w:val="28"/>
        </w:rPr>
        <w:t xml:space="preserve"> meeting minutes. The motion was seconded by Trina</w:t>
      </w:r>
      <w:r>
        <w:rPr>
          <w:rFonts w:ascii="Arial" w:hAnsi="Arial" w:cs="Arial"/>
          <w:sz w:val="28"/>
          <w:szCs w:val="28"/>
        </w:rPr>
        <w:t xml:space="preserve"> Licht.</w:t>
      </w:r>
    </w:p>
    <w:p w14:paraId="64D86472" w14:textId="3C55C5AA" w:rsidR="00B64352" w:rsidRDefault="00B64352" w:rsidP="00B64352">
      <w:pPr>
        <w:rPr>
          <w:rFonts w:ascii="Arial" w:hAnsi="Arial" w:cs="Arial"/>
          <w:sz w:val="28"/>
          <w:szCs w:val="28"/>
        </w:rPr>
      </w:pPr>
      <w:r w:rsidRPr="009B1F3E">
        <w:rPr>
          <w:rFonts w:ascii="Arial" w:hAnsi="Arial" w:cs="Arial"/>
          <w:b/>
          <w:bCs/>
          <w:sz w:val="28"/>
          <w:szCs w:val="28"/>
        </w:rPr>
        <w:t>Vote:</w:t>
      </w:r>
      <w:r w:rsidRPr="007875C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Ken</w:t>
      </w:r>
      <w:r w:rsidRPr="007875C2">
        <w:rPr>
          <w:rFonts w:ascii="Arial" w:hAnsi="Arial" w:cs="Arial"/>
          <w:sz w:val="28"/>
          <w:szCs w:val="28"/>
        </w:rPr>
        <w:t>, yes. Tar</w:t>
      </w:r>
      <w:r>
        <w:rPr>
          <w:rFonts w:ascii="Arial" w:hAnsi="Arial" w:cs="Arial"/>
          <w:sz w:val="28"/>
          <w:szCs w:val="28"/>
        </w:rPr>
        <w:t>a</w:t>
      </w:r>
      <w:r w:rsidRPr="007875C2">
        <w:rPr>
          <w:rFonts w:ascii="Arial" w:hAnsi="Arial" w:cs="Arial"/>
          <w:sz w:val="28"/>
          <w:szCs w:val="28"/>
        </w:rPr>
        <w:t xml:space="preserve">, yes. </w:t>
      </w:r>
      <w:r w:rsidR="00AE6FCD">
        <w:rPr>
          <w:rFonts w:ascii="Arial" w:hAnsi="Arial" w:cs="Arial"/>
          <w:sz w:val="28"/>
          <w:szCs w:val="28"/>
        </w:rPr>
        <w:t xml:space="preserve">Lisa, yes. </w:t>
      </w:r>
      <w:r w:rsidRPr="007875C2">
        <w:rPr>
          <w:rFonts w:ascii="Arial" w:hAnsi="Arial" w:cs="Arial"/>
          <w:sz w:val="28"/>
          <w:szCs w:val="28"/>
        </w:rPr>
        <w:t xml:space="preserve">Callie, yes. </w:t>
      </w:r>
      <w:r w:rsidR="007F1CB3">
        <w:rPr>
          <w:rFonts w:ascii="Arial" w:hAnsi="Arial" w:cs="Arial"/>
          <w:sz w:val="28"/>
          <w:szCs w:val="28"/>
        </w:rPr>
        <w:t>Lianne</w:t>
      </w:r>
      <w:r w:rsidRPr="007875C2">
        <w:rPr>
          <w:rFonts w:ascii="Arial" w:hAnsi="Arial" w:cs="Arial"/>
          <w:sz w:val="28"/>
          <w:szCs w:val="28"/>
        </w:rPr>
        <w:t>, yes.</w:t>
      </w:r>
      <w:r w:rsidR="007F1CB3">
        <w:rPr>
          <w:rFonts w:ascii="Arial" w:hAnsi="Arial" w:cs="Arial"/>
          <w:sz w:val="28"/>
          <w:szCs w:val="28"/>
        </w:rPr>
        <w:t xml:space="preserve"> T</w:t>
      </w:r>
      <w:r w:rsidR="00AE6FCD">
        <w:rPr>
          <w:rFonts w:ascii="Arial" w:hAnsi="Arial" w:cs="Arial"/>
          <w:sz w:val="28"/>
          <w:szCs w:val="28"/>
        </w:rPr>
        <w:t>r</w:t>
      </w:r>
      <w:r w:rsidR="007F1CB3">
        <w:rPr>
          <w:rFonts w:ascii="Arial" w:hAnsi="Arial" w:cs="Arial"/>
          <w:sz w:val="28"/>
          <w:szCs w:val="28"/>
        </w:rPr>
        <w:t>ina, yes.</w:t>
      </w:r>
      <w:r w:rsidRPr="007875C2">
        <w:rPr>
          <w:rFonts w:ascii="Arial" w:hAnsi="Arial" w:cs="Arial"/>
          <w:sz w:val="28"/>
          <w:szCs w:val="28"/>
        </w:rPr>
        <w:t xml:space="preserve"> The motion passed</w:t>
      </w:r>
      <w:r>
        <w:rPr>
          <w:rFonts w:ascii="Arial" w:hAnsi="Arial" w:cs="Arial"/>
          <w:sz w:val="28"/>
          <w:szCs w:val="28"/>
        </w:rPr>
        <w:t>.</w:t>
      </w:r>
    </w:p>
    <w:p w14:paraId="32913675" w14:textId="77777777" w:rsidR="00B64352" w:rsidRDefault="00B64352" w:rsidP="00115954">
      <w:pPr>
        <w:spacing w:after="0" w:line="240" w:lineRule="auto"/>
        <w:contextualSpacing/>
        <w:rPr>
          <w:rFonts w:ascii="Arial" w:hAnsi="Arial" w:cs="Arial"/>
          <w:sz w:val="28"/>
          <w:szCs w:val="28"/>
          <w:u w:val="single"/>
        </w:rPr>
      </w:pPr>
    </w:p>
    <w:p w14:paraId="4ED4E349" w14:textId="7505A874" w:rsidR="00B64352" w:rsidRPr="00B64352" w:rsidRDefault="00425541" w:rsidP="00B64352">
      <w:pPr>
        <w:pStyle w:val="Heading2"/>
        <w:spacing w:line="252" w:lineRule="auto"/>
        <w:rPr>
          <w:rStyle w:val="None"/>
          <w:rFonts w:ascii="Calibri Light" w:eastAsia="Calibri Light" w:hAnsi="Calibri Light" w:cs="Calibri Light"/>
        </w:rPr>
      </w:pPr>
      <w:r>
        <w:rPr>
          <w:rStyle w:val="None"/>
          <w:rFonts w:ascii="Arial" w:hAnsi="Arial"/>
          <w:b/>
          <w:bCs/>
          <w:color w:val="000000"/>
          <w:sz w:val="28"/>
          <w:szCs w:val="28"/>
          <w:u w:color="000000"/>
        </w:rPr>
        <w:t xml:space="preserve">Item 4: </w:t>
      </w:r>
      <w:r w:rsidR="00B64352">
        <w:rPr>
          <w:rStyle w:val="None"/>
          <w:rFonts w:ascii="Arial" w:hAnsi="Arial"/>
          <w:b/>
          <w:bCs/>
          <w:color w:val="000000"/>
          <w:sz w:val="28"/>
          <w:szCs w:val="28"/>
          <w:u w:color="000000"/>
        </w:rPr>
        <w:t>DOR DHHS Section Report</w:t>
      </w:r>
    </w:p>
    <w:p w14:paraId="51EE23E6" w14:textId="6F4DB840" w:rsidR="0052784D" w:rsidRPr="00B64352" w:rsidRDefault="00B64352" w:rsidP="00B64352">
      <w:pPr>
        <w:pStyle w:val="BodyA"/>
      </w:pPr>
      <w:r>
        <w:rPr>
          <w:rStyle w:val="NoneA"/>
        </w:rPr>
        <w:t>Craig Rubenstein, DOR Deaf and Hard of Hearing Services Program Manage</w:t>
      </w:r>
      <w:r w:rsidR="00B97B69">
        <w:rPr>
          <w:rStyle w:val="NoneA"/>
        </w:rPr>
        <w:t>r, pro</w:t>
      </w:r>
      <w:r w:rsidR="00A507F0">
        <w:rPr>
          <w:rStyle w:val="NoneA"/>
        </w:rPr>
        <w:t>vided u</w:t>
      </w:r>
      <w:r>
        <w:rPr>
          <w:rStyle w:val="NoneA"/>
        </w:rPr>
        <w:t>p-to-date program repor</w:t>
      </w:r>
      <w:r w:rsidR="00A507F0">
        <w:rPr>
          <w:rStyle w:val="NoneA"/>
        </w:rPr>
        <w:t xml:space="preserve">t </w:t>
      </w:r>
      <w:r>
        <w:rPr>
          <w:rStyle w:val="NoneA"/>
        </w:rPr>
        <w:t>to ensure the dissemination of current information and news.</w:t>
      </w:r>
    </w:p>
    <w:p w14:paraId="035897EF" w14:textId="77777777" w:rsidR="00A507F0" w:rsidRDefault="00A507F0" w:rsidP="00A507F0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7769A5EA" w14:textId="33C0B7D1" w:rsidR="00A507F0" w:rsidRPr="00FE43D5" w:rsidRDefault="00A507F0" w:rsidP="00A507F0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FE43D5">
        <w:rPr>
          <w:rFonts w:ascii="Arial" w:hAnsi="Arial" w:cs="Arial"/>
          <w:sz w:val="28"/>
          <w:szCs w:val="28"/>
          <w:u w:val="single"/>
        </w:rPr>
        <w:lastRenderedPageBreak/>
        <w:t>Department comments and questions</w:t>
      </w:r>
    </w:p>
    <w:p w14:paraId="2B0EEC42" w14:textId="058E6962" w:rsidR="00A507F0" w:rsidRDefault="00A507F0" w:rsidP="00A507F0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Provided review of state budget</w:t>
      </w:r>
      <w:r w:rsidR="00683D0F">
        <w:rPr>
          <w:rFonts w:ascii="Arial" w:hAnsi="Arial" w:cs="Arial"/>
          <w:sz w:val="28"/>
          <w:szCs w:val="28"/>
        </w:rPr>
        <w:t xml:space="preserve"> 0</w:t>
      </w:r>
      <w:r w:rsidR="000E3D3D">
        <w:rPr>
          <w:rFonts w:ascii="Arial" w:hAnsi="Arial" w:cs="Arial"/>
          <w:sz w:val="28"/>
          <w:szCs w:val="28"/>
        </w:rPr>
        <w:t>7/01</w:t>
      </w:r>
      <w:r w:rsidR="00C9665B">
        <w:rPr>
          <w:rFonts w:ascii="Arial" w:hAnsi="Arial" w:cs="Arial"/>
          <w:sz w:val="28"/>
          <w:szCs w:val="28"/>
        </w:rPr>
        <w:t>/</w:t>
      </w:r>
      <w:r w:rsidR="000E3D3D">
        <w:rPr>
          <w:rFonts w:ascii="Arial" w:hAnsi="Arial" w:cs="Arial"/>
          <w:sz w:val="28"/>
          <w:szCs w:val="28"/>
        </w:rPr>
        <w:t>24 – 06</w:t>
      </w:r>
      <w:r w:rsidR="004B49E1">
        <w:rPr>
          <w:rFonts w:ascii="Arial" w:hAnsi="Arial" w:cs="Arial"/>
          <w:sz w:val="28"/>
          <w:szCs w:val="28"/>
        </w:rPr>
        <w:t>/</w:t>
      </w:r>
      <w:r w:rsidR="000E3D3D">
        <w:rPr>
          <w:rFonts w:ascii="Arial" w:hAnsi="Arial" w:cs="Arial"/>
          <w:sz w:val="28"/>
          <w:szCs w:val="28"/>
        </w:rPr>
        <w:t>30/25</w:t>
      </w:r>
      <w:r w:rsidR="004B49E1">
        <w:rPr>
          <w:rFonts w:ascii="Arial" w:hAnsi="Arial" w:cs="Arial"/>
          <w:sz w:val="28"/>
          <w:szCs w:val="28"/>
        </w:rPr>
        <w:t xml:space="preserve">, </w:t>
      </w:r>
      <w:r w:rsidR="009800F9">
        <w:rPr>
          <w:rFonts w:ascii="Arial" w:hAnsi="Arial" w:cs="Arial"/>
          <w:sz w:val="28"/>
          <w:szCs w:val="28"/>
        </w:rPr>
        <w:t>reviewed</w:t>
      </w:r>
      <w:r w:rsidR="004B49E1">
        <w:rPr>
          <w:rFonts w:ascii="Arial" w:hAnsi="Arial" w:cs="Arial"/>
          <w:sz w:val="28"/>
          <w:szCs w:val="28"/>
        </w:rPr>
        <w:t xml:space="preserve"> </w:t>
      </w:r>
      <w:r w:rsidR="00C9665B">
        <w:rPr>
          <w:rFonts w:ascii="Arial" w:hAnsi="Arial" w:cs="Arial"/>
          <w:sz w:val="28"/>
          <w:szCs w:val="28"/>
        </w:rPr>
        <w:t xml:space="preserve">successful </w:t>
      </w:r>
      <w:r w:rsidR="004B49E1">
        <w:rPr>
          <w:rFonts w:ascii="Arial" w:hAnsi="Arial" w:cs="Arial"/>
          <w:sz w:val="28"/>
          <w:szCs w:val="28"/>
        </w:rPr>
        <w:t xml:space="preserve">closures, </w:t>
      </w:r>
      <w:r w:rsidR="00907854">
        <w:rPr>
          <w:rFonts w:ascii="Arial" w:hAnsi="Arial" w:cs="Arial"/>
          <w:sz w:val="28"/>
          <w:szCs w:val="28"/>
        </w:rPr>
        <w:t>Greater East Bay has the highest number of students, Inland/Empire District</w:t>
      </w:r>
      <w:r w:rsidR="00A918C7">
        <w:rPr>
          <w:rFonts w:ascii="Arial" w:hAnsi="Arial" w:cs="Arial"/>
          <w:sz w:val="28"/>
          <w:szCs w:val="28"/>
        </w:rPr>
        <w:t xml:space="preserve"> has the 2</w:t>
      </w:r>
      <w:r w:rsidR="00A918C7" w:rsidRPr="00A918C7">
        <w:rPr>
          <w:rFonts w:ascii="Arial" w:hAnsi="Arial" w:cs="Arial"/>
          <w:sz w:val="28"/>
          <w:szCs w:val="28"/>
          <w:vertAlign w:val="superscript"/>
        </w:rPr>
        <w:t>nd</w:t>
      </w:r>
      <w:r w:rsidR="00A918C7">
        <w:rPr>
          <w:rFonts w:ascii="Arial" w:hAnsi="Arial" w:cs="Arial"/>
          <w:sz w:val="28"/>
          <w:szCs w:val="28"/>
        </w:rPr>
        <w:t xml:space="preserve"> highest</w:t>
      </w:r>
      <w:r w:rsidR="00907854">
        <w:rPr>
          <w:rFonts w:ascii="Arial" w:hAnsi="Arial" w:cs="Arial"/>
          <w:sz w:val="28"/>
          <w:szCs w:val="28"/>
        </w:rPr>
        <w:t>, Northern/Sierra District</w:t>
      </w:r>
      <w:r w:rsidR="00306AFD">
        <w:rPr>
          <w:rFonts w:ascii="Arial" w:hAnsi="Arial" w:cs="Arial"/>
          <w:sz w:val="28"/>
          <w:szCs w:val="28"/>
        </w:rPr>
        <w:t>, 3</w:t>
      </w:r>
      <w:r w:rsidR="00306AFD" w:rsidRPr="00306AFD">
        <w:rPr>
          <w:rFonts w:ascii="Arial" w:hAnsi="Arial" w:cs="Arial"/>
          <w:sz w:val="28"/>
          <w:szCs w:val="28"/>
          <w:vertAlign w:val="superscript"/>
        </w:rPr>
        <w:t>rd</w:t>
      </w:r>
      <w:r w:rsidR="00306AFD">
        <w:rPr>
          <w:rFonts w:ascii="Arial" w:hAnsi="Arial" w:cs="Arial"/>
          <w:sz w:val="28"/>
          <w:szCs w:val="28"/>
        </w:rPr>
        <w:t xml:space="preserve"> highest</w:t>
      </w:r>
    </w:p>
    <w:p w14:paraId="535EE9F7" w14:textId="4C333CC3" w:rsidR="00352837" w:rsidRPr="00A11BE5" w:rsidRDefault="00352837" w:rsidP="00A11BE5">
      <w:pPr>
        <w:pStyle w:val="BodyA"/>
        <w:numPr>
          <w:ilvl w:val="0"/>
          <w:numId w:val="31"/>
        </w:numPr>
      </w:pPr>
      <w:r>
        <w:rPr>
          <w:rFonts w:cs="Arial"/>
        </w:rPr>
        <w:t xml:space="preserve">Discussed expansion of </w:t>
      </w:r>
      <w:r w:rsidR="00BE28EB">
        <w:rPr>
          <w:rFonts w:cs="Arial"/>
        </w:rPr>
        <w:t xml:space="preserve">direct services for </w:t>
      </w:r>
      <w:r>
        <w:rPr>
          <w:rFonts w:cs="Arial"/>
        </w:rPr>
        <w:t>deaf and hard of hearing</w:t>
      </w:r>
      <w:r w:rsidR="00BE28EB">
        <w:rPr>
          <w:rFonts w:cs="Arial"/>
        </w:rPr>
        <w:t>, will invite Katie Gonzale</w:t>
      </w:r>
      <w:r w:rsidR="002C51BA">
        <w:rPr>
          <w:rFonts w:cs="Arial"/>
        </w:rPr>
        <w:t>z</w:t>
      </w:r>
      <w:r w:rsidR="00A11BE5">
        <w:rPr>
          <w:rFonts w:cs="Arial"/>
        </w:rPr>
        <w:t>,</w:t>
      </w:r>
      <w:r w:rsidR="00ED46F8" w:rsidRPr="00ED46F8">
        <w:rPr>
          <w:rStyle w:val="NoneA"/>
        </w:rPr>
        <w:t xml:space="preserve"> </w:t>
      </w:r>
      <w:r w:rsidR="00ED46F8">
        <w:rPr>
          <w:rStyle w:val="NoneA"/>
        </w:rPr>
        <w:t>Community Resources Development Specialist</w:t>
      </w:r>
      <w:r w:rsidR="00A11BE5">
        <w:rPr>
          <w:rStyle w:val="NoneA"/>
        </w:rPr>
        <w:t>,</w:t>
      </w:r>
      <w:r w:rsidR="00356058" w:rsidRPr="00A11BE5">
        <w:rPr>
          <w:rFonts w:cs="Arial"/>
        </w:rPr>
        <w:t xml:space="preserve"> to the next meeting to discuss services</w:t>
      </w:r>
      <w:r w:rsidR="006C7992" w:rsidRPr="00A11BE5">
        <w:rPr>
          <w:rFonts w:cs="Arial"/>
        </w:rPr>
        <w:t xml:space="preserve"> and what the department will be providing</w:t>
      </w:r>
    </w:p>
    <w:p w14:paraId="0EA46BCC" w14:textId="5D59094C" w:rsidR="006C7992" w:rsidRDefault="00DA314B" w:rsidP="00A507F0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6C7992">
        <w:rPr>
          <w:rFonts w:ascii="Arial" w:hAnsi="Arial" w:cs="Arial"/>
          <w:sz w:val="28"/>
          <w:szCs w:val="28"/>
        </w:rPr>
        <w:t>eaf awareness month</w:t>
      </w:r>
      <w:r>
        <w:rPr>
          <w:rFonts w:ascii="Arial" w:hAnsi="Arial" w:cs="Arial"/>
          <w:sz w:val="28"/>
          <w:szCs w:val="28"/>
        </w:rPr>
        <w:t xml:space="preserve"> occurred</w:t>
      </w:r>
    </w:p>
    <w:p w14:paraId="051E91BA" w14:textId="2CF25F32" w:rsidR="006C7992" w:rsidRDefault="00DA314B" w:rsidP="00A507F0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Talked about developing partnerships</w:t>
      </w:r>
    </w:p>
    <w:p w14:paraId="4CB1E2FB" w14:textId="5BBE8840" w:rsidR="00DA314B" w:rsidRDefault="003D1DB9" w:rsidP="00A507F0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Introduced new chief</w:t>
      </w:r>
      <w:r w:rsidR="00CD772D">
        <w:rPr>
          <w:rFonts w:ascii="Arial" w:hAnsi="Arial" w:cs="Arial"/>
          <w:sz w:val="28"/>
          <w:szCs w:val="28"/>
        </w:rPr>
        <w:t xml:space="preserve"> of SSD</w:t>
      </w:r>
      <w:r w:rsidR="00FD0F82">
        <w:rPr>
          <w:rFonts w:ascii="Arial" w:hAnsi="Arial" w:cs="Arial"/>
          <w:sz w:val="28"/>
          <w:szCs w:val="28"/>
        </w:rPr>
        <w:t xml:space="preserve">, </w:t>
      </w:r>
      <w:r w:rsidR="003927AD">
        <w:rPr>
          <w:rFonts w:ascii="Arial" w:hAnsi="Arial" w:cs="Arial"/>
          <w:sz w:val="28"/>
          <w:szCs w:val="28"/>
        </w:rPr>
        <w:t xml:space="preserve">shared </w:t>
      </w:r>
      <w:r w:rsidR="00FD0F82">
        <w:rPr>
          <w:rFonts w:ascii="Arial" w:hAnsi="Arial" w:cs="Arial"/>
          <w:sz w:val="28"/>
          <w:szCs w:val="28"/>
        </w:rPr>
        <w:t xml:space="preserve">her background, and </w:t>
      </w:r>
      <w:r w:rsidR="00B2248F">
        <w:rPr>
          <w:rFonts w:ascii="Arial" w:hAnsi="Arial" w:cs="Arial"/>
          <w:sz w:val="28"/>
          <w:szCs w:val="28"/>
        </w:rPr>
        <w:t xml:space="preserve">what her new role entails </w:t>
      </w:r>
    </w:p>
    <w:p w14:paraId="5333C852" w14:textId="5C9BB5F5" w:rsidR="003D1DB9" w:rsidRDefault="008438DF" w:rsidP="00A507F0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Informed DHHAC members to l</w:t>
      </w:r>
      <w:r w:rsidR="00485390">
        <w:rPr>
          <w:rFonts w:ascii="Arial" w:hAnsi="Arial" w:cs="Arial"/>
          <w:sz w:val="28"/>
          <w:szCs w:val="28"/>
        </w:rPr>
        <w:t xml:space="preserve">et the department know if </w:t>
      </w:r>
      <w:r w:rsidR="00FD0F82">
        <w:rPr>
          <w:rFonts w:ascii="Arial" w:hAnsi="Arial" w:cs="Arial"/>
          <w:sz w:val="28"/>
          <w:szCs w:val="28"/>
        </w:rPr>
        <w:t xml:space="preserve">they would like </w:t>
      </w:r>
      <w:r w:rsidR="00485390">
        <w:rPr>
          <w:rFonts w:ascii="Arial" w:hAnsi="Arial" w:cs="Arial"/>
          <w:sz w:val="28"/>
          <w:szCs w:val="28"/>
        </w:rPr>
        <w:t xml:space="preserve">to hear about </w:t>
      </w:r>
      <w:r w:rsidR="00935ECB">
        <w:rPr>
          <w:rFonts w:ascii="Arial" w:hAnsi="Arial" w:cs="Arial"/>
          <w:sz w:val="28"/>
          <w:szCs w:val="28"/>
        </w:rPr>
        <w:t xml:space="preserve">specific </w:t>
      </w:r>
      <w:r w:rsidR="00485390">
        <w:rPr>
          <w:rFonts w:ascii="Arial" w:hAnsi="Arial" w:cs="Arial"/>
          <w:sz w:val="28"/>
          <w:szCs w:val="28"/>
        </w:rPr>
        <w:t>presentation</w:t>
      </w:r>
      <w:r w:rsidR="00935ECB">
        <w:rPr>
          <w:rFonts w:ascii="Arial" w:hAnsi="Arial" w:cs="Arial"/>
          <w:sz w:val="28"/>
          <w:szCs w:val="28"/>
        </w:rPr>
        <w:t xml:space="preserve"> topic</w:t>
      </w:r>
      <w:r w:rsidR="00485390">
        <w:rPr>
          <w:rFonts w:ascii="Arial" w:hAnsi="Arial" w:cs="Arial"/>
          <w:sz w:val="28"/>
          <w:szCs w:val="28"/>
        </w:rPr>
        <w:t>s</w:t>
      </w:r>
    </w:p>
    <w:p w14:paraId="397EFC64" w14:textId="77777777" w:rsidR="00A507F0" w:rsidRDefault="00A507F0" w:rsidP="00B64352">
      <w:pPr>
        <w:spacing w:after="0" w:line="240" w:lineRule="auto"/>
        <w:contextualSpacing/>
        <w:rPr>
          <w:rFonts w:ascii="Arial" w:hAnsi="Arial" w:cs="Arial"/>
          <w:sz w:val="28"/>
          <w:szCs w:val="28"/>
          <w:u w:val="single"/>
        </w:rPr>
      </w:pPr>
    </w:p>
    <w:p w14:paraId="740963D0" w14:textId="729AD8E0" w:rsidR="00B64352" w:rsidRPr="00CF439C" w:rsidRDefault="00B64352" w:rsidP="00B64352">
      <w:pPr>
        <w:spacing w:after="0" w:line="240" w:lineRule="auto"/>
        <w:contextualSpacing/>
        <w:rPr>
          <w:rFonts w:ascii="Arial" w:hAnsi="Arial" w:cs="Arial"/>
          <w:sz w:val="28"/>
          <w:szCs w:val="28"/>
          <w:u w:val="single"/>
        </w:rPr>
      </w:pPr>
      <w:r w:rsidRPr="00CF439C">
        <w:rPr>
          <w:rFonts w:ascii="Arial" w:hAnsi="Arial" w:cs="Arial"/>
          <w:sz w:val="28"/>
          <w:szCs w:val="28"/>
          <w:u w:val="single"/>
        </w:rPr>
        <w:t>Committee members comments and questions</w:t>
      </w:r>
    </w:p>
    <w:p w14:paraId="293BA239" w14:textId="7FDD4FDD" w:rsidR="00B64352" w:rsidRPr="009D1CBF" w:rsidRDefault="00D2084B" w:rsidP="009D1CBF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9D1CBF">
        <w:rPr>
          <w:rFonts w:ascii="Arial" w:hAnsi="Arial" w:cs="Arial"/>
          <w:sz w:val="28"/>
          <w:szCs w:val="28"/>
        </w:rPr>
        <w:t xml:space="preserve">Would like to hear more about </w:t>
      </w:r>
      <w:r w:rsidR="009D1CBF" w:rsidRPr="009D1CBF">
        <w:rPr>
          <w:rFonts w:ascii="Arial" w:hAnsi="Arial" w:cs="Arial"/>
          <w:sz w:val="28"/>
          <w:szCs w:val="28"/>
        </w:rPr>
        <w:t xml:space="preserve">what the new </w:t>
      </w:r>
      <w:r w:rsidRPr="009D1CBF">
        <w:rPr>
          <w:rFonts w:ascii="Arial" w:hAnsi="Arial" w:cs="Arial"/>
          <w:sz w:val="28"/>
          <w:szCs w:val="28"/>
        </w:rPr>
        <w:t xml:space="preserve">chief’s </w:t>
      </w:r>
      <w:r w:rsidR="009D1CBF" w:rsidRPr="009D1CBF">
        <w:rPr>
          <w:rFonts w:ascii="Arial" w:hAnsi="Arial" w:cs="Arial"/>
          <w:sz w:val="28"/>
          <w:szCs w:val="28"/>
        </w:rPr>
        <w:t>role and responsibilities will be</w:t>
      </w:r>
    </w:p>
    <w:p w14:paraId="15AF5E71" w14:textId="77777777" w:rsidR="00B64352" w:rsidRPr="008A4599" w:rsidRDefault="00B64352" w:rsidP="00115954">
      <w:pPr>
        <w:rPr>
          <w:rFonts w:ascii="Arial" w:hAnsi="Arial" w:cs="Arial"/>
          <w:sz w:val="28"/>
          <w:szCs w:val="28"/>
        </w:rPr>
      </w:pPr>
    </w:p>
    <w:p w14:paraId="6678BB13" w14:textId="5A8F7F01" w:rsidR="00F217A8" w:rsidRDefault="0004163B" w:rsidP="00F217A8">
      <w:pPr>
        <w:pStyle w:val="BodyA"/>
        <w:rPr>
          <w:rStyle w:val="None"/>
          <w:b/>
          <w:bCs/>
        </w:rPr>
      </w:pPr>
      <w:r w:rsidRPr="0085194A">
        <w:rPr>
          <w:rFonts w:cs="Arial"/>
          <w:b/>
          <w:bCs/>
          <w:color w:val="auto"/>
        </w:rPr>
        <w:t xml:space="preserve">Item </w:t>
      </w:r>
      <w:r w:rsidR="00D53C8D">
        <w:rPr>
          <w:rFonts w:cs="Arial"/>
          <w:b/>
          <w:bCs/>
          <w:color w:val="auto"/>
        </w:rPr>
        <w:t>5</w:t>
      </w:r>
      <w:r w:rsidR="000C5B72" w:rsidRPr="0085194A">
        <w:rPr>
          <w:rFonts w:cs="Arial"/>
          <w:b/>
          <w:bCs/>
          <w:color w:val="auto"/>
        </w:rPr>
        <w:t>:</w:t>
      </w:r>
      <w:bookmarkStart w:id="0" w:name="_Hlk56687544"/>
      <w:r w:rsidR="00616262" w:rsidRPr="00616262">
        <w:rPr>
          <w:rStyle w:val="None"/>
          <w:b/>
          <w:bCs/>
        </w:rPr>
        <w:t xml:space="preserve"> </w:t>
      </w:r>
      <w:r w:rsidR="00F217A8">
        <w:rPr>
          <w:rStyle w:val="None"/>
          <w:b/>
          <w:bCs/>
        </w:rPr>
        <w:t>Member Orientation</w:t>
      </w:r>
    </w:p>
    <w:p w14:paraId="60D4FFAD" w14:textId="77777777" w:rsidR="00F217A8" w:rsidRDefault="00F217A8" w:rsidP="00F217A8">
      <w:pPr>
        <w:pStyle w:val="BodyA"/>
        <w:rPr>
          <w:rStyle w:val="None"/>
          <w:lang w:val="pt-PT"/>
        </w:rPr>
      </w:pPr>
      <w:r>
        <w:rPr>
          <w:rStyle w:val="None"/>
          <w:lang w:val="pt-PT"/>
        </w:rPr>
        <w:t>Callie Frye, DHHAC Chair</w:t>
      </w:r>
    </w:p>
    <w:p w14:paraId="66617646" w14:textId="3FB6E888" w:rsidR="00F217A8" w:rsidRDefault="002842D7" w:rsidP="00F217A8">
      <w:pPr>
        <w:pStyle w:val="BodyA"/>
        <w:rPr>
          <w:rStyle w:val="None"/>
          <w:lang w:val="pt-PT"/>
        </w:rPr>
      </w:pPr>
      <w:r>
        <w:rPr>
          <w:rStyle w:val="None"/>
          <w:lang w:val="pt-PT"/>
        </w:rPr>
        <w:t>Would</w:t>
      </w:r>
      <w:r w:rsidR="002D4EEF">
        <w:rPr>
          <w:rStyle w:val="None"/>
          <w:lang w:val="pt-PT"/>
        </w:rPr>
        <w:t xml:space="preserve"> to </w:t>
      </w:r>
      <w:r w:rsidR="00F217A8">
        <w:rPr>
          <w:rStyle w:val="None"/>
          <w:lang w:val="pt-PT"/>
        </w:rPr>
        <w:t>form a subcommittee to plan the DHHAC member orientation</w:t>
      </w:r>
    </w:p>
    <w:p w14:paraId="4F0BDB74" w14:textId="77777777" w:rsidR="00A35CC6" w:rsidRPr="00F77F54" w:rsidRDefault="00A35CC6" w:rsidP="00A35CC6">
      <w:pPr>
        <w:pStyle w:val="BodyA"/>
      </w:pPr>
    </w:p>
    <w:p w14:paraId="4768E22F" w14:textId="77777777" w:rsidR="002D4EEF" w:rsidRPr="0087244A" w:rsidRDefault="002D4EEF" w:rsidP="006559DE">
      <w:pPr>
        <w:spacing w:line="240" w:lineRule="auto"/>
        <w:contextualSpacing/>
        <w:rPr>
          <w:rFonts w:ascii="Arial" w:hAnsi="Arial" w:cs="Arial"/>
          <w:sz w:val="28"/>
          <w:szCs w:val="28"/>
          <w:u w:val="single"/>
        </w:rPr>
      </w:pPr>
      <w:r w:rsidRPr="00F36DBC">
        <w:rPr>
          <w:rFonts w:ascii="Arial" w:hAnsi="Arial" w:cs="Arial"/>
          <w:sz w:val="28"/>
          <w:szCs w:val="28"/>
          <w:u w:val="single"/>
        </w:rPr>
        <w:t>Committee members comments and questions</w:t>
      </w:r>
    </w:p>
    <w:p w14:paraId="17851572" w14:textId="1527F938" w:rsidR="003927CA" w:rsidRPr="003927CA" w:rsidRDefault="00433BBF" w:rsidP="003927CA">
      <w:pPr>
        <w:pStyle w:val="ListParagraph"/>
        <w:numPr>
          <w:ilvl w:val="0"/>
          <w:numId w:val="22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="007A12E2">
        <w:rPr>
          <w:rFonts w:ascii="Arial" w:hAnsi="Arial" w:cs="Arial"/>
          <w:sz w:val="28"/>
          <w:szCs w:val="28"/>
        </w:rPr>
        <w:t>ould like to have an all-day “</w:t>
      </w:r>
      <w:r w:rsidR="00916404" w:rsidRPr="003927CA">
        <w:rPr>
          <w:rFonts w:ascii="Arial" w:hAnsi="Arial" w:cs="Arial"/>
          <w:sz w:val="28"/>
          <w:szCs w:val="28"/>
        </w:rPr>
        <w:t>crash course</w:t>
      </w:r>
      <w:r w:rsidR="007A12E2">
        <w:rPr>
          <w:rFonts w:ascii="Arial" w:hAnsi="Arial" w:cs="Arial"/>
          <w:sz w:val="28"/>
          <w:szCs w:val="28"/>
        </w:rPr>
        <w:t>”</w:t>
      </w:r>
      <w:r w:rsidR="00916404" w:rsidRPr="003927CA">
        <w:rPr>
          <w:rFonts w:ascii="Arial" w:hAnsi="Arial" w:cs="Arial"/>
          <w:sz w:val="28"/>
          <w:szCs w:val="28"/>
        </w:rPr>
        <w:t xml:space="preserve"> </w:t>
      </w:r>
      <w:r w:rsidR="00780C93">
        <w:rPr>
          <w:rFonts w:ascii="Arial" w:hAnsi="Arial" w:cs="Arial"/>
          <w:sz w:val="28"/>
          <w:szCs w:val="28"/>
        </w:rPr>
        <w:t xml:space="preserve">lesson </w:t>
      </w:r>
      <w:r w:rsidR="00FF4330">
        <w:rPr>
          <w:rFonts w:ascii="Arial" w:hAnsi="Arial" w:cs="Arial"/>
          <w:sz w:val="28"/>
          <w:szCs w:val="28"/>
        </w:rPr>
        <w:t>to review</w:t>
      </w:r>
      <w:r w:rsidR="000B03B9">
        <w:rPr>
          <w:rFonts w:ascii="Arial" w:hAnsi="Arial" w:cs="Arial"/>
          <w:sz w:val="28"/>
          <w:szCs w:val="28"/>
        </w:rPr>
        <w:t xml:space="preserve"> the purpose of the DHHAC meetings</w:t>
      </w:r>
      <w:r w:rsidR="00656871">
        <w:rPr>
          <w:rFonts w:ascii="Arial" w:hAnsi="Arial" w:cs="Arial"/>
          <w:sz w:val="28"/>
          <w:szCs w:val="28"/>
        </w:rPr>
        <w:t>, the intent of the meetings,</w:t>
      </w:r>
      <w:r w:rsidR="000B03B9">
        <w:rPr>
          <w:rFonts w:ascii="Arial" w:hAnsi="Arial" w:cs="Arial"/>
          <w:sz w:val="28"/>
          <w:szCs w:val="28"/>
        </w:rPr>
        <w:t xml:space="preserve"> and the reasons the committee was established</w:t>
      </w:r>
    </w:p>
    <w:p w14:paraId="0BC24C45" w14:textId="57D12CA0" w:rsidR="003927CA" w:rsidRPr="003927CA" w:rsidRDefault="006A462A" w:rsidP="003927CA">
      <w:pPr>
        <w:pStyle w:val="ListParagraph"/>
        <w:numPr>
          <w:ilvl w:val="0"/>
          <w:numId w:val="22"/>
        </w:numPr>
        <w:spacing w:line="240" w:lineRule="auto"/>
        <w:rPr>
          <w:rFonts w:ascii="Arial" w:hAnsi="Arial" w:cs="Arial"/>
          <w:sz w:val="28"/>
          <w:szCs w:val="28"/>
        </w:rPr>
      </w:pPr>
      <w:r w:rsidRPr="003927CA">
        <w:rPr>
          <w:rFonts w:ascii="Arial" w:hAnsi="Arial" w:cs="Arial"/>
          <w:sz w:val="28"/>
          <w:szCs w:val="28"/>
        </w:rPr>
        <w:t>Explained t</w:t>
      </w:r>
      <w:r w:rsidR="002213CF">
        <w:rPr>
          <w:rFonts w:ascii="Arial" w:hAnsi="Arial" w:cs="Arial"/>
          <w:sz w:val="28"/>
          <w:szCs w:val="28"/>
        </w:rPr>
        <w:t>he</w:t>
      </w:r>
      <w:r w:rsidRPr="003927CA">
        <w:rPr>
          <w:rFonts w:ascii="Arial" w:hAnsi="Arial" w:cs="Arial"/>
          <w:sz w:val="28"/>
          <w:szCs w:val="28"/>
        </w:rPr>
        <w:t xml:space="preserve"> </w:t>
      </w:r>
      <w:r w:rsidR="00B80B82" w:rsidRPr="003927CA">
        <w:rPr>
          <w:rFonts w:ascii="Arial" w:hAnsi="Arial" w:cs="Arial"/>
          <w:sz w:val="28"/>
          <w:szCs w:val="28"/>
        </w:rPr>
        <w:t>responsibilities</w:t>
      </w:r>
      <w:r w:rsidRPr="003927CA">
        <w:rPr>
          <w:rFonts w:ascii="Arial" w:hAnsi="Arial" w:cs="Arial"/>
          <w:sz w:val="28"/>
          <w:szCs w:val="28"/>
        </w:rPr>
        <w:t xml:space="preserve"> </w:t>
      </w:r>
      <w:r w:rsidR="00D33E03">
        <w:rPr>
          <w:rFonts w:ascii="Arial" w:hAnsi="Arial" w:cs="Arial"/>
          <w:sz w:val="28"/>
          <w:szCs w:val="28"/>
        </w:rPr>
        <w:t>of a</w:t>
      </w:r>
      <w:r w:rsidRPr="003927CA">
        <w:rPr>
          <w:rFonts w:ascii="Arial" w:hAnsi="Arial" w:cs="Arial"/>
          <w:sz w:val="28"/>
          <w:szCs w:val="28"/>
        </w:rPr>
        <w:t xml:space="preserve"> subcommittee</w:t>
      </w:r>
    </w:p>
    <w:p w14:paraId="43160A31" w14:textId="3A69E6A6" w:rsidR="006559DE" w:rsidRDefault="006559DE" w:rsidP="003927CA">
      <w:pPr>
        <w:pStyle w:val="ListParagraph"/>
        <w:numPr>
          <w:ilvl w:val="0"/>
          <w:numId w:val="22"/>
        </w:numPr>
        <w:spacing w:line="240" w:lineRule="auto"/>
        <w:rPr>
          <w:rFonts w:ascii="Arial" w:hAnsi="Arial" w:cs="Arial"/>
          <w:sz w:val="28"/>
          <w:szCs w:val="28"/>
        </w:rPr>
      </w:pPr>
      <w:r w:rsidRPr="003927CA">
        <w:rPr>
          <w:rFonts w:ascii="Arial" w:hAnsi="Arial" w:cs="Arial"/>
          <w:sz w:val="28"/>
          <w:szCs w:val="28"/>
        </w:rPr>
        <w:t>2 committee members expressed interest in being involved with the subcommittee</w:t>
      </w:r>
    </w:p>
    <w:p w14:paraId="5F3B567E" w14:textId="150DB6AE" w:rsidR="003927CA" w:rsidRDefault="009F5AA2" w:rsidP="003927CA">
      <w:pPr>
        <w:pStyle w:val="ListParagraph"/>
        <w:numPr>
          <w:ilvl w:val="0"/>
          <w:numId w:val="22"/>
        </w:numPr>
        <w:spacing w:line="240" w:lineRule="auto"/>
        <w:rPr>
          <w:rStyle w:val="None"/>
          <w:rFonts w:ascii="Arial" w:hAnsi="Arial" w:cs="Arial"/>
          <w:sz w:val="28"/>
          <w:szCs w:val="28"/>
        </w:rPr>
      </w:pPr>
      <w:r>
        <w:rPr>
          <w:rStyle w:val="None"/>
          <w:rFonts w:ascii="Arial" w:hAnsi="Arial" w:cs="Arial"/>
          <w:sz w:val="28"/>
          <w:szCs w:val="28"/>
        </w:rPr>
        <w:t>Asked if it would</w:t>
      </w:r>
      <w:r w:rsidR="008272BF">
        <w:rPr>
          <w:rStyle w:val="None"/>
          <w:rFonts w:ascii="Arial" w:hAnsi="Arial" w:cs="Arial"/>
          <w:sz w:val="28"/>
          <w:szCs w:val="28"/>
        </w:rPr>
        <w:t xml:space="preserve"> be an </w:t>
      </w:r>
      <w:r w:rsidR="00135F0A">
        <w:rPr>
          <w:rStyle w:val="None"/>
          <w:rFonts w:ascii="Arial" w:hAnsi="Arial" w:cs="Arial"/>
          <w:sz w:val="28"/>
          <w:szCs w:val="28"/>
        </w:rPr>
        <w:t>all-day</w:t>
      </w:r>
      <w:r w:rsidR="008272BF">
        <w:rPr>
          <w:rStyle w:val="None"/>
          <w:rFonts w:ascii="Arial" w:hAnsi="Arial" w:cs="Arial"/>
          <w:sz w:val="28"/>
          <w:szCs w:val="28"/>
        </w:rPr>
        <w:t xml:space="preserve"> training</w:t>
      </w:r>
      <w:r w:rsidR="008A323E">
        <w:rPr>
          <w:rStyle w:val="None"/>
          <w:rFonts w:ascii="Arial" w:hAnsi="Arial" w:cs="Arial"/>
          <w:sz w:val="28"/>
          <w:szCs w:val="28"/>
        </w:rPr>
        <w:t>, questions/clarification about the subcommittee</w:t>
      </w:r>
    </w:p>
    <w:p w14:paraId="09A9B160" w14:textId="5BD0B355" w:rsidR="002D4EEF" w:rsidRDefault="0062710D" w:rsidP="00F60634">
      <w:pPr>
        <w:pStyle w:val="ListParagraph"/>
        <w:numPr>
          <w:ilvl w:val="0"/>
          <w:numId w:val="22"/>
        </w:numPr>
        <w:spacing w:line="240" w:lineRule="auto"/>
        <w:rPr>
          <w:rStyle w:val="None"/>
          <w:rFonts w:ascii="Arial" w:hAnsi="Arial" w:cs="Arial"/>
          <w:sz w:val="28"/>
          <w:szCs w:val="28"/>
        </w:rPr>
      </w:pPr>
      <w:r>
        <w:rPr>
          <w:rStyle w:val="None"/>
          <w:rFonts w:ascii="Arial" w:hAnsi="Arial" w:cs="Arial"/>
          <w:sz w:val="28"/>
          <w:szCs w:val="28"/>
        </w:rPr>
        <w:t xml:space="preserve">DHHAC </w:t>
      </w:r>
      <w:r w:rsidR="009F5AA2">
        <w:rPr>
          <w:rStyle w:val="None"/>
          <w:rFonts w:ascii="Arial" w:hAnsi="Arial" w:cs="Arial"/>
          <w:sz w:val="28"/>
          <w:szCs w:val="28"/>
        </w:rPr>
        <w:t>member</w:t>
      </w:r>
      <w:r w:rsidR="00EB3C15">
        <w:rPr>
          <w:rStyle w:val="None"/>
          <w:rFonts w:ascii="Arial" w:hAnsi="Arial" w:cs="Arial"/>
          <w:sz w:val="28"/>
          <w:szCs w:val="28"/>
        </w:rPr>
        <w:t>s</w:t>
      </w:r>
      <w:r w:rsidR="009F5AA2">
        <w:rPr>
          <w:rStyle w:val="None"/>
          <w:rFonts w:ascii="Arial" w:hAnsi="Arial" w:cs="Arial"/>
          <w:sz w:val="28"/>
          <w:szCs w:val="28"/>
        </w:rPr>
        <w:t xml:space="preserve"> can decide if the quarterly meetings should remain </w:t>
      </w:r>
      <w:r w:rsidR="00C471FC">
        <w:rPr>
          <w:rStyle w:val="None"/>
          <w:rFonts w:ascii="Arial" w:hAnsi="Arial" w:cs="Arial"/>
          <w:sz w:val="28"/>
          <w:szCs w:val="28"/>
        </w:rPr>
        <w:t xml:space="preserve">at </w:t>
      </w:r>
      <w:r w:rsidR="009F5AA2">
        <w:rPr>
          <w:rStyle w:val="None"/>
          <w:rFonts w:ascii="Arial" w:hAnsi="Arial" w:cs="Arial"/>
          <w:sz w:val="28"/>
          <w:szCs w:val="28"/>
        </w:rPr>
        <w:t>3-hours or if more time is needed</w:t>
      </w:r>
    </w:p>
    <w:p w14:paraId="646494D3" w14:textId="28AA6D33" w:rsidR="00EC0ACD" w:rsidRDefault="00EC0ACD" w:rsidP="00F60634">
      <w:pPr>
        <w:pStyle w:val="ListParagraph"/>
        <w:numPr>
          <w:ilvl w:val="0"/>
          <w:numId w:val="22"/>
        </w:numPr>
        <w:spacing w:line="240" w:lineRule="auto"/>
        <w:rPr>
          <w:rStyle w:val="None"/>
          <w:rFonts w:ascii="Arial" w:hAnsi="Arial" w:cs="Arial"/>
          <w:sz w:val="28"/>
          <w:szCs w:val="28"/>
        </w:rPr>
      </w:pPr>
      <w:r>
        <w:rPr>
          <w:rStyle w:val="None"/>
          <w:rFonts w:ascii="Arial" w:hAnsi="Arial" w:cs="Arial"/>
          <w:sz w:val="28"/>
          <w:szCs w:val="28"/>
        </w:rPr>
        <w:t>Informed members of how they can be involved in the subcommittee</w:t>
      </w:r>
    </w:p>
    <w:p w14:paraId="726BF2C3" w14:textId="180FEB37" w:rsidR="00C3460F" w:rsidRPr="00F60634" w:rsidRDefault="00C3460F" w:rsidP="00F60634">
      <w:pPr>
        <w:pStyle w:val="ListParagraph"/>
        <w:numPr>
          <w:ilvl w:val="0"/>
          <w:numId w:val="22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Style w:val="None"/>
          <w:rFonts w:ascii="Arial" w:hAnsi="Arial" w:cs="Arial"/>
          <w:sz w:val="28"/>
          <w:szCs w:val="28"/>
        </w:rPr>
        <w:lastRenderedPageBreak/>
        <w:t xml:space="preserve">The subcommittee will focus on a </w:t>
      </w:r>
      <w:r w:rsidR="00CD6785">
        <w:rPr>
          <w:rStyle w:val="None"/>
          <w:rFonts w:ascii="Arial" w:hAnsi="Arial" w:cs="Arial"/>
          <w:sz w:val="28"/>
          <w:szCs w:val="28"/>
        </w:rPr>
        <w:t>specific</w:t>
      </w:r>
      <w:r>
        <w:rPr>
          <w:rStyle w:val="None"/>
          <w:rFonts w:ascii="Arial" w:hAnsi="Arial" w:cs="Arial"/>
          <w:sz w:val="28"/>
          <w:szCs w:val="28"/>
        </w:rPr>
        <w:t xml:space="preserve"> project </w:t>
      </w:r>
      <w:r w:rsidR="00CD6785">
        <w:rPr>
          <w:rStyle w:val="None"/>
          <w:rFonts w:ascii="Arial" w:hAnsi="Arial" w:cs="Arial"/>
          <w:sz w:val="28"/>
          <w:szCs w:val="28"/>
        </w:rPr>
        <w:t>and</w:t>
      </w:r>
      <w:r>
        <w:rPr>
          <w:rStyle w:val="None"/>
          <w:rFonts w:ascii="Arial" w:hAnsi="Arial" w:cs="Arial"/>
          <w:sz w:val="28"/>
          <w:szCs w:val="28"/>
        </w:rPr>
        <w:t xml:space="preserve"> when the project or task is </w:t>
      </w:r>
      <w:r w:rsidR="00D45579">
        <w:rPr>
          <w:rStyle w:val="None"/>
          <w:rFonts w:ascii="Arial" w:hAnsi="Arial" w:cs="Arial"/>
          <w:sz w:val="28"/>
          <w:szCs w:val="28"/>
        </w:rPr>
        <w:t>complete</w:t>
      </w:r>
      <w:r>
        <w:rPr>
          <w:rStyle w:val="None"/>
          <w:rFonts w:ascii="Arial" w:hAnsi="Arial" w:cs="Arial"/>
          <w:sz w:val="28"/>
          <w:szCs w:val="28"/>
        </w:rPr>
        <w:t xml:space="preserve">, the subcommittee will be </w:t>
      </w:r>
      <w:r w:rsidR="00CD6785">
        <w:rPr>
          <w:rStyle w:val="None"/>
          <w:rFonts w:ascii="Arial" w:hAnsi="Arial" w:cs="Arial"/>
          <w:sz w:val="28"/>
          <w:szCs w:val="28"/>
        </w:rPr>
        <w:t>dissolved</w:t>
      </w:r>
    </w:p>
    <w:p w14:paraId="7ED5AB15" w14:textId="77777777" w:rsidR="00563EB1" w:rsidRDefault="00563EB1" w:rsidP="00115954">
      <w:pPr>
        <w:spacing w:after="0" w:line="240" w:lineRule="auto"/>
        <w:contextualSpacing/>
        <w:rPr>
          <w:rFonts w:ascii="Arial" w:hAnsi="Arial" w:cs="Arial"/>
          <w:sz w:val="28"/>
          <w:szCs w:val="28"/>
          <w:u w:val="single"/>
        </w:rPr>
      </w:pPr>
    </w:p>
    <w:p w14:paraId="1DE208E7" w14:textId="52EA3A91" w:rsidR="00F20937" w:rsidRDefault="00F20937" w:rsidP="00115954">
      <w:pPr>
        <w:spacing w:after="0" w:line="240" w:lineRule="auto"/>
        <w:contextualSpacing/>
        <w:rPr>
          <w:rFonts w:ascii="Arial" w:hAnsi="Arial" w:cs="Arial"/>
          <w:sz w:val="28"/>
          <w:szCs w:val="28"/>
          <w:u w:val="single"/>
        </w:rPr>
      </w:pPr>
      <w:r w:rsidRPr="00F20937">
        <w:rPr>
          <w:rFonts w:ascii="Arial" w:hAnsi="Arial" w:cs="Arial"/>
          <w:sz w:val="28"/>
          <w:szCs w:val="28"/>
          <w:u w:val="single"/>
        </w:rPr>
        <w:t>Department comments and questions</w:t>
      </w:r>
    </w:p>
    <w:p w14:paraId="10C17B62" w14:textId="77777777" w:rsidR="00B32AEE" w:rsidRDefault="00F23342" w:rsidP="00CD6785">
      <w:pPr>
        <w:pStyle w:val="ListParagraph"/>
        <w:numPr>
          <w:ilvl w:val="0"/>
          <w:numId w:val="23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DHHAC c</w:t>
      </w:r>
      <w:r w:rsidR="00675210">
        <w:rPr>
          <w:rFonts w:ascii="Arial" w:hAnsi="Arial" w:cs="Arial"/>
          <w:sz w:val="28"/>
          <w:szCs w:val="28"/>
        </w:rPr>
        <w:t xml:space="preserve">an address concerns with the department </w:t>
      </w:r>
    </w:p>
    <w:p w14:paraId="6C6FA282" w14:textId="1EC899D0" w:rsidR="00942FE1" w:rsidRDefault="00675210" w:rsidP="00CD6785">
      <w:pPr>
        <w:pStyle w:val="ListParagraph"/>
        <w:numPr>
          <w:ilvl w:val="0"/>
          <w:numId w:val="23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agenda is built on the requests </w:t>
      </w:r>
      <w:r w:rsidR="0011787D">
        <w:rPr>
          <w:rFonts w:ascii="Arial" w:hAnsi="Arial" w:cs="Arial"/>
          <w:sz w:val="28"/>
          <w:szCs w:val="28"/>
        </w:rPr>
        <w:t xml:space="preserve">that come </w:t>
      </w:r>
      <w:r>
        <w:rPr>
          <w:rFonts w:ascii="Arial" w:hAnsi="Arial" w:cs="Arial"/>
          <w:sz w:val="28"/>
          <w:szCs w:val="28"/>
        </w:rPr>
        <w:t>from the committee</w:t>
      </w:r>
    </w:p>
    <w:p w14:paraId="1D8F57C1" w14:textId="68462BF9" w:rsidR="0011787D" w:rsidRDefault="0011787D" w:rsidP="00CD6785">
      <w:pPr>
        <w:pStyle w:val="ListParagraph"/>
        <w:numPr>
          <w:ilvl w:val="0"/>
          <w:numId w:val="23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Can extend the meeting time if needed</w:t>
      </w:r>
    </w:p>
    <w:p w14:paraId="1FEBDAF9" w14:textId="77777777" w:rsidR="00675210" w:rsidRDefault="00675210" w:rsidP="00942FE1">
      <w:pPr>
        <w:pStyle w:val="ListParagraph"/>
        <w:spacing w:line="240" w:lineRule="auto"/>
        <w:rPr>
          <w:rFonts w:ascii="Arial" w:hAnsi="Arial" w:cs="Arial"/>
          <w:sz w:val="28"/>
          <w:szCs w:val="28"/>
        </w:rPr>
      </w:pPr>
    </w:p>
    <w:p w14:paraId="5F84A92E" w14:textId="119D5719" w:rsidR="00F60634" w:rsidRDefault="00D27A2C" w:rsidP="00D27A2C">
      <w:pPr>
        <w:spacing w:line="240" w:lineRule="auto"/>
        <w:rPr>
          <w:rFonts w:ascii="Arial" w:hAnsi="Arial" w:cs="Arial"/>
          <w:sz w:val="28"/>
          <w:szCs w:val="28"/>
        </w:rPr>
      </w:pPr>
      <w:r w:rsidRPr="00D27A2C">
        <w:rPr>
          <w:rFonts w:ascii="Arial" w:hAnsi="Arial" w:cs="Arial"/>
          <w:b/>
          <w:bCs/>
          <w:sz w:val="28"/>
          <w:szCs w:val="28"/>
        </w:rPr>
        <w:t>Motion</w:t>
      </w:r>
      <w:r w:rsidR="000652F1" w:rsidRPr="00D27A2C">
        <w:rPr>
          <w:rFonts w:ascii="Arial" w:hAnsi="Arial" w:cs="Arial"/>
          <w:b/>
          <w:bCs/>
          <w:sz w:val="28"/>
          <w:szCs w:val="28"/>
        </w:rPr>
        <w:t>:</w:t>
      </w:r>
      <w:r w:rsidR="000652F1" w:rsidRPr="00D27A2C">
        <w:rPr>
          <w:rFonts w:ascii="Arial" w:hAnsi="Arial" w:cs="Arial"/>
          <w:sz w:val="28"/>
          <w:szCs w:val="28"/>
        </w:rPr>
        <w:t xml:space="preserve"> </w:t>
      </w:r>
      <w:r w:rsidR="00C14E14">
        <w:rPr>
          <w:rFonts w:ascii="Arial" w:hAnsi="Arial" w:cs="Arial"/>
          <w:sz w:val="28"/>
          <w:szCs w:val="28"/>
        </w:rPr>
        <w:t xml:space="preserve">Calle </w:t>
      </w:r>
      <w:r w:rsidR="00B32AEE">
        <w:rPr>
          <w:rFonts w:ascii="Arial" w:hAnsi="Arial" w:cs="Arial"/>
          <w:sz w:val="28"/>
          <w:szCs w:val="28"/>
        </w:rPr>
        <w:t xml:space="preserve">Frye </w:t>
      </w:r>
      <w:r w:rsidR="00233490" w:rsidRPr="00D27A2C">
        <w:rPr>
          <w:rFonts w:ascii="Arial" w:hAnsi="Arial" w:cs="Arial"/>
          <w:sz w:val="28"/>
          <w:szCs w:val="28"/>
        </w:rPr>
        <w:t>moved a motion</w:t>
      </w:r>
      <w:r w:rsidR="00C14E14">
        <w:rPr>
          <w:rFonts w:ascii="Arial" w:hAnsi="Arial" w:cs="Arial"/>
          <w:sz w:val="28"/>
          <w:szCs w:val="28"/>
        </w:rPr>
        <w:t xml:space="preserve"> to establish a subcommittee</w:t>
      </w:r>
      <w:r w:rsidR="00EE43A3">
        <w:rPr>
          <w:rFonts w:ascii="Arial" w:hAnsi="Arial" w:cs="Arial"/>
          <w:sz w:val="28"/>
          <w:szCs w:val="28"/>
        </w:rPr>
        <w:t xml:space="preserve"> to plan </w:t>
      </w:r>
      <w:r w:rsidR="008A26D5">
        <w:rPr>
          <w:rFonts w:ascii="Arial" w:hAnsi="Arial" w:cs="Arial"/>
          <w:sz w:val="28"/>
          <w:szCs w:val="28"/>
        </w:rPr>
        <w:t xml:space="preserve">the </w:t>
      </w:r>
      <w:r w:rsidR="00BA13BB">
        <w:rPr>
          <w:rFonts w:ascii="Arial" w:hAnsi="Arial" w:cs="Arial"/>
          <w:sz w:val="28"/>
          <w:szCs w:val="28"/>
        </w:rPr>
        <w:t>DHHAC</w:t>
      </w:r>
      <w:r w:rsidR="00EE43A3">
        <w:rPr>
          <w:rFonts w:ascii="Arial" w:hAnsi="Arial" w:cs="Arial"/>
          <w:sz w:val="28"/>
          <w:szCs w:val="28"/>
        </w:rPr>
        <w:t xml:space="preserve"> member orientation. The motion was </w:t>
      </w:r>
      <w:r w:rsidR="00CD6785">
        <w:rPr>
          <w:rFonts w:ascii="Arial" w:hAnsi="Arial" w:cs="Arial"/>
          <w:sz w:val="28"/>
          <w:szCs w:val="28"/>
        </w:rPr>
        <w:t>seconded</w:t>
      </w:r>
      <w:r w:rsidR="00EE43A3">
        <w:rPr>
          <w:rFonts w:ascii="Arial" w:hAnsi="Arial" w:cs="Arial"/>
          <w:sz w:val="28"/>
          <w:szCs w:val="28"/>
        </w:rPr>
        <w:t xml:space="preserve"> by Ken Datugan.</w:t>
      </w:r>
    </w:p>
    <w:p w14:paraId="5A62E6A1" w14:textId="37A253E2" w:rsidR="00F60634" w:rsidRDefault="00D27A2C" w:rsidP="00D02D8D">
      <w:pPr>
        <w:spacing w:line="240" w:lineRule="auto"/>
        <w:rPr>
          <w:rFonts w:ascii="Arial" w:hAnsi="Arial" w:cs="Arial"/>
          <w:sz w:val="28"/>
          <w:szCs w:val="28"/>
        </w:rPr>
      </w:pPr>
      <w:r w:rsidRPr="00D27A2C">
        <w:rPr>
          <w:rFonts w:ascii="Arial" w:hAnsi="Arial" w:cs="Arial"/>
          <w:b/>
          <w:bCs/>
          <w:sz w:val="28"/>
          <w:szCs w:val="28"/>
        </w:rPr>
        <w:t>Vote:</w:t>
      </w:r>
      <w:r>
        <w:rPr>
          <w:rFonts w:ascii="Arial" w:hAnsi="Arial" w:cs="Arial"/>
          <w:sz w:val="28"/>
          <w:szCs w:val="28"/>
        </w:rPr>
        <w:t xml:space="preserve"> </w:t>
      </w:r>
      <w:r w:rsidR="00EE43A3">
        <w:rPr>
          <w:rFonts w:ascii="Arial" w:hAnsi="Arial" w:cs="Arial"/>
          <w:sz w:val="28"/>
          <w:szCs w:val="28"/>
        </w:rPr>
        <w:t xml:space="preserve">Tara, yes. Lisa, yes. Lianne, yes. Ken, yes. Callie, yes. </w:t>
      </w:r>
      <w:r w:rsidR="00C3460F">
        <w:rPr>
          <w:rFonts w:ascii="Arial" w:hAnsi="Arial" w:cs="Arial"/>
          <w:sz w:val="28"/>
          <w:szCs w:val="28"/>
        </w:rPr>
        <w:t xml:space="preserve">Trina, yes. </w:t>
      </w:r>
      <w:r>
        <w:rPr>
          <w:rFonts w:ascii="Arial" w:hAnsi="Arial" w:cs="Arial"/>
          <w:sz w:val="28"/>
          <w:szCs w:val="28"/>
        </w:rPr>
        <w:t xml:space="preserve">The motion passed. </w:t>
      </w:r>
    </w:p>
    <w:p w14:paraId="5A7B52D6" w14:textId="77777777" w:rsidR="00D02D8D" w:rsidRPr="00D02D8D" w:rsidRDefault="00D02D8D" w:rsidP="00D02D8D">
      <w:pPr>
        <w:spacing w:line="240" w:lineRule="auto"/>
        <w:rPr>
          <w:rFonts w:ascii="Arial" w:hAnsi="Arial" w:cs="Arial"/>
          <w:sz w:val="28"/>
          <w:szCs w:val="28"/>
        </w:rPr>
      </w:pPr>
    </w:p>
    <w:p w14:paraId="5F8FB12B" w14:textId="7C95D5CA" w:rsidR="00092E31" w:rsidRDefault="005B4037" w:rsidP="00092E31">
      <w:pPr>
        <w:pStyle w:val="Heading2"/>
        <w:spacing w:line="252" w:lineRule="auto"/>
        <w:rPr>
          <w:rStyle w:val="None"/>
          <w:rFonts w:ascii="Calibri Light" w:eastAsia="Calibri Light" w:hAnsi="Calibri Light" w:cs="Calibri Light"/>
        </w:rPr>
      </w:pPr>
      <w:r>
        <w:rPr>
          <w:rStyle w:val="None"/>
          <w:rFonts w:ascii="Arial" w:hAnsi="Arial"/>
          <w:b/>
          <w:bCs/>
          <w:color w:val="000000"/>
          <w:sz w:val="28"/>
          <w:szCs w:val="28"/>
          <w:u w:color="000000"/>
          <w:lang w:val="pt-PT"/>
        </w:rPr>
        <w:t>Item 6:</w:t>
      </w:r>
      <w:r w:rsidR="00092E31">
        <w:rPr>
          <w:rStyle w:val="None"/>
          <w:rFonts w:ascii="Arial" w:hAnsi="Arial"/>
          <w:b/>
          <w:bCs/>
          <w:color w:val="000000"/>
          <w:sz w:val="28"/>
          <w:szCs w:val="28"/>
          <w:u w:color="000000"/>
        </w:rPr>
        <w:t xml:space="preserve"> Introduction and Agency Update</w:t>
      </w:r>
    </w:p>
    <w:p w14:paraId="22245762" w14:textId="7D158F9D" w:rsidR="00092E31" w:rsidRPr="00092E31" w:rsidRDefault="00092E31" w:rsidP="00092E31">
      <w:pPr>
        <w:pStyle w:val="BodyA"/>
        <w:rPr>
          <w:lang w:val="pt-PT"/>
        </w:rPr>
      </w:pPr>
      <w:r>
        <w:rPr>
          <w:rStyle w:val="None"/>
        </w:rPr>
        <w:t>Kim Rutledge, DOR Directo</w:t>
      </w:r>
      <w:r w:rsidR="0019700C">
        <w:rPr>
          <w:rStyle w:val="None"/>
        </w:rPr>
        <w:t>r, provided</w:t>
      </w:r>
      <w:r>
        <w:rPr>
          <w:rStyle w:val="NoneA"/>
        </w:rPr>
        <w:t xml:space="preserve"> </w:t>
      </w:r>
      <w:r w:rsidR="00D4689D">
        <w:rPr>
          <w:rStyle w:val="NoneA"/>
        </w:rPr>
        <w:t xml:space="preserve">an </w:t>
      </w:r>
      <w:r>
        <w:rPr>
          <w:rStyle w:val="NoneA"/>
        </w:rPr>
        <w:t xml:space="preserve">update on recent developments within DOR. </w:t>
      </w:r>
    </w:p>
    <w:p w14:paraId="4B4B0C2D" w14:textId="77777777" w:rsidR="00BA13BB" w:rsidRDefault="00BA13BB" w:rsidP="003D3D45">
      <w:pPr>
        <w:rPr>
          <w:rFonts w:ascii="Arial" w:hAnsi="Arial" w:cs="Arial"/>
          <w:sz w:val="28"/>
          <w:szCs w:val="28"/>
        </w:rPr>
      </w:pPr>
    </w:p>
    <w:p w14:paraId="3949A406" w14:textId="31E57876" w:rsidR="003D3D45" w:rsidRPr="003D3D45" w:rsidRDefault="003D3D45" w:rsidP="003D3D45">
      <w:pPr>
        <w:rPr>
          <w:rFonts w:ascii="Arial" w:hAnsi="Arial" w:cs="Arial"/>
          <w:sz w:val="28"/>
          <w:szCs w:val="28"/>
        </w:rPr>
      </w:pPr>
      <w:r w:rsidRPr="003D3D45">
        <w:rPr>
          <w:rFonts w:ascii="Arial" w:hAnsi="Arial" w:cs="Arial"/>
          <w:sz w:val="28"/>
          <w:szCs w:val="28"/>
        </w:rPr>
        <w:t>Federal level updates</w:t>
      </w:r>
    </w:p>
    <w:p w14:paraId="59265285" w14:textId="77777777" w:rsidR="003D3D45" w:rsidRPr="003D3D45" w:rsidRDefault="003D3D45" w:rsidP="003D3D45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3D3D45">
        <w:rPr>
          <w:rFonts w:ascii="Arial" w:hAnsi="Arial" w:cs="Arial"/>
          <w:sz w:val="28"/>
          <w:szCs w:val="28"/>
        </w:rPr>
        <w:t>Updates for the VR program</w:t>
      </w:r>
    </w:p>
    <w:p w14:paraId="2E389814" w14:textId="77777777" w:rsidR="003D3D45" w:rsidRPr="003D3D45" w:rsidRDefault="003D3D45" w:rsidP="003D3D45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3D3D45">
        <w:rPr>
          <w:rFonts w:ascii="Arial" w:hAnsi="Arial" w:cs="Arial"/>
          <w:sz w:val="28"/>
          <w:szCs w:val="28"/>
        </w:rPr>
        <w:t>There are several different proposals for VR funding for 2026</w:t>
      </w:r>
    </w:p>
    <w:p w14:paraId="4C2EEFFC" w14:textId="77777777" w:rsidR="003D3D45" w:rsidRDefault="003D3D45" w:rsidP="003D3D45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3D3D45">
        <w:rPr>
          <w:rFonts w:ascii="Arial" w:hAnsi="Arial" w:cs="Arial"/>
          <w:sz w:val="28"/>
          <w:szCs w:val="28"/>
        </w:rPr>
        <w:t>Updates to the president’s budget proposals</w:t>
      </w:r>
    </w:p>
    <w:p w14:paraId="1A4D95BE" w14:textId="55DDBC70" w:rsidR="00180635" w:rsidRDefault="00646DD9" w:rsidP="003D3D45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Discussed the effects of the </w:t>
      </w:r>
      <w:r w:rsidR="00180635">
        <w:rPr>
          <w:rFonts w:ascii="Arial" w:hAnsi="Arial" w:cs="Arial"/>
          <w:sz w:val="28"/>
          <w:szCs w:val="28"/>
        </w:rPr>
        <w:t>BBB</w:t>
      </w:r>
    </w:p>
    <w:p w14:paraId="7BA71FAD" w14:textId="7CFA0868" w:rsidR="004E4D3A" w:rsidRDefault="004E4D3A" w:rsidP="003D3D45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Discussed reallotment </w:t>
      </w:r>
      <w:r w:rsidR="008A429F">
        <w:rPr>
          <w:rFonts w:ascii="Arial" w:hAnsi="Arial" w:cs="Arial"/>
          <w:sz w:val="28"/>
          <w:szCs w:val="28"/>
        </w:rPr>
        <w:t>dollars</w:t>
      </w:r>
    </w:p>
    <w:p w14:paraId="2A2498C6" w14:textId="507334C4" w:rsidR="002D477E" w:rsidRPr="003D3D45" w:rsidRDefault="002D477E" w:rsidP="003D3D45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Still doing analysis of </w:t>
      </w:r>
      <w:r w:rsidR="005518CE">
        <w:rPr>
          <w:rFonts w:ascii="Arial" w:hAnsi="Arial" w:cs="Arial"/>
          <w:sz w:val="28"/>
          <w:szCs w:val="28"/>
        </w:rPr>
        <w:t>executive</w:t>
      </w:r>
      <w:r>
        <w:rPr>
          <w:rFonts w:ascii="Arial" w:hAnsi="Arial" w:cs="Arial"/>
          <w:sz w:val="28"/>
          <w:szCs w:val="28"/>
        </w:rPr>
        <w:t xml:space="preserve"> orders that are coming from the president</w:t>
      </w:r>
      <w:r w:rsidR="005518CE">
        <w:rPr>
          <w:rFonts w:ascii="Arial" w:hAnsi="Arial" w:cs="Arial"/>
          <w:sz w:val="28"/>
          <w:szCs w:val="28"/>
        </w:rPr>
        <w:t>, the department is watching and monitoring closely</w:t>
      </w:r>
    </w:p>
    <w:p w14:paraId="09CF49A6" w14:textId="77777777" w:rsidR="003D3D45" w:rsidRPr="003D3D45" w:rsidRDefault="003D3D45" w:rsidP="003D3D45">
      <w:pPr>
        <w:rPr>
          <w:rFonts w:ascii="Arial" w:hAnsi="Arial" w:cs="Arial"/>
          <w:sz w:val="28"/>
          <w:szCs w:val="28"/>
        </w:rPr>
      </w:pPr>
    </w:p>
    <w:p w14:paraId="70491A5A" w14:textId="77777777" w:rsidR="003D3D45" w:rsidRPr="003D3D45" w:rsidRDefault="003D3D45" w:rsidP="003D3D45">
      <w:pPr>
        <w:contextualSpacing/>
        <w:rPr>
          <w:rFonts w:ascii="Arial" w:hAnsi="Arial" w:cs="Arial"/>
          <w:sz w:val="28"/>
          <w:szCs w:val="28"/>
        </w:rPr>
      </w:pPr>
      <w:r w:rsidRPr="003D3D45">
        <w:rPr>
          <w:rFonts w:ascii="Arial" w:hAnsi="Arial" w:cs="Arial"/>
          <w:sz w:val="28"/>
          <w:szCs w:val="28"/>
        </w:rPr>
        <w:t xml:space="preserve">State level updates </w:t>
      </w:r>
    </w:p>
    <w:p w14:paraId="35146BA3" w14:textId="3110600F" w:rsidR="003D3D45" w:rsidRDefault="005518CE" w:rsidP="003D3D45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State budget </w:t>
      </w:r>
      <w:r w:rsidR="00A3627A">
        <w:rPr>
          <w:rFonts w:ascii="Arial" w:hAnsi="Arial" w:cs="Arial"/>
          <w:sz w:val="28"/>
          <w:szCs w:val="28"/>
        </w:rPr>
        <w:t xml:space="preserve">may have </w:t>
      </w:r>
      <w:r>
        <w:rPr>
          <w:rFonts w:ascii="Arial" w:hAnsi="Arial" w:cs="Arial"/>
          <w:sz w:val="28"/>
          <w:szCs w:val="28"/>
        </w:rPr>
        <w:t xml:space="preserve">a large deficit which </w:t>
      </w:r>
      <w:r w:rsidR="00A3627A">
        <w:rPr>
          <w:rFonts w:ascii="Arial" w:hAnsi="Arial" w:cs="Arial"/>
          <w:sz w:val="28"/>
          <w:szCs w:val="28"/>
        </w:rPr>
        <w:t>may</w:t>
      </w:r>
      <w:r>
        <w:rPr>
          <w:rFonts w:ascii="Arial" w:hAnsi="Arial" w:cs="Arial"/>
          <w:sz w:val="28"/>
          <w:szCs w:val="28"/>
        </w:rPr>
        <w:t xml:space="preserve"> impact service delivery for the department</w:t>
      </w:r>
      <w:r w:rsidR="007B3029">
        <w:rPr>
          <w:rFonts w:ascii="Arial" w:hAnsi="Arial" w:cs="Arial"/>
          <w:sz w:val="28"/>
          <w:szCs w:val="28"/>
        </w:rPr>
        <w:t>, so the department is monitoring this very closely</w:t>
      </w:r>
    </w:p>
    <w:p w14:paraId="36C1CBB6" w14:textId="27EC5949" w:rsidR="005518CE" w:rsidRDefault="005518CE" w:rsidP="003D3D45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DOR is working with </w:t>
      </w:r>
      <w:r w:rsidR="004A2C18">
        <w:rPr>
          <w:rFonts w:ascii="Arial" w:hAnsi="Arial" w:cs="Arial"/>
          <w:sz w:val="28"/>
          <w:szCs w:val="28"/>
        </w:rPr>
        <w:t>Cal</w:t>
      </w:r>
      <w:r>
        <w:rPr>
          <w:rFonts w:ascii="Arial" w:hAnsi="Arial" w:cs="Arial"/>
          <w:sz w:val="28"/>
          <w:szCs w:val="28"/>
        </w:rPr>
        <w:t xml:space="preserve"> </w:t>
      </w:r>
      <w:r w:rsidR="001146AF">
        <w:rPr>
          <w:rFonts w:ascii="Arial" w:hAnsi="Arial" w:cs="Arial"/>
          <w:sz w:val="28"/>
          <w:szCs w:val="28"/>
        </w:rPr>
        <w:t>HR</w:t>
      </w:r>
      <w:r>
        <w:rPr>
          <w:rFonts w:ascii="Arial" w:hAnsi="Arial" w:cs="Arial"/>
          <w:sz w:val="28"/>
          <w:szCs w:val="28"/>
        </w:rPr>
        <w:t xml:space="preserve"> at increasing employment opportunities </w:t>
      </w:r>
      <w:r w:rsidR="00ED5481">
        <w:rPr>
          <w:rFonts w:ascii="Arial" w:hAnsi="Arial" w:cs="Arial"/>
          <w:sz w:val="28"/>
          <w:szCs w:val="28"/>
        </w:rPr>
        <w:t xml:space="preserve">for people with </w:t>
      </w:r>
      <w:r w:rsidR="004A2C18">
        <w:rPr>
          <w:rFonts w:ascii="Arial" w:hAnsi="Arial" w:cs="Arial"/>
          <w:sz w:val="28"/>
          <w:szCs w:val="28"/>
        </w:rPr>
        <w:t>disabilities</w:t>
      </w:r>
      <w:r w:rsidR="00ED5481">
        <w:rPr>
          <w:rFonts w:ascii="Arial" w:hAnsi="Arial" w:cs="Arial"/>
          <w:sz w:val="28"/>
          <w:szCs w:val="28"/>
        </w:rPr>
        <w:t xml:space="preserve"> </w:t>
      </w:r>
      <w:r w:rsidR="00C45485">
        <w:rPr>
          <w:rFonts w:ascii="Arial" w:hAnsi="Arial" w:cs="Arial"/>
          <w:sz w:val="28"/>
          <w:szCs w:val="28"/>
        </w:rPr>
        <w:t>i</w:t>
      </w:r>
      <w:r w:rsidR="00ED5481">
        <w:rPr>
          <w:rFonts w:ascii="Arial" w:hAnsi="Arial" w:cs="Arial"/>
          <w:sz w:val="28"/>
          <w:szCs w:val="28"/>
        </w:rPr>
        <w:t>n California state service</w:t>
      </w:r>
    </w:p>
    <w:p w14:paraId="6B72169E" w14:textId="77777777" w:rsidR="003D3D45" w:rsidRPr="003D3D45" w:rsidRDefault="003D3D45" w:rsidP="003D3D45">
      <w:pPr>
        <w:rPr>
          <w:rFonts w:ascii="Arial" w:hAnsi="Arial" w:cs="Arial"/>
          <w:sz w:val="28"/>
          <w:szCs w:val="28"/>
        </w:rPr>
      </w:pPr>
    </w:p>
    <w:p w14:paraId="12DA9367" w14:textId="77777777" w:rsidR="003D3D45" w:rsidRDefault="003D3D45" w:rsidP="003D3D45">
      <w:pPr>
        <w:rPr>
          <w:rFonts w:ascii="Arial" w:hAnsi="Arial" w:cs="Arial"/>
          <w:sz w:val="28"/>
          <w:szCs w:val="28"/>
        </w:rPr>
      </w:pPr>
      <w:r w:rsidRPr="003D3D45">
        <w:rPr>
          <w:rFonts w:ascii="Arial" w:hAnsi="Arial" w:cs="Arial"/>
          <w:sz w:val="28"/>
          <w:szCs w:val="28"/>
        </w:rPr>
        <w:t xml:space="preserve">Department level updates </w:t>
      </w:r>
    </w:p>
    <w:p w14:paraId="34C070BD" w14:textId="19C5C2E9" w:rsidR="006E00E9" w:rsidRPr="00BC2B34" w:rsidRDefault="00174991" w:rsidP="003D3D45">
      <w:pPr>
        <w:pStyle w:val="ListParagraph"/>
        <w:numPr>
          <w:ilvl w:val="0"/>
          <w:numId w:val="27"/>
        </w:numPr>
        <w:rPr>
          <w:rFonts w:ascii="Arial" w:hAnsi="Arial" w:cs="Arial"/>
          <w:sz w:val="28"/>
          <w:szCs w:val="28"/>
        </w:rPr>
      </w:pPr>
      <w:r w:rsidRPr="00BC2B34">
        <w:rPr>
          <w:rFonts w:ascii="Arial" w:hAnsi="Arial" w:cs="Arial"/>
          <w:sz w:val="28"/>
          <w:szCs w:val="28"/>
        </w:rPr>
        <w:t>D</w:t>
      </w:r>
      <w:r w:rsidR="006E00E9" w:rsidRPr="00BC2B34">
        <w:rPr>
          <w:rFonts w:ascii="Arial" w:hAnsi="Arial" w:cs="Arial"/>
          <w:sz w:val="28"/>
          <w:szCs w:val="28"/>
        </w:rPr>
        <w:t>OR</w:t>
      </w:r>
      <w:r w:rsidRPr="00BC2B34">
        <w:rPr>
          <w:rFonts w:ascii="Arial" w:hAnsi="Arial" w:cs="Arial"/>
          <w:sz w:val="28"/>
          <w:szCs w:val="28"/>
        </w:rPr>
        <w:t xml:space="preserve"> has experienced a dramatic increase in the VR program with the numbers of </w:t>
      </w:r>
      <w:r w:rsidR="00A631A3" w:rsidRPr="00BC2B34">
        <w:rPr>
          <w:rFonts w:ascii="Arial" w:hAnsi="Arial" w:cs="Arial"/>
          <w:sz w:val="28"/>
          <w:szCs w:val="28"/>
        </w:rPr>
        <w:t>consumers</w:t>
      </w:r>
      <w:r w:rsidRPr="00BC2B34">
        <w:rPr>
          <w:rFonts w:ascii="Arial" w:hAnsi="Arial" w:cs="Arial"/>
          <w:sz w:val="28"/>
          <w:szCs w:val="28"/>
        </w:rPr>
        <w:t xml:space="preserve"> </w:t>
      </w:r>
      <w:r w:rsidR="001719DC" w:rsidRPr="00BC2B34">
        <w:rPr>
          <w:rFonts w:ascii="Arial" w:hAnsi="Arial" w:cs="Arial"/>
          <w:sz w:val="28"/>
          <w:szCs w:val="28"/>
        </w:rPr>
        <w:t>in V</w:t>
      </w:r>
      <w:r w:rsidR="00F72EC4" w:rsidRPr="00BC2B34">
        <w:rPr>
          <w:rFonts w:ascii="Arial" w:hAnsi="Arial" w:cs="Arial"/>
          <w:sz w:val="28"/>
          <w:szCs w:val="28"/>
        </w:rPr>
        <w:t xml:space="preserve">R </w:t>
      </w:r>
    </w:p>
    <w:p w14:paraId="4B7A5FAA" w14:textId="77777777" w:rsidR="003D3D45" w:rsidRDefault="003D3D45" w:rsidP="003D3D45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3D3D45">
        <w:rPr>
          <w:rFonts w:ascii="Arial" w:hAnsi="Arial" w:cs="Arial"/>
          <w:sz w:val="28"/>
          <w:szCs w:val="28"/>
        </w:rPr>
        <w:t>Caseloads are high</w:t>
      </w:r>
    </w:p>
    <w:p w14:paraId="5946D5E5" w14:textId="24444A1B" w:rsidR="00CC7939" w:rsidRDefault="00CC7939" w:rsidP="003D3D45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Not everyone coming to the department is getting employed</w:t>
      </w:r>
    </w:p>
    <w:p w14:paraId="0518EFF1" w14:textId="4065232A" w:rsidR="00BC2B34" w:rsidRDefault="00BC2B34" w:rsidP="003D3D45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DOR looking at how to alleviate problems</w:t>
      </w:r>
      <w:r w:rsidR="00A51FBC">
        <w:rPr>
          <w:rFonts w:ascii="Arial" w:hAnsi="Arial" w:cs="Arial"/>
          <w:sz w:val="28"/>
          <w:szCs w:val="28"/>
        </w:rPr>
        <w:t>, looking at order of selection</w:t>
      </w:r>
    </w:p>
    <w:p w14:paraId="0BA4972D" w14:textId="0F33147F" w:rsidR="00A51FBC" w:rsidRDefault="00A631A3" w:rsidP="003D3D45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="00A51FBC">
        <w:rPr>
          <w:rFonts w:ascii="Arial" w:hAnsi="Arial" w:cs="Arial"/>
          <w:sz w:val="28"/>
          <w:szCs w:val="28"/>
        </w:rPr>
        <w:t xml:space="preserve">aitlist on VR </w:t>
      </w:r>
      <w:r w:rsidR="004C5EA9">
        <w:rPr>
          <w:rFonts w:ascii="Arial" w:hAnsi="Arial" w:cs="Arial"/>
          <w:sz w:val="28"/>
          <w:szCs w:val="28"/>
        </w:rPr>
        <w:t>services</w:t>
      </w:r>
      <w:r w:rsidR="00A51FBC">
        <w:rPr>
          <w:rFonts w:ascii="Arial" w:hAnsi="Arial" w:cs="Arial"/>
          <w:sz w:val="28"/>
          <w:szCs w:val="28"/>
        </w:rPr>
        <w:t xml:space="preserve">, </w:t>
      </w:r>
      <w:r w:rsidR="004C5EA9">
        <w:rPr>
          <w:rFonts w:ascii="Arial" w:hAnsi="Arial" w:cs="Arial"/>
          <w:sz w:val="28"/>
          <w:szCs w:val="28"/>
        </w:rPr>
        <w:t>serving</w:t>
      </w:r>
      <w:r w:rsidR="00A51FBC">
        <w:rPr>
          <w:rFonts w:ascii="Arial" w:hAnsi="Arial" w:cs="Arial"/>
          <w:sz w:val="28"/>
          <w:szCs w:val="28"/>
        </w:rPr>
        <w:t xml:space="preserve"> the most </w:t>
      </w:r>
      <w:r w:rsidR="00BA1A7E">
        <w:rPr>
          <w:rFonts w:ascii="Arial" w:hAnsi="Arial" w:cs="Arial"/>
          <w:sz w:val="28"/>
          <w:szCs w:val="28"/>
        </w:rPr>
        <w:t xml:space="preserve">severe </w:t>
      </w:r>
      <w:r w:rsidR="00A51FBC">
        <w:rPr>
          <w:rFonts w:ascii="Arial" w:hAnsi="Arial" w:cs="Arial"/>
          <w:sz w:val="28"/>
          <w:szCs w:val="28"/>
        </w:rPr>
        <w:t>disabilities first and wait listing others</w:t>
      </w:r>
    </w:p>
    <w:p w14:paraId="45211CB0" w14:textId="6136B2B4" w:rsidR="0013353A" w:rsidRDefault="004C5EA9" w:rsidP="00115954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Cutting back on the paid work experience program</w:t>
      </w:r>
    </w:p>
    <w:p w14:paraId="50C1ED21" w14:textId="7B25A81F" w:rsidR="004C5EA9" w:rsidRDefault="00A15375" w:rsidP="00115954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Discussed reasonable accommodations</w:t>
      </w:r>
      <w:r w:rsidR="00550900">
        <w:rPr>
          <w:rFonts w:ascii="Arial" w:hAnsi="Arial" w:cs="Arial"/>
          <w:sz w:val="28"/>
          <w:szCs w:val="28"/>
        </w:rPr>
        <w:t xml:space="preserve"> for employees</w:t>
      </w:r>
    </w:p>
    <w:p w14:paraId="16A5A916" w14:textId="2724547B" w:rsidR="00346762" w:rsidRDefault="00346762" w:rsidP="00115954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</w:t>
      </w:r>
      <w:r w:rsidR="00513F1E">
        <w:rPr>
          <w:rFonts w:ascii="Arial" w:hAnsi="Arial" w:cs="Arial"/>
          <w:sz w:val="28"/>
          <w:szCs w:val="28"/>
        </w:rPr>
        <w:t>department</w:t>
      </w:r>
      <w:r>
        <w:rPr>
          <w:rFonts w:ascii="Arial" w:hAnsi="Arial" w:cs="Arial"/>
          <w:sz w:val="28"/>
          <w:szCs w:val="28"/>
        </w:rPr>
        <w:t xml:space="preserve"> is </w:t>
      </w:r>
      <w:r w:rsidR="00513F1E">
        <w:rPr>
          <w:rFonts w:ascii="Arial" w:hAnsi="Arial" w:cs="Arial"/>
          <w:sz w:val="28"/>
          <w:szCs w:val="28"/>
        </w:rPr>
        <w:t>aware of the employment classification concerns</w:t>
      </w:r>
      <w:r w:rsidR="007F2FFF">
        <w:rPr>
          <w:rFonts w:ascii="Arial" w:hAnsi="Arial" w:cs="Arial"/>
          <w:sz w:val="28"/>
          <w:szCs w:val="28"/>
        </w:rPr>
        <w:t xml:space="preserve"> and is in discussion with Cal HR</w:t>
      </w:r>
    </w:p>
    <w:p w14:paraId="3EE8B9BB" w14:textId="266E0CCF" w:rsidR="00D80580" w:rsidRDefault="00B87738" w:rsidP="00115954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department</w:t>
      </w:r>
      <w:r w:rsidR="00D80580">
        <w:rPr>
          <w:rFonts w:ascii="Arial" w:hAnsi="Arial" w:cs="Arial"/>
          <w:sz w:val="28"/>
          <w:szCs w:val="28"/>
        </w:rPr>
        <w:t xml:space="preserve"> is investing time in creating a new test that is modernized for </w:t>
      </w:r>
      <w:r>
        <w:rPr>
          <w:rFonts w:ascii="Arial" w:hAnsi="Arial" w:cs="Arial"/>
          <w:sz w:val="28"/>
          <w:szCs w:val="28"/>
        </w:rPr>
        <w:t>SSAI’</w:t>
      </w:r>
      <w:r w:rsidR="00D80580">
        <w:rPr>
          <w:rFonts w:ascii="Arial" w:hAnsi="Arial" w:cs="Arial"/>
          <w:sz w:val="28"/>
          <w:szCs w:val="28"/>
        </w:rPr>
        <w:t xml:space="preserve">s </w:t>
      </w:r>
    </w:p>
    <w:p w14:paraId="56319B14" w14:textId="22B746CB" w:rsidR="00C4565F" w:rsidRDefault="00C4565F" w:rsidP="00115954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Looking </w:t>
      </w:r>
      <w:r w:rsidR="00AE729F">
        <w:rPr>
          <w:rFonts w:ascii="Arial" w:hAnsi="Arial" w:cs="Arial"/>
          <w:sz w:val="28"/>
          <w:szCs w:val="28"/>
        </w:rPr>
        <w:t>at creating</w:t>
      </w:r>
      <w:r>
        <w:rPr>
          <w:rFonts w:ascii="Arial" w:hAnsi="Arial" w:cs="Arial"/>
          <w:sz w:val="28"/>
          <w:szCs w:val="28"/>
        </w:rPr>
        <w:t xml:space="preserve"> </w:t>
      </w:r>
      <w:r w:rsidR="00916432">
        <w:rPr>
          <w:rFonts w:ascii="Arial" w:hAnsi="Arial" w:cs="Arial"/>
          <w:sz w:val="28"/>
          <w:szCs w:val="28"/>
        </w:rPr>
        <w:t>full-time</w:t>
      </w:r>
      <w:r>
        <w:rPr>
          <w:rFonts w:ascii="Arial" w:hAnsi="Arial" w:cs="Arial"/>
          <w:sz w:val="28"/>
          <w:szCs w:val="28"/>
        </w:rPr>
        <w:t xml:space="preserve"> </w:t>
      </w:r>
      <w:r w:rsidR="00773C28">
        <w:rPr>
          <w:rFonts w:ascii="Arial" w:hAnsi="Arial" w:cs="Arial"/>
          <w:sz w:val="28"/>
          <w:szCs w:val="28"/>
        </w:rPr>
        <w:t>SSAI</w:t>
      </w:r>
      <w:r>
        <w:rPr>
          <w:rFonts w:ascii="Arial" w:hAnsi="Arial" w:cs="Arial"/>
          <w:sz w:val="28"/>
          <w:szCs w:val="28"/>
        </w:rPr>
        <w:t xml:space="preserve"> </w:t>
      </w:r>
      <w:r w:rsidR="00A52736">
        <w:rPr>
          <w:rFonts w:ascii="Arial" w:hAnsi="Arial" w:cs="Arial"/>
          <w:sz w:val="28"/>
          <w:szCs w:val="28"/>
        </w:rPr>
        <w:t xml:space="preserve">positions </w:t>
      </w:r>
    </w:p>
    <w:p w14:paraId="72273986" w14:textId="3924351D" w:rsidR="00F029DE" w:rsidRDefault="00F029DE" w:rsidP="00115954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DOR </w:t>
      </w:r>
      <w:r w:rsidR="00654857">
        <w:rPr>
          <w:rFonts w:ascii="Arial" w:hAnsi="Arial" w:cs="Arial"/>
          <w:sz w:val="28"/>
          <w:szCs w:val="28"/>
        </w:rPr>
        <w:t xml:space="preserve">is </w:t>
      </w:r>
      <w:r w:rsidR="00D95D94">
        <w:rPr>
          <w:rFonts w:ascii="Arial" w:hAnsi="Arial" w:cs="Arial"/>
          <w:sz w:val="28"/>
          <w:szCs w:val="28"/>
        </w:rPr>
        <w:t xml:space="preserve">looking at ways to retain </w:t>
      </w:r>
      <w:r w:rsidR="000C79CE">
        <w:rPr>
          <w:rFonts w:ascii="Arial" w:hAnsi="Arial" w:cs="Arial"/>
          <w:sz w:val="28"/>
          <w:szCs w:val="28"/>
        </w:rPr>
        <w:t>counselors</w:t>
      </w:r>
      <w:r w:rsidR="00D95D94">
        <w:rPr>
          <w:rFonts w:ascii="Arial" w:hAnsi="Arial" w:cs="Arial"/>
          <w:sz w:val="28"/>
          <w:szCs w:val="28"/>
        </w:rPr>
        <w:t xml:space="preserve"> as caseloads </w:t>
      </w:r>
      <w:r w:rsidR="00541F83">
        <w:rPr>
          <w:rFonts w:ascii="Arial" w:hAnsi="Arial" w:cs="Arial"/>
          <w:sz w:val="28"/>
          <w:szCs w:val="28"/>
        </w:rPr>
        <w:t>increase</w:t>
      </w:r>
    </w:p>
    <w:p w14:paraId="62E13E88" w14:textId="77777777" w:rsidR="0013353A" w:rsidRDefault="0013353A" w:rsidP="00115954">
      <w:pPr>
        <w:pStyle w:val="Body"/>
        <w:rPr>
          <w:u w:val="single"/>
        </w:rPr>
      </w:pPr>
    </w:p>
    <w:p w14:paraId="5D4B2ADC" w14:textId="3DBEFC49" w:rsidR="001D64C3" w:rsidRDefault="001D64C3" w:rsidP="00115954">
      <w:pPr>
        <w:pStyle w:val="Body"/>
        <w:rPr>
          <w:u w:val="single"/>
        </w:rPr>
      </w:pPr>
      <w:r w:rsidRPr="005E5258">
        <w:rPr>
          <w:u w:val="single"/>
        </w:rPr>
        <w:t>Committee members comments and questions</w:t>
      </w:r>
    </w:p>
    <w:p w14:paraId="452628E7" w14:textId="5F2245C2" w:rsidR="002B6297" w:rsidRPr="00137744" w:rsidRDefault="006F4E5F" w:rsidP="00137744">
      <w:pPr>
        <w:pStyle w:val="Body"/>
        <w:numPr>
          <w:ilvl w:val="0"/>
          <w:numId w:val="28"/>
        </w:numPr>
      </w:pPr>
      <w:r>
        <w:t>Shared</w:t>
      </w:r>
      <w:r w:rsidR="006203F1" w:rsidRPr="00137744">
        <w:t xml:space="preserve"> issues with state </w:t>
      </w:r>
      <w:r w:rsidR="00137744" w:rsidRPr="00137744">
        <w:t>employment</w:t>
      </w:r>
      <w:r w:rsidR="006203F1" w:rsidRPr="00137744">
        <w:t xml:space="preserve"> classifications</w:t>
      </w:r>
      <w:r w:rsidR="008301AF" w:rsidRPr="00137744">
        <w:t xml:space="preserve"> </w:t>
      </w:r>
    </w:p>
    <w:p w14:paraId="2EABD15B" w14:textId="6F6C5725" w:rsidR="002B6297" w:rsidRDefault="00396027" w:rsidP="00107253">
      <w:pPr>
        <w:pStyle w:val="Body"/>
        <w:numPr>
          <w:ilvl w:val="0"/>
          <w:numId w:val="28"/>
        </w:numPr>
      </w:pPr>
      <w:r>
        <w:t>W</w:t>
      </w:r>
      <w:r w:rsidR="0096419C">
        <w:t>ould like to know w</w:t>
      </w:r>
      <w:r>
        <w:t>hat support the department</w:t>
      </w:r>
      <w:r w:rsidR="0096419C">
        <w:t xml:space="preserve"> is</w:t>
      </w:r>
      <w:r>
        <w:t xml:space="preserve"> providing to </w:t>
      </w:r>
      <w:r w:rsidR="00B64CD8">
        <w:t>staff because of</w:t>
      </w:r>
      <w:r>
        <w:t xml:space="preserve"> high caseloads</w:t>
      </w:r>
      <w:r w:rsidR="00FC0CFC">
        <w:t xml:space="preserve"> </w:t>
      </w:r>
      <w:r w:rsidR="00B64CD8">
        <w:t xml:space="preserve">and </w:t>
      </w:r>
      <w:r w:rsidR="00FC0CFC">
        <w:t xml:space="preserve">what strategies the department </w:t>
      </w:r>
      <w:r w:rsidR="000900CD">
        <w:t xml:space="preserve">is </w:t>
      </w:r>
      <w:r w:rsidR="00FC0CFC">
        <w:t>going to implement</w:t>
      </w:r>
    </w:p>
    <w:p w14:paraId="428F8D4D" w14:textId="03EA698C" w:rsidR="00512F74" w:rsidRDefault="00512F74" w:rsidP="00107253">
      <w:pPr>
        <w:pStyle w:val="Body"/>
        <w:numPr>
          <w:ilvl w:val="0"/>
          <w:numId w:val="28"/>
        </w:numPr>
      </w:pPr>
      <w:r>
        <w:t>Shared strategies seen in the past</w:t>
      </w:r>
      <w:r w:rsidR="006C55DA">
        <w:t xml:space="preserve"> when dealing with high caseloads</w:t>
      </w:r>
    </w:p>
    <w:p w14:paraId="26514853" w14:textId="07261DE5" w:rsidR="00BB705E" w:rsidRDefault="000C79CE" w:rsidP="00115954">
      <w:pPr>
        <w:pStyle w:val="Body"/>
        <w:numPr>
          <w:ilvl w:val="0"/>
          <w:numId w:val="28"/>
        </w:numPr>
      </w:pPr>
      <w:r>
        <w:t>Shared other concerns not previously mentioned</w:t>
      </w:r>
      <w:r w:rsidR="003A63A5">
        <w:t xml:space="preserve"> </w:t>
      </w:r>
      <w:r w:rsidR="006C55DA">
        <w:t>regarding</w:t>
      </w:r>
      <w:r w:rsidR="003A63A5">
        <w:t xml:space="preserve"> staff concerns and high caseloads</w:t>
      </w:r>
    </w:p>
    <w:p w14:paraId="7634B2A8" w14:textId="77777777" w:rsidR="00B25732" w:rsidRPr="00B25732" w:rsidRDefault="00B25732" w:rsidP="00B25732">
      <w:pPr>
        <w:pStyle w:val="Body"/>
      </w:pPr>
    </w:p>
    <w:p w14:paraId="3AB3ACCB" w14:textId="6A932D23" w:rsidR="00AC3B94" w:rsidRPr="00AC3B94" w:rsidRDefault="005B4037" w:rsidP="00AC3B94">
      <w:pPr>
        <w:pStyle w:val="Heading2"/>
        <w:spacing w:line="259" w:lineRule="auto"/>
        <w:rPr>
          <w:rStyle w:val="None"/>
          <w:rFonts w:ascii="Arial" w:eastAsia="Arial" w:hAnsi="Arial" w:cs="Arial"/>
          <w:b/>
          <w:bCs/>
          <w:color w:val="000000"/>
          <w:sz w:val="28"/>
          <w:szCs w:val="28"/>
          <w:u w:color="000000"/>
          <w:lang w:val="pt-PT"/>
        </w:rPr>
      </w:pPr>
      <w:r>
        <w:rPr>
          <w:rStyle w:val="None"/>
          <w:rFonts w:ascii="Arial" w:hAnsi="Arial"/>
          <w:b/>
          <w:bCs/>
          <w:color w:val="000000"/>
          <w:sz w:val="28"/>
          <w:szCs w:val="28"/>
          <w:u w:color="000000"/>
          <w:lang w:val="pt-PT"/>
        </w:rPr>
        <w:t xml:space="preserve">Item 7: </w:t>
      </w:r>
      <w:r w:rsidR="00AC3B94">
        <w:rPr>
          <w:rStyle w:val="None"/>
          <w:rFonts w:ascii="Arial" w:hAnsi="Arial"/>
          <w:b/>
          <w:bCs/>
          <w:color w:val="000000"/>
          <w:sz w:val="28"/>
          <w:szCs w:val="28"/>
          <w:u w:color="000000"/>
          <w:lang w:val="pt-PT"/>
        </w:rPr>
        <w:t>DOR Equity Highlights</w:t>
      </w:r>
    </w:p>
    <w:p w14:paraId="19F8CAE1" w14:textId="77777777" w:rsidR="00AC3B94" w:rsidRDefault="00AC3B94" w:rsidP="00AC3B94">
      <w:pPr>
        <w:pStyle w:val="BodyA"/>
        <w:rPr>
          <w:rStyle w:val="None"/>
          <w:lang w:val="pt-PT"/>
        </w:rPr>
      </w:pPr>
      <w:r>
        <w:rPr>
          <w:rStyle w:val="None"/>
          <w:lang w:val="pt-PT"/>
        </w:rPr>
        <w:t>Candis Welch, I.D.E.A. Deputy Director</w:t>
      </w:r>
    </w:p>
    <w:p w14:paraId="2A2F14B7" w14:textId="2A81949E" w:rsidR="005B4037" w:rsidRDefault="00AC3B94" w:rsidP="00E83215">
      <w:pPr>
        <w:pStyle w:val="BodyA"/>
      </w:pPr>
      <w:r>
        <w:rPr>
          <w:rStyle w:val="None"/>
          <w:lang w:val="pt-PT"/>
        </w:rPr>
        <w:t xml:space="preserve">Update on DOR’s equity efforts for consumers. </w:t>
      </w:r>
      <w:r w:rsidR="00DE720F">
        <w:rPr>
          <w:rStyle w:val="None"/>
          <w:lang w:val="pt-PT"/>
        </w:rPr>
        <w:t xml:space="preserve">Some highlights include: </w:t>
      </w:r>
      <w:r w:rsidR="001F01A1">
        <w:t>Looking at disparities</w:t>
      </w:r>
      <w:r w:rsidR="0048543B">
        <w:t xml:space="preserve"> that could be occurring in the </w:t>
      </w:r>
      <w:r w:rsidR="00713F40">
        <w:t>department</w:t>
      </w:r>
      <w:r w:rsidR="005E010B">
        <w:t>. W</w:t>
      </w:r>
      <w:r w:rsidR="00713F40">
        <w:t>ork</w:t>
      </w:r>
      <w:r w:rsidR="005E010B">
        <w:t>ing</w:t>
      </w:r>
      <w:r w:rsidR="00713F40">
        <w:t xml:space="preserve"> at providing </w:t>
      </w:r>
      <w:r w:rsidR="00975D4C">
        <w:t xml:space="preserve">accessible </w:t>
      </w:r>
      <w:r w:rsidR="00BC16FD">
        <w:t>workplaces</w:t>
      </w:r>
      <w:r w:rsidR="00975D4C">
        <w:t xml:space="preserve"> and pathways</w:t>
      </w:r>
      <w:r w:rsidR="008927B8">
        <w:t xml:space="preserve"> to make </w:t>
      </w:r>
      <w:r w:rsidR="00056BD6">
        <w:t xml:space="preserve">the </w:t>
      </w:r>
      <w:r w:rsidR="008927B8">
        <w:t xml:space="preserve">workplace </w:t>
      </w:r>
      <w:r w:rsidR="00713F40">
        <w:t>desirable</w:t>
      </w:r>
      <w:r w:rsidR="00056BD6">
        <w:t xml:space="preserve"> in </w:t>
      </w:r>
      <w:r w:rsidR="009D1CE6">
        <w:t xml:space="preserve">California for individuals with </w:t>
      </w:r>
      <w:r w:rsidR="00C00F2D">
        <w:t>disabilities. Looking</w:t>
      </w:r>
      <w:r w:rsidR="00D73468">
        <w:t xml:space="preserve"> </w:t>
      </w:r>
      <w:r w:rsidR="00BC16FD">
        <w:t>at</w:t>
      </w:r>
      <w:r w:rsidR="00D73468">
        <w:t xml:space="preserve"> a </w:t>
      </w:r>
      <w:r w:rsidR="00C00F2D">
        <w:t>department</w:t>
      </w:r>
      <w:r w:rsidR="00D73468">
        <w:t xml:space="preserve"> </w:t>
      </w:r>
      <w:r w:rsidR="00C00F2D">
        <w:t>survey</w:t>
      </w:r>
      <w:r w:rsidR="00D73468">
        <w:t xml:space="preserve"> to </w:t>
      </w:r>
      <w:r w:rsidR="005E010B">
        <w:t>assess</w:t>
      </w:r>
      <w:r w:rsidR="00A978BF">
        <w:t xml:space="preserve"> how </w:t>
      </w:r>
      <w:r w:rsidR="005E010B">
        <w:t>the department can</w:t>
      </w:r>
      <w:r w:rsidR="00597EDC">
        <w:t xml:space="preserve"> increase and better serve individuals </w:t>
      </w:r>
      <w:r w:rsidR="008B68C8">
        <w:t xml:space="preserve">and </w:t>
      </w:r>
      <w:r w:rsidR="00366C3D">
        <w:t>to see how positive changes can be made</w:t>
      </w:r>
      <w:r w:rsidR="00BB0963">
        <w:t>. W</w:t>
      </w:r>
      <w:r w:rsidR="008B68C8">
        <w:t>ould like</w:t>
      </w:r>
      <w:r w:rsidR="00BB0963">
        <w:t xml:space="preserve"> </w:t>
      </w:r>
      <w:r w:rsidR="00BB0963">
        <w:lastRenderedPageBreak/>
        <w:t>to make sure</w:t>
      </w:r>
      <w:r w:rsidR="006F2F31">
        <w:t xml:space="preserve"> employees </w:t>
      </w:r>
      <w:r w:rsidR="00782516">
        <w:t xml:space="preserve">are supported and </w:t>
      </w:r>
      <w:r w:rsidR="006F2F31">
        <w:t>have the tools needed to succeed</w:t>
      </w:r>
      <w:r w:rsidR="000776AF">
        <w:t>.</w:t>
      </w:r>
      <w:r w:rsidR="00334660">
        <w:t xml:space="preserve"> </w:t>
      </w:r>
      <w:r w:rsidR="00E83215">
        <w:t>Redeveloping</w:t>
      </w:r>
      <w:r w:rsidR="00334660">
        <w:t xml:space="preserve"> the upward mobility program within </w:t>
      </w:r>
      <w:r w:rsidR="00E83215">
        <w:t>the department.</w:t>
      </w:r>
    </w:p>
    <w:p w14:paraId="0A7D8D6E" w14:textId="77777777" w:rsidR="00E83215" w:rsidRPr="00E83215" w:rsidRDefault="00E83215" w:rsidP="00E83215">
      <w:pPr>
        <w:pStyle w:val="BodyA"/>
      </w:pPr>
    </w:p>
    <w:p w14:paraId="24323E22" w14:textId="590F4366" w:rsidR="00390B0F" w:rsidRDefault="00390B0F" w:rsidP="00115954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E808C2">
        <w:rPr>
          <w:rFonts w:ascii="Arial" w:hAnsi="Arial" w:cs="Arial"/>
          <w:sz w:val="28"/>
          <w:szCs w:val="28"/>
          <w:u w:val="single"/>
        </w:rPr>
        <w:t>Committee members comments and questions</w:t>
      </w:r>
    </w:p>
    <w:p w14:paraId="7C246474" w14:textId="43115F46" w:rsidR="009A6454" w:rsidRPr="00C00F2D" w:rsidRDefault="00C55128" w:rsidP="00C00F2D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  <w:sz w:val="28"/>
          <w:szCs w:val="28"/>
          <w:lang w:val="pt-PT"/>
        </w:rPr>
      </w:pPr>
      <w:bookmarkStart w:id="1" w:name="_Hlk169188075"/>
      <w:r w:rsidRPr="00C00F2D">
        <w:rPr>
          <w:rFonts w:ascii="Arial" w:hAnsi="Arial" w:cs="Arial"/>
          <w:sz w:val="28"/>
          <w:szCs w:val="28"/>
          <w:lang w:val="pt-PT"/>
        </w:rPr>
        <w:t>W</w:t>
      </w:r>
      <w:r w:rsidR="00E83215">
        <w:rPr>
          <w:rFonts w:ascii="Arial" w:hAnsi="Arial" w:cs="Arial"/>
          <w:sz w:val="28"/>
          <w:szCs w:val="28"/>
          <w:lang w:val="pt-PT"/>
        </w:rPr>
        <w:t>ould like to know w</w:t>
      </w:r>
      <w:r w:rsidRPr="00C00F2D">
        <w:rPr>
          <w:rFonts w:ascii="Arial" w:hAnsi="Arial" w:cs="Arial"/>
          <w:sz w:val="28"/>
          <w:szCs w:val="28"/>
          <w:lang w:val="pt-PT"/>
        </w:rPr>
        <w:t>hat str</w:t>
      </w:r>
      <w:r w:rsidR="00481A92">
        <w:rPr>
          <w:rFonts w:ascii="Arial" w:hAnsi="Arial" w:cs="Arial"/>
          <w:sz w:val="28"/>
          <w:szCs w:val="28"/>
          <w:lang w:val="pt-PT"/>
        </w:rPr>
        <w:t>ateg</w:t>
      </w:r>
      <w:r w:rsidRPr="00C00F2D">
        <w:rPr>
          <w:rFonts w:ascii="Arial" w:hAnsi="Arial" w:cs="Arial"/>
          <w:sz w:val="28"/>
          <w:szCs w:val="28"/>
          <w:lang w:val="pt-PT"/>
        </w:rPr>
        <w:t>ies have been used th</w:t>
      </w:r>
      <w:r w:rsidR="00E83215">
        <w:rPr>
          <w:rFonts w:ascii="Arial" w:hAnsi="Arial" w:cs="Arial"/>
          <w:sz w:val="28"/>
          <w:szCs w:val="28"/>
          <w:lang w:val="pt-PT"/>
        </w:rPr>
        <w:t>u</w:t>
      </w:r>
      <w:r w:rsidRPr="00C00F2D">
        <w:rPr>
          <w:rFonts w:ascii="Arial" w:hAnsi="Arial" w:cs="Arial"/>
          <w:sz w:val="28"/>
          <w:szCs w:val="28"/>
          <w:lang w:val="pt-PT"/>
        </w:rPr>
        <w:t>s far and</w:t>
      </w:r>
      <w:r w:rsidR="00E83215">
        <w:rPr>
          <w:rFonts w:ascii="Arial" w:hAnsi="Arial" w:cs="Arial"/>
          <w:sz w:val="28"/>
          <w:szCs w:val="28"/>
          <w:lang w:val="pt-PT"/>
        </w:rPr>
        <w:t xml:space="preserve"> if there</w:t>
      </w:r>
      <w:r w:rsidRPr="00C00F2D">
        <w:rPr>
          <w:rFonts w:ascii="Arial" w:hAnsi="Arial" w:cs="Arial"/>
          <w:sz w:val="28"/>
          <w:szCs w:val="28"/>
          <w:lang w:val="pt-PT"/>
        </w:rPr>
        <w:t xml:space="preserve"> have there been any diparities</w:t>
      </w:r>
    </w:p>
    <w:p w14:paraId="2FF7FBAF" w14:textId="5A027FF0" w:rsidR="009711D0" w:rsidRDefault="002C151C" w:rsidP="00891314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  <w:sz w:val="28"/>
          <w:szCs w:val="28"/>
          <w:lang w:val="pt-PT"/>
        </w:rPr>
      </w:pPr>
      <w:r w:rsidRPr="00C00F2D">
        <w:rPr>
          <w:rFonts w:ascii="Arial" w:hAnsi="Arial" w:cs="Arial"/>
          <w:sz w:val="28"/>
          <w:szCs w:val="28"/>
          <w:lang w:val="pt-PT"/>
        </w:rPr>
        <w:t>Encourage</w:t>
      </w:r>
      <w:r w:rsidR="002501AA">
        <w:rPr>
          <w:rFonts w:ascii="Arial" w:hAnsi="Arial" w:cs="Arial"/>
          <w:sz w:val="28"/>
          <w:szCs w:val="28"/>
          <w:lang w:val="pt-PT"/>
        </w:rPr>
        <w:t>d the department</w:t>
      </w:r>
      <w:r w:rsidRPr="00C00F2D">
        <w:rPr>
          <w:rFonts w:ascii="Arial" w:hAnsi="Arial" w:cs="Arial"/>
          <w:sz w:val="28"/>
          <w:szCs w:val="28"/>
          <w:lang w:val="pt-PT"/>
        </w:rPr>
        <w:t xml:space="preserve"> to </w:t>
      </w:r>
      <w:r w:rsidR="00B67C91">
        <w:rPr>
          <w:rFonts w:ascii="Arial" w:hAnsi="Arial" w:cs="Arial"/>
          <w:sz w:val="28"/>
          <w:szCs w:val="28"/>
          <w:lang w:val="pt-PT"/>
        </w:rPr>
        <w:t>use resources</w:t>
      </w:r>
      <w:r w:rsidR="00891314">
        <w:rPr>
          <w:rFonts w:ascii="Arial" w:hAnsi="Arial" w:cs="Arial"/>
          <w:sz w:val="28"/>
          <w:szCs w:val="28"/>
          <w:lang w:val="pt-PT"/>
        </w:rPr>
        <w:t xml:space="preserve"> and community based organizations</w:t>
      </w:r>
      <w:r w:rsidR="00B67C91">
        <w:rPr>
          <w:rFonts w:ascii="Arial" w:hAnsi="Arial" w:cs="Arial"/>
          <w:sz w:val="28"/>
          <w:szCs w:val="28"/>
          <w:lang w:val="pt-PT"/>
        </w:rPr>
        <w:t xml:space="preserve"> outside of the department</w:t>
      </w:r>
      <w:r w:rsidR="00891314">
        <w:rPr>
          <w:rFonts w:ascii="Arial" w:hAnsi="Arial" w:cs="Arial"/>
          <w:sz w:val="28"/>
          <w:szCs w:val="28"/>
          <w:lang w:val="pt-PT"/>
        </w:rPr>
        <w:t xml:space="preserve"> for solutions and collaboration </w:t>
      </w:r>
    </w:p>
    <w:p w14:paraId="589C4C01" w14:textId="56585B6C" w:rsidR="00F12C25" w:rsidRDefault="0026733D" w:rsidP="009A6454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Asked w</w:t>
      </w:r>
      <w:r w:rsidR="0058037B">
        <w:rPr>
          <w:rFonts w:ascii="Arial" w:hAnsi="Arial" w:cs="Arial"/>
          <w:sz w:val="28"/>
          <w:szCs w:val="28"/>
          <w:lang w:val="pt-PT"/>
        </w:rPr>
        <w:t>hat the goals</w:t>
      </w:r>
      <w:r>
        <w:rPr>
          <w:rFonts w:ascii="Arial" w:hAnsi="Arial" w:cs="Arial"/>
          <w:sz w:val="28"/>
          <w:szCs w:val="28"/>
          <w:lang w:val="pt-PT"/>
        </w:rPr>
        <w:t xml:space="preserve"> are</w:t>
      </w:r>
      <w:r w:rsidR="0058037B">
        <w:rPr>
          <w:rFonts w:ascii="Arial" w:hAnsi="Arial" w:cs="Arial"/>
          <w:sz w:val="28"/>
          <w:szCs w:val="28"/>
          <w:lang w:val="pt-PT"/>
        </w:rPr>
        <w:t xml:space="preserve"> for DOR in terms of euqity</w:t>
      </w:r>
    </w:p>
    <w:p w14:paraId="03B4BA23" w14:textId="25101317" w:rsidR="009B1C9A" w:rsidRDefault="0026733D" w:rsidP="009A6454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Asked w</w:t>
      </w:r>
      <w:r w:rsidR="00F12C25">
        <w:rPr>
          <w:rFonts w:ascii="Arial" w:hAnsi="Arial" w:cs="Arial"/>
          <w:sz w:val="28"/>
          <w:szCs w:val="28"/>
          <w:lang w:val="pt-PT"/>
        </w:rPr>
        <w:t xml:space="preserve">hat the challenges </w:t>
      </w:r>
      <w:r>
        <w:rPr>
          <w:rFonts w:ascii="Arial" w:hAnsi="Arial" w:cs="Arial"/>
          <w:sz w:val="28"/>
          <w:szCs w:val="28"/>
          <w:lang w:val="pt-PT"/>
        </w:rPr>
        <w:t xml:space="preserve">are </w:t>
      </w:r>
      <w:r w:rsidR="00F12C25">
        <w:rPr>
          <w:rFonts w:ascii="Arial" w:hAnsi="Arial" w:cs="Arial"/>
          <w:sz w:val="28"/>
          <w:szCs w:val="28"/>
          <w:lang w:val="pt-PT"/>
        </w:rPr>
        <w:t>within DOR and what are the ideas to help solve these problems</w:t>
      </w:r>
      <w:r w:rsidR="0058037B">
        <w:rPr>
          <w:rFonts w:ascii="Arial" w:hAnsi="Arial" w:cs="Arial"/>
          <w:sz w:val="28"/>
          <w:szCs w:val="28"/>
          <w:lang w:val="pt-PT"/>
        </w:rPr>
        <w:t xml:space="preserve"> </w:t>
      </w:r>
    </w:p>
    <w:p w14:paraId="7CCBDAEA" w14:textId="77777777" w:rsidR="001D3D71" w:rsidRPr="001D3D71" w:rsidRDefault="001D3D71" w:rsidP="001D3D71">
      <w:pPr>
        <w:pStyle w:val="ListParagraph"/>
        <w:spacing w:line="240" w:lineRule="auto"/>
        <w:rPr>
          <w:rFonts w:ascii="Arial" w:hAnsi="Arial" w:cs="Arial"/>
          <w:sz w:val="28"/>
          <w:szCs w:val="28"/>
          <w:lang w:val="pt-PT"/>
        </w:rPr>
      </w:pPr>
    </w:p>
    <w:p w14:paraId="47957436" w14:textId="09C5C897" w:rsidR="009A6454" w:rsidRDefault="001150BD" w:rsidP="009A6454">
      <w:pPr>
        <w:pStyle w:val="Heading2"/>
        <w:spacing w:line="252" w:lineRule="auto"/>
        <w:rPr>
          <w:rStyle w:val="None"/>
          <w:rFonts w:ascii="Arial" w:eastAsia="Arial" w:hAnsi="Arial" w:cs="Arial"/>
          <w:b/>
          <w:bCs/>
          <w:color w:val="000000"/>
          <w:sz w:val="28"/>
          <w:szCs w:val="28"/>
          <w:u w:color="000000"/>
        </w:rPr>
      </w:pPr>
      <w:r>
        <w:rPr>
          <w:rStyle w:val="None"/>
          <w:rFonts w:ascii="Arial" w:hAnsi="Arial"/>
          <w:b/>
          <w:bCs/>
          <w:color w:val="000000"/>
          <w:sz w:val="28"/>
          <w:szCs w:val="28"/>
          <w:u w:color="000000"/>
          <w:lang w:val="pt-PT"/>
        </w:rPr>
        <w:t>Item 8:</w:t>
      </w:r>
      <w:r w:rsidR="009A6454" w:rsidRPr="009A6454">
        <w:rPr>
          <w:rStyle w:val="Heading2Char"/>
          <w:rFonts w:ascii="Arial" w:hAnsi="Arial"/>
          <w:b/>
          <w:bCs/>
          <w:color w:val="000000"/>
          <w:sz w:val="28"/>
          <w:szCs w:val="28"/>
          <w:u w:color="000000"/>
          <w:lang w:val="pt-PT"/>
        </w:rPr>
        <w:t xml:space="preserve"> </w:t>
      </w:r>
      <w:r w:rsidR="009A6454">
        <w:rPr>
          <w:rStyle w:val="None"/>
          <w:rFonts w:ascii="Arial" w:hAnsi="Arial"/>
          <w:b/>
          <w:bCs/>
          <w:color w:val="000000"/>
          <w:sz w:val="28"/>
          <w:szCs w:val="28"/>
          <w:u w:color="000000"/>
          <w:lang w:val="pt-PT"/>
        </w:rPr>
        <w:t>Presentation on DHH Employment and Accessibility</w:t>
      </w:r>
    </w:p>
    <w:p w14:paraId="22B2EFBE" w14:textId="77777777" w:rsidR="009A6454" w:rsidRDefault="009A6454" w:rsidP="009A6454">
      <w:pPr>
        <w:pStyle w:val="BodyA"/>
        <w:rPr>
          <w:rStyle w:val="NoneA"/>
        </w:rPr>
      </w:pPr>
      <w:r>
        <w:rPr>
          <w:rStyle w:val="None"/>
        </w:rPr>
        <w:t>Dustin Knott, NorCal EDD Program Coordinator</w:t>
      </w:r>
    </w:p>
    <w:p w14:paraId="4A940393" w14:textId="78C22654" w:rsidR="001150BD" w:rsidRDefault="001D3D71" w:rsidP="0010358F">
      <w:pPr>
        <w:pStyle w:val="BodyA"/>
        <w:rPr>
          <w:rStyle w:val="NoneA"/>
        </w:rPr>
      </w:pPr>
      <w:r>
        <w:rPr>
          <w:rStyle w:val="NoneA"/>
        </w:rPr>
        <w:t>Provided presentation and o</w:t>
      </w:r>
      <w:r w:rsidR="009A6454">
        <w:rPr>
          <w:rStyle w:val="NoneA"/>
        </w:rPr>
        <w:t>verview of workforce accessibility, and employment opportunities and challenges.</w:t>
      </w:r>
      <w:r w:rsidR="00460EDC">
        <w:rPr>
          <w:rStyle w:val="NoneA"/>
        </w:rPr>
        <w:t xml:space="preserve"> Presentation </w:t>
      </w:r>
      <w:r w:rsidR="00E97C10">
        <w:rPr>
          <w:rStyle w:val="NoneA"/>
        </w:rPr>
        <w:t>topic</w:t>
      </w:r>
      <w:r w:rsidR="0010358F">
        <w:rPr>
          <w:rStyle w:val="NoneA"/>
        </w:rPr>
        <w:t>s</w:t>
      </w:r>
      <w:r w:rsidR="00E97C10">
        <w:rPr>
          <w:rStyle w:val="NoneA"/>
        </w:rPr>
        <w:t xml:space="preserve"> </w:t>
      </w:r>
      <w:r w:rsidR="00460EDC">
        <w:rPr>
          <w:rStyle w:val="NoneA"/>
        </w:rPr>
        <w:t>included</w:t>
      </w:r>
      <w:r w:rsidR="00E97C10">
        <w:rPr>
          <w:rStyle w:val="NoneA"/>
        </w:rPr>
        <w:t>:</w:t>
      </w:r>
      <w:r w:rsidR="00460EDC">
        <w:rPr>
          <w:rStyle w:val="NoneA"/>
        </w:rPr>
        <w:t xml:space="preserve"> discussion about career counseling and </w:t>
      </w:r>
      <w:r w:rsidR="00ED762F">
        <w:rPr>
          <w:rStyle w:val="NoneA"/>
        </w:rPr>
        <w:t xml:space="preserve">planning, job readiness and skills training, job development and placement, </w:t>
      </w:r>
      <w:r w:rsidR="0010358F">
        <w:rPr>
          <w:rStyle w:val="NoneA"/>
        </w:rPr>
        <w:t>workplace</w:t>
      </w:r>
      <w:r w:rsidR="00ED762F">
        <w:rPr>
          <w:rStyle w:val="NoneA"/>
        </w:rPr>
        <w:t xml:space="preserve"> </w:t>
      </w:r>
      <w:r w:rsidR="00E97C10">
        <w:rPr>
          <w:rStyle w:val="NoneA"/>
        </w:rPr>
        <w:t xml:space="preserve">accommodations, </w:t>
      </w:r>
      <w:r w:rsidR="0010358F">
        <w:rPr>
          <w:rStyle w:val="NoneA"/>
        </w:rPr>
        <w:t>post-employment</w:t>
      </w:r>
      <w:r w:rsidR="00E97C10">
        <w:rPr>
          <w:rStyle w:val="NoneA"/>
        </w:rPr>
        <w:t xml:space="preserve"> support</w:t>
      </w:r>
      <w:r w:rsidR="007A13D7">
        <w:rPr>
          <w:rStyle w:val="NoneA"/>
        </w:rPr>
        <w:t>, partnerships</w:t>
      </w:r>
      <w:bookmarkEnd w:id="1"/>
      <w:r w:rsidR="00435FAF">
        <w:rPr>
          <w:rStyle w:val="NoneA"/>
        </w:rPr>
        <w:t>.</w:t>
      </w:r>
    </w:p>
    <w:p w14:paraId="0D7FA63C" w14:textId="77777777" w:rsidR="0010358F" w:rsidRPr="001150BD" w:rsidRDefault="0010358F" w:rsidP="0010358F">
      <w:pPr>
        <w:pStyle w:val="BodyA"/>
      </w:pPr>
    </w:p>
    <w:p w14:paraId="5DE2907D" w14:textId="246ADE39" w:rsidR="000522A3" w:rsidRPr="00693F7E" w:rsidRDefault="000F7020" w:rsidP="00693F7E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Committee members comments and questions </w:t>
      </w:r>
      <w:bookmarkEnd w:id="0"/>
    </w:p>
    <w:p w14:paraId="666602AA" w14:textId="27695F57" w:rsidR="00DB6A8D" w:rsidRDefault="00A54693" w:rsidP="0080607B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Discussions took place about</w:t>
      </w:r>
      <w:r w:rsidR="00300387">
        <w:rPr>
          <w:rFonts w:ascii="Arial" w:hAnsi="Arial" w:cs="Arial"/>
          <w:sz w:val="28"/>
          <w:szCs w:val="28"/>
        </w:rPr>
        <w:t xml:space="preserve"> the use of</w:t>
      </w:r>
      <w:r>
        <w:rPr>
          <w:rFonts w:ascii="Arial" w:hAnsi="Arial" w:cs="Arial"/>
          <w:sz w:val="28"/>
          <w:szCs w:val="28"/>
        </w:rPr>
        <w:t xml:space="preserve"> technology</w:t>
      </w:r>
      <w:r w:rsidR="00284112">
        <w:rPr>
          <w:rFonts w:ascii="Arial" w:hAnsi="Arial" w:cs="Arial"/>
          <w:sz w:val="28"/>
          <w:szCs w:val="28"/>
        </w:rPr>
        <w:t xml:space="preserve"> and AI</w:t>
      </w:r>
    </w:p>
    <w:p w14:paraId="7429F4FE" w14:textId="10E1FDFE" w:rsidR="00B74EE1" w:rsidRPr="002A6432" w:rsidRDefault="00D54AF7" w:rsidP="002A6432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2A6432">
        <w:rPr>
          <w:rFonts w:ascii="Arial" w:hAnsi="Arial" w:cs="Arial"/>
          <w:sz w:val="28"/>
          <w:szCs w:val="28"/>
        </w:rPr>
        <w:t>iscussed d</w:t>
      </w:r>
      <w:r>
        <w:rPr>
          <w:rFonts w:ascii="Arial" w:hAnsi="Arial" w:cs="Arial"/>
          <w:sz w:val="28"/>
          <w:szCs w:val="28"/>
        </w:rPr>
        <w:t>eaf employee</w:t>
      </w:r>
      <w:r w:rsidR="002A6432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having equal access </w:t>
      </w:r>
      <w:r w:rsidR="00F954EB">
        <w:rPr>
          <w:rFonts w:ascii="Arial" w:hAnsi="Arial" w:cs="Arial"/>
          <w:sz w:val="28"/>
          <w:szCs w:val="28"/>
        </w:rPr>
        <w:t>to the job, how they are supported, and how they can be promoted</w:t>
      </w:r>
    </w:p>
    <w:p w14:paraId="21B90B7E" w14:textId="77777777" w:rsidR="00B74EE1" w:rsidRDefault="00B74EE1" w:rsidP="0011595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3C43707" w14:textId="60B88451" w:rsidR="0036726E" w:rsidRPr="00B74EE1" w:rsidRDefault="001E70E7" w:rsidP="00115954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B74EE1">
        <w:rPr>
          <w:rFonts w:ascii="Arial" w:hAnsi="Arial" w:cs="Arial"/>
          <w:sz w:val="28"/>
          <w:szCs w:val="28"/>
          <w:u w:val="single"/>
        </w:rPr>
        <w:t>D</w:t>
      </w:r>
      <w:r w:rsidR="008F389C" w:rsidRPr="00B74EE1">
        <w:rPr>
          <w:rFonts w:ascii="Arial" w:hAnsi="Arial" w:cs="Arial"/>
          <w:sz w:val="28"/>
          <w:szCs w:val="28"/>
          <w:u w:val="single"/>
        </w:rPr>
        <w:t>epartment comments and questions</w:t>
      </w:r>
    </w:p>
    <w:p w14:paraId="245209FA" w14:textId="5F01D043" w:rsidR="001E70E7" w:rsidRPr="002A6432" w:rsidRDefault="0096680E" w:rsidP="002A6432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2A6432">
        <w:rPr>
          <w:rFonts w:ascii="Arial" w:hAnsi="Arial" w:cs="Arial"/>
          <w:sz w:val="28"/>
          <w:szCs w:val="28"/>
        </w:rPr>
        <w:t>Every single</w:t>
      </w:r>
      <w:r w:rsidR="000B79EC" w:rsidRPr="002A6432">
        <w:rPr>
          <w:rFonts w:ascii="Arial" w:hAnsi="Arial" w:cs="Arial"/>
          <w:sz w:val="28"/>
          <w:szCs w:val="28"/>
        </w:rPr>
        <w:t xml:space="preserve"> case </w:t>
      </w:r>
      <w:r w:rsidRPr="002A6432">
        <w:rPr>
          <w:rFonts w:ascii="Arial" w:hAnsi="Arial" w:cs="Arial"/>
          <w:sz w:val="28"/>
          <w:szCs w:val="28"/>
        </w:rPr>
        <w:t>deserves</w:t>
      </w:r>
      <w:r w:rsidR="000B79EC" w:rsidRPr="002A643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 </w:t>
      </w:r>
      <w:r w:rsidR="00C45573" w:rsidRPr="002A6432">
        <w:rPr>
          <w:rFonts w:ascii="Arial" w:hAnsi="Arial" w:cs="Arial"/>
          <w:sz w:val="28"/>
          <w:szCs w:val="28"/>
        </w:rPr>
        <w:t>person-centered</w:t>
      </w:r>
      <w:r w:rsidR="000B79EC" w:rsidRPr="002A6432">
        <w:rPr>
          <w:rFonts w:ascii="Arial" w:hAnsi="Arial" w:cs="Arial"/>
          <w:sz w:val="28"/>
          <w:szCs w:val="28"/>
        </w:rPr>
        <w:t xml:space="preserve"> approach</w:t>
      </w:r>
    </w:p>
    <w:p w14:paraId="7735D202" w14:textId="2415A799" w:rsidR="000B79EC" w:rsidRPr="002A6432" w:rsidRDefault="00C45573" w:rsidP="002A6432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0B79EC" w:rsidRPr="002A6432">
        <w:rPr>
          <w:rFonts w:ascii="Arial" w:hAnsi="Arial" w:cs="Arial"/>
          <w:sz w:val="28"/>
          <w:szCs w:val="28"/>
        </w:rPr>
        <w:t xml:space="preserve">artnering with </w:t>
      </w:r>
      <w:r>
        <w:rPr>
          <w:rFonts w:ascii="Arial" w:hAnsi="Arial" w:cs="Arial"/>
          <w:sz w:val="28"/>
          <w:szCs w:val="28"/>
        </w:rPr>
        <w:t>EDD is a good idea</w:t>
      </w:r>
    </w:p>
    <w:p w14:paraId="2F3986A8" w14:textId="63E884CD" w:rsidR="00B74EE1" w:rsidRPr="002A6432" w:rsidRDefault="00A97219" w:rsidP="002A6432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Provided s</w:t>
      </w:r>
      <w:r w:rsidR="00C45573" w:rsidRPr="002A6432">
        <w:rPr>
          <w:rFonts w:ascii="Arial" w:hAnsi="Arial" w:cs="Arial"/>
          <w:sz w:val="28"/>
          <w:szCs w:val="28"/>
        </w:rPr>
        <w:t>uggestions</w:t>
      </w:r>
      <w:r w:rsidR="00093056" w:rsidRPr="002A6432">
        <w:rPr>
          <w:rFonts w:ascii="Arial" w:hAnsi="Arial" w:cs="Arial"/>
          <w:sz w:val="28"/>
          <w:szCs w:val="28"/>
        </w:rPr>
        <w:t xml:space="preserve"> on how to manage high caseloads</w:t>
      </w:r>
    </w:p>
    <w:p w14:paraId="09EFAD7A" w14:textId="77777777" w:rsidR="00A97219" w:rsidRDefault="00093056" w:rsidP="002A6432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2A6432">
        <w:rPr>
          <w:rFonts w:ascii="Arial" w:hAnsi="Arial" w:cs="Arial"/>
          <w:sz w:val="28"/>
          <w:szCs w:val="28"/>
        </w:rPr>
        <w:t>Going to serve every person who has applied for services</w:t>
      </w:r>
      <w:r w:rsidR="00BA166F" w:rsidRPr="002A6432">
        <w:rPr>
          <w:rFonts w:ascii="Arial" w:hAnsi="Arial" w:cs="Arial"/>
          <w:sz w:val="28"/>
          <w:szCs w:val="28"/>
        </w:rPr>
        <w:t xml:space="preserve"> </w:t>
      </w:r>
    </w:p>
    <w:p w14:paraId="6EEC1137" w14:textId="197CB957" w:rsidR="00F86B71" w:rsidRPr="00A97219" w:rsidRDefault="00FC1C32" w:rsidP="00940075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A97219" w:rsidRPr="00A97219">
        <w:rPr>
          <w:rFonts w:ascii="Arial" w:hAnsi="Arial" w:cs="Arial"/>
          <w:sz w:val="28"/>
          <w:szCs w:val="28"/>
        </w:rPr>
        <w:t xml:space="preserve">omeone from the department </w:t>
      </w:r>
      <w:r>
        <w:rPr>
          <w:rFonts w:ascii="Arial" w:hAnsi="Arial" w:cs="Arial"/>
          <w:sz w:val="28"/>
          <w:szCs w:val="28"/>
        </w:rPr>
        <w:t xml:space="preserve">can </w:t>
      </w:r>
      <w:r w:rsidR="00A97219" w:rsidRPr="00A97219">
        <w:rPr>
          <w:rFonts w:ascii="Arial" w:hAnsi="Arial" w:cs="Arial"/>
          <w:sz w:val="28"/>
          <w:szCs w:val="28"/>
        </w:rPr>
        <w:t>present at the next meeting to provide employment data</w:t>
      </w:r>
      <w:r w:rsidR="00BA166F" w:rsidRPr="00A97219">
        <w:rPr>
          <w:rFonts w:ascii="Arial" w:hAnsi="Arial" w:cs="Arial"/>
          <w:sz w:val="28"/>
          <w:szCs w:val="28"/>
        </w:rPr>
        <w:t xml:space="preserve"> </w:t>
      </w:r>
    </w:p>
    <w:p w14:paraId="2484B054" w14:textId="77777777" w:rsidR="00B15ED7" w:rsidRPr="000522A3" w:rsidRDefault="00B15ED7" w:rsidP="00115954">
      <w:pPr>
        <w:spacing w:after="0"/>
        <w:rPr>
          <w:rFonts w:ascii="Arial" w:eastAsiaTheme="majorEastAsia" w:hAnsi="Arial" w:cs="Arial"/>
          <w:sz w:val="28"/>
          <w:szCs w:val="28"/>
        </w:rPr>
      </w:pPr>
    </w:p>
    <w:p w14:paraId="4E698BBE" w14:textId="77777777" w:rsidR="00CD5D95" w:rsidRDefault="00FB4F87" w:rsidP="00CD5D95">
      <w:pPr>
        <w:pStyle w:val="BodyA"/>
        <w:rPr>
          <w:rStyle w:val="None"/>
          <w:b/>
          <w:bCs/>
        </w:rPr>
      </w:pPr>
      <w:r w:rsidRPr="00D262F2">
        <w:rPr>
          <w:rFonts w:eastAsiaTheme="majorEastAsia" w:cs="Arial"/>
          <w:b/>
          <w:bCs/>
        </w:rPr>
        <w:t>Ite</w:t>
      </w:r>
      <w:r w:rsidR="00D262F2" w:rsidRPr="00D262F2">
        <w:rPr>
          <w:rFonts w:eastAsiaTheme="majorEastAsia" w:cs="Arial"/>
          <w:b/>
          <w:bCs/>
        </w:rPr>
        <w:t>m</w:t>
      </w:r>
      <w:r w:rsidR="00E00124" w:rsidRPr="00D262F2">
        <w:rPr>
          <w:rFonts w:eastAsiaTheme="majorEastAsia" w:cs="Arial"/>
          <w:b/>
          <w:bCs/>
        </w:rPr>
        <w:t xml:space="preserve"> </w:t>
      </w:r>
      <w:r w:rsidR="009C008C">
        <w:rPr>
          <w:rFonts w:eastAsiaTheme="majorEastAsia" w:cs="Arial"/>
          <w:b/>
          <w:bCs/>
        </w:rPr>
        <w:t>9</w:t>
      </w:r>
      <w:r w:rsidR="00D262F2">
        <w:rPr>
          <w:rFonts w:eastAsiaTheme="majorEastAsia" w:cs="Arial"/>
          <w:b/>
          <w:bCs/>
        </w:rPr>
        <w:t>:</w:t>
      </w:r>
      <w:r w:rsidR="00B15ED7" w:rsidRPr="00B15ED7">
        <w:rPr>
          <w:rStyle w:val="None"/>
          <w:b/>
          <w:bCs/>
        </w:rPr>
        <w:t xml:space="preserve"> </w:t>
      </w:r>
      <w:r w:rsidR="00CD5D95">
        <w:rPr>
          <w:rStyle w:val="None"/>
          <w:b/>
          <w:bCs/>
        </w:rPr>
        <w:t xml:space="preserve">Identification of Future Agenda Items </w:t>
      </w:r>
    </w:p>
    <w:p w14:paraId="4CFF3B46" w14:textId="77777777" w:rsidR="00CD5D95" w:rsidRDefault="00CD5D95" w:rsidP="00CD5D95">
      <w:pPr>
        <w:pStyle w:val="BodyA"/>
        <w:rPr>
          <w:rStyle w:val="None"/>
          <w:lang w:val="de-DE"/>
        </w:rPr>
      </w:pPr>
      <w:r>
        <w:rPr>
          <w:rStyle w:val="None"/>
          <w:lang w:val="de-DE"/>
        </w:rPr>
        <w:t>Callie Frye, DHHAC Chair</w:t>
      </w:r>
    </w:p>
    <w:p w14:paraId="7691DCF8" w14:textId="77777777" w:rsidR="00CD5D95" w:rsidRDefault="00CD5D95" w:rsidP="00CD5D95">
      <w:pPr>
        <w:pStyle w:val="BodyA"/>
        <w:rPr>
          <w:rStyle w:val="NoneA"/>
        </w:rPr>
      </w:pPr>
      <w:r>
        <w:rPr>
          <w:rStyle w:val="NoneA"/>
        </w:rPr>
        <w:t>Discussion with committee members and public participants to identify future meeting agenda items and logistics.</w:t>
      </w:r>
    </w:p>
    <w:p w14:paraId="08182EFA" w14:textId="77777777" w:rsidR="00023031" w:rsidRDefault="00023031" w:rsidP="00543875">
      <w:pPr>
        <w:pStyle w:val="BodyA"/>
        <w:contextualSpacing/>
        <w:rPr>
          <w:rStyle w:val="NoneA"/>
        </w:rPr>
      </w:pPr>
    </w:p>
    <w:p w14:paraId="2CA6EBB8" w14:textId="5D05C760" w:rsidR="00B15ED7" w:rsidRDefault="00E010A1" w:rsidP="008F7FC9">
      <w:pPr>
        <w:pStyle w:val="BodyA"/>
        <w:rPr>
          <w:rStyle w:val="NoneA"/>
          <w:u w:val="single"/>
        </w:rPr>
      </w:pPr>
      <w:r w:rsidRPr="00E010A1">
        <w:rPr>
          <w:rStyle w:val="NoneA"/>
          <w:u w:val="single"/>
        </w:rPr>
        <w:t>Committee members comments and questions</w:t>
      </w:r>
    </w:p>
    <w:p w14:paraId="452FCBBD" w14:textId="0FA5A64E" w:rsidR="008F7FC9" w:rsidRPr="00815835" w:rsidRDefault="00A97219" w:rsidP="00A97219">
      <w:pPr>
        <w:pStyle w:val="BodyA"/>
        <w:numPr>
          <w:ilvl w:val="0"/>
          <w:numId w:val="31"/>
        </w:numPr>
        <w:rPr>
          <w:rStyle w:val="NoneA"/>
        </w:rPr>
      </w:pPr>
      <w:r>
        <w:rPr>
          <w:rStyle w:val="NoneA"/>
        </w:rPr>
        <w:t>Suggested to a</w:t>
      </w:r>
      <w:r w:rsidR="00F310E6" w:rsidRPr="00815835">
        <w:rPr>
          <w:rStyle w:val="NoneA"/>
        </w:rPr>
        <w:t xml:space="preserve">llow time for members to share their own expertise </w:t>
      </w:r>
      <w:r>
        <w:rPr>
          <w:rStyle w:val="NoneA"/>
        </w:rPr>
        <w:t xml:space="preserve">by giving </w:t>
      </w:r>
      <w:r w:rsidR="00323A50">
        <w:rPr>
          <w:rStyle w:val="NoneA"/>
        </w:rPr>
        <w:t>one</w:t>
      </w:r>
      <w:r w:rsidR="00516880">
        <w:rPr>
          <w:rStyle w:val="NoneA"/>
        </w:rPr>
        <w:t xml:space="preserve"> member</w:t>
      </w:r>
      <w:r w:rsidR="00323A50">
        <w:rPr>
          <w:rStyle w:val="NoneA"/>
        </w:rPr>
        <w:t>, per quarterly meeting,</w:t>
      </w:r>
      <w:r w:rsidR="00F310E6" w:rsidRPr="00815835">
        <w:rPr>
          <w:rStyle w:val="NoneA"/>
        </w:rPr>
        <w:t xml:space="preserve"> 15 minutes </w:t>
      </w:r>
      <w:r w:rsidR="00516880">
        <w:rPr>
          <w:rStyle w:val="NoneA"/>
        </w:rPr>
        <w:t xml:space="preserve">to speak and share </w:t>
      </w:r>
      <w:r w:rsidR="00190628">
        <w:rPr>
          <w:rStyle w:val="NoneA"/>
        </w:rPr>
        <w:t xml:space="preserve">and </w:t>
      </w:r>
      <w:r w:rsidR="00BA0D57">
        <w:rPr>
          <w:rStyle w:val="NoneA"/>
        </w:rPr>
        <w:t xml:space="preserve">for </w:t>
      </w:r>
      <w:r w:rsidR="00190628">
        <w:rPr>
          <w:rStyle w:val="NoneA"/>
        </w:rPr>
        <w:t xml:space="preserve">it </w:t>
      </w:r>
      <w:r w:rsidR="00BA0D57">
        <w:rPr>
          <w:rStyle w:val="NoneA"/>
        </w:rPr>
        <w:t xml:space="preserve">to </w:t>
      </w:r>
      <w:r w:rsidR="00190628">
        <w:rPr>
          <w:rStyle w:val="NoneA"/>
        </w:rPr>
        <w:t>be a standing agenda item</w:t>
      </w:r>
    </w:p>
    <w:p w14:paraId="5A001C9F" w14:textId="77777777" w:rsidR="00190628" w:rsidRDefault="00190628" w:rsidP="00790A1E">
      <w:pPr>
        <w:pStyle w:val="BodyA"/>
        <w:numPr>
          <w:ilvl w:val="0"/>
          <w:numId w:val="31"/>
        </w:numPr>
        <w:rPr>
          <w:rStyle w:val="NoneA"/>
        </w:rPr>
      </w:pPr>
      <w:r>
        <w:rPr>
          <w:rStyle w:val="NoneA"/>
        </w:rPr>
        <w:t>Would like to receive a presentation about a</w:t>
      </w:r>
      <w:r w:rsidR="00320D86">
        <w:rPr>
          <w:rStyle w:val="NoneA"/>
        </w:rPr>
        <w:t>ccessibility as it pertains to emergency preparedness</w:t>
      </w:r>
      <w:r w:rsidR="00B07300">
        <w:rPr>
          <w:rStyle w:val="NoneA"/>
        </w:rPr>
        <w:t xml:space="preserve"> </w:t>
      </w:r>
    </w:p>
    <w:p w14:paraId="5C7C60B4" w14:textId="46CA22E0" w:rsidR="00723B83" w:rsidRPr="00723B83" w:rsidRDefault="0082574A" w:rsidP="00790A1E">
      <w:pPr>
        <w:pStyle w:val="BodyA"/>
        <w:numPr>
          <w:ilvl w:val="0"/>
          <w:numId w:val="31"/>
        </w:numPr>
        <w:rPr>
          <w:rStyle w:val="NoneA"/>
        </w:rPr>
      </w:pPr>
      <w:r>
        <w:rPr>
          <w:rStyle w:val="NoneA"/>
        </w:rPr>
        <w:t>The department can have</w:t>
      </w:r>
      <w:r w:rsidR="00780674">
        <w:rPr>
          <w:rStyle w:val="NoneA"/>
        </w:rPr>
        <w:t xml:space="preserve"> the</w:t>
      </w:r>
      <w:r>
        <w:rPr>
          <w:rStyle w:val="NoneA"/>
        </w:rPr>
        <w:t xml:space="preserve"> </w:t>
      </w:r>
      <w:r w:rsidR="00780674">
        <w:rPr>
          <w:rStyle w:val="NoneA"/>
        </w:rPr>
        <w:t xml:space="preserve">Deputy Director </w:t>
      </w:r>
      <w:r>
        <w:rPr>
          <w:rStyle w:val="NoneA"/>
        </w:rPr>
        <w:t xml:space="preserve">from </w:t>
      </w:r>
      <w:r w:rsidR="00B07300">
        <w:rPr>
          <w:rStyle w:val="NoneA"/>
        </w:rPr>
        <w:t xml:space="preserve">independent living </w:t>
      </w:r>
      <w:r>
        <w:rPr>
          <w:rStyle w:val="NoneA"/>
        </w:rPr>
        <w:t>discuss</w:t>
      </w:r>
      <w:r w:rsidR="00790537">
        <w:rPr>
          <w:rStyle w:val="NoneA"/>
        </w:rPr>
        <w:t xml:space="preserve"> </w:t>
      </w:r>
      <w:r w:rsidR="00B07300">
        <w:rPr>
          <w:rStyle w:val="NoneA"/>
        </w:rPr>
        <w:t xml:space="preserve">what </w:t>
      </w:r>
      <w:r w:rsidR="00790537">
        <w:rPr>
          <w:rStyle w:val="NoneA"/>
        </w:rPr>
        <w:t xml:space="preserve">the </w:t>
      </w:r>
      <w:r w:rsidR="00F77558">
        <w:rPr>
          <w:rStyle w:val="NoneA"/>
        </w:rPr>
        <w:t>department’s</w:t>
      </w:r>
      <w:r w:rsidR="00790537">
        <w:rPr>
          <w:rStyle w:val="NoneA"/>
        </w:rPr>
        <w:t xml:space="preserve"> </w:t>
      </w:r>
      <w:r w:rsidR="00B07300">
        <w:rPr>
          <w:rStyle w:val="NoneA"/>
        </w:rPr>
        <w:t xml:space="preserve">practice </w:t>
      </w:r>
      <w:r w:rsidR="00790537">
        <w:rPr>
          <w:rStyle w:val="NoneA"/>
        </w:rPr>
        <w:t>is regarding accessibility</w:t>
      </w:r>
      <w:r w:rsidR="00E14EB1">
        <w:rPr>
          <w:rStyle w:val="NoneA"/>
        </w:rPr>
        <w:t xml:space="preserve">, emergency planning and </w:t>
      </w:r>
      <w:r w:rsidR="00790537">
        <w:rPr>
          <w:rStyle w:val="NoneA"/>
        </w:rPr>
        <w:t>management</w:t>
      </w:r>
      <w:r w:rsidR="00E14EB1">
        <w:rPr>
          <w:rStyle w:val="NoneA"/>
        </w:rPr>
        <w:t xml:space="preserve"> </w:t>
      </w:r>
    </w:p>
    <w:p w14:paraId="33CEC34B" w14:textId="0EEED779" w:rsidR="008F7FC9" w:rsidRDefault="00780674" w:rsidP="00790A1E">
      <w:pPr>
        <w:pStyle w:val="BodyA"/>
        <w:numPr>
          <w:ilvl w:val="0"/>
          <w:numId w:val="31"/>
        </w:numPr>
        <w:rPr>
          <w:rStyle w:val="NoneA"/>
        </w:rPr>
      </w:pPr>
      <w:r>
        <w:rPr>
          <w:rStyle w:val="NoneA"/>
        </w:rPr>
        <w:t>Would like</w:t>
      </w:r>
      <w:r w:rsidR="00225CF3">
        <w:rPr>
          <w:rStyle w:val="NoneA"/>
        </w:rPr>
        <w:t xml:space="preserve"> the department to provide</w:t>
      </w:r>
      <w:r>
        <w:rPr>
          <w:rStyle w:val="NoneA"/>
        </w:rPr>
        <w:t xml:space="preserve"> u</w:t>
      </w:r>
      <w:r w:rsidR="00901D2F" w:rsidRPr="00DA3F0E">
        <w:rPr>
          <w:rStyle w:val="NoneA"/>
        </w:rPr>
        <w:t xml:space="preserve">pdates </w:t>
      </w:r>
      <w:r w:rsidR="00225CF3">
        <w:rPr>
          <w:rStyle w:val="NoneA"/>
        </w:rPr>
        <w:t xml:space="preserve">and a plan of action </w:t>
      </w:r>
      <w:r w:rsidR="00901D2F" w:rsidRPr="00DA3F0E">
        <w:rPr>
          <w:rStyle w:val="NoneA"/>
        </w:rPr>
        <w:t xml:space="preserve">on </w:t>
      </w:r>
      <w:r>
        <w:rPr>
          <w:rStyle w:val="NoneA"/>
        </w:rPr>
        <w:t>SSAI</w:t>
      </w:r>
      <w:r w:rsidR="00DA3F0E" w:rsidRPr="00DA3F0E">
        <w:rPr>
          <w:rStyle w:val="NoneA"/>
        </w:rPr>
        <w:t xml:space="preserve"> </w:t>
      </w:r>
      <w:r w:rsidR="009E7344">
        <w:rPr>
          <w:rStyle w:val="NoneA"/>
        </w:rPr>
        <w:t xml:space="preserve"> </w:t>
      </w:r>
    </w:p>
    <w:p w14:paraId="580AAB60" w14:textId="45C45E55" w:rsidR="00EF61A2" w:rsidRPr="00DA3F0E" w:rsidRDefault="00EF61A2" w:rsidP="00790A1E">
      <w:pPr>
        <w:pStyle w:val="BodyA"/>
        <w:numPr>
          <w:ilvl w:val="0"/>
          <w:numId w:val="31"/>
        </w:numPr>
        <w:rPr>
          <w:rStyle w:val="NoneA"/>
        </w:rPr>
      </w:pPr>
      <w:r>
        <w:rPr>
          <w:rStyle w:val="NoneA"/>
        </w:rPr>
        <w:t xml:space="preserve">Presentation from </w:t>
      </w:r>
      <w:r w:rsidR="000C63A7">
        <w:rPr>
          <w:rStyle w:val="NoneA"/>
        </w:rPr>
        <w:t>Katie</w:t>
      </w:r>
      <w:r w:rsidR="00D61F4B">
        <w:rPr>
          <w:rStyle w:val="NoneA"/>
        </w:rPr>
        <w:t xml:space="preserve"> Gonzale</w:t>
      </w:r>
      <w:r w:rsidR="00E6439A">
        <w:rPr>
          <w:rStyle w:val="NoneA"/>
        </w:rPr>
        <w:t>z</w:t>
      </w:r>
      <w:r w:rsidR="000C63A7">
        <w:rPr>
          <w:rStyle w:val="NoneA"/>
        </w:rPr>
        <w:t>, C</w:t>
      </w:r>
      <w:r w:rsidR="00D61F4B">
        <w:rPr>
          <w:rStyle w:val="NoneA"/>
        </w:rPr>
        <w:t xml:space="preserve">ommunity </w:t>
      </w:r>
      <w:r w:rsidR="000C63A7">
        <w:rPr>
          <w:rStyle w:val="NoneA"/>
        </w:rPr>
        <w:t>R</w:t>
      </w:r>
      <w:r w:rsidR="00D61F4B">
        <w:rPr>
          <w:rStyle w:val="NoneA"/>
        </w:rPr>
        <w:t xml:space="preserve">esources </w:t>
      </w:r>
      <w:r w:rsidR="000C63A7">
        <w:rPr>
          <w:rStyle w:val="NoneA"/>
        </w:rPr>
        <w:t>D</w:t>
      </w:r>
      <w:r w:rsidR="00D61F4B">
        <w:rPr>
          <w:rStyle w:val="NoneA"/>
        </w:rPr>
        <w:t xml:space="preserve">evelopment </w:t>
      </w:r>
      <w:r w:rsidR="00397215">
        <w:rPr>
          <w:rStyle w:val="NoneA"/>
        </w:rPr>
        <w:t>S</w:t>
      </w:r>
      <w:r w:rsidR="00D61F4B">
        <w:rPr>
          <w:rStyle w:val="NoneA"/>
        </w:rPr>
        <w:t>pecialist</w:t>
      </w:r>
    </w:p>
    <w:p w14:paraId="57BF05B2" w14:textId="3405D8B7" w:rsidR="008F7FC9" w:rsidRPr="00C27633" w:rsidRDefault="003F72B8" w:rsidP="00790A1E">
      <w:pPr>
        <w:pStyle w:val="BodyA"/>
        <w:numPr>
          <w:ilvl w:val="0"/>
          <w:numId w:val="31"/>
        </w:numPr>
        <w:rPr>
          <w:rStyle w:val="NoneA"/>
        </w:rPr>
      </w:pPr>
      <w:r>
        <w:rPr>
          <w:rStyle w:val="NoneA"/>
        </w:rPr>
        <w:t xml:space="preserve">Would like </w:t>
      </w:r>
      <w:r w:rsidR="005D21A9">
        <w:rPr>
          <w:rStyle w:val="NoneA"/>
        </w:rPr>
        <w:t xml:space="preserve">a </w:t>
      </w:r>
      <w:r>
        <w:rPr>
          <w:rStyle w:val="NoneA"/>
        </w:rPr>
        <w:t xml:space="preserve">presentation regarding </w:t>
      </w:r>
      <w:r w:rsidR="00397215">
        <w:rPr>
          <w:rStyle w:val="NoneA"/>
        </w:rPr>
        <w:t>ASL t</w:t>
      </w:r>
      <w:r w:rsidR="00397215" w:rsidRPr="00C27633">
        <w:rPr>
          <w:rStyle w:val="NoneA"/>
        </w:rPr>
        <w:t>raining</w:t>
      </w:r>
      <w:r w:rsidR="00397215">
        <w:rPr>
          <w:rStyle w:val="NoneA"/>
        </w:rPr>
        <w:t xml:space="preserve"> </w:t>
      </w:r>
      <w:r w:rsidR="002B3551" w:rsidRPr="00C27633">
        <w:rPr>
          <w:rStyle w:val="NoneA"/>
        </w:rPr>
        <w:t>for</w:t>
      </w:r>
      <w:r>
        <w:rPr>
          <w:rStyle w:val="NoneA"/>
        </w:rPr>
        <w:t xml:space="preserve"> individuals </w:t>
      </w:r>
      <w:r w:rsidR="00790A1E">
        <w:rPr>
          <w:rStyle w:val="NoneA"/>
        </w:rPr>
        <w:t>who are both</w:t>
      </w:r>
      <w:r w:rsidR="002B3551" w:rsidRPr="00C27633">
        <w:rPr>
          <w:rStyle w:val="NoneA"/>
        </w:rPr>
        <w:t xml:space="preserve"> </w:t>
      </w:r>
      <w:r w:rsidR="00397215">
        <w:rPr>
          <w:rStyle w:val="NoneA"/>
        </w:rPr>
        <w:t xml:space="preserve">deaf and hard of hearing </w:t>
      </w:r>
      <w:r w:rsidR="00790A1E">
        <w:rPr>
          <w:rStyle w:val="NoneA"/>
        </w:rPr>
        <w:t xml:space="preserve">and </w:t>
      </w:r>
      <w:r w:rsidR="002B3551" w:rsidRPr="00C27633">
        <w:rPr>
          <w:rStyle w:val="NoneA"/>
        </w:rPr>
        <w:t xml:space="preserve">blind </w:t>
      </w:r>
    </w:p>
    <w:p w14:paraId="55134D73" w14:textId="04B96E48" w:rsidR="00CB2A64" w:rsidRPr="00C27633" w:rsidRDefault="00CB2A64" w:rsidP="00790A1E">
      <w:pPr>
        <w:pStyle w:val="BodyA"/>
        <w:numPr>
          <w:ilvl w:val="0"/>
          <w:numId w:val="31"/>
        </w:numPr>
        <w:rPr>
          <w:rStyle w:val="NoneA"/>
        </w:rPr>
      </w:pPr>
      <w:r w:rsidRPr="00C27633">
        <w:rPr>
          <w:rStyle w:val="NoneA"/>
        </w:rPr>
        <w:t>Chair and vice chair elections</w:t>
      </w:r>
    </w:p>
    <w:p w14:paraId="7F44E7ED" w14:textId="77777777" w:rsidR="008F7FC9" w:rsidRDefault="008F7FC9" w:rsidP="008F7FC9">
      <w:pPr>
        <w:pStyle w:val="BodyA"/>
        <w:rPr>
          <w:rStyle w:val="NoneA"/>
          <w:u w:val="single"/>
        </w:rPr>
      </w:pPr>
    </w:p>
    <w:p w14:paraId="5256C157" w14:textId="77777777" w:rsidR="008F7FC9" w:rsidRPr="008F7FC9" w:rsidRDefault="008F7FC9" w:rsidP="008F7FC9">
      <w:pPr>
        <w:pStyle w:val="BodyA"/>
        <w:rPr>
          <w:u w:val="single"/>
        </w:rPr>
      </w:pPr>
    </w:p>
    <w:p w14:paraId="1AADCC5C" w14:textId="2ACDAB92" w:rsidR="00B15ED7" w:rsidRPr="00636452" w:rsidRDefault="00B15ED7" w:rsidP="00115954">
      <w:pPr>
        <w:rPr>
          <w:rFonts w:ascii="Arial" w:hAnsi="Arial" w:cs="Arial"/>
          <w:sz w:val="28"/>
          <w:szCs w:val="28"/>
        </w:rPr>
      </w:pPr>
      <w:r w:rsidRPr="00636452">
        <w:rPr>
          <w:rFonts w:ascii="Arial" w:hAnsi="Arial" w:cs="Arial"/>
          <w:sz w:val="28"/>
          <w:szCs w:val="28"/>
        </w:rPr>
        <w:t>Adjourn (12:</w:t>
      </w:r>
      <w:r w:rsidR="00790A1E">
        <w:rPr>
          <w:rFonts w:ascii="Arial" w:hAnsi="Arial" w:cs="Arial"/>
          <w:sz w:val="28"/>
          <w:szCs w:val="28"/>
        </w:rPr>
        <w:t>05</w:t>
      </w:r>
      <w:r w:rsidRPr="00636452">
        <w:rPr>
          <w:rFonts w:ascii="Arial" w:hAnsi="Arial" w:cs="Arial"/>
          <w:sz w:val="28"/>
          <w:szCs w:val="28"/>
        </w:rPr>
        <w:t xml:space="preserve"> p.m.)</w:t>
      </w:r>
    </w:p>
    <w:p w14:paraId="751DD9AD" w14:textId="77777777" w:rsidR="00023031" w:rsidRDefault="00023031" w:rsidP="00115954">
      <w:pPr>
        <w:pStyle w:val="BodyA"/>
        <w:rPr>
          <w:rStyle w:val="None"/>
          <w:b/>
          <w:bCs/>
          <w:u w:val="single"/>
        </w:rPr>
      </w:pPr>
    </w:p>
    <w:p w14:paraId="1A2BEA37" w14:textId="77777777" w:rsidR="00BB705E" w:rsidRDefault="00BB705E" w:rsidP="00115954">
      <w:pPr>
        <w:pStyle w:val="Heading1"/>
        <w:rPr>
          <w:rFonts w:ascii="Arial" w:hAnsi="Arial"/>
          <w:b/>
          <w:bCs/>
          <w:color w:val="000000"/>
          <w:sz w:val="28"/>
          <w:szCs w:val="28"/>
          <w:u w:color="000000"/>
        </w:rPr>
      </w:pPr>
    </w:p>
    <w:p w14:paraId="1DBF2A07" w14:textId="77777777" w:rsidR="00BB705E" w:rsidRDefault="00BB705E" w:rsidP="00115954">
      <w:pPr>
        <w:pStyle w:val="Heading1"/>
        <w:rPr>
          <w:rFonts w:ascii="Arial" w:hAnsi="Arial"/>
          <w:b/>
          <w:bCs/>
          <w:color w:val="000000"/>
          <w:sz w:val="28"/>
          <w:szCs w:val="28"/>
          <w:u w:color="000000"/>
        </w:rPr>
      </w:pPr>
    </w:p>
    <w:p w14:paraId="5104792E" w14:textId="77777777" w:rsidR="00BB705E" w:rsidRDefault="00BB705E" w:rsidP="00115954">
      <w:pPr>
        <w:pStyle w:val="Heading1"/>
        <w:rPr>
          <w:rFonts w:ascii="Arial" w:hAnsi="Arial"/>
          <w:b/>
          <w:bCs/>
          <w:color w:val="000000"/>
          <w:sz w:val="28"/>
          <w:szCs w:val="28"/>
          <w:u w:color="000000"/>
        </w:rPr>
      </w:pPr>
    </w:p>
    <w:p w14:paraId="11820C94" w14:textId="77777777" w:rsidR="00BB705E" w:rsidRDefault="00BB705E" w:rsidP="00115954">
      <w:pPr>
        <w:pStyle w:val="Heading1"/>
        <w:rPr>
          <w:rFonts w:ascii="Arial" w:hAnsi="Arial"/>
          <w:b/>
          <w:bCs/>
          <w:color w:val="000000"/>
          <w:sz w:val="28"/>
          <w:szCs w:val="28"/>
          <w:u w:color="000000"/>
        </w:rPr>
      </w:pPr>
    </w:p>
    <w:p w14:paraId="59AF2A3D" w14:textId="77777777" w:rsidR="00BB705E" w:rsidRDefault="00BB705E" w:rsidP="00115954">
      <w:pPr>
        <w:pStyle w:val="Heading1"/>
        <w:rPr>
          <w:rFonts w:ascii="Arial" w:hAnsi="Arial"/>
          <w:b/>
          <w:bCs/>
          <w:color w:val="000000"/>
          <w:sz w:val="28"/>
          <w:szCs w:val="28"/>
          <w:u w:color="000000"/>
        </w:rPr>
      </w:pPr>
    </w:p>
    <w:p w14:paraId="494DA5E7" w14:textId="77777777" w:rsidR="00BB705E" w:rsidRDefault="00BB705E" w:rsidP="00115954">
      <w:pPr>
        <w:pStyle w:val="Heading1"/>
        <w:rPr>
          <w:rFonts w:ascii="Arial" w:hAnsi="Arial"/>
          <w:b/>
          <w:bCs/>
          <w:color w:val="000000"/>
          <w:sz w:val="28"/>
          <w:szCs w:val="28"/>
          <w:u w:color="000000"/>
        </w:rPr>
      </w:pPr>
    </w:p>
    <w:p w14:paraId="4015905F" w14:textId="77777777" w:rsidR="00BB705E" w:rsidRDefault="00BB705E" w:rsidP="00115954">
      <w:pPr>
        <w:pStyle w:val="Body"/>
      </w:pPr>
    </w:p>
    <w:p w14:paraId="05822011" w14:textId="77777777" w:rsidR="008E6F47" w:rsidRPr="009636BC" w:rsidRDefault="008E6F47">
      <w:pPr>
        <w:rPr>
          <w:color w:val="FF0000"/>
        </w:rPr>
      </w:pPr>
    </w:p>
    <w:sectPr w:rsidR="008E6F47" w:rsidRPr="00963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CA2"/>
    <w:multiLevelType w:val="hybridMultilevel"/>
    <w:tmpl w:val="53041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1155C"/>
    <w:multiLevelType w:val="hybridMultilevel"/>
    <w:tmpl w:val="6254A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A6EB3"/>
    <w:multiLevelType w:val="hybridMultilevel"/>
    <w:tmpl w:val="37EA6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B1C15"/>
    <w:multiLevelType w:val="hybridMultilevel"/>
    <w:tmpl w:val="1CF2E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9121B"/>
    <w:multiLevelType w:val="hybridMultilevel"/>
    <w:tmpl w:val="B7E8B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20159"/>
    <w:multiLevelType w:val="hybridMultilevel"/>
    <w:tmpl w:val="C2642B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FB0CCF"/>
    <w:multiLevelType w:val="hybridMultilevel"/>
    <w:tmpl w:val="441A1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F1018"/>
    <w:multiLevelType w:val="hybridMultilevel"/>
    <w:tmpl w:val="36361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A48D5"/>
    <w:multiLevelType w:val="hybridMultilevel"/>
    <w:tmpl w:val="CB843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97C91"/>
    <w:multiLevelType w:val="hybridMultilevel"/>
    <w:tmpl w:val="38B4D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919B8"/>
    <w:multiLevelType w:val="hybridMultilevel"/>
    <w:tmpl w:val="B80E5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03056"/>
    <w:multiLevelType w:val="hybridMultilevel"/>
    <w:tmpl w:val="54361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A04C9"/>
    <w:multiLevelType w:val="hybridMultilevel"/>
    <w:tmpl w:val="8752D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F754D"/>
    <w:multiLevelType w:val="hybridMultilevel"/>
    <w:tmpl w:val="BEA8C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86864"/>
    <w:multiLevelType w:val="hybridMultilevel"/>
    <w:tmpl w:val="390A9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90F86"/>
    <w:multiLevelType w:val="hybridMultilevel"/>
    <w:tmpl w:val="7CD43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F0F21"/>
    <w:multiLevelType w:val="hybridMultilevel"/>
    <w:tmpl w:val="D4DA3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94236"/>
    <w:multiLevelType w:val="hybridMultilevel"/>
    <w:tmpl w:val="9BF22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40FFE"/>
    <w:multiLevelType w:val="hybridMultilevel"/>
    <w:tmpl w:val="487AE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E6CDD"/>
    <w:multiLevelType w:val="hybridMultilevel"/>
    <w:tmpl w:val="2F80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05C1A"/>
    <w:multiLevelType w:val="hybridMultilevel"/>
    <w:tmpl w:val="F0A8F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605C3"/>
    <w:multiLevelType w:val="hybridMultilevel"/>
    <w:tmpl w:val="D7986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A54AC"/>
    <w:multiLevelType w:val="hybridMultilevel"/>
    <w:tmpl w:val="21C4B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3503E"/>
    <w:multiLevelType w:val="hybridMultilevel"/>
    <w:tmpl w:val="1F008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6A2F3D"/>
    <w:multiLevelType w:val="hybridMultilevel"/>
    <w:tmpl w:val="C234CB72"/>
    <w:styleLink w:val="ImportedStyle1"/>
    <w:lvl w:ilvl="0" w:tplc="8BB05AA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710933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19F2A36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212E45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28CA540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EB70DC0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6DEA02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FCE759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556D72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5" w15:restartNumberingAfterBreak="0">
    <w:nsid w:val="64752F7F"/>
    <w:multiLevelType w:val="hybridMultilevel"/>
    <w:tmpl w:val="D04CB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591D3C"/>
    <w:multiLevelType w:val="hybridMultilevel"/>
    <w:tmpl w:val="5686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416A75"/>
    <w:multiLevelType w:val="hybridMultilevel"/>
    <w:tmpl w:val="B62C4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E05F4"/>
    <w:multiLevelType w:val="hybridMultilevel"/>
    <w:tmpl w:val="0B82C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E943F5"/>
    <w:multiLevelType w:val="hybridMultilevel"/>
    <w:tmpl w:val="532AE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146368"/>
    <w:multiLevelType w:val="hybridMultilevel"/>
    <w:tmpl w:val="BC30F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88354380">
    <w:abstractNumId w:val="0"/>
  </w:num>
  <w:num w:numId="2" w16cid:durableId="214396761">
    <w:abstractNumId w:val="24"/>
  </w:num>
  <w:num w:numId="3" w16cid:durableId="1045908849">
    <w:abstractNumId w:val="17"/>
  </w:num>
  <w:num w:numId="4" w16cid:durableId="1240991228">
    <w:abstractNumId w:val="14"/>
  </w:num>
  <w:num w:numId="5" w16cid:durableId="1322083934">
    <w:abstractNumId w:val="25"/>
  </w:num>
  <w:num w:numId="6" w16cid:durableId="1808087117">
    <w:abstractNumId w:val="10"/>
  </w:num>
  <w:num w:numId="7" w16cid:durableId="1797217114">
    <w:abstractNumId w:val="22"/>
  </w:num>
  <w:num w:numId="8" w16cid:durableId="1408113332">
    <w:abstractNumId w:val="9"/>
  </w:num>
  <w:num w:numId="9" w16cid:durableId="1530221606">
    <w:abstractNumId w:val="28"/>
  </w:num>
  <w:num w:numId="10" w16cid:durableId="636254049">
    <w:abstractNumId w:val="4"/>
  </w:num>
  <w:num w:numId="11" w16cid:durableId="751313893">
    <w:abstractNumId w:val="12"/>
  </w:num>
  <w:num w:numId="12" w16cid:durableId="1725447299">
    <w:abstractNumId w:val="15"/>
  </w:num>
  <w:num w:numId="13" w16cid:durableId="1778518993">
    <w:abstractNumId w:val="3"/>
  </w:num>
  <w:num w:numId="14" w16cid:durableId="1111051445">
    <w:abstractNumId w:val="1"/>
  </w:num>
  <w:num w:numId="15" w16cid:durableId="1500924778">
    <w:abstractNumId w:val="27"/>
  </w:num>
  <w:num w:numId="16" w16cid:durableId="2012483059">
    <w:abstractNumId w:val="20"/>
  </w:num>
  <w:num w:numId="17" w16cid:durableId="1827624888">
    <w:abstractNumId w:val="29"/>
  </w:num>
  <w:num w:numId="18" w16cid:durableId="1506433984">
    <w:abstractNumId w:val="7"/>
  </w:num>
  <w:num w:numId="19" w16cid:durableId="1350907235">
    <w:abstractNumId w:val="23"/>
  </w:num>
  <w:num w:numId="20" w16cid:durableId="259720507">
    <w:abstractNumId w:val="19"/>
  </w:num>
  <w:num w:numId="21" w16cid:durableId="1504398712">
    <w:abstractNumId w:val="16"/>
  </w:num>
  <w:num w:numId="22" w16cid:durableId="2007632473">
    <w:abstractNumId w:val="5"/>
  </w:num>
  <w:num w:numId="23" w16cid:durableId="2011171953">
    <w:abstractNumId w:val="30"/>
  </w:num>
  <w:num w:numId="24" w16cid:durableId="1816068195">
    <w:abstractNumId w:val="2"/>
  </w:num>
  <w:num w:numId="25" w16cid:durableId="1343514589">
    <w:abstractNumId w:val="26"/>
  </w:num>
  <w:num w:numId="26" w16cid:durableId="1361541945">
    <w:abstractNumId w:val="6"/>
  </w:num>
  <w:num w:numId="27" w16cid:durableId="1378160135">
    <w:abstractNumId w:val="18"/>
  </w:num>
  <w:num w:numId="28" w16cid:durableId="647170169">
    <w:abstractNumId w:val="11"/>
  </w:num>
  <w:num w:numId="29" w16cid:durableId="224998514">
    <w:abstractNumId w:val="8"/>
  </w:num>
  <w:num w:numId="30" w16cid:durableId="474832486">
    <w:abstractNumId w:val="13"/>
  </w:num>
  <w:num w:numId="31" w16cid:durableId="2046250097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D3"/>
    <w:rsid w:val="0000021F"/>
    <w:rsid w:val="0000022D"/>
    <w:rsid w:val="00000B14"/>
    <w:rsid w:val="00000F3E"/>
    <w:rsid w:val="000011FC"/>
    <w:rsid w:val="0000265B"/>
    <w:rsid w:val="00002995"/>
    <w:rsid w:val="00004959"/>
    <w:rsid w:val="00005079"/>
    <w:rsid w:val="00005AD5"/>
    <w:rsid w:val="00006271"/>
    <w:rsid w:val="00007806"/>
    <w:rsid w:val="0001139B"/>
    <w:rsid w:val="000119F7"/>
    <w:rsid w:val="00013433"/>
    <w:rsid w:val="00014AF4"/>
    <w:rsid w:val="0001540B"/>
    <w:rsid w:val="000171BB"/>
    <w:rsid w:val="00017CCA"/>
    <w:rsid w:val="00020BBA"/>
    <w:rsid w:val="00021211"/>
    <w:rsid w:val="00021D47"/>
    <w:rsid w:val="00023031"/>
    <w:rsid w:val="00025626"/>
    <w:rsid w:val="0002604E"/>
    <w:rsid w:val="0002613E"/>
    <w:rsid w:val="00027529"/>
    <w:rsid w:val="000278FF"/>
    <w:rsid w:val="00027A09"/>
    <w:rsid w:val="000327BD"/>
    <w:rsid w:val="00032D9F"/>
    <w:rsid w:val="0003355F"/>
    <w:rsid w:val="0003394A"/>
    <w:rsid w:val="00034477"/>
    <w:rsid w:val="00036422"/>
    <w:rsid w:val="0003683F"/>
    <w:rsid w:val="00037A1D"/>
    <w:rsid w:val="000401FB"/>
    <w:rsid w:val="000406EA"/>
    <w:rsid w:val="00040C31"/>
    <w:rsid w:val="0004163B"/>
    <w:rsid w:val="00042B57"/>
    <w:rsid w:val="00044B0A"/>
    <w:rsid w:val="00044B53"/>
    <w:rsid w:val="000522A3"/>
    <w:rsid w:val="000537C2"/>
    <w:rsid w:val="00054434"/>
    <w:rsid w:val="00056BD6"/>
    <w:rsid w:val="0005735F"/>
    <w:rsid w:val="00057EAD"/>
    <w:rsid w:val="000602BB"/>
    <w:rsid w:val="0006060C"/>
    <w:rsid w:val="000652F1"/>
    <w:rsid w:val="00067896"/>
    <w:rsid w:val="00067C75"/>
    <w:rsid w:val="000707FC"/>
    <w:rsid w:val="00071C8E"/>
    <w:rsid w:val="00072777"/>
    <w:rsid w:val="00074247"/>
    <w:rsid w:val="000749DC"/>
    <w:rsid w:val="0007690D"/>
    <w:rsid w:val="000772AE"/>
    <w:rsid w:val="000773DC"/>
    <w:rsid w:val="000776AF"/>
    <w:rsid w:val="00077C08"/>
    <w:rsid w:val="000824D6"/>
    <w:rsid w:val="00082FFC"/>
    <w:rsid w:val="00083327"/>
    <w:rsid w:val="00083638"/>
    <w:rsid w:val="00083821"/>
    <w:rsid w:val="00083954"/>
    <w:rsid w:val="00084D51"/>
    <w:rsid w:val="000855B1"/>
    <w:rsid w:val="0008584D"/>
    <w:rsid w:val="00085C3B"/>
    <w:rsid w:val="00087363"/>
    <w:rsid w:val="00087C0C"/>
    <w:rsid w:val="000900CD"/>
    <w:rsid w:val="0009103B"/>
    <w:rsid w:val="00092E31"/>
    <w:rsid w:val="00093056"/>
    <w:rsid w:val="000932BD"/>
    <w:rsid w:val="000934B1"/>
    <w:rsid w:val="000936E7"/>
    <w:rsid w:val="000938A3"/>
    <w:rsid w:val="00094668"/>
    <w:rsid w:val="00095548"/>
    <w:rsid w:val="0009637D"/>
    <w:rsid w:val="00096E40"/>
    <w:rsid w:val="00097345"/>
    <w:rsid w:val="000977AC"/>
    <w:rsid w:val="000A1399"/>
    <w:rsid w:val="000A179B"/>
    <w:rsid w:val="000A1AD0"/>
    <w:rsid w:val="000A3431"/>
    <w:rsid w:val="000A4F06"/>
    <w:rsid w:val="000A53A2"/>
    <w:rsid w:val="000A691C"/>
    <w:rsid w:val="000A7247"/>
    <w:rsid w:val="000B03B9"/>
    <w:rsid w:val="000B1D1B"/>
    <w:rsid w:val="000B2334"/>
    <w:rsid w:val="000B28B1"/>
    <w:rsid w:val="000B2EDC"/>
    <w:rsid w:val="000B5DB3"/>
    <w:rsid w:val="000B6B57"/>
    <w:rsid w:val="000B7718"/>
    <w:rsid w:val="000B79EC"/>
    <w:rsid w:val="000C00ED"/>
    <w:rsid w:val="000C0E9B"/>
    <w:rsid w:val="000C17B0"/>
    <w:rsid w:val="000C21B1"/>
    <w:rsid w:val="000C2206"/>
    <w:rsid w:val="000C3225"/>
    <w:rsid w:val="000C4874"/>
    <w:rsid w:val="000C5491"/>
    <w:rsid w:val="000C5B72"/>
    <w:rsid w:val="000C5FE8"/>
    <w:rsid w:val="000C63A7"/>
    <w:rsid w:val="000C64A0"/>
    <w:rsid w:val="000C6AF7"/>
    <w:rsid w:val="000C79CE"/>
    <w:rsid w:val="000D12B9"/>
    <w:rsid w:val="000D185E"/>
    <w:rsid w:val="000D27D8"/>
    <w:rsid w:val="000D30B4"/>
    <w:rsid w:val="000D3784"/>
    <w:rsid w:val="000D473E"/>
    <w:rsid w:val="000D48B0"/>
    <w:rsid w:val="000D537D"/>
    <w:rsid w:val="000D5676"/>
    <w:rsid w:val="000D56E1"/>
    <w:rsid w:val="000D65DE"/>
    <w:rsid w:val="000D75D3"/>
    <w:rsid w:val="000D7B89"/>
    <w:rsid w:val="000E1416"/>
    <w:rsid w:val="000E2397"/>
    <w:rsid w:val="000E3828"/>
    <w:rsid w:val="000E3D3B"/>
    <w:rsid w:val="000E3D3D"/>
    <w:rsid w:val="000E3D7B"/>
    <w:rsid w:val="000E5889"/>
    <w:rsid w:val="000E6E73"/>
    <w:rsid w:val="000E73FE"/>
    <w:rsid w:val="000E7679"/>
    <w:rsid w:val="000F0B56"/>
    <w:rsid w:val="000F1535"/>
    <w:rsid w:val="000F1F13"/>
    <w:rsid w:val="000F2A6B"/>
    <w:rsid w:val="000F2BE2"/>
    <w:rsid w:val="000F310B"/>
    <w:rsid w:val="000F41F5"/>
    <w:rsid w:val="000F44C3"/>
    <w:rsid w:val="000F468D"/>
    <w:rsid w:val="000F5DE3"/>
    <w:rsid w:val="000F7020"/>
    <w:rsid w:val="000F733D"/>
    <w:rsid w:val="000F7813"/>
    <w:rsid w:val="000F7842"/>
    <w:rsid w:val="00101FB4"/>
    <w:rsid w:val="001022C1"/>
    <w:rsid w:val="0010358F"/>
    <w:rsid w:val="001042C4"/>
    <w:rsid w:val="00104A83"/>
    <w:rsid w:val="001063C1"/>
    <w:rsid w:val="001067BC"/>
    <w:rsid w:val="00106ACF"/>
    <w:rsid w:val="00107253"/>
    <w:rsid w:val="00107F28"/>
    <w:rsid w:val="00111CBA"/>
    <w:rsid w:val="0011209C"/>
    <w:rsid w:val="0011469C"/>
    <w:rsid w:val="001146AF"/>
    <w:rsid w:val="00114896"/>
    <w:rsid w:val="001150BD"/>
    <w:rsid w:val="00115654"/>
    <w:rsid w:val="00115954"/>
    <w:rsid w:val="001159FC"/>
    <w:rsid w:val="00116400"/>
    <w:rsid w:val="0011747E"/>
    <w:rsid w:val="0011787D"/>
    <w:rsid w:val="001178BC"/>
    <w:rsid w:val="00120147"/>
    <w:rsid w:val="0012436D"/>
    <w:rsid w:val="00126D41"/>
    <w:rsid w:val="00127362"/>
    <w:rsid w:val="001274C7"/>
    <w:rsid w:val="0013353A"/>
    <w:rsid w:val="00134463"/>
    <w:rsid w:val="0013503C"/>
    <w:rsid w:val="00135F0A"/>
    <w:rsid w:val="00137744"/>
    <w:rsid w:val="00137E02"/>
    <w:rsid w:val="00141A31"/>
    <w:rsid w:val="0014370F"/>
    <w:rsid w:val="00145EDC"/>
    <w:rsid w:val="00145FC9"/>
    <w:rsid w:val="00146843"/>
    <w:rsid w:val="00152153"/>
    <w:rsid w:val="00152C3E"/>
    <w:rsid w:val="00153015"/>
    <w:rsid w:val="001530CF"/>
    <w:rsid w:val="00153499"/>
    <w:rsid w:val="001540EA"/>
    <w:rsid w:val="00154273"/>
    <w:rsid w:val="0015475F"/>
    <w:rsid w:val="00155512"/>
    <w:rsid w:val="00155C12"/>
    <w:rsid w:val="001568B4"/>
    <w:rsid w:val="00156B0A"/>
    <w:rsid w:val="00160822"/>
    <w:rsid w:val="00161688"/>
    <w:rsid w:val="001629F7"/>
    <w:rsid w:val="00162B5C"/>
    <w:rsid w:val="00162B97"/>
    <w:rsid w:val="001633AE"/>
    <w:rsid w:val="001633F0"/>
    <w:rsid w:val="00163E5A"/>
    <w:rsid w:val="00164F41"/>
    <w:rsid w:val="00167244"/>
    <w:rsid w:val="00170E83"/>
    <w:rsid w:val="001719DC"/>
    <w:rsid w:val="00172733"/>
    <w:rsid w:val="001727CC"/>
    <w:rsid w:val="001729AB"/>
    <w:rsid w:val="00173C38"/>
    <w:rsid w:val="00174991"/>
    <w:rsid w:val="00174A5C"/>
    <w:rsid w:val="00174DCB"/>
    <w:rsid w:val="001769CC"/>
    <w:rsid w:val="00176A4B"/>
    <w:rsid w:val="00177077"/>
    <w:rsid w:val="00177DC4"/>
    <w:rsid w:val="00180635"/>
    <w:rsid w:val="00181987"/>
    <w:rsid w:val="00181C48"/>
    <w:rsid w:val="001822E8"/>
    <w:rsid w:val="001839BC"/>
    <w:rsid w:val="001863DE"/>
    <w:rsid w:val="00186E7E"/>
    <w:rsid w:val="00190628"/>
    <w:rsid w:val="001906C9"/>
    <w:rsid w:val="0019159F"/>
    <w:rsid w:val="0019214F"/>
    <w:rsid w:val="00192C45"/>
    <w:rsid w:val="00196543"/>
    <w:rsid w:val="001969AD"/>
    <w:rsid w:val="0019700C"/>
    <w:rsid w:val="001976A8"/>
    <w:rsid w:val="00197827"/>
    <w:rsid w:val="001A2453"/>
    <w:rsid w:val="001A29A3"/>
    <w:rsid w:val="001A3037"/>
    <w:rsid w:val="001A460D"/>
    <w:rsid w:val="001A4A35"/>
    <w:rsid w:val="001A5AA8"/>
    <w:rsid w:val="001B37DE"/>
    <w:rsid w:val="001B78A2"/>
    <w:rsid w:val="001C0BDF"/>
    <w:rsid w:val="001C1457"/>
    <w:rsid w:val="001C148A"/>
    <w:rsid w:val="001C15CF"/>
    <w:rsid w:val="001C3182"/>
    <w:rsid w:val="001C598B"/>
    <w:rsid w:val="001C6292"/>
    <w:rsid w:val="001C69B0"/>
    <w:rsid w:val="001C7382"/>
    <w:rsid w:val="001C73B8"/>
    <w:rsid w:val="001C748E"/>
    <w:rsid w:val="001C7C95"/>
    <w:rsid w:val="001D0000"/>
    <w:rsid w:val="001D0F96"/>
    <w:rsid w:val="001D13B0"/>
    <w:rsid w:val="001D15DA"/>
    <w:rsid w:val="001D2BA8"/>
    <w:rsid w:val="001D3D71"/>
    <w:rsid w:val="001D64C3"/>
    <w:rsid w:val="001D6A6D"/>
    <w:rsid w:val="001D6B87"/>
    <w:rsid w:val="001D7806"/>
    <w:rsid w:val="001E06BB"/>
    <w:rsid w:val="001E0D6B"/>
    <w:rsid w:val="001E16CA"/>
    <w:rsid w:val="001E170E"/>
    <w:rsid w:val="001E3A1F"/>
    <w:rsid w:val="001E4F49"/>
    <w:rsid w:val="001E594A"/>
    <w:rsid w:val="001E70E7"/>
    <w:rsid w:val="001F01A1"/>
    <w:rsid w:val="001F04B0"/>
    <w:rsid w:val="001F0B7D"/>
    <w:rsid w:val="001F40B8"/>
    <w:rsid w:val="001F5576"/>
    <w:rsid w:val="001F572F"/>
    <w:rsid w:val="002012E9"/>
    <w:rsid w:val="002016B5"/>
    <w:rsid w:val="00203197"/>
    <w:rsid w:val="00203717"/>
    <w:rsid w:val="002040C7"/>
    <w:rsid w:val="00204303"/>
    <w:rsid w:val="00204CD2"/>
    <w:rsid w:val="00205512"/>
    <w:rsid w:val="00207823"/>
    <w:rsid w:val="00212025"/>
    <w:rsid w:val="00212D7B"/>
    <w:rsid w:val="002142B3"/>
    <w:rsid w:val="00214F49"/>
    <w:rsid w:val="00214F7C"/>
    <w:rsid w:val="0021588F"/>
    <w:rsid w:val="002169C8"/>
    <w:rsid w:val="00216B2D"/>
    <w:rsid w:val="002172EE"/>
    <w:rsid w:val="002178AC"/>
    <w:rsid w:val="00217BB2"/>
    <w:rsid w:val="002206B7"/>
    <w:rsid w:val="00220A26"/>
    <w:rsid w:val="002213CF"/>
    <w:rsid w:val="00221BCB"/>
    <w:rsid w:val="002220F9"/>
    <w:rsid w:val="00222D14"/>
    <w:rsid w:val="00225787"/>
    <w:rsid w:val="00225CF3"/>
    <w:rsid w:val="00227515"/>
    <w:rsid w:val="002276DC"/>
    <w:rsid w:val="00227DBB"/>
    <w:rsid w:val="00232B3A"/>
    <w:rsid w:val="00232EA8"/>
    <w:rsid w:val="00233490"/>
    <w:rsid w:val="00233BC4"/>
    <w:rsid w:val="00233E5E"/>
    <w:rsid w:val="002354E2"/>
    <w:rsid w:val="002372DA"/>
    <w:rsid w:val="00241134"/>
    <w:rsid w:val="00242C69"/>
    <w:rsid w:val="00242D69"/>
    <w:rsid w:val="00244D4E"/>
    <w:rsid w:val="00246553"/>
    <w:rsid w:val="00246A1B"/>
    <w:rsid w:val="002472A8"/>
    <w:rsid w:val="002478ED"/>
    <w:rsid w:val="002501AA"/>
    <w:rsid w:val="00250F25"/>
    <w:rsid w:val="002510A4"/>
    <w:rsid w:val="0025130A"/>
    <w:rsid w:val="002519C7"/>
    <w:rsid w:val="00251CF5"/>
    <w:rsid w:val="00254AE1"/>
    <w:rsid w:val="00255CD9"/>
    <w:rsid w:val="002564B2"/>
    <w:rsid w:val="00260754"/>
    <w:rsid w:val="00260E1C"/>
    <w:rsid w:val="00260F4A"/>
    <w:rsid w:val="00261A62"/>
    <w:rsid w:val="00262416"/>
    <w:rsid w:val="00262A68"/>
    <w:rsid w:val="002636FD"/>
    <w:rsid w:val="00266710"/>
    <w:rsid w:val="00267216"/>
    <w:rsid w:val="0026733D"/>
    <w:rsid w:val="00270880"/>
    <w:rsid w:val="002721AB"/>
    <w:rsid w:val="0027239E"/>
    <w:rsid w:val="002734FE"/>
    <w:rsid w:val="00273702"/>
    <w:rsid w:val="00274364"/>
    <w:rsid w:val="00276495"/>
    <w:rsid w:val="00276AAF"/>
    <w:rsid w:val="002818B7"/>
    <w:rsid w:val="00284112"/>
    <w:rsid w:val="002842D7"/>
    <w:rsid w:val="0028589D"/>
    <w:rsid w:val="002865FF"/>
    <w:rsid w:val="0028708E"/>
    <w:rsid w:val="0029009C"/>
    <w:rsid w:val="00291005"/>
    <w:rsid w:val="0029107F"/>
    <w:rsid w:val="00291667"/>
    <w:rsid w:val="002916B1"/>
    <w:rsid w:val="00291FEE"/>
    <w:rsid w:val="0029295F"/>
    <w:rsid w:val="002942BC"/>
    <w:rsid w:val="002950DB"/>
    <w:rsid w:val="00295516"/>
    <w:rsid w:val="00297131"/>
    <w:rsid w:val="00297C92"/>
    <w:rsid w:val="002A34E6"/>
    <w:rsid w:val="002A3AF5"/>
    <w:rsid w:val="002A4127"/>
    <w:rsid w:val="002A473F"/>
    <w:rsid w:val="002A6432"/>
    <w:rsid w:val="002A6A9F"/>
    <w:rsid w:val="002B0F8B"/>
    <w:rsid w:val="002B26F1"/>
    <w:rsid w:val="002B2DDE"/>
    <w:rsid w:val="002B2E80"/>
    <w:rsid w:val="002B3551"/>
    <w:rsid w:val="002B3CE3"/>
    <w:rsid w:val="002B3DC5"/>
    <w:rsid w:val="002B5810"/>
    <w:rsid w:val="002B6297"/>
    <w:rsid w:val="002B6F9D"/>
    <w:rsid w:val="002B7B9B"/>
    <w:rsid w:val="002C0209"/>
    <w:rsid w:val="002C0848"/>
    <w:rsid w:val="002C1289"/>
    <w:rsid w:val="002C151C"/>
    <w:rsid w:val="002C22A1"/>
    <w:rsid w:val="002C441A"/>
    <w:rsid w:val="002C4C8B"/>
    <w:rsid w:val="002C50B9"/>
    <w:rsid w:val="002C51BA"/>
    <w:rsid w:val="002C5343"/>
    <w:rsid w:val="002C5926"/>
    <w:rsid w:val="002C6C8A"/>
    <w:rsid w:val="002C6D75"/>
    <w:rsid w:val="002C7D32"/>
    <w:rsid w:val="002D16F2"/>
    <w:rsid w:val="002D17A2"/>
    <w:rsid w:val="002D1AB3"/>
    <w:rsid w:val="002D38F3"/>
    <w:rsid w:val="002D3C99"/>
    <w:rsid w:val="002D3DD8"/>
    <w:rsid w:val="002D4203"/>
    <w:rsid w:val="002D477E"/>
    <w:rsid w:val="002D4EEF"/>
    <w:rsid w:val="002D5CCE"/>
    <w:rsid w:val="002D6365"/>
    <w:rsid w:val="002D742A"/>
    <w:rsid w:val="002D7C8A"/>
    <w:rsid w:val="002E034E"/>
    <w:rsid w:val="002E0FFF"/>
    <w:rsid w:val="002E20B6"/>
    <w:rsid w:val="002E22FE"/>
    <w:rsid w:val="002E365F"/>
    <w:rsid w:val="002E3A48"/>
    <w:rsid w:val="002E5404"/>
    <w:rsid w:val="002E576D"/>
    <w:rsid w:val="002E5907"/>
    <w:rsid w:val="002F014F"/>
    <w:rsid w:val="002F20A3"/>
    <w:rsid w:val="002F5585"/>
    <w:rsid w:val="002F59AE"/>
    <w:rsid w:val="002F7551"/>
    <w:rsid w:val="002F7611"/>
    <w:rsid w:val="002F78A8"/>
    <w:rsid w:val="00300387"/>
    <w:rsid w:val="003006D9"/>
    <w:rsid w:val="00300D9B"/>
    <w:rsid w:val="0030192D"/>
    <w:rsid w:val="003020A6"/>
    <w:rsid w:val="003024DF"/>
    <w:rsid w:val="00302514"/>
    <w:rsid w:val="00302912"/>
    <w:rsid w:val="00303444"/>
    <w:rsid w:val="00303AE8"/>
    <w:rsid w:val="00304C0F"/>
    <w:rsid w:val="0030683C"/>
    <w:rsid w:val="00306AFD"/>
    <w:rsid w:val="00306E4E"/>
    <w:rsid w:val="0031100B"/>
    <w:rsid w:val="00311430"/>
    <w:rsid w:val="003119E7"/>
    <w:rsid w:val="00311E51"/>
    <w:rsid w:val="00311E78"/>
    <w:rsid w:val="003125F6"/>
    <w:rsid w:val="00317678"/>
    <w:rsid w:val="00320D86"/>
    <w:rsid w:val="00321799"/>
    <w:rsid w:val="00321BE0"/>
    <w:rsid w:val="00323A50"/>
    <w:rsid w:val="00324961"/>
    <w:rsid w:val="00327C7B"/>
    <w:rsid w:val="00327EE9"/>
    <w:rsid w:val="003317A2"/>
    <w:rsid w:val="00333640"/>
    <w:rsid w:val="003345CA"/>
    <w:rsid w:val="00334660"/>
    <w:rsid w:val="00337C7F"/>
    <w:rsid w:val="00337CEE"/>
    <w:rsid w:val="00340524"/>
    <w:rsid w:val="003414C2"/>
    <w:rsid w:val="003446FA"/>
    <w:rsid w:val="003450C7"/>
    <w:rsid w:val="003458BE"/>
    <w:rsid w:val="00346762"/>
    <w:rsid w:val="00347426"/>
    <w:rsid w:val="00347476"/>
    <w:rsid w:val="003476E2"/>
    <w:rsid w:val="0034799F"/>
    <w:rsid w:val="00350231"/>
    <w:rsid w:val="00352638"/>
    <w:rsid w:val="00352837"/>
    <w:rsid w:val="00352E84"/>
    <w:rsid w:val="00352FE0"/>
    <w:rsid w:val="00353705"/>
    <w:rsid w:val="00356058"/>
    <w:rsid w:val="00356BBA"/>
    <w:rsid w:val="003578A5"/>
    <w:rsid w:val="003604A3"/>
    <w:rsid w:val="00360ECB"/>
    <w:rsid w:val="0036172E"/>
    <w:rsid w:val="00361F8B"/>
    <w:rsid w:val="0036201D"/>
    <w:rsid w:val="00362251"/>
    <w:rsid w:val="00365602"/>
    <w:rsid w:val="00366C3D"/>
    <w:rsid w:val="003671D6"/>
    <w:rsid w:val="0036726E"/>
    <w:rsid w:val="00367CF0"/>
    <w:rsid w:val="00370CAD"/>
    <w:rsid w:val="00371734"/>
    <w:rsid w:val="00371C16"/>
    <w:rsid w:val="00371C82"/>
    <w:rsid w:val="00372BB5"/>
    <w:rsid w:val="00372E7A"/>
    <w:rsid w:val="00373E73"/>
    <w:rsid w:val="00373E94"/>
    <w:rsid w:val="003742D2"/>
    <w:rsid w:val="003749E2"/>
    <w:rsid w:val="00375012"/>
    <w:rsid w:val="00375048"/>
    <w:rsid w:val="003775FB"/>
    <w:rsid w:val="00377698"/>
    <w:rsid w:val="00377EE0"/>
    <w:rsid w:val="0038006D"/>
    <w:rsid w:val="003817B9"/>
    <w:rsid w:val="00383C32"/>
    <w:rsid w:val="00383E64"/>
    <w:rsid w:val="0038489F"/>
    <w:rsid w:val="003848D7"/>
    <w:rsid w:val="003864F8"/>
    <w:rsid w:val="00386ED3"/>
    <w:rsid w:val="00387474"/>
    <w:rsid w:val="00387B85"/>
    <w:rsid w:val="00387CD7"/>
    <w:rsid w:val="00387F2F"/>
    <w:rsid w:val="0039043D"/>
    <w:rsid w:val="00390472"/>
    <w:rsid w:val="00390B0F"/>
    <w:rsid w:val="003922A6"/>
    <w:rsid w:val="0039232F"/>
    <w:rsid w:val="003927AD"/>
    <w:rsid w:val="003927CA"/>
    <w:rsid w:val="00392ABE"/>
    <w:rsid w:val="00394D7B"/>
    <w:rsid w:val="003957B8"/>
    <w:rsid w:val="0039597F"/>
    <w:rsid w:val="00396027"/>
    <w:rsid w:val="003970E4"/>
    <w:rsid w:val="00397215"/>
    <w:rsid w:val="00397BB0"/>
    <w:rsid w:val="003A2E07"/>
    <w:rsid w:val="003A2FD9"/>
    <w:rsid w:val="003A63A5"/>
    <w:rsid w:val="003A69EC"/>
    <w:rsid w:val="003A6B62"/>
    <w:rsid w:val="003B1AAC"/>
    <w:rsid w:val="003B2CCB"/>
    <w:rsid w:val="003B322E"/>
    <w:rsid w:val="003B3BE9"/>
    <w:rsid w:val="003B3F0D"/>
    <w:rsid w:val="003B4E48"/>
    <w:rsid w:val="003B5B16"/>
    <w:rsid w:val="003B71B1"/>
    <w:rsid w:val="003C019A"/>
    <w:rsid w:val="003C08E7"/>
    <w:rsid w:val="003C36B3"/>
    <w:rsid w:val="003C4E8D"/>
    <w:rsid w:val="003C5BC6"/>
    <w:rsid w:val="003D047C"/>
    <w:rsid w:val="003D1589"/>
    <w:rsid w:val="003D1DB9"/>
    <w:rsid w:val="003D2F5C"/>
    <w:rsid w:val="003D3D45"/>
    <w:rsid w:val="003D48A5"/>
    <w:rsid w:val="003D557F"/>
    <w:rsid w:val="003D5ABC"/>
    <w:rsid w:val="003E2C07"/>
    <w:rsid w:val="003E429E"/>
    <w:rsid w:val="003E4819"/>
    <w:rsid w:val="003E6109"/>
    <w:rsid w:val="003E7AFD"/>
    <w:rsid w:val="003F282D"/>
    <w:rsid w:val="003F306B"/>
    <w:rsid w:val="003F4B35"/>
    <w:rsid w:val="003F4D28"/>
    <w:rsid w:val="003F63F6"/>
    <w:rsid w:val="003F6942"/>
    <w:rsid w:val="003F72B8"/>
    <w:rsid w:val="00401FDF"/>
    <w:rsid w:val="00402089"/>
    <w:rsid w:val="00402C6F"/>
    <w:rsid w:val="004030E9"/>
    <w:rsid w:val="00403FAE"/>
    <w:rsid w:val="00407176"/>
    <w:rsid w:val="00410563"/>
    <w:rsid w:val="00411E48"/>
    <w:rsid w:val="00411EB1"/>
    <w:rsid w:val="00411F6B"/>
    <w:rsid w:val="0041367C"/>
    <w:rsid w:val="00413791"/>
    <w:rsid w:val="00414002"/>
    <w:rsid w:val="00420949"/>
    <w:rsid w:val="0042170C"/>
    <w:rsid w:val="004231F6"/>
    <w:rsid w:val="00423A93"/>
    <w:rsid w:val="00423EFF"/>
    <w:rsid w:val="00425541"/>
    <w:rsid w:val="0042635C"/>
    <w:rsid w:val="00426E37"/>
    <w:rsid w:val="004321EA"/>
    <w:rsid w:val="0043228D"/>
    <w:rsid w:val="00433BBF"/>
    <w:rsid w:val="004344DD"/>
    <w:rsid w:val="00434C90"/>
    <w:rsid w:val="00435128"/>
    <w:rsid w:val="00435FAF"/>
    <w:rsid w:val="004366B2"/>
    <w:rsid w:val="00437693"/>
    <w:rsid w:val="00437E89"/>
    <w:rsid w:val="00440521"/>
    <w:rsid w:val="0044211E"/>
    <w:rsid w:val="00444ED2"/>
    <w:rsid w:val="00445921"/>
    <w:rsid w:val="004514B3"/>
    <w:rsid w:val="004514EE"/>
    <w:rsid w:val="00451BA9"/>
    <w:rsid w:val="00452DA2"/>
    <w:rsid w:val="00454794"/>
    <w:rsid w:val="00460EDC"/>
    <w:rsid w:val="004614F0"/>
    <w:rsid w:val="004640C8"/>
    <w:rsid w:val="004708DA"/>
    <w:rsid w:val="00471262"/>
    <w:rsid w:val="004712E1"/>
    <w:rsid w:val="004713C0"/>
    <w:rsid w:val="00472A16"/>
    <w:rsid w:val="00475268"/>
    <w:rsid w:val="00477777"/>
    <w:rsid w:val="0048066E"/>
    <w:rsid w:val="00481A92"/>
    <w:rsid w:val="004852E3"/>
    <w:rsid w:val="00485390"/>
    <w:rsid w:val="0048543B"/>
    <w:rsid w:val="004859E9"/>
    <w:rsid w:val="00485FD9"/>
    <w:rsid w:val="00486363"/>
    <w:rsid w:val="00486A98"/>
    <w:rsid w:val="00486DE6"/>
    <w:rsid w:val="00490201"/>
    <w:rsid w:val="004902FC"/>
    <w:rsid w:val="0049171A"/>
    <w:rsid w:val="0049187B"/>
    <w:rsid w:val="004920C6"/>
    <w:rsid w:val="004924BC"/>
    <w:rsid w:val="0049390C"/>
    <w:rsid w:val="004942A6"/>
    <w:rsid w:val="00494EE3"/>
    <w:rsid w:val="00495DBE"/>
    <w:rsid w:val="00496E9F"/>
    <w:rsid w:val="00497CA8"/>
    <w:rsid w:val="004A0333"/>
    <w:rsid w:val="004A0522"/>
    <w:rsid w:val="004A0637"/>
    <w:rsid w:val="004A0A37"/>
    <w:rsid w:val="004A149A"/>
    <w:rsid w:val="004A2C18"/>
    <w:rsid w:val="004A3971"/>
    <w:rsid w:val="004A3BB9"/>
    <w:rsid w:val="004A3CDC"/>
    <w:rsid w:val="004A4258"/>
    <w:rsid w:val="004A4B18"/>
    <w:rsid w:val="004A4E46"/>
    <w:rsid w:val="004A6704"/>
    <w:rsid w:val="004A73FE"/>
    <w:rsid w:val="004A7FDE"/>
    <w:rsid w:val="004B097D"/>
    <w:rsid w:val="004B10E1"/>
    <w:rsid w:val="004B15A4"/>
    <w:rsid w:val="004B1FA1"/>
    <w:rsid w:val="004B2FEE"/>
    <w:rsid w:val="004B300E"/>
    <w:rsid w:val="004B392A"/>
    <w:rsid w:val="004B49E1"/>
    <w:rsid w:val="004B6C05"/>
    <w:rsid w:val="004B6E29"/>
    <w:rsid w:val="004B6E77"/>
    <w:rsid w:val="004B72A3"/>
    <w:rsid w:val="004B78B5"/>
    <w:rsid w:val="004B7CC2"/>
    <w:rsid w:val="004C039A"/>
    <w:rsid w:val="004C2E32"/>
    <w:rsid w:val="004C34A2"/>
    <w:rsid w:val="004C39E8"/>
    <w:rsid w:val="004C446A"/>
    <w:rsid w:val="004C4A52"/>
    <w:rsid w:val="004C4EAE"/>
    <w:rsid w:val="004C5EA9"/>
    <w:rsid w:val="004C785C"/>
    <w:rsid w:val="004D061E"/>
    <w:rsid w:val="004D0F56"/>
    <w:rsid w:val="004D127D"/>
    <w:rsid w:val="004D281A"/>
    <w:rsid w:val="004D36D0"/>
    <w:rsid w:val="004D5974"/>
    <w:rsid w:val="004D7677"/>
    <w:rsid w:val="004D7FD5"/>
    <w:rsid w:val="004E1B30"/>
    <w:rsid w:val="004E22CF"/>
    <w:rsid w:val="004E22F7"/>
    <w:rsid w:val="004E3F77"/>
    <w:rsid w:val="004E42B7"/>
    <w:rsid w:val="004E4D3A"/>
    <w:rsid w:val="004E4FB7"/>
    <w:rsid w:val="004E515B"/>
    <w:rsid w:val="004E587E"/>
    <w:rsid w:val="004F1248"/>
    <w:rsid w:val="004F1685"/>
    <w:rsid w:val="004F1C66"/>
    <w:rsid w:val="004F1D25"/>
    <w:rsid w:val="004F28D6"/>
    <w:rsid w:val="004F2AB5"/>
    <w:rsid w:val="004F2CE5"/>
    <w:rsid w:val="004F3EA9"/>
    <w:rsid w:val="004F4FA4"/>
    <w:rsid w:val="004F535C"/>
    <w:rsid w:val="004F5987"/>
    <w:rsid w:val="00501C5A"/>
    <w:rsid w:val="00501C81"/>
    <w:rsid w:val="00501D76"/>
    <w:rsid w:val="00507118"/>
    <w:rsid w:val="00512F74"/>
    <w:rsid w:val="00513806"/>
    <w:rsid w:val="00513B1D"/>
    <w:rsid w:val="00513F1E"/>
    <w:rsid w:val="00514150"/>
    <w:rsid w:val="00516589"/>
    <w:rsid w:val="00516880"/>
    <w:rsid w:val="00520500"/>
    <w:rsid w:val="005216BD"/>
    <w:rsid w:val="00522B1C"/>
    <w:rsid w:val="00523FE8"/>
    <w:rsid w:val="00524B9E"/>
    <w:rsid w:val="00526DF8"/>
    <w:rsid w:val="0052748F"/>
    <w:rsid w:val="0052784D"/>
    <w:rsid w:val="00530532"/>
    <w:rsid w:val="00531BE5"/>
    <w:rsid w:val="00532926"/>
    <w:rsid w:val="0053443A"/>
    <w:rsid w:val="00534C05"/>
    <w:rsid w:val="00534E2D"/>
    <w:rsid w:val="0053545A"/>
    <w:rsid w:val="00535AF6"/>
    <w:rsid w:val="00535E72"/>
    <w:rsid w:val="005367DA"/>
    <w:rsid w:val="005368CF"/>
    <w:rsid w:val="00536D09"/>
    <w:rsid w:val="00537849"/>
    <w:rsid w:val="005402CA"/>
    <w:rsid w:val="00541447"/>
    <w:rsid w:val="00541F83"/>
    <w:rsid w:val="005436B8"/>
    <w:rsid w:val="00543875"/>
    <w:rsid w:val="00543AA8"/>
    <w:rsid w:val="00544596"/>
    <w:rsid w:val="00544787"/>
    <w:rsid w:val="00544DA2"/>
    <w:rsid w:val="0054502E"/>
    <w:rsid w:val="005453B7"/>
    <w:rsid w:val="00546499"/>
    <w:rsid w:val="00546778"/>
    <w:rsid w:val="00547BE9"/>
    <w:rsid w:val="00547CCF"/>
    <w:rsid w:val="005501B6"/>
    <w:rsid w:val="00550900"/>
    <w:rsid w:val="005509F0"/>
    <w:rsid w:val="00550B11"/>
    <w:rsid w:val="005518CE"/>
    <w:rsid w:val="00551A3F"/>
    <w:rsid w:val="00552394"/>
    <w:rsid w:val="00552E82"/>
    <w:rsid w:val="00555674"/>
    <w:rsid w:val="00556328"/>
    <w:rsid w:val="00556D75"/>
    <w:rsid w:val="00556F6F"/>
    <w:rsid w:val="00557681"/>
    <w:rsid w:val="00560548"/>
    <w:rsid w:val="005624EB"/>
    <w:rsid w:val="005625E2"/>
    <w:rsid w:val="005625E8"/>
    <w:rsid w:val="0056388A"/>
    <w:rsid w:val="00563EB1"/>
    <w:rsid w:val="00564102"/>
    <w:rsid w:val="005646B1"/>
    <w:rsid w:val="00565AEA"/>
    <w:rsid w:val="00566986"/>
    <w:rsid w:val="00567451"/>
    <w:rsid w:val="00571E49"/>
    <w:rsid w:val="00571F31"/>
    <w:rsid w:val="005738EA"/>
    <w:rsid w:val="00574BFC"/>
    <w:rsid w:val="00574D17"/>
    <w:rsid w:val="0057544D"/>
    <w:rsid w:val="00575A88"/>
    <w:rsid w:val="00577798"/>
    <w:rsid w:val="0058037B"/>
    <w:rsid w:val="005816F3"/>
    <w:rsid w:val="00581858"/>
    <w:rsid w:val="005818BE"/>
    <w:rsid w:val="005843A4"/>
    <w:rsid w:val="00585AA5"/>
    <w:rsid w:val="00586F86"/>
    <w:rsid w:val="00587255"/>
    <w:rsid w:val="0058736D"/>
    <w:rsid w:val="0058764A"/>
    <w:rsid w:val="005920FC"/>
    <w:rsid w:val="00593447"/>
    <w:rsid w:val="005944E0"/>
    <w:rsid w:val="005949B5"/>
    <w:rsid w:val="0059541B"/>
    <w:rsid w:val="0059655E"/>
    <w:rsid w:val="005968BF"/>
    <w:rsid w:val="00597EDC"/>
    <w:rsid w:val="005A08BB"/>
    <w:rsid w:val="005A1A97"/>
    <w:rsid w:val="005A3771"/>
    <w:rsid w:val="005A41AD"/>
    <w:rsid w:val="005A5E83"/>
    <w:rsid w:val="005A65D8"/>
    <w:rsid w:val="005B020E"/>
    <w:rsid w:val="005B08FF"/>
    <w:rsid w:val="005B0C74"/>
    <w:rsid w:val="005B0D71"/>
    <w:rsid w:val="005B1EBC"/>
    <w:rsid w:val="005B4037"/>
    <w:rsid w:val="005B41F6"/>
    <w:rsid w:val="005B4B30"/>
    <w:rsid w:val="005B580A"/>
    <w:rsid w:val="005B7C4B"/>
    <w:rsid w:val="005C147B"/>
    <w:rsid w:val="005C1604"/>
    <w:rsid w:val="005C1BEC"/>
    <w:rsid w:val="005C2204"/>
    <w:rsid w:val="005C26C0"/>
    <w:rsid w:val="005C2AFE"/>
    <w:rsid w:val="005C341F"/>
    <w:rsid w:val="005C481A"/>
    <w:rsid w:val="005C5943"/>
    <w:rsid w:val="005C633F"/>
    <w:rsid w:val="005D1094"/>
    <w:rsid w:val="005D14BB"/>
    <w:rsid w:val="005D17B7"/>
    <w:rsid w:val="005D21A9"/>
    <w:rsid w:val="005D6C88"/>
    <w:rsid w:val="005D72DA"/>
    <w:rsid w:val="005E010B"/>
    <w:rsid w:val="005E104A"/>
    <w:rsid w:val="005E22C7"/>
    <w:rsid w:val="005E2C28"/>
    <w:rsid w:val="005E2C2F"/>
    <w:rsid w:val="005E2D4A"/>
    <w:rsid w:val="005E3A2E"/>
    <w:rsid w:val="005E4174"/>
    <w:rsid w:val="005E4F7D"/>
    <w:rsid w:val="005E5258"/>
    <w:rsid w:val="005E58B5"/>
    <w:rsid w:val="005E6F40"/>
    <w:rsid w:val="005F09E3"/>
    <w:rsid w:val="005F15EE"/>
    <w:rsid w:val="005F19D6"/>
    <w:rsid w:val="005F5181"/>
    <w:rsid w:val="005F5284"/>
    <w:rsid w:val="005F67AF"/>
    <w:rsid w:val="005F7860"/>
    <w:rsid w:val="006010B5"/>
    <w:rsid w:val="00601307"/>
    <w:rsid w:val="006018BC"/>
    <w:rsid w:val="00601943"/>
    <w:rsid w:val="0060325D"/>
    <w:rsid w:val="00605135"/>
    <w:rsid w:val="00611292"/>
    <w:rsid w:val="006123F7"/>
    <w:rsid w:val="006140E3"/>
    <w:rsid w:val="006149A2"/>
    <w:rsid w:val="00614FFD"/>
    <w:rsid w:val="00616204"/>
    <w:rsid w:val="00616262"/>
    <w:rsid w:val="00617A9B"/>
    <w:rsid w:val="006201A3"/>
    <w:rsid w:val="006203F1"/>
    <w:rsid w:val="00620A8D"/>
    <w:rsid w:val="006212FA"/>
    <w:rsid w:val="00621FC2"/>
    <w:rsid w:val="0062282C"/>
    <w:rsid w:val="00623803"/>
    <w:rsid w:val="00624D54"/>
    <w:rsid w:val="00625D81"/>
    <w:rsid w:val="0062710D"/>
    <w:rsid w:val="00630183"/>
    <w:rsid w:val="00632E42"/>
    <w:rsid w:val="00633495"/>
    <w:rsid w:val="006346F4"/>
    <w:rsid w:val="0063507E"/>
    <w:rsid w:val="00636452"/>
    <w:rsid w:val="00636CC1"/>
    <w:rsid w:val="00636E95"/>
    <w:rsid w:val="0064014D"/>
    <w:rsid w:val="00640D10"/>
    <w:rsid w:val="006411FF"/>
    <w:rsid w:val="00641B0D"/>
    <w:rsid w:val="0064317E"/>
    <w:rsid w:val="00644433"/>
    <w:rsid w:val="00644DF0"/>
    <w:rsid w:val="00645C66"/>
    <w:rsid w:val="00646DD9"/>
    <w:rsid w:val="00650463"/>
    <w:rsid w:val="00650C98"/>
    <w:rsid w:val="0065327F"/>
    <w:rsid w:val="0065460C"/>
    <w:rsid w:val="00654857"/>
    <w:rsid w:val="00654E31"/>
    <w:rsid w:val="006559DE"/>
    <w:rsid w:val="00655B6E"/>
    <w:rsid w:val="00656871"/>
    <w:rsid w:val="0066021D"/>
    <w:rsid w:val="0066054E"/>
    <w:rsid w:val="006622AC"/>
    <w:rsid w:val="006637D9"/>
    <w:rsid w:val="00664656"/>
    <w:rsid w:val="0066591A"/>
    <w:rsid w:val="0066648B"/>
    <w:rsid w:val="00667169"/>
    <w:rsid w:val="006712EE"/>
    <w:rsid w:val="00672D9E"/>
    <w:rsid w:val="006741EC"/>
    <w:rsid w:val="00674C13"/>
    <w:rsid w:val="00675210"/>
    <w:rsid w:val="006764C6"/>
    <w:rsid w:val="00676EE7"/>
    <w:rsid w:val="00677269"/>
    <w:rsid w:val="00683D0F"/>
    <w:rsid w:val="00684A0B"/>
    <w:rsid w:val="00685804"/>
    <w:rsid w:val="006859DD"/>
    <w:rsid w:val="00687CA0"/>
    <w:rsid w:val="006902C8"/>
    <w:rsid w:val="00690A1B"/>
    <w:rsid w:val="0069108D"/>
    <w:rsid w:val="00691678"/>
    <w:rsid w:val="006939B6"/>
    <w:rsid w:val="00693F7E"/>
    <w:rsid w:val="006946E3"/>
    <w:rsid w:val="0069486E"/>
    <w:rsid w:val="006962A4"/>
    <w:rsid w:val="00696759"/>
    <w:rsid w:val="006969A4"/>
    <w:rsid w:val="00697223"/>
    <w:rsid w:val="00697888"/>
    <w:rsid w:val="006A439B"/>
    <w:rsid w:val="006A4514"/>
    <w:rsid w:val="006A462A"/>
    <w:rsid w:val="006A6122"/>
    <w:rsid w:val="006A6A06"/>
    <w:rsid w:val="006A6BBE"/>
    <w:rsid w:val="006B1647"/>
    <w:rsid w:val="006B2875"/>
    <w:rsid w:val="006B311B"/>
    <w:rsid w:val="006B4EA5"/>
    <w:rsid w:val="006B5BC4"/>
    <w:rsid w:val="006C06D9"/>
    <w:rsid w:val="006C0A61"/>
    <w:rsid w:val="006C13C0"/>
    <w:rsid w:val="006C1504"/>
    <w:rsid w:val="006C2445"/>
    <w:rsid w:val="006C34C4"/>
    <w:rsid w:val="006C384D"/>
    <w:rsid w:val="006C3BF5"/>
    <w:rsid w:val="006C3CF4"/>
    <w:rsid w:val="006C4AEC"/>
    <w:rsid w:val="006C5581"/>
    <w:rsid w:val="006C55DA"/>
    <w:rsid w:val="006C5EA3"/>
    <w:rsid w:val="006C72A5"/>
    <w:rsid w:val="006C73C9"/>
    <w:rsid w:val="006C7992"/>
    <w:rsid w:val="006D02EF"/>
    <w:rsid w:val="006D25C3"/>
    <w:rsid w:val="006D3408"/>
    <w:rsid w:val="006D4EA8"/>
    <w:rsid w:val="006E0061"/>
    <w:rsid w:val="006E00E9"/>
    <w:rsid w:val="006E0AEC"/>
    <w:rsid w:val="006E2031"/>
    <w:rsid w:val="006E42C2"/>
    <w:rsid w:val="006E4F78"/>
    <w:rsid w:val="006E701E"/>
    <w:rsid w:val="006E7A9F"/>
    <w:rsid w:val="006F2BF0"/>
    <w:rsid w:val="006F2F31"/>
    <w:rsid w:val="006F35DC"/>
    <w:rsid w:val="006F381F"/>
    <w:rsid w:val="006F4E5F"/>
    <w:rsid w:val="007000E7"/>
    <w:rsid w:val="007006E3"/>
    <w:rsid w:val="00700945"/>
    <w:rsid w:val="00703257"/>
    <w:rsid w:val="00704649"/>
    <w:rsid w:val="007049A4"/>
    <w:rsid w:val="0070576C"/>
    <w:rsid w:val="007057B4"/>
    <w:rsid w:val="00706BF3"/>
    <w:rsid w:val="00707826"/>
    <w:rsid w:val="00707B9F"/>
    <w:rsid w:val="00710F80"/>
    <w:rsid w:val="0071247A"/>
    <w:rsid w:val="00713844"/>
    <w:rsid w:val="00713F40"/>
    <w:rsid w:val="00714331"/>
    <w:rsid w:val="007150A1"/>
    <w:rsid w:val="007164CC"/>
    <w:rsid w:val="007177F5"/>
    <w:rsid w:val="0072015A"/>
    <w:rsid w:val="00720238"/>
    <w:rsid w:val="00721C1D"/>
    <w:rsid w:val="00722D79"/>
    <w:rsid w:val="00723B83"/>
    <w:rsid w:val="00723E45"/>
    <w:rsid w:val="00724ABA"/>
    <w:rsid w:val="0072579C"/>
    <w:rsid w:val="00725C18"/>
    <w:rsid w:val="00725CF5"/>
    <w:rsid w:val="0072622F"/>
    <w:rsid w:val="00727975"/>
    <w:rsid w:val="00730FFF"/>
    <w:rsid w:val="00733B92"/>
    <w:rsid w:val="00734544"/>
    <w:rsid w:val="00734F07"/>
    <w:rsid w:val="00740072"/>
    <w:rsid w:val="00740B1E"/>
    <w:rsid w:val="00742556"/>
    <w:rsid w:val="00743EC5"/>
    <w:rsid w:val="007440B1"/>
    <w:rsid w:val="00745AD6"/>
    <w:rsid w:val="00750D32"/>
    <w:rsid w:val="00751167"/>
    <w:rsid w:val="00751AFF"/>
    <w:rsid w:val="00752685"/>
    <w:rsid w:val="00752997"/>
    <w:rsid w:val="00753315"/>
    <w:rsid w:val="00754F85"/>
    <w:rsid w:val="00754F9F"/>
    <w:rsid w:val="007551B9"/>
    <w:rsid w:val="00755289"/>
    <w:rsid w:val="0075705A"/>
    <w:rsid w:val="00757F64"/>
    <w:rsid w:val="00760941"/>
    <w:rsid w:val="0076212E"/>
    <w:rsid w:val="007647E7"/>
    <w:rsid w:val="007648DF"/>
    <w:rsid w:val="007655CF"/>
    <w:rsid w:val="00767005"/>
    <w:rsid w:val="0076734E"/>
    <w:rsid w:val="007705B5"/>
    <w:rsid w:val="00770FB9"/>
    <w:rsid w:val="00771AFD"/>
    <w:rsid w:val="007723D8"/>
    <w:rsid w:val="00772C4F"/>
    <w:rsid w:val="007737A9"/>
    <w:rsid w:val="00773C28"/>
    <w:rsid w:val="00773D93"/>
    <w:rsid w:val="007747EE"/>
    <w:rsid w:val="007754C2"/>
    <w:rsid w:val="00775669"/>
    <w:rsid w:val="007761DB"/>
    <w:rsid w:val="00776377"/>
    <w:rsid w:val="00780674"/>
    <w:rsid w:val="00780C15"/>
    <w:rsid w:val="00780C93"/>
    <w:rsid w:val="00780EB5"/>
    <w:rsid w:val="00781425"/>
    <w:rsid w:val="00781EBE"/>
    <w:rsid w:val="00782240"/>
    <w:rsid w:val="00782516"/>
    <w:rsid w:val="00784A0A"/>
    <w:rsid w:val="0078502E"/>
    <w:rsid w:val="007875C2"/>
    <w:rsid w:val="007876F6"/>
    <w:rsid w:val="00790537"/>
    <w:rsid w:val="007908C4"/>
    <w:rsid w:val="00790A1E"/>
    <w:rsid w:val="00790DCB"/>
    <w:rsid w:val="00793623"/>
    <w:rsid w:val="007966B3"/>
    <w:rsid w:val="0079712E"/>
    <w:rsid w:val="00797502"/>
    <w:rsid w:val="007A0EB4"/>
    <w:rsid w:val="007A1046"/>
    <w:rsid w:val="007A1203"/>
    <w:rsid w:val="007A12E2"/>
    <w:rsid w:val="007A13D7"/>
    <w:rsid w:val="007A19C8"/>
    <w:rsid w:val="007A1B09"/>
    <w:rsid w:val="007A1C8C"/>
    <w:rsid w:val="007A246A"/>
    <w:rsid w:val="007A2F2A"/>
    <w:rsid w:val="007A4800"/>
    <w:rsid w:val="007A4F04"/>
    <w:rsid w:val="007A603B"/>
    <w:rsid w:val="007A61B7"/>
    <w:rsid w:val="007B0C9B"/>
    <w:rsid w:val="007B2DF9"/>
    <w:rsid w:val="007B3029"/>
    <w:rsid w:val="007B306E"/>
    <w:rsid w:val="007B32D6"/>
    <w:rsid w:val="007B7946"/>
    <w:rsid w:val="007B7A13"/>
    <w:rsid w:val="007C233C"/>
    <w:rsid w:val="007C2D47"/>
    <w:rsid w:val="007C394D"/>
    <w:rsid w:val="007C3DA2"/>
    <w:rsid w:val="007C477B"/>
    <w:rsid w:val="007D0981"/>
    <w:rsid w:val="007D265D"/>
    <w:rsid w:val="007D4938"/>
    <w:rsid w:val="007D4F36"/>
    <w:rsid w:val="007D69AB"/>
    <w:rsid w:val="007D69D8"/>
    <w:rsid w:val="007D7346"/>
    <w:rsid w:val="007E02C5"/>
    <w:rsid w:val="007E1CB9"/>
    <w:rsid w:val="007E3691"/>
    <w:rsid w:val="007E386C"/>
    <w:rsid w:val="007E3C90"/>
    <w:rsid w:val="007E40D7"/>
    <w:rsid w:val="007E49BA"/>
    <w:rsid w:val="007E4D13"/>
    <w:rsid w:val="007E51F3"/>
    <w:rsid w:val="007E787D"/>
    <w:rsid w:val="007E7DAB"/>
    <w:rsid w:val="007F1CB3"/>
    <w:rsid w:val="007F2645"/>
    <w:rsid w:val="007F2688"/>
    <w:rsid w:val="007F2FFF"/>
    <w:rsid w:val="007F300A"/>
    <w:rsid w:val="007F4995"/>
    <w:rsid w:val="007F54D3"/>
    <w:rsid w:val="007F6262"/>
    <w:rsid w:val="007F78BF"/>
    <w:rsid w:val="0080070D"/>
    <w:rsid w:val="00800851"/>
    <w:rsid w:val="00801B86"/>
    <w:rsid w:val="00801BA6"/>
    <w:rsid w:val="00804900"/>
    <w:rsid w:val="00804E2A"/>
    <w:rsid w:val="0080607B"/>
    <w:rsid w:val="0080697F"/>
    <w:rsid w:val="00806A2A"/>
    <w:rsid w:val="00806B0F"/>
    <w:rsid w:val="0081224E"/>
    <w:rsid w:val="00813251"/>
    <w:rsid w:val="008134B9"/>
    <w:rsid w:val="0081456F"/>
    <w:rsid w:val="00814A99"/>
    <w:rsid w:val="00815835"/>
    <w:rsid w:val="00815B79"/>
    <w:rsid w:val="00815CE4"/>
    <w:rsid w:val="00815FA4"/>
    <w:rsid w:val="00816747"/>
    <w:rsid w:val="00817E8D"/>
    <w:rsid w:val="00821662"/>
    <w:rsid w:val="00821B31"/>
    <w:rsid w:val="00821C57"/>
    <w:rsid w:val="008225C5"/>
    <w:rsid w:val="00823004"/>
    <w:rsid w:val="00823B35"/>
    <w:rsid w:val="0082574A"/>
    <w:rsid w:val="0082600B"/>
    <w:rsid w:val="008272BF"/>
    <w:rsid w:val="00827F33"/>
    <w:rsid w:val="008301AF"/>
    <w:rsid w:val="00833173"/>
    <w:rsid w:val="00833F84"/>
    <w:rsid w:val="0083401D"/>
    <w:rsid w:val="00834A6E"/>
    <w:rsid w:val="008354AB"/>
    <w:rsid w:val="00836D73"/>
    <w:rsid w:val="00836E57"/>
    <w:rsid w:val="008408C5"/>
    <w:rsid w:val="00840C98"/>
    <w:rsid w:val="00841CA9"/>
    <w:rsid w:val="008438DF"/>
    <w:rsid w:val="00843D3D"/>
    <w:rsid w:val="008465E6"/>
    <w:rsid w:val="008506BF"/>
    <w:rsid w:val="0085194A"/>
    <w:rsid w:val="00851B4C"/>
    <w:rsid w:val="0085326A"/>
    <w:rsid w:val="00856AAB"/>
    <w:rsid w:val="0085768A"/>
    <w:rsid w:val="00857EB4"/>
    <w:rsid w:val="00860098"/>
    <w:rsid w:val="008604DD"/>
    <w:rsid w:val="00860A8C"/>
    <w:rsid w:val="00860F37"/>
    <w:rsid w:val="008616E0"/>
    <w:rsid w:val="008621CA"/>
    <w:rsid w:val="00862C16"/>
    <w:rsid w:val="008640FB"/>
    <w:rsid w:val="00864202"/>
    <w:rsid w:val="00867702"/>
    <w:rsid w:val="00870AA8"/>
    <w:rsid w:val="00871510"/>
    <w:rsid w:val="00871CA2"/>
    <w:rsid w:val="0087244A"/>
    <w:rsid w:val="0087311D"/>
    <w:rsid w:val="00873DCB"/>
    <w:rsid w:val="0087437B"/>
    <w:rsid w:val="008746A6"/>
    <w:rsid w:val="00876CBC"/>
    <w:rsid w:val="00877777"/>
    <w:rsid w:val="00880E62"/>
    <w:rsid w:val="0088110D"/>
    <w:rsid w:val="0088204E"/>
    <w:rsid w:val="00883C4F"/>
    <w:rsid w:val="00883CBD"/>
    <w:rsid w:val="00884B6C"/>
    <w:rsid w:val="00884D4B"/>
    <w:rsid w:val="00885170"/>
    <w:rsid w:val="00886363"/>
    <w:rsid w:val="00886AFC"/>
    <w:rsid w:val="00886FAC"/>
    <w:rsid w:val="00890FA1"/>
    <w:rsid w:val="00891314"/>
    <w:rsid w:val="00891925"/>
    <w:rsid w:val="008924B5"/>
    <w:rsid w:val="008927B8"/>
    <w:rsid w:val="00894693"/>
    <w:rsid w:val="00895296"/>
    <w:rsid w:val="00895BCD"/>
    <w:rsid w:val="008968DA"/>
    <w:rsid w:val="00896CD0"/>
    <w:rsid w:val="008A0045"/>
    <w:rsid w:val="008A02BC"/>
    <w:rsid w:val="008A06E8"/>
    <w:rsid w:val="008A26D5"/>
    <w:rsid w:val="008A2BE9"/>
    <w:rsid w:val="008A323E"/>
    <w:rsid w:val="008A32D0"/>
    <w:rsid w:val="008A3306"/>
    <w:rsid w:val="008A3597"/>
    <w:rsid w:val="008A377C"/>
    <w:rsid w:val="008A429F"/>
    <w:rsid w:val="008A4599"/>
    <w:rsid w:val="008A4FC9"/>
    <w:rsid w:val="008A5686"/>
    <w:rsid w:val="008A6883"/>
    <w:rsid w:val="008A7083"/>
    <w:rsid w:val="008B04CC"/>
    <w:rsid w:val="008B06D7"/>
    <w:rsid w:val="008B0D7E"/>
    <w:rsid w:val="008B1512"/>
    <w:rsid w:val="008B1D96"/>
    <w:rsid w:val="008B1DF0"/>
    <w:rsid w:val="008B39FC"/>
    <w:rsid w:val="008B3B63"/>
    <w:rsid w:val="008B51C3"/>
    <w:rsid w:val="008B68C8"/>
    <w:rsid w:val="008B7B95"/>
    <w:rsid w:val="008C1415"/>
    <w:rsid w:val="008C1B1E"/>
    <w:rsid w:val="008C22EB"/>
    <w:rsid w:val="008C3031"/>
    <w:rsid w:val="008C338B"/>
    <w:rsid w:val="008C382E"/>
    <w:rsid w:val="008C3E61"/>
    <w:rsid w:val="008C4EA6"/>
    <w:rsid w:val="008C5A59"/>
    <w:rsid w:val="008C76F6"/>
    <w:rsid w:val="008C7D4D"/>
    <w:rsid w:val="008D2234"/>
    <w:rsid w:val="008D4F79"/>
    <w:rsid w:val="008D4F80"/>
    <w:rsid w:val="008D6ECD"/>
    <w:rsid w:val="008D7CC1"/>
    <w:rsid w:val="008E0671"/>
    <w:rsid w:val="008E120D"/>
    <w:rsid w:val="008E1B6C"/>
    <w:rsid w:val="008E2034"/>
    <w:rsid w:val="008E2743"/>
    <w:rsid w:val="008E3483"/>
    <w:rsid w:val="008E43BD"/>
    <w:rsid w:val="008E6168"/>
    <w:rsid w:val="008E6F47"/>
    <w:rsid w:val="008E76DB"/>
    <w:rsid w:val="008E7FE1"/>
    <w:rsid w:val="008F0BF9"/>
    <w:rsid w:val="008F0FA1"/>
    <w:rsid w:val="008F35B1"/>
    <w:rsid w:val="008F389C"/>
    <w:rsid w:val="008F4909"/>
    <w:rsid w:val="008F7237"/>
    <w:rsid w:val="008F7FC9"/>
    <w:rsid w:val="009016D5"/>
    <w:rsid w:val="00901D2F"/>
    <w:rsid w:val="00902354"/>
    <w:rsid w:val="00903721"/>
    <w:rsid w:val="00904F4B"/>
    <w:rsid w:val="00906F9F"/>
    <w:rsid w:val="00907854"/>
    <w:rsid w:val="00907CEA"/>
    <w:rsid w:val="00907E41"/>
    <w:rsid w:val="009114D7"/>
    <w:rsid w:val="009122FC"/>
    <w:rsid w:val="00916152"/>
    <w:rsid w:val="00916404"/>
    <w:rsid w:val="00916432"/>
    <w:rsid w:val="00916B35"/>
    <w:rsid w:val="009176FC"/>
    <w:rsid w:val="00924BE5"/>
    <w:rsid w:val="00925B16"/>
    <w:rsid w:val="00926424"/>
    <w:rsid w:val="0092665D"/>
    <w:rsid w:val="00926A48"/>
    <w:rsid w:val="0093041A"/>
    <w:rsid w:val="00930B2B"/>
    <w:rsid w:val="00931706"/>
    <w:rsid w:val="00931732"/>
    <w:rsid w:val="00935BCC"/>
    <w:rsid w:val="00935EA1"/>
    <w:rsid w:val="00935ECB"/>
    <w:rsid w:val="00937206"/>
    <w:rsid w:val="009373D9"/>
    <w:rsid w:val="009401D1"/>
    <w:rsid w:val="009414E3"/>
    <w:rsid w:val="00941C8D"/>
    <w:rsid w:val="00942FE1"/>
    <w:rsid w:val="0094373F"/>
    <w:rsid w:val="00944A89"/>
    <w:rsid w:val="00944D47"/>
    <w:rsid w:val="00945D5F"/>
    <w:rsid w:val="009468A1"/>
    <w:rsid w:val="00947D20"/>
    <w:rsid w:val="00953124"/>
    <w:rsid w:val="0095562B"/>
    <w:rsid w:val="00955D09"/>
    <w:rsid w:val="00955D88"/>
    <w:rsid w:val="0095787B"/>
    <w:rsid w:val="00957B1D"/>
    <w:rsid w:val="00960309"/>
    <w:rsid w:val="0096059A"/>
    <w:rsid w:val="00960A32"/>
    <w:rsid w:val="00961928"/>
    <w:rsid w:val="00961B73"/>
    <w:rsid w:val="009636BC"/>
    <w:rsid w:val="0096403B"/>
    <w:rsid w:val="0096419C"/>
    <w:rsid w:val="00964311"/>
    <w:rsid w:val="00965C4B"/>
    <w:rsid w:val="0096680E"/>
    <w:rsid w:val="009700DD"/>
    <w:rsid w:val="00970250"/>
    <w:rsid w:val="00970615"/>
    <w:rsid w:val="009711D0"/>
    <w:rsid w:val="009711DF"/>
    <w:rsid w:val="00971DEB"/>
    <w:rsid w:val="00971E1F"/>
    <w:rsid w:val="00972209"/>
    <w:rsid w:val="00974213"/>
    <w:rsid w:val="00975D4C"/>
    <w:rsid w:val="009768AC"/>
    <w:rsid w:val="009800F9"/>
    <w:rsid w:val="00980E51"/>
    <w:rsid w:val="00980FE6"/>
    <w:rsid w:val="00983D8F"/>
    <w:rsid w:val="00986FB0"/>
    <w:rsid w:val="00991103"/>
    <w:rsid w:val="00992970"/>
    <w:rsid w:val="00992E13"/>
    <w:rsid w:val="0099306F"/>
    <w:rsid w:val="00993175"/>
    <w:rsid w:val="00993C5C"/>
    <w:rsid w:val="00995608"/>
    <w:rsid w:val="0099643E"/>
    <w:rsid w:val="00996749"/>
    <w:rsid w:val="009967FD"/>
    <w:rsid w:val="00997642"/>
    <w:rsid w:val="00997F79"/>
    <w:rsid w:val="009A02AF"/>
    <w:rsid w:val="009A040B"/>
    <w:rsid w:val="009A54FC"/>
    <w:rsid w:val="009A551B"/>
    <w:rsid w:val="009A6454"/>
    <w:rsid w:val="009A7BDF"/>
    <w:rsid w:val="009B03AD"/>
    <w:rsid w:val="009B1C9A"/>
    <w:rsid w:val="009B1F3E"/>
    <w:rsid w:val="009B2D59"/>
    <w:rsid w:val="009B337B"/>
    <w:rsid w:val="009B3404"/>
    <w:rsid w:val="009B36E5"/>
    <w:rsid w:val="009B4274"/>
    <w:rsid w:val="009B5510"/>
    <w:rsid w:val="009B70B6"/>
    <w:rsid w:val="009C008C"/>
    <w:rsid w:val="009C24BC"/>
    <w:rsid w:val="009C3C66"/>
    <w:rsid w:val="009C469B"/>
    <w:rsid w:val="009C4C1D"/>
    <w:rsid w:val="009C51D0"/>
    <w:rsid w:val="009C6603"/>
    <w:rsid w:val="009C7B2E"/>
    <w:rsid w:val="009D108E"/>
    <w:rsid w:val="009D144A"/>
    <w:rsid w:val="009D1CBF"/>
    <w:rsid w:val="009D1CE6"/>
    <w:rsid w:val="009D260F"/>
    <w:rsid w:val="009D2CA9"/>
    <w:rsid w:val="009D2DC2"/>
    <w:rsid w:val="009D2FE6"/>
    <w:rsid w:val="009D3413"/>
    <w:rsid w:val="009D53C1"/>
    <w:rsid w:val="009D5518"/>
    <w:rsid w:val="009D6E99"/>
    <w:rsid w:val="009D7409"/>
    <w:rsid w:val="009D77AC"/>
    <w:rsid w:val="009D7EA7"/>
    <w:rsid w:val="009E0303"/>
    <w:rsid w:val="009E1191"/>
    <w:rsid w:val="009E3619"/>
    <w:rsid w:val="009E658C"/>
    <w:rsid w:val="009E7344"/>
    <w:rsid w:val="009F38F2"/>
    <w:rsid w:val="009F3A9B"/>
    <w:rsid w:val="009F5AA2"/>
    <w:rsid w:val="009F6102"/>
    <w:rsid w:val="00A01569"/>
    <w:rsid w:val="00A03234"/>
    <w:rsid w:val="00A037F7"/>
    <w:rsid w:val="00A042DD"/>
    <w:rsid w:val="00A0551F"/>
    <w:rsid w:val="00A06AB0"/>
    <w:rsid w:val="00A072D5"/>
    <w:rsid w:val="00A11BE5"/>
    <w:rsid w:val="00A1260D"/>
    <w:rsid w:val="00A128C1"/>
    <w:rsid w:val="00A135ED"/>
    <w:rsid w:val="00A15375"/>
    <w:rsid w:val="00A17330"/>
    <w:rsid w:val="00A20741"/>
    <w:rsid w:val="00A21DA1"/>
    <w:rsid w:val="00A22ADE"/>
    <w:rsid w:val="00A231A7"/>
    <w:rsid w:val="00A231D9"/>
    <w:rsid w:val="00A234B8"/>
    <w:rsid w:val="00A24896"/>
    <w:rsid w:val="00A2598A"/>
    <w:rsid w:val="00A2603A"/>
    <w:rsid w:val="00A277CB"/>
    <w:rsid w:val="00A303C0"/>
    <w:rsid w:val="00A30F93"/>
    <w:rsid w:val="00A32953"/>
    <w:rsid w:val="00A35176"/>
    <w:rsid w:val="00A3592A"/>
    <w:rsid w:val="00A35B3C"/>
    <w:rsid w:val="00A35CC6"/>
    <w:rsid w:val="00A3627A"/>
    <w:rsid w:val="00A365F9"/>
    <w:rsid w:val="00A41B1F"/>
    <w:rsid w:val="00A41B37"/>
    <w:rsid w:val="00A41C8A"/>
    <w:rsid w:val="00A42392"/>
    <w:rsid w:val="00A42496"/>
    <w:rsid w:val="00A42D6A"/>
    <w:rsid w:val="00A44AF1"/>
    <w:rsid w:val="00A45B67"/>
    <w:rsid w:val="00A507F0"/>
    <w:rsid w:val="00A51C71"/>
    <w:rsid w:val="00A51FBC"/>
    <w:rsid w:val="00A52736"/>
    <w:rsid w:val="00A53A70"/>
    <w:rsid w:val="00A53AC0"/>
    <w:rsid w:val="00A54693"/>
    <w:rsid w:val="00A547B1"/>
    <w:rsid w:val="00A552D0"/>
    <w:rsid w:val="00A55F84"/>
    <w:rsid w:val="00A571BB"/>
    <w:rsid w:val="00A57401"/>
    <w:rsid w:val="00A57BAF"/>
    <w:rsid w:val="00A604DE"/>
    <w:rsid w:val="00A6084D"/>
    <w:rsid w:val="00A61F55"/>
    <w:rsid w:val="00A631A3"/>
    <w:rsid w:val="00A64505"/>
    <w:rsid w:val="00A65473"/>
    <w:rsid w:val="00A679FC"/>
    <w:rsid w:val="00A67B76"/>
    <w:rsid w:val="00A67B8E"/>
    <w:rsid w:val="00A70142"/>
    <w:rsid w:val="00A7133C"/>
    <w:rsid w:val="00A73B03"/>
    <w:rsid w:val="00A7521E"/>
    <w:rsid w:val="00A752E8"/>
    <w:rsid w:val="00A7701C"/>
    <w:rsid w:val="00A80390"/>
    <w:rsid w:val="00A80CF3"/>
    <w:rsid w:val="00A828FC"/>
    <w:rsid w:val="00A84E0A"/>
    <w:rsid w:val="00A866B6"/>
    <w:rsid w:val="00A86FC1"/>
    <w:rsid w:val="00A871FD"/>
    <w:rsid w:val="00A8753A"/>
    <w:rsid w:val="00A90B65"/>
    <w:rsid w:val="00A913FB"/>
    <w:rsid w:val="00A918C7"/>
    <w:rsid w:val="00A91DBD"/>
    <w:rsid w:val="00A92B6D"/>
    <w:rsid w:val="00A93A55"/>
    <w:rsid w:val="00A947B7"/>
    <w:rsid w:val="00A951CC"/>
    <w:rsid w:val="00A96776"/>
    <w:rsid w:val="00A96C0F"/>
    <w:rsid w:val="00A97219"/>
    <w:rsid w:val="00A978BF"/>
    <w:rsid w:val="00AA058D"/>
    <w:rsid w:val="00AA2805"/>
    <w:rsid w:val="00AA36F2"/>
    <w:rsid w:val="00AA37FE"/>
    <w:rsid w:val="00AA3C1D"/>
    <w:rsid w:val="00AA3D16"/>
    <w:rsid w:val="00AA7346"/>
    <w:rsid w:val="00AB0C33"/>
    <w:rsid w:val="00AB11E3"/>
    <w:rsid w:val="00AB1FBC"/>
    <w:rsid w:val="00AB44D3"/>
    <w:rsid w:val="00AB4686"/>
    <w:rsid w:val="00AB6293"/>
    <w:rsid w:val="00AB634C"/>
    <w:rsid w:val="00AB6B33"/>
    <w:rsid w:val="00AB6DAE"/>
    <w:rsid w:val="00AB7059"/>
    <w:rsid w:val="00AC3B94"/>
    <w:rsid w:val="00AC49ED"/>
    <w:rsid w:val="00AC4F6A"/>
    <w:rsid w:val="00AC626A"/>
    <w:rsid w:val="00AD0989"/>
    <w:rsid w:val="00AD11EB"/>
    <w:rsid w:val="00AD3959"/>
    <w:rsid w:val="00AD3C9C"/>
    <w:rsid w:val="00AD462A"/>
    <w:rsid w:val="00AD48BA"/>
    <w:rsid w:val="00AD48D7"/>
    <w:rsid w:val="00AD58A4"/>
    <w:rsid w:val="00AD6C39"/>
    <w:rsid w:val="00AD77F2"/>
    <w:rsid w:val="00AE0CCA"/>
    <w:rsid w:val="00AE1897"/>
    <w:rsid w:val="00AE355F"/>
    <w:rsid w:val="00AE4B0E"/>
    <w:rsid w:val="00AE5CC2"/>
    <w:rsid w:val="00AE5D55"/>
    <w:rsid w:val="00AE60BF"/>
    <w:rsid w:val="00AE6645"/>
    <w:rsid w:val="00AE6FCD"/>
    <w:rsid w:val="00AE7260"/>
    <w:rsid w:val="00AE729F"/>
    <w:rsid w:val="00AF0114"/>
    <w:rsid w:val="00AF08D0"/>
    <w:rsid w:val="00AF0FBF"/>
    <w:rsid w:val="00AF125C"/>
    <w:rsid w:val="00AF232B"/>
    <w:rsid w:val="00AF2553"/>
    <w:rsid w:val="00AF308D"/>
    <w:rsid w:val="00AF5563"/>
    <w:rsid w:val="00AF5814"/>
    <w:rsid w:val="00AF5E68"/>
    <w:rsid w:val="00AF5EC6"/>
    <w:rsid w:val="00AF6219"/>
    <w:rsid w:val="00AF6343"/>
    <w:rsid w:val="00AF6403"/>
    <w:rsid w:val="00AF7153"/>
    <w:rsid w:val="00B013C6"/>
    <w:rsid w:val="00B021DF"/>
    <w:rsid w:val="00B0246C"/>
    <w:rsid w:val="00B026A0"/>
    <w:rsid w:val="00B0281D"/>
    <w:rsid w:val="00B0351C"/>
    <w:rsid w:val="00B036DB"/>
    <w:rsid w:val="00B03768"/>
    <w:rsid w:val="00B04401"/>
    <w:rsid w:val="00B04E52"/>
    <w:rsid w:val="00B05753"/>
    <w:rsid w:val="00B05981"/>
    <w:rsid w:val="00B06814"/>
    <w:rsid w:val="00B07138"/>
    <w:rsid w:val="00B07300"/>
    <w:rsid w:val="00B11014"/>
    <w:rsid w:val="00B113BA"/>
    <w:rsid w:val="00B150D0"/>
    <w:rsid w:val="00B15ED7"/>
    <w:rsid w:val="00B16058"/>
    <w:rsid w:val="00B16874"/>
    <w:rsid w:val="00B16985"/>
    <w:rsid w:val="00B16BA7"/>
    <w:rsid w:val="00B16F97"/>
    <w:rsid w:val="00B175FA"/>
    <w:rsid w:val="00B21E28"/>
    <w:rsid w:val="00B2248F"/>
    <w:rsid w:val="00B23CA6"/>
    <w:rsid w:val="00B24737"/>
    <w:rsid w:val="00B24877"/>
    <w:rsid w:val="00B254CD"/>
    <w:rsid w:val="00B25732"/>
    <w:rsid w:val="00B26E45"/>
    <w:rsid w:val="00B2796E"/>
    <w:rsid w:val="00B305EA"/>
    <w:rsid w:val="00B32AEE"/>
    <w:rsid w:val="00B33865"/>
    <w:rsid w:val="00B3548B"/>
    <w:rsid w:val="00B35DF2"/>
    <w:rsid w:val="00B41770"/>
    <w:rsid w:val="00B42144"/>
    <w:rsid w:val="00B4347B"/>
    <w:rsid w:val="00B45880"/>
    <w:rsid w:val="00B50162"/>
    <w:rsid w:val="00B51B7B"/>
    <w:rsid w:val="00B51E92"/>
    <w:rsid w:val="00B53AF9"/>
    <w:rsid w:val="00B54259"/>
    <w:rsid w:val="00B542B1"/>
    <w:rsid w:val="00B5638F"/>
    <w:rsid w:val="00B5670F"/>
    <w:rsid w:val="00B60870"/>
    <w:rsid w:val="00B6180C"/>
    <w:rsid w:val="00B628D9"/>
    <w:rsid w:val="00B63333"/>
    <w:rsid w:val="00B64105"/>
    <w:rsid w:val="00B641A6"/>
    <w:rsid w:val="00B64352"/>
    <w:rsid w:val="00B647E4"/>
    <w:rsid w:val="00B64CD8"/>
    <w:rsid w:val="00B6525F"/>
    <w:rsid w:val="00B661B2"/>
    <w:rsid w:val="00B6688D"/>
    <w:rsid w:val="00B66944"/>
    <w:rsid w:val="00B66E5F"/>
    <w:rsid w:val="00B66F89"/>
    <w:rsid w:val="00B67564"/>
    <w:rsid w:val="00B67C91"/>
    <w:rsid w:val="00B67E48"/>
    <w:rsid w:val="00B70575"/>
    <w:rsid w:val="00B720C4"/>
    <w:rsid w:val="00B72FD3"/>
    <w:rsid w:val="00B73020"/>
    <w:rsid w:val="00B734CD"/>
    <w:rsid w:val="00B73912"/>
    <w:rsid w:val="00B740E6"/>
    <w:rsid w:val="00B74EE1"/>
    <w:rsid w:val="00B75232"/>
    <w:rsid w:val="00B766CE"/>
    <w:rsid w:val="00B80199"/>
    <w:rsid w:val="00B80AC6"/>
    <w:rsid w:val="00B80B82"/>
    <w:rsid w:val="00B80BF4"/>
    <w:rsid w:val="00B812ED"/>
    <w:rsid w:val="00B838B0"/>
    <w:rsid w:val="00B84CA7"/>
    <w:rsid w:val="00B859EB"/>
    <w:rsid w:val="00B8628A"/>
    <w:rsid w:val="00B86BE9"/>
    <w:rsid w:val="00B87576"/>
    <w:rsid w:val="00B87738"/>
    <w:rsid w:val="00B87937"/>
    <w:rsid w:val="00B93848"/>
    <w:rsid w:val="00B93CC6"/>
    <w:rsid w:val="00B943C5"/>
    <w:rsid w:val="00B94CD8"/>
    <w:rsid w:val="00B95EF0"/>
    <w:rsid w:val="00B95EF8"/>
    <w:rsid w:val="00B97B69"/>
    <w:rsid w:val="00BA0D57"/>
    <w:rsid w:val="00BA11F3"/>
    <w:rsid w:val="00BA13BB"/>
    <w:rsid w:val="00BA14A6"/>
    <w:rsid w:val="00BA166F"/>
    <w:rsid w:val="00BA1A7E"/>
    <w:rsid w:val="00BA3659"/>
    <w:rsid w:val="00BB0062"/>
    <w:rsid w:val="00BB0963"/>
    <w:rsid w:val="00BB0C84"/>
    <w:rsid w:val="00BB193F"/>
    <w:rsid w:val="00BB1B54"/>
    <w:rsid w:val="00BB2868"/>
    <w:rsid w:val="00BB2AFF"/>
    <w:rsid w:val="00BB328C"/>
    <w:rsid w:val="00BB44B2"/>
    <w:rsid w:val="00BB5220"/>
    <w:rsid w:val="00BB56BB"/>
    <w:rsid w:val="00BB56F8"/>
    <w:rsid w:val="00BB705E"/>
    <w:rsid w:val="00BC16FD"/>
    <w:rsid w:val="00BC2B34"/>
    <w:rsid w:val="00BC4C64"/>
    <w:rsid w:val="00BC6F5F"/>
    <w:rsid w:val="00BC791B"/>
    <w:rsid w:val="00BD05DA"/>
    <w:rsid w:val="00BD4C75"/>
    <w:rsid w:val="00BD5A54"/>
    <w:rsid w:val="00BD63A3"/>
    <w:rsid w:val="00BD6CB1"/>
    <w:rsid w:val="00BD760B"/>
    <w:rsid w:val="00BE242B"/>
    <w:rsid w:val="00BE28EB"/>
    <w:rsid w:val="00BE382F"/>
    <w:rsid w:val="00BE3C24"/>
    <w:rsid w:val="00BE4548"/>
    <w:rsid w:val="00BE47D3"/>
    <w:rsid w:val="00BE5004"/>
    <w:rsid w:val="00BE65E3"/>
    <w:rsid w:val="00BE7069"/>
    <w:rsid w:val="00BF0887"/>
    <w:rsid w:val="00BF0DF5"/>
    <w:rsid w:val="00BF163B"/>
    <w:rsid w:val="00BF1C88"/>
    <w:rsid w:val="00BF1EDD"/>
    <w:rsid w:val="00BF4857"/>
    <w:rsid w:val="00BF4FF8"/>
    <w:rsid w:val="00BF55A8"/>
    <w:rsid w:val="00BF6227"/>
    <w:rsid w:val="00BF6309"/>
    <w:rsid w:val="00BF6AE9"/>
    <w:rsid w:val="00BF6D87"/>
    <w:rsid w:val="00C000DB"/>
    <w:rsid w:val="00C00F2D"/>
    <w:rsid w:val="00C01336"/>
    <w:rsid w:val="00C023DD"/>
    <w:rsid w:val="00C03C19"/>
    <w:rsid w:val="00C06218"/>
    <w:rsid w:val="00C0706B"/>
    <w:rsid w:val="00C14D8F"/>
    <w:rsid w:val="00C14E14"/>
    <w:rsid w:val="00C151FC"/>
    <w:rsid w:val="00C15954"/>
    <w:rsid w:val="00C1606A"/>
    <w:rsid w:val="00C173ED"/>
    <w:rsid w:val="00C17E48"/>
    <w:rsid w:val="00C20116"/>
    <w:rsid w:val="00C21770"/>
    <w:rsid w:val="00C2183D"/>
    <w:rsid w:val="00C22022"/>
    <w:rsid w:val="00C22682"/>
    <w:rsid w:val="00C23198"/>
    <w:rsid w:val="00C25423"/>
    <w:rsid w:val="00C25E7E"/>
    <w:rsid w:val="00C260D5"/>
    <w:rsid w:val="00C26A55"/>
    <w:rsid w:val="00C27633"/>
    <w:rsid w:val="00C33682"/>
    <w:rsid w:val="00C33CCA"/>
    <w:rsid w:val="00C3460F"/>
    <w:rsid w:val="00C36D5D"/>
    <w:rsid w:val="00C37870"/>
    <w:rsid w:val="00C412AD"/>
    <w:rsid w:val="00C42058"/>
    <w:rsid w:val="00C42B67"/>
    <w:rsid w:val="00C44427"/>
    <w:rsid w:val="00C45485"/>
    <w:rsid w:val="00C45573"/>
    <w:rsid w:val="00C4565F"/>
    <w:rsid w:val="00C45907"/>
    <w:rsid w:val="00C46549"/>
    <w:rsid w:val="00C471FC"/>
    <w:rsid w:val="00C4737A"/>
    <w:rsid w:val="00C47474"/>
    <w:rsid w:val="00C479D0"/>
    <w:rsid w:val="00C5111C"/>
    <w:rsid w:val="00C54405"/>
    <w:rsid w:val="00C55128"/>
    <w:rsid w:val="00C56277"/>
    <w:rsid w:val="00C56FF4"/>
    <w:rsid w:val="00C57239"/>
    <w:rsid w:val="00C57ED9"/>
    <w:rsid w:val="00C61D78"/>
    <w:rsid w:val="00C62BC7"/>
    <w:rsid w:val="00C62E07"/>
    <w:rsid w:val="00C65CC4"/>
    <w:rsid w:val="00C6630F"/>
    <w:rsid w:val="00C674B9"/>
    <w:rsid w:val="00C679FF"/>
    <w:rsid w:val="00C70D68"/>
    <w:rsid w:val="00C71445"/>
    <w:rsid w:val="00C73AFF"/>
    <w:rsid w:val="00C761D3"/>
    <w:rsid w:val="00C80612"/>
    <w:rsid w:val="00C809C7"/>
    <w:rsid w:val="00C80DAB"/>
    <w:rsid w:val="00C81143"/>
    <w:rsid w:val="00C82712"/>
    <w:rsid w:val="00C836A6"/>
    <w:rsid w:val="00C84341"/>
    <w:rsid w:val="00C86800"/>
    <w:rsid w:val="00C87883"/>
    <w:rsid w:val="00C87CE3"/>
    <w:rsid w:val="00C90094"/>
    <w:rsid w:val="00C902C8"/>
    <w:rsid w:val="00C90CA9"/>
    <w:rsid w:val="00C91B2D"/>
    <w:rsid w:val="00C93EEF"/>
    <w:rsid w:val="00C9665B"/>
    <w:rsid w:val="00C96827"/>
    <w:rsid w:val="00C97FC7"/>
    <w:rsid w:val="00CA0E9E"/>
    <w:rsid w:val="00CA0F01"/>
    <w:rsid w:val="00CA1A9F"/>
    <w:rsid w:val="00CA225F"/>
    <w:rsid w:val="00CA264B"/>
    <w:rsid w:val="00CA392B"/>
    <w:rsid w:val="00CA552B"/>
    <w:rsid w:val="00CA55DB"/>
    <w:rsid w:val="00CA750E"/>
    <w:rsid w:val="00CB0AFF"/>
    <w:rsid w:val="00CB1060"/>
    <w:rsid w:val="00CB168A"/>
    <w:rsid w:val="00CB2A64"/>
    <w:rsid w:val="00CB31D5"/>
    <w:rsid w:val="00CB38D3"/>
    <w:rsid w:val="00CB759E"/>
    <w:rsid w:val="00CC08A8"/>
    <w:rsid w:val="00CC1809"/>
    <w:rsid w:val="00CC1AE0"/>
    <w:rsid w:val="00CC238E"/>
    <w:rsid w:val="00CC34A6"/>
    <w:rsid w:val="00CC5F63"/>
    <w:rsid w:val="00CC61C4"/>
    <w:rsid w:val="00CC785C"/>
    <w:rsid w:val="00CC7939"/>
    <w:rsid w:val="00CC7A70"/>
    <w:rsid w:val="00CD0366"/>
    <w:rsid w:val="00CD1566"/>
    <w:rsid w:val="00CD1831"/>
    <w:rsid w:val="00CD2A23"/>
    <w:rsid w:val="00CD5215"/>
    <w:rsid w:val="00CD571B"/>
    <w:rsid w:val="00CD5D95"/>
    <w:rsid w:val="00CD63B7"/>
    <w:rsid w:val="00CD6505"/>
    <w:rsid w:val="00CD6785"/>
    <w:rsid w:val="00CD772D"/>
    <w:rsid w:val="00CE1258"/>
    <w:rsid w:val="00CE2462"/>
    <w:rsid w:val="00CE2960"/>
    <w:rsid w:val="00CE2A49"/>
    <w:rsid w:val="00CF0448"/>
    <w:rsid w:val="00CF1AF8"/>
    <w:rsid w:val="00CF23DA"/>
    <w:rsid w:val="00CF2ABF"/>
    <w:rsid w:val="00CF3D1E"/>
    <w:rsid w:val="00CF439C"/>
    <w:rsid w:val="00CF47DC"/>
    <w:rsid w:val="00CF6B6E"/>
    <w:rsid w:val="00CF6F15"/>
    <w:rsid w:val="00CF753E"/>
    <w:rsid w:val="00CF7E3F"/>
    <w:rsid w:val="00D00DF1"/>
    <w:rsid w:val="00D014DE"/>
    <w:rsid w:val="00D02D8D"/>
    <w:rsid w:val="00D03AEE"/>
    <w:rsid w:val="00D03F73"/>
    <w:rsid w:val="00D040F1"/>
    <w:rsid w:val="00D0422A"/>
    <w:rsid w:val="00D04288"/>
    <w:rsid w:val="00D046E0"/>
    <w:rsid w:val="00D04ACC"/>
    <w:rsid w:val="00D04B73"/>
    <w:rsid w:val="00D04C97"/>
    <w:rsid w:val="00D05137"/>
    <w:rsid w:val="00D05CD9"/>
    <w:rsid w:val="00D0701B"/>
    <w:rsid w:val="00D10B09"/>
    <w:rsid w:val="00D13E98"/>
    <w:rsid w:val="00D16A56"/>
    <w:rsid w:val="00D20317"/>
    <w:rsid w:val="00D2084B"/>
    <w:rsid w:val="00D22F1D"/>
    <w:rsid w:val="00D232BD"/>
    <w:rsid w:val="00D23518"/>
    <w:rsid w:val="00D239A9"/>
    <w:rsid w:val="00D24381"/>
    <w:rsid w:val="00D25098"/>
    <w:rsid w:val="00D254E9"/>
    <w:rsid w:val="00D262F2"/>
    <w:rsid w:val="00D27A2C"/>
    <w:rsid w:val="00D30559"/>
    <w:rsid w:val="00D30F10"/>
    <w:rsid w:val="00D31B3E"/>
    <w:rsid w:val="00D330A7"/>
    <w:rsid w:val="00D33D22"/>
    <w:rsid w:val="00D33E03"/>
    <w:rsid w:val="00D33F5F"/>
    <w:rsid w:val="00D3463E"/>
    <w:rsid w:val="00D3495D"/>
    <w:rsid w:val="00D34F48"/>
    <w:rsid w:val="00D368B8"/>
    <w:rsid w:val="00D36A7B"/>
    <w:rsid w:val="00D37FC0"/>
    <w:rsid w:val="00D404BB"/>
    <w:rsid w:val="00D40AAF"/>
    <w:rsid w:val="00D41BE5"/>
    <w:rsid w:val="00D42615"/>
    <w:rsid w:val="00D44149"/>
    <w:rsid w:val="00D45579"/>
    <w:rsid w:val="00D45B2D"/>
    <w:rsid w:val="00D46142"/>
    <w:rsid w:val="00D4689D"/>
    <w:rsid w:val="00D46D9F"/>
    <w:rsid w:val="00D5069D"/>
    <w:rsid w:val="00D51BC3"/>
    <w:rsid w:val="00D52396"/>
    <w:rsid w:val="00D53C8D"/>
    <w:rsid w:val="00D546D9"/>
    <w:rsid w:val="00D54AF7"/>
    <w:rsid w:val="00D55F6F"/>
    <w:rsid w:val="00D57C30"/>
    <w:rsid w:val="00D57FE4"/>
    <w:rsid w:val="00D60766"/>
    <w:rsid w:val="00D61B6C"/>
    <w:rsid w:val="00D61F4B"/>
    <w:rsid w:val="00D62EFA"/>
    <w:rsid w:val="00D64438"/>
    <w:rsid w:val="00D66B86"/>
    <w:rsid w:val="00D66CF4"/>
    <w:rsid w:val="00D67FAB"/>
    <w:rsid w:val="00D70826"/>
    <w:rsid w:val="00D70E3D"/>
    <w:rsid w:val="00D72A45"/>
    <w:rsid w:val="00D73468"/>
    <w:rsid w:val="00D75566"/>
    <w:rsid w:val="00D76262"/>
    <w:rsid w:val="00D7749E"/>
    <w:rsid w:val="00D7750B"/>
    <w:rsid w:val="00D80580"/>
    <w:rsid w:val="00D82BC6"/>
    <w:rsid w:val="00D83FA4"/>
    <w:rsid w:val="00D84029"/>
    <w:rsid w:val="00D840F3"/>
    <w:rsid w:val="00D87694"/>
    <w:rsid w:val="00D87896"/>
    <w:rsid w:val="00D9117B"/>
    <w:rsid w:val="00D92E56"/>
    <w:rsid w:val="00D936D8"/>
    <w:rsid w:val="00D93EF9"/>
    <w:rsid w:val="00D945F1"/>
    <w:rsid w:val="00D95BD7"/>
    <w:rsid w:val="00D95D94"/>
    <w:rsid w:val="00D961C2"/>
    <w:rsid w:val="00D97F39"/>
    <w:rsid w:val="00DA0933"/>
    <w:rsid w:val="00DA15EE"/>
    <w:rsid w:val="00DA241C"/>
    <w:rsid w:val="00DA25DA"/>
    <w:rsid w:val="00DA2C1C"/>
    <w:rsid w:val="00DA314B"/>
    <w:rsid w:val="00DA3F0E"/>
    <w:rsid w:val="00DA3FD2"/>
    <w:rsid w:val="00DA414A"/>
    <w:rsid w:val="00DA43AD"/>
    <w:rsid w:val="00DA5FF5"/>
    <w:rsid w:val="00DA6A58"/>
    <w:rsid w:val="00DB049F"/>
    <w:rsid w:val="00DB0820"/>
    <w:rsid w:val="00DB089D"/>
    <w:rsid w:val="00DB19F3"/>
    <w:rsid w:val="00DB1BD1"/>
    <w:rsid w:val="00DB33AE"/>
    <w:rsid w:val="00DB3B8C"/>
    <w:rsid w:val="00DB411D"/>
    <w:rsid w:val="00DB6A8D"/>
    <w:rsid w:val="00DB6ABE"/>
    <w:rsid w:val="00DB6EB3"/>
    <w:rsid w:val="00DB7790"/>
    <w:rsid w:val="00DB7BA8"/>
    <w:rsid w:val="00DC07CF"/>
    <w:rsid w:val="00DC347E"/>
    <w:rsid w:val="00DC3A00"/>
    <w:rsid w:val="00DC51DF"/>
    <w:rsid w:val="00DC5D56"/>
    <w:rsid w:val="00DC75A4"/>
    <w:rsid w:val="00DC7DCC"/>
    <w:rsid w:val="00DD04AB"/>
    <w:rsid w:val="00DD1082"/>
    <w:rsid w:val="00DD1B31"/>
    <w:rsid w:val="00DD574B"/>
    <w:rsid w:val="00DD5F07"/>
    <w:rsid w:val="00DD7DB8"/>
    <w:rsid w:val="00DE022C"/>
    <w:rsid w:val="00DE195D"/>
    <w:rsid w:val="00DE212B"/>
    <w:rsid w:val="00DE2713"/>
    <w:rsid w:val="00DE2932"/>
    <w:rsid w:val="00DE2B3B"/>
    <w:rsid w:val="00DE32F1"/>
    <w:rsid w:val="00DE3500"/>
    <w:rsid w:val="00DE3A2C"/>
    <w:rsid w:val="00DE5254"/>
    <w:rsid w:val="00DE70FE"/>
    <w:rsid w:val="00DE720F"/>
    <w:rsid w:val="00DF0D5E"/>
    <w:rsid w:val="00DF1035"/>
    <w:rsid w:val="00DF2686"/>
    <w:rsid w:val="00DF3706"/>
    <w:rsid w:val="00DF5608"/>
    <w:rsid w:val="00DF6A3B"/>
    <w:rsid w:val="00DF724B"/>
    <w:rsid w:val="00DF77D1"/>
    <w:rsid w:val="00DF7A09"/>
    <w:rsid w:val="00E00124"/>
    <w:rsid w:val="00E0065A"/>
    <w:rsid w:val="00E010A1"/>
    <w:rsid w:val="00E01574"/>
    <w:rsid w:val="00E01CE9"/>
    <w:rsid w:val="00E02C7F"/>
    <w:rsid w:val="00E070B1"/>
    <w:rsid w:val="00E104C3"/>
    <w:rsid w:val="00E106E4"/>
    <w:rsid w:val="00E10AB1"/>
    <w:rsid w:val="00E11A26"/>
    <w:rsid w:val="00E13976"/>
    <w:rsid w:val="00E13C6F"/>
    <w:rsid w:val="00E14BE9"/>
    <w:rsid w:val="00E14EB1"/>
    <w:rsid w:val="00E1539B"/>
    <w:rsid w:val="00E165F7"/>
    <w:rsid w:val="00E174F7"/>
    <w:rsid w:val="00E17FD9"/>
    <w:rsid w:val="00E20C0A"/>
    <w:rsid w:val="00E21B2C"/>
    <w:rsid w:val="00E22F23"/>
    <w:rsid w:val="00E23A1B"/>
    <w:rsid w:val="00E24089"/>
    <w:rsid w:val="00E26A7B"/>
    <w:rsid w:val="00E302EF"/>
    <w:rsid w:val="00E3069F"/>
    <w:rsid w:val="00E30E82"/>
    <w:rsid w:val="00E31270"/>
    <w:rsid w:val="00E31717"/>
    <w:rsid w:val="00E3256C"/>
    <w:rsid w:val="00E3325F"/>
    <w:rsid w:val="00E33534"/>
    <w:rsid w:val="00E33721"/>
    <w:rsid w:val="00E3467A"/>
    <w:rsid w:val="00E35A7D"/>
    <w:rsid w:val="00E3657E"/>
    <w:rsid w:val="00E36B7A"/>
    <w:rsid w:val="00E36CB7"/>
    <w:rsid w:val="00E37819"/>
    <w:rsid w:val="00E409C9"/>
    <w:rsid w:val="00E41514"/>
    <w:rsid w:val="00E41838"/>
    <w:rsid w:val="00E41C5E"/>
    <w:rsid w:val="00E43BFA"/>
    <w:rsid w:val="00E44D18"/>
    <w:rsid w:val="00E4750C"/>
    <w:rsid w:val="00E4788D"/>
    <w:rsid w:val="00E52301"/>
    <w:rsid w:val="00E536C5"/>
    <w:rsid w:val="00E57485"/>
    <w:rsid w:val="00E62861"/>
    <w:rsid w:val="00E62BC3"/>
    <w:rsid w:val="00E630D6"/>
    <w:rsid w:val="00E6439A"/>
    <w:rsid w:val="00E716B0"/>
    <w:rsid w:val="00E75E32"/>
    <w:rsid w:val="00E808C2"/>
    <w:rsid w:val="00E81A73"/>
    <w:rsid w:val="00E82DDE"/>
    <w:rsid w:val="00E83215"/>
    <w:rsid w:val="00E83A78"/>
    <w:rsid w:val="00E83AD5"/>
    <w:rsid w:val="00E83FA6"/>
    <w:rsid w:val="00E8507E"/>
    <w:rsid w:val="00E858CC"/>
    <w:rsid w:val="00E86804"/>
    <w:rsid w:val="00E87599"/>
    <w:rsid w:val="00E9035E"/>
    <w:rsid w:val="00E926BD"/>
    <w:rsid w:val="00E92B0F"/>
    <w:rsid w:val="00E93011"/>
    <w:rsid w:val="00E94945"/>
    <w:rsid w:val="00E956E8"/>
    <w:rsid w:val="00E9707E"/>
    <w:rsid w:val="00E976B4"/>
    <w:rsid w:val="00E97834"/>
    <w:rsid w:val="00E97C10"/>
    <w:rsid w:val="00EA0227"/>
    <w:rsid w:val="00EA05B7"/>
    <w:rsid w:val="00EA1C28"/>
    <w:rsid w:val="00EA20F2"/>
    <w:rsid w:val="00EA2C34"/>
    <w:rsid w:val="00EA2C71"/>
    <w:rsid w:val="00EA34C5"/>
    <w:rsid w:val="00EA6950"/>
    <w:rsid w:val="00EA6F88"/>
    <w:rsid w:val="00EB08E7"/>
    <w:rsid w:val="00EB3C15"/>
    <w:rsid w:val="00EB4D2D"/>
    <w:rsid w:val="00EB5B58"/>
    <w:rsid w:val="00EB6B76"/>
    <w:rsid w:val="00EB7272"/>
    <w:rsid w:val="00EB7554"/>
    <w:rsid w:val="00EB7993"/>
    <w:rsid w:val="00EB7EF6"/>
    <w:rsid w:val="00EB7F5F"/>
    <w:rsid w:val="00EC0ACD"/>
    <w:rsid w:val="00EC2A5A"/>
    <w:rsid w:val="00EC359E"/>
    <w:rsid w:val="00EC37FF"/>
    <w:rsid w:val="00EC4505"/>
    <w:rsid w:val="00EC49F1"/>
    <w:rsid w:val="00EC4F7F"/>
    <w:rsid w:val="00EC609B"/>
    <w:rsid w:val="00EC658D"/>
    <w:rsid w:val="00EC7756"/>
    <w:rsid w:val="00ED131D"/>
    <w:rsid w:val="00ED133A"/>
    <w:rsid w:val="00ED2AB4"/>
    <w:rsid w:val="00ED31FD"/>
    <w:rsid w:val="00ED3EF1"/>
    <w:rsid w:val="00ED46F8"/>
    <w:rsid w:val="00ED5481"/>
    <w:rsid w:val="00ED67A1"/>
    <w:rsid w:val="00ED762F"/>
    <w:rsid w:val="00EE12CD"/>
    <w:rsid w:val="00EE132B"/>
    <w:rsid w:val="00EE1ECB"/>
    <w:rsid w:val="00EE2475"/>
    <w:rsid w:val="00EE2DC2"/>
    <w:rsid w:val="00EE37EC"/>
    <w:rsid w:val="00EE3A98"/>
    <w:rsid w:val="00EE43A3"/>
    <w:rsid w:val="00EE49E0"/>
    <w:rsid w:val="00EE4E8C"/>
    <w:rsid w:val="00EE57CA"/>
    <w:rsid w:val="00EF0D8A"/>
    <w:rsid w:val="00EF21C8"/>
    <w:rsid w:val="00EF22A6"/>
    <w:rsid w:val="00EF271B"/>
    <w:rsid w:val="00EF2AF4"/>
    <w:rsid w:val="00EF332D"/>
    <w:rsid w:val="00EF394B"/>
    <w:rsid w:val="00EF61A2"/>
    <w:rsid w:val="00EF63A6"/>
    <w:rsid w:val="00EF7884"/>
    <w:rsid w:val="00EF7A60"/>
    <w:rsid w:val="00F007B3"/>
    <w:rsid w:val="00F00FB1"/>
    <w:rsid w:val="00F010DD"/>
    <w:rsid w:val="00F015EF"/>
    <w:rsid w:val="00F029DE"/>
    <w:rsid w:val="00F05866"/>
    <w:rsid w:val="00F05EA7"/>
    <w:rsid w:val="00F060BB"/>
    <w:rsid w:val="00F0690C"/>
    <w:rsid w:val="00F06ADF"/>
    <w:rsid w:val="00F07262"/>
    <w:rsid w:val="00F073D8"/>
    <w:rsid w:val="00F07CCE"/>
    <w:rsid w:val="00F10B42"/>
    <w:rsid w:val="00F11BD4"/>
    <w:rsid w:val="00F125C5"/>
    <w:rsid w:val="00F127AC"/>
    <w:rsid w:val="00F12C25"/>
    <w:rsid w:val="00F139E0"/>
    <w:rsid w:val="00F1487D"/>
    <w:rsid w:val="00F1492B"/>
    <w:rsid w:val="00F15EA9"/>
    <w:rsid w:val="00F17461"/>
    <w:rsid w:val="00F17836"/>
    <w:rsid w:val="00F2018C"/>
    <w:rsid w:val="00F20937"/>
    <w:rsid w:val="00F217A8"/>
    <w:rsid w:val="00F23342"/>
    <w:rsid w:val="00F25868"/>
    <w:rsid w:val="00F25B63"/>
    <w:rsid w:val="00F25CDD"/>
    <w:rsid w:val="00F265AB"/>
    <w:rsid w:val="00F30B78"/>
    <w:rsid w:val="00F310E6"/>
    <w:rsid w:val="00F32BE6"/>
    <w:rsid w:val="00F33821"/>
    <w:rsid w:val="00F345B8"/>
    <w:rsid w:val="00F34C78"/>
    <w:rsid w:val="00F35DB1"/>
    <w:rsid w:val="00F36DBC"/>
    <w:rsid w:val="00F409FD"/>
    <w:rsid w:val="00F41796"/>
    <w:rsid w:val="00F42BF6"/>
    <w:rsid w:val="00F4328F"/>
    <w:rsid w:val="00F44028"/>
    <w:rsid w:val="00F4463E"/>
    <w:rsid w:val="00F44C09"/>
    <w:rsid w:val="00F45391"/>
    <w:rsid w:val="00F4785E"/>
    <w:rsid w:val="00F50B2F"/>
    <w:rsid w:val="00F52BA8"/>
    <w:rsid w:val="00F555EA"/>
    <w:rsid w:val="00F55A9F"/>
    <w:rsid w:val="00F55D42"/>
    <w:rsid w:val="00F5652A"/>
    <w:rsid w:val="00F57C36"/>
    <w:rsid w:val="00F57E6B"/>
    <w:rsid w:val="00F603CB"/>
    <w:rsid w:val="00F60634"/>
    <w:rsid w:val="00F61769"/>
    <w:rsid w:val="00F6421A"/>
    <w:rsid w:val="00F655A8"/>
    <w:rsid w:val="00F66E04"/>
    <w:rsid w:val="00F670B7"/>
    <w:rsid w:val="00F7102C"/>
    <w:rsid w:val="00F71341"/>
    <w:rsid w:val="00F713DA"/>
    <w:rsid w:val="00F72BF3"/>
    <w:rsid w:val="00F72EC4"/>
    <w:rsid w:val="00F74D27"/>
    <w:rsid w:val="00F7571E"/>
    <w:rsid w:val="00F7679D"/>
    <w:rsid w:val="00F76EC0"/>
    <w:rsid w:val="00F77558"/>
    <w:rsid w:val="00F77683"/>
    <w:rsid w:val="00F77F54"/>
    <w:rsid w:val="00F810CA"/>
    <w:rsid w:val="00F8137B"/>
    <w:rsid w:val="00F8157F"/>
    <w:rsid w:val="00F81D90"/>
    <w:rsid w:val="00F82A0A"/>
    <w:rsid w:val="00F836C8"/>
    <w:rsid w:val="00F84316"/>
    <w:rsid w:val="00F84525"/>
    <w:rsid w:val="00F858A6"/>
    <w:rsid w:val="00F85C0D"/>
    <w:rsid w:val="00F86B71"/>
    <w:rsid w:val="00F9020D"/>
    <w:rsid w:val="00F90D04"/>
    <w:rsid w:val="00F90D50"/>
    <w:rsid w:val="00F91062"/>
    <w:rsid w:val="00F954EB"/>
    <w:rsid w:val="00F96650"/>
    <w:rsid w:val="00F968D6"/>
    <w:rsid w:val="00F96A89"/>
    <w:rsid w:val="00FA2605"/>
    <w:rsid w:val="00FA29AC"/>
    <w:rsid w:val="00FA2C54"/>
    <w:rsid w:val="00FA325C"/>
    <w:rsid w:val="00FA41AA"/>
    <w:rsid w:val="00FA6350"/>
    <w:rsid w:val="00FA760A"/>
    <w:rsid w:val="00FA7C18"/>
    <w:rsid w:val="00FB0552"/>
    <w:rsid w:val="00FB12BA"/>
    <w:rsid w:val="00FB1A61"/>
    <w:rsid w:val="00FB1DA8"/>
    <w:rsid w:val="00FB2C28"/>
    <w:rsid w:val="00FB3B34"/>
    <w:rsid w:val="00FB4AD2"/>
    <w:rsid w:val="00FB4F87"/>
    <w:rsid w:val="00FB53DA"/>
    <w:rsid w:val="00FB53EE"/>
    <w:rsid w:val="00FB7A15"/>
    <w:rsid w:val="00FC062A"/>
    <w:rsid w:val="00FC0A61"/>
    <w:rsid w:val="00FC0CFC"/>
    <w:rsid w:val="00FC1210"/>
    <w:rsid w:val="00FC1505"/>
    <w:rsid w:val="00FC1C32"/>
    <w:rsid w:val="00FC290D"/>
    <w:rsid w:val="00FC2F10"/>
    <w:rsid w:val="00FC34F6"/>
    <w:rsid w:val="00FC511E"/>
    <w:rsid w:val="00FC66EE"/>
    <w:rsid w:val="00FC67D2"/>
    <w:rsid w:val="00FC6FBC"/>
    <w:rsid w:val="00FC784E"/>
    <w:rsid w:val="00FC7B65"/>
    <w:rsid w:val="00FD0703"/>
    <w:rsid w:val="00FD0F82"/>
    <w:rsid w:val="00FD211B"/>
    <w:rsid w:val="00FD2777"/>
    <w:rsid w:val="00FD294F"/>
    <w:rsid w:val="00FD2E42"/>
    <w:rsid w:val="00FD4B7C"/>
    <w:rsid w:val="00FD63A6"/>
    <w:rsid w:val="00FD6BA2"/>
    <w:rsid w:val="00FD753B"/>
    <w:rsid w:val="00FE0EA5"/>
    <w:rsid w:val="00FE2B3F"/>
    <w:rsid w:val="00FE43D5"/>
    <w:rsid w:val="00FE5227"/>
    <w:rsid w:val="00FE69A8"/>
    <w:rsid w:val="00FE71C7"/>
    <w:rsid w:val="00FE7BF3"/>
    <w:rsid w:val="00FE7CAC"/>
    <w:rsid w:val="00FF035A"/>
    <w:rsid w:val="00FF075D"/>
    <w:rsid w:val="00FF0CF9"/>
    <w:rsid w:val="00FF1941"/>
    <w:rsid w:val="00FF1D2E"/>
    <w:rsid w:val="00FF3794"/>
    <w:rsid w:val="00FF4330"/>
    <w:rsid w:val="00FF4DDF"/>
    <w:rsid w:val="00FF56F5"/>
    <w:rsid w:val="00FF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13032"/>
  <w15:chartTrackingRefBased/>
  <w15:docId w15:val="{3AF93477-65CA-4372-B7B1-8C37A3FC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9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6F4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"/>
    <w:basedOn w:val="Normal"/>
    <w:uiPriority w:val="34"/>
    <w:qFormat/>
    <w:rsid w:val="009317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1D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D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1DEB"/>
    <w:rPr>
      <w:sz w:val="20"/>
      <w:szCs w:val="20"/>
    </w:rPr>
  </w:style>
  <w:style w:type="character" w:customStyle="1" w:styleId="apple-converted-space">
    <w:name w:val="apple-converted-space"/>
    <w:basedOn w:val="DefaultParagraphFont"/>
    <w:rsid w:val="0062282C"/>
  </w:style>
  <w:style w:type="character" w:customStyle="1" w:styleId="grame">
    <w:name w:val="grame"/>
    <w:basedOn w:val="DefaultParagraphFont"/>
    <w:rsid w:val="0062282C"/>
  </w:style>
  <w:style w:type="character" w:customStyle="1" w:styleId="Heading2Char">
    <w:name w:val="Heading 2 Char"/>
    <w:basedOn w:val="DefaultParagraphFont"/>
    <w:link w:val="Heading2"/>
    <w:uiPriority w:val="9"/>
    <w:rsid w:val="008E6F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Bullet">
    <w:name w:val="List Bullet"/>
    <w:semiHidden/>
    <w:unhideWhenUsed/>
    <w:rsid w:val="001A3037"/>
    <w:pPr>
      <w:spacing w:after="200" w:line="276" w:lineRule="auto"/>
    </w:pPr>
    <w:rPr>
      <w:rFonts w:ascii="Malgun Gothic" w:eastAsia="Malgun Gothic" w:hAnsi="Malgun Gothic" w:cs="Malgun Gothic"/>
      <w:color w:val="000000"/>
      <w:u w:color="000000"/>
    </w:rPr>
  </w:style>
  <w:style w:type="numbering" w:customStyle="1" w:styleId="ImportedStyle1">
    <w:name w:val="Imported Style 1"/>
    <w:rsid w:val="001A3037"/>
    <w:pPr>
      <w:numPr>
        <w:numId w:val="2"/>
      </w:numPr>
    </w:pPr>
  </w:style>
  <w:style w:type="paragraph" w:customStyle="1" w:styleId="Body">
    <w:name w:val="Body"/>
    <w:rsid w:val="00BB705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sz w:val="28"/>
      <w:szCs w:val="28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A">
    <w:name w:val="None A"/>
    <w:rsid w:val="00023031"/>
  </w:style>
  <w:style w:type="paragraph" w:customStyle="1" w:styleId="BodyA">
    <w:name w:val="Body A"/>
    <w:rsid w:val="000230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8"/>
      <w:szCs w:val="28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023031"/>
  </w:style>
  <w:style w:type="character" w:customStyle="1" w:styleId="Heading1Char">
    <w:name w:val="Heading 1 Char"/>
    <w:basedOn w:val="DefaultParagraphFont"/>
    <w:link w:val="Heading1"/>
    <w:uiPriority w:val="9"/>
    <w:rsid w:val="001159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6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Wilbon, Jennifer@DOR</dc:creator>
  <cp:keywords/>
  <dc:description/>
  <cp:lastModifiedBy>Wilbon, Jennifer@DOR</cp:lastModifiedBy>
  <cp:revision>277</cp:revision>
  <dcterms:created xsi:type="dcterms:W3CDTF">2025-09-10T21:54:00Z</dcterms:created>
  <dcterms:modified xsi:type="dcterms:W3CDTF">2025-09-17T21:43:00Z</dcterms:modified>
</cp:coreProperties>
</file>