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30C56" w14:textId="20DFA03B" w:rsidR="4EE26620" w:rsidRDefault="4EE26620" w:rsidP="4EE26620">
      <w:pPr>
        <w:jc w:val="center"/>
        <w:rPr>
          <w:b/>
          <w:bCs/>
        </w:rPr>
      </w:pPr>
    </w:p>
    <w:p w14:paraId="49DA7C4E" w14:textId="7D238F40" w:rsidR="002D5F01" w:rsidRDefault="44799142" w:rsidP="3B642961">
      <w:pPr>
        <w:jc w:val="center"/>
        <w:rPr>
          <w:b/>
          <w:bCs/>
        </w:rPr>
      </w:pPr>
      <w:r w:rsidRPr="4EE26620">
        <w:rPr>
          <w:b/>
          <w:bCs/>
        </w:rPr>
        <w:t>Business Enterprises Program Report</w:t>
      </w:r>
    </w:p>
    <w:p w14:paraId="6EB1307D" w14:textId="42E5C8F3" w:rsidR="2C4F6C34" w:rsidRDefault="05B1567D" w:rsidP="4EE26620">
      <w:pPr>
        <w:spacing w:line="259" w:lineRule="auto"/>
        <w:jc w:val="center"/>
      </w:pPr>
      <w:r w:rsidRPr="68013B21">
        <w:rPr>
          <w:b/>
          <w:bCs/>
        </w:rPr>
        <w:t>April</w:t>
      </w:r>
      <w:r w:rsidR="2C4F6C34" w:rsidRPr="68013B21">
        <w:rPr>
          <w:b/>
          <w:bCs/>
        </w:rPr>
        <w:t xml:space="preserve"> 2026</w:t>
      </w:r>
    </w:p>
    <w:p w14:paraId="037FBA1E" w14:textId="174BDFD3" w:rsidR="4EE26620" w:rsidRDefault="4EE26620" w:rsidP="4EE26620">
      <w:pPr>
        <w:jc w:val="center"/>
      </w:pPr>
    </w:p>
    <w:p w14:paraId="64605BBA" w14:textId="77777777" w:rsidR="002D5F01" w:rsidRDefault="002D5F01" w:rsidP="002D5F01">
      <w:pPr>
        <w:rPr>
          <w:bCs/>
        </w:rPr>
      </w:pPr>
    </w:p>
    <w:p w14:paraId="5FABD6CB" w14:textId="47BCF26E" w:rsidR="002D5F01" w:rsidRDefault="002D5F01" w:rsidP="00C374D5">
      <w:pPr>
        <w:jc w:val="both"/>
      </w:pPr>
      <w:r>
        <w:rPr>
          <w:b/>
        </w:rPr>
        <w:t>Vision:</w:t>
      </w:r>
      <w:r>
        <w:t xml:space="preserve"> The California Business Enterprises Program (BEP) is the preferred food service of choice. This self-employment option expands economic opportunities for the blind while providing an enjoyable experience for</w:t>
      </w:r>
      <w:r w:rsidR="00D34A35">
        <w:t xml:space="preserve"> </w:t>
      </w:r>
      <w:r>
        <w:t>customer</w:t>
      </w:r>
      <w:r w:rsidR="00D34A35">
        <w:t>s</w:t>
      </w:r>
      <w:r>
        <w:t>. The program’s advances affirm that people with disabilities are integral to the social and economic success of our world.</w:t>
      </w:r>
    </w:p>
    <w:p w14:paraId="5E5C1CFC" w14:textId="77777777" w:rsidR="002D5F01" w:rsidRDefault="002D5F01" w:rsidP="00C374D5">
      <w:pPr>
        <w:jc w:val="both"/>
        <w:rPr>
          <w:szCs w:val="32"/>
        </w:rPr>
      </w:pPr>
    </w:p>
    <w:p w14:paraId="7CE15494" w14:textId="7D1B7277" w:rsidR="002D5F01" w:rsidRPr="00091886" w:rsidRDefault="002D5F01" w:rsidP="00C374D5">
      <w:pPr>
        <w:jc w:val="both"/>
        <w:rPr>
          <w:szCs w:val="32"/>
        </w:rPr>
      </w:pPr>
      <w:r>
        <w:rPr>
          <w:szCs w:val="32"/>
        </w:rPr>
        <w:t>Below are significant updates that have occurred since the last Blind Advisory Committee (BAC) meeting.</w:t>
      </w:r>
    </w:p>
    <w:p w14:paraId="304B7F8A" w14:textId="77777777" w:rsidR="00091886" w:rsidRDefault="00091886" w:rsidP="002D5F01">
      <w:pPr>
        <w:rPr>
          <w:rFonts w:cs="Arial"/>
          <w:szCs w:val="28"/>
        </w:rPr>
      </w:pPr>
    </w:p>
    <w:p w14:paraId="24EC79BD" w14:textId="0FCA9C11" w:rsidR="002D5F01" w:rsidRDefault="002D5F01" w:rsidP="002D5F01">
      <w:pPr>
        <w:rPr>
          <w:b/>
          <w:szCs w:val="32"/>
          <w:u w:val="single"/>
        </w:rPr>
      </w:pPr>
      <w:r>
        <w:rPr>
          <w:b/>
          <w:szCs w:val="32"/>
          <w:u w:val="single"/>
        </w:rPr>
        <w:t>BEP Staffing</w:t>
      </w:r>
      <w:r w:rsidR="005931DD">
        <w:rPr>
          <w:b/>
          <w:szCs w:val="32"/>
          <w:u w:val="single"/>
        </w:rPr>
        <w:t xml:space="preserve"> Overview</w:t>
      </w:r>
    </w:p>
    <w:p w14:paraId="1F070AE0" w14:textId="17018E07" w:rsidR="002D5F01" w:rsidRDefault="002D5F01" w:rsidP="002D5F01">
      <w:pPr>
        <w:rPr>
          <w:color w:val="000000" w:themeColor="text1"/>
        </w:rPr>
      </w:pPr>
    </w:p>
    <w:p w14:paraId="3E64E0FC" w14:textId="456A061F" w:rsidR="00814E27" w:rsidRDefault="2C2FF720" w:rsidP="002D5F01">
      <w:pPr>
        <w:rPr>
          <w:b/>
          <w:bCs/>
          <w:color w:val="000000" w:themeColor="text1"/>
        </w:rPr>
      </w:pPr>
      <w:r w:rsidRPr="0C3E9021">
        <w:rPr>
          <w:b/>
          <w:bCs/>
          <w:color w:val="000000" w:themeColor="text1"/>
        </w:rPr>
        <w:t>Central</w:t>
      </w:r>
      <w:r w:rsidR="6373AB42" w:rsidRPr="0C3E9021">
        <w:rPr>
          <w:b/>
          <w:bCs/>
          <w:color w:val="000000" w:themeColor="text1"/>
        </w:rPr>
        <w:t xml:space="preserve"> </w:t>
      </w:r>
      <w:r w:rsidRPr="0C3E9021">
        <w:rPr>
          <w:b/>
          <w:bCs/>
          <w:color w:val="000000" w:themeColor="text1"/>
        </w:rPr>
        <w:t>Office:</w:t>
      </w:r>
    </w:p>
    <w:p w14:paraId="588B95EB" w14:textId="77777777" w:rsidR="00C374D5" w:rsidRDefault="00C374D5" w:rsidP="002D5F01">
      <w:pPr>
        <w:rPr>
          <w:b/>
          <w:bCs/>
          <w:color w:val="000000" w:themeColor="text1"/>
        </w:rPr>
      </w:pPr>
    </w:p>
    <w:p w14:paraId="20B8A094" w14:textId="416E7C9F" w:rsidR="6DAA4431" w:rsidRDefault="6DAA4431" w:rsidP="00C374D5">
      <w:pPr>
        <w:spacing w:line="259" w:lineRule="auto"/>
        <w:jc w:val="both"/>
        <w:rPr>
          <w:rFonts w:eastAsia="Arial" w:cs="Arial"/>
          <w:szCs w:val="28"/>
        </w:rPr>
      </w:pPr>
      <w:r w:rsidRPr="0C3E9021">
        <w:rPr>
          <w:rFonts w:eastAsia="Arial" w:cs="Arial"/>
          <w:szCs w:val="28"/>
        </w:rPr>
        <w:t xml:space="preserve">Dejon Hollyfield joined the team on April 2, 2026, as the new Central Operations Manager. He </w:t>
      </w:r>
      <w:r w:rsidR="00633C41" w:rsidRPr="0C3E9021">
        <w:rPr>
          <w:rFonts w:eastAsia="Arial" w:cs="Arial"/>
          <w:szCs w:val="28"/>
        </w:rPr>
        <w:t>has</w:t>
      </w:r>
      <w:r w:rsidRPr="0C3E9021">
        <w:rPr>
          <w:rFonts w:eastAsia="Arial" w:cs="Arial"/>
          <w:szCs w:val="28"/>
        </w:rPr>
        <w:t xml:space="preserve"> more than twelve years of experience in </w:t>
      </w:r>
      <w:r w:rsidR="52ABBE20" w:rsidRPr="0C3E9021">
        <w:rPr>
          <w:rFonts w:eastAsia="Arial" w:cs="Arial"/>
          <w:szCs w:val="28"/>
        </w:rPr>
        <w:t>s</w:t>
      </w:r>
      <w:r w:rsidRPr="0C3E9021">
        <w:rPr>
          <w:rFonts w:eastAsia="Arial" w:cs="Arial"/>
          <w:szCs w:val="28"/>
        </w:rPr>
        <w:t xml:space="preserve">tate government, private industry, and food service. Dejon is currently transitioning into his role </w:t>
      </w:r>
      <w:r w:rsidR="00633C41" w:rsidRPr="0C3E9021">
        <w:rPr>
          <w:rFonts w:eastAsia="Arial" w:cs="Arial"/>
          <w:szCs w:val="28"/>
        </w:rPr>
        <w:t>and familiarizing</w:t>
      </w:r>
      <w:r w:rsidR="00715536">
        <w:rPr>
          <w:rFonts w:eastAsia="Arial" w:cs="Arial"/>
          <w:szCs w:val="28"/>
        </w:rPr>
        <w:t xml:space="preserve"> himself</w:t>
      </w:r>
      <w:r w:rsidRPr="0C3E9021">
        <w:rPr>
          <w:rFonts w:eastAsia="Arial" w:cs="Arial"/>
          <w:szCs w:val="28"/>
        </w:rPr>
        <w:t xml:space="preserve"> with BEP operations, policies, and program expectations.</w:t>
      </w:r>
      <w:r w:rsidR="05443FC6" w:rsidRPr="0C3E9021">
        <w:rPr>
          <w:rFonts w:eastAsia="Arial" w:cs="Arial"/>
          <w:szCs w:val="28"/>
        </w:rPr>
        <w:t xml:space="preserve"> </w:t>
      </w:r>
      <w:r w:rsidRPr="0C3E9021">
        <w:rPr>
          <w:rFonts w:eastAsia="Arial" w:cs="Arial"/>
          <w:szCs w:val="28"/>
        </w:rPr>
        <w:t>He is progressing well as he begins taking on management responsibilities, and his background in operations, training, and program oversight will support the team’s ongoing work.</w:t>
      </w:r>
    </w:p>
    <w:p w14:paraId="716364C9" w14:textId="03A5BD04" w:rsidR="0EDFA366" w:rsidRDefault="0EDFA366" w:rsidP="0EDFA366">
      <w:pPr>
        <w:rPr>
          <w:b/>
          <w:bCs/>
          <w:color w:val="000000" w:themeColor="text1"/>
        </w:rPr>
      </w:pPr>
    </w:p>
    <w:p w14:paraId="7CBD74B6" w14:textId="04B87325" w:rsidR="008B6760" w:rsidRDefault="70A8BE1D" w:rsidP="0C3E9021">
      <w:pPr>
        <w:spacing w:line="259" w:lineRule="auto"/>
        <w:rPr>
          <w:b/>
          <w:bCs/>
          <w:color w:val="000000" w:themeColor="text1"/>
        </w:rPr>
      </w:pPr>
      <w:r w:rsidRPr="0C3E9021">
        <w:rPr>
          <w:b/>
          <w:bCs/>
          <w:color w:val="000000" w:themeColor="text1"/>
        </w:rPr>
        <w:t>N</w:t>
      </w:r>
      <w:r w:rsidR="5F051D38" w:rsidRPr="0C3E9021">
        <w:rPr>
          <w:b/>
          <w:bCs/>
          <w:color w:val="000000" w:themeColor="text1"/>
        </w:rPr>
        <w:t>orthern Field Office:</w:t>
      </w:r>
    </w:p>
    <w:p w14:paraId="0F115EE2" w14:textId="77777777" w:rsidR="00515C88" w:rsidRPr="00515C88" w:rsidRDefault="00515C88" w:rsidP="00C374D5">
      <w:pPr>
        <w:spacing w:line="259" w:lineRule="auto"/>
        <w:jc w:val="both"/>
        <w:rPr>
          <w:rFonts w:cs="Arial"/>
          <w:b/>
          <w:bCs/>
          <w:color w:val="000000" w:themeColor="text1"/>
          <w:szCs w:val="28"/>
        </w:rPr>
      </w:pPr>
    </w:p>
    <w:p w14:paraId="492C3308" w14:textId="29DC4A78" w:rsidR="00515C88" w:rsidRPr="00515C88" w:rsidRDefault="00515C88" w:rsidP="00C374D5">
      <w:pPr>
        <w:pStyle w:val="NormalWeb"/>
        <w:spacing w:before="0" w:beforeAutospacing="0" w:after="180" w:afterAutospacing="0"/>
        <w:jc w:val="both"/>
        <w:rPr>
          <w:rFonts w:ascii="Arial" w:hAnsi="Arial" w:cs="Arial"/>
          <w:sz w:val="28"/>
          <w:szCs w:val="28"/>
        </w:rPr>
      </w:pPr>
      <w:r w:rsidRPr="00515C88">
        <w:rPr>
          <w:rFonts w:ascii="Arial" w:hAnsi="Arial" w:cs="Arial"/>
          <w:sz w:val="28"/>
          <w:szCs w:val="28"/>
        </w:rPr>
        <w:t xml:space="preserve">The </w:t>
      </w:r>
      <w:r w:rsidR="00E16E80">
        <w:rPr>
          <w:rFonts w:ascii="Arial" w:hAnsi="Arial" w:cs="Arial"/>
          <w:sz w:val="28"/>
          <w:szCs w:val="28"/>
        </w:rPr>
        <w:t xml:space="preserve">Contracts </w:t>
      </w:r>
      <w:r w:rsidRPr="00515C88">
        <w:rPr>
          <w:rFonts w:ascii="Arial" w:hAnsi="Arial" w:cs="Arial"/>
          <w:sz w:val="28"/>
          <w:szCs w:val="28"/>
        </w:rPr>
        <w:t>Analyst I position has been filled and the selected candidate joined the team in early March, followed by the Office Technician later in the month. With these recent additions, the Northern Field Office is now fully staffed and actively engaged in onboarding and training activities. Both employees are progressing well as they develop proficiency in their respective roles.</w:t>
      </w:r>
    </w:p>
    <w:p w14:paraId="270DBC12" w14:textId="66D6F25C" w:rsidR="00515C88" w:rsidRPr="00515C88" w:rsidRDefault="00515C88" w:rsidP="00C374D5">
      <w:pPr>
        <w:pStyle w:val="NormalWeb"/>
        <w:spacing w:before="0" w:beforeAutospacing="0" w:after="180" w:afterAutospacing="0"/>
        <w:jc w:val="both"/>
        <w:rPr>
          <w:rFonts w:ascii="Arial" w:hAnsi="Arial" w:cs="Arial"/>
          <w:sz w:val="28"/>
          <w:szCs w:val="28"/>
        </w:rPr>
      </w:pPr>
      <w:r w:rsidRPr="00515C88">
        <w:rPr>
          <w:rFonts w:ascii="Arial" w:hAnsi="Arial" w:cs="Arial"/>
          <w:sz w:val="28"/>
          <w:szCs w:val="28"/>
        </w:rPr>
        <w:t>The Northern Field Office has also expanded operations with the addition of two new locations. A micro market featuring smart refrigerators was launched in March at the New Labor Administration Building. The performance of this cashless system will be closely monitored to assess its effectiveness and potential for expansion to additional sites.</w:t>
      </w:r>
    </w:p>
    <w:p w14:paraId="54F4BE3A" w14:textId="77777777" w:rsidR="00515C88" w:rsidRPr="00515C88" w:rsidRDefault="00515C88" w:rsidP="00C374D5">
      <w:pPr>
        <w:pStyle w:val="NormalWeb"/>
        <w:spacing w:before="0" w:beforeAutospacing="0" w:after="180" w:afterAutospacing="0"/>
        <w:jc w:val="both"/>
        <w:rPr>
          <w:rFonts w:ascii="Arial" w:hAnsi="Arial" w:cs="Arial"/>
          <w:sz w:val="28"/>
          <w:szCs w:val="28"/>
        </w:rPr>
      </w:pPr>
      <w:r w:rsidRPr="00515C88">
        <w:rPr>
          <w:rFonts w:ascii="Arial" w:hAnsi="Arial" w:cs="Arial"/>
          <w:sz w:val="28"/>
          <w:szCs w:val="28"/>
        </w:rPr>
        <w:t>All equipment has been delivered to the Tani Cantil-Sakauye Sacramento County Courthouse, and the site is fully prepared for occupancy. However, the court has delayed the building’s opening until late April. Upon opening, all court operations will transition to the new facility, and the previous courthouse will be decommissioned.</w:t>
      </w:r>
    </w:p>
    <w:p w14:paraId="4C32A00B" w14:textId="77777777" w:rsidR="00515C88" w:rsidRPr="00515C88" w:rsidRDefault="00515C88" w:rsidP="00C374D5">
      <w:pPr>
        <w:pStyle w:val="NormalWeb"/>
        <w:spacing w:before="0" w:beforeAutospacing="0" w:after="180" w:afterAutospacing="0"/>
        <w:jc w:val="both"/>
        <w:rPr>
          <w:rFonts w:ascii="Arial" w:hAnsi="Arial" w:cs="Arial"/>
          <w:sz w:val="28"/>
          <w:szCs w:val="28"/>
        </w:rPr>
      </w:pPr>
    </w:p>
    <w:p w14:paraId="4D32B231" w14:textId="73BD5A0E" w:rsidR="00515C88" w:rsidRPr="00515C88" w:rsidRDefault="00515C88" w:rsidP="00C374D5">
      <w:pPr>
        <w:pStyle w:val="NormalWeb"/>
        <w:spacing w:before="0" w:beforeAutospacing="0" w:after="180" w:afterAutospacing="0"/>
        <w:jc w:val="both"/>
        <w:rPr>
          <w:rFonts w:ascii="Arial" w:hAnsi="Arial" w:cs="Arial"/>
          <w:sz w:val="28"/>
          <w:szCs w:val="28"/>
        </w:rPr>
      </w:pPr>
      <w:r w:rsidRPr="00515C88">
        <w:rPr>
          <w:rFonts w:ascii="Arial" w:hAnsi="Arial" w:cs="Arial"/>
          <w:sz w:val="28"/>
          <w:szCs w:val="28"/>
        </w:rPr>
        <w:t>The MOR Review Analyst is in the final stages of completing the initial MOR review and has</w:t>
      </w:r>
      <w:r w:rsidR="00214B04">
        <w:rPr>
          <w:rFonts w:ascii="Arial" w:hAnsi="Arial" w:cs="Arial"/>
          <w:sz w:val="28"/>
          <w:szCs w:val="28"/>
        </w:rPr>
        <w:t xml:space="preserve"> started on the next one</w:t>
      </w:r>
      <w:r w:rsidRPr="00515C88">
        <w:rPr>
          <w:rFonts w:ascii="Arial" w:hAnsi="Arial" w:cs="Arial"/>
          <w:sz w:val="28"/>
          <w:szCs w:val="28"/>
        </w:rPr>
        <w:t>. The Analyst and the BEP team continue to collaborate closely with vendors to ensure a thorough and efficient review process.</w:t>
      </w:r>
    </w:p>
    <w:p w14:paraId="32EB5A3A" w14:textId="0477CA71" w:rsidR="008B6760" w:rsidRDefault="008B6760" w:rsidP="4EE26620">
      <w:pPr>
        <w:rPr>
          <w:b/>
          <w:bCs/>
          <w:color w:val="000000" w:themeColor="text1"/>
        </w:rPr>
      </w:pPr>
    </w:p>
    <w:p w14:paraId="60E15E5C" w14:textId="4A68F44C" w:rsidR="008B6760" w:rsidRDefault="38862D41" w:rsidP="3B642961">
      <w:pPr>
        <w:rPr>
          <w:b/>
          <w:bCs/>
          <w:color w:val="000000" w:themeColor="text1"/>
        </w:rPr>
      </w:pPr>
      <w:r w:rsidRPr="0C3E9021">
        <w:rPr>
          <w:b/>
          <w:bCs/>
          <w:color w:val="000000" w:themeColor="text1"/>
        </w:rPr>
        <w:t>Southern Field Office:</w:t>
      </w:r>
    </w:p>
    <w:p w14:paraId="62AEBB85" w14:textId="77777777" w:rsidR="00C374D5" w:rsidRDefault="00C374D5" w:rsidP="3B642961">
      <w:pPr>
        <w:rPr>
          <w:b/>
          <w:bCs/>
          <w:color w:val="000000" w:themeColor="text1"/>
        </w:rPr>
      </w:pPr>
    </w:p>
    <w:p w14:paraId="0A424E9B" w14:textId="54D5F717" w:rsidR="55A42970" w:rsidRDefault="55A42970" w:rsidP="00C374D5">
      <w:pPr>
        <w:jc w:val="both"/>
      </w:pPr>
      <w:r w:rsidRPr="0C3E9021">
        <w:rPr>
          <w:rFonts w:eastAsia="Arial" w:cs="Arial"/>
          <w:szCs w:val="28"/>
        </w:rPr>
        <w:t>The Southern Field Office (SFO) continues to be fully staffed. The SFO support staff are assisting with</w:t>
      </w:r>
      <w:r w:rsidRPr="0C3E9021">
        <w:rPr>
          <w:rFonts w:eastAsia="Arial" w:cs="Arial"/>
          <w:color w:val="000000" w:themeColor="text1"/>
          <w:szCs w:val="28"/>
        </w:rPr>
        <w:t xml:space="preserve"> critical daily functions, such as processing work authorization requests and invoices. Contract requests for the next fiscal year were completed during the first quarter of 2026 and are currently in the solicitation stage. The Business Enterprises Consultants are working with</w:t>
      </w:r>
      <w:r w:rsidR="00D70D30">
        <w:rPr>
          <w:rFonts w:eastAsia="Arial" w:cs="Arial"/>
          <w:color w:val="000000" w:themeColor="text1"/>
          <w:szCs w:val="28"/>
        </w:rPr>
        <w:t xml:space="preserve"> the</w:t>
      </w:r>
      <w:r w:rsidRPr="0C3E9021">
        <w:rPr>
          <w:rFonts w:eastAsia="Arial" w:cs="Arial"/>
          <w:color w:val="000000" w:themeColor="text1"/>
          <w:szCs w:val="28"/>
        </w:rPr>
        <w:t xml:space="preserve"> Business Services Section on the biennial inventories.  </w:t>
      </w:r>
    </w:p>
    <w:p w14:paraId="7CC5AC35" w14:textId="1696D791" w:rsidR="0C3E9021" w:rsidRPr="00F84AD6" w:rsidRDefault="55A42970" w:rsidP="00C374D5">
      <w:pPr>
        <w:jc w:val="both"/>
      </w:pPr>
      <w:r w:rsidRPr="0C3E9021">
        <w:rPr>
          <w:rFonts w:eastAsia="Arial" w:cs="Arial"/>
          <w:color w:val="000000" w:themeColor="text1"/>
          <w:szCs w:val="28"/>
        </w:rPr>
        <w:t xml:space="preserve"> </w:t>
      </w:r>
    </w:p>
    <w:p w14:paraId="5F2C7315" w14:textId="6AA0150C" w:rsidR="0EDFA366" w:rsidRDefault="0EDFA366"/>
    <w:p w14:paraId="5D2CF078" w14:textId="176703D2" w:rsidR="00097535" w:rsidRDefault="3FDC2D49" w:rsidP="56811834">
      <w:pPr>
        <w:rPr>
          <w:rFonts w:cs="Arial"/>
          <w:b/>
          <w:bCs/>
          <w:color w:val="000000"/>
          <w:u w:val="single"/>
        </w:rPr>
      </w:pPr>
      <w:r w:rsidRPr="56811834">
        <w:rPr>
          <w:rFonts w:cs="Arial"/>
          <w:b/>
          <w:bCs/>
          <w:color w:val="000000" w:themeColor="text1"/>
          <w:u w:val="single"/>
        </w:rPr>
        <w:t>Public Records Requests</w:t>
      </w:r>
      <w:r w:rsidR="1440C095" w:rsidRPr="56811834">
        <w:rPr>
          <w:rFonts w:cs="Arial"/>
          <w:b/>
          <w:bCs/>
          <w:color w:val="000000" w:themeColor="text1"/>
          <w:u w:val="single"/>
        </w:rPr>
        <w:t xml:space="preserve"> Overview</w:t>
      </w:r>
    </w:p>
    <w:p w14:paraId="1F64DAFB" w14:textId="77777777" w:rsidR="005A4E81" w:rsidRDefault="005A4E81" w:rsidP="00EB6117">
      <w:pPr>
        <w:rPr>
          <w:rFonts w:cs="Arial"/>
          <w:b/>
          <w:bCs/>
          <w:color w:val="000000"/>
          <w:szCs w:val="28"/>
          <w:u w:val="single"/>
        </w:rPr>
      </w:pPr>
    </w:p>
    <w:p w14:paraId="2A03DC63" w14:textId="21FCEB67" w:rsidR="518CD33C" w:rsidRDefault="00647E4E" w:rsidP="00C374D5">
      <w:pPr>
        <w:spacing w:line="259" w:lineRule="auto"/>
        <w:jc w:val="both"/>
        <w:rPr>
          <w:rFonts w:eastAsia="Arial" w:cs="Arial"/>
          <w:color w:val="000000" w:themeColor="text1"/>
        </w:rPr>
      </w:pPr>
      <w:r>
        <w:rPr>
          <w:rFonts w:eastAsia="Arial" w:cs="Arial"/>
          <w:color w:val="000000" w:themeColor="text1"/>
        </w:rPr>
        <w:t xml:space="preserve">We </w:t>
      </w:r>
      <w:r w:rsidR="00C374D5">
        <w:rPr>
          <w:rFonts w:eastAsia="Arial" w:cs="Arial"/>
          <w:color w:val="000000" w:themeColor="text1"/>
        </w:rPr>
        <w:t>received</w:t>
      </w:r>
      <w:r>
        <w:rPr>
          <w:rFonts w:eastAsia="Arial" w:cs="Arial"/>
          <w:color w:val="000000" w:themeColor="text1"/>
        </w:rPr>
        <w:t xml:space="preserve"> </w:t>
      </w:r>
      <w:r w:rsidR="00C374D5">
        <w:rPr>
          <w:rFonts w:eastAsia="Arial" w:cs="Arial"/>
          <w:color w:val="000000" w:themeColor="text1"/>
        </w:rPr>
        <w:t xml:space="preserve">one </w:t>
      </w:r>
      <w:r>
        <w:rPr>
          <w:rFonts w:eastAsia="Arial" w:cs="Arial"/>
          <w:color w:val="000000" w:themeColor="text1"/>
        </w:rPr>
        <w:t xml:space="preserve">public </w:t>
      </w:r>
      <w:r w:rsidR="00C374D5">
        <w:rPr>
          <w:rFonts w:eastAsia="Arial" w:cs="Arial"/>
          <w:color w:val="000000" w:themeColor="text1"/>
        </w:rPr>
        <w:t>record</w:t>
      </w:r>
      <w:r>
        <w:rPr>
          <w:rFonts w:eastAsia="Arial" w:cs="Arial"/>
          <w:color w:val="000000" w:themeColor="text1"/>
        </w:rPr>
        <w:t xml:space="preserve"> request this quarter.</w:t>
      </w:r>
    </w:p>
    <w:p w14:paraId="55718603" w14:textId="77442D72" w:rsidR="5EFD1F3D" w:rsidRDefault="5EFD1F3D" w:rsidP="5EFD1F3D">
      <w:pPr>
        <w:rPr>
          <w:rFonts w:eastAsia="Arial" w:cs="Arial"/>
          <w:b/>
          <w:bCs/>
          <w:u w:val="single"/>
        </w:rPr>
      </w:pPr>
    </w:p>
    <w:p w14:paraId="78D60A91" w14:textId="7DCCA97B" w:rsidR="003C1B56" w:rsidRDefault="21F782C3" w:rsidP="52686DF1">
      <w:pPr>
        <w:rPr>
          <w:rFonts w:cs="Arial"/>
        </w:rPr>
      </w:pPr>
      <w:bookmarkStart w:id="0" w:name="_Hlk32232336"/>
      <w:commentRangeStart w:id="1"/>
      <w:r w:rsidRPr="68013B21">
        <w:rPr>
          <w:rFonts w:eastAsia="Arial" w:cs="Arial"/>
          <w:b/>
          <w:bCs/>
          <w:u w:val="single"/>
        </w:rPr>
        <w:t>Location Announcements, Awards, and Selections</w:t>
      </w:r>
      <w:r w:rsidR="2B3A6C04" w:rsidRPr="68013B21">
        <w:rPr>
          <w:rFonts w:eastAsia="Arial" w:cs="Arial"/>
          <w:b/>
          <w:bCs/>
          <w:u w:val="single"/>
        </w:rPr>
        <w:t xml:space="preserve"> Overview</w:t>
      </w:r>
    </w:p>
    <w:p w14:paraId="17D5E784" w14:textId="5428DA4B" w:rsidR="71511306" w:rsidRDefault="71511306" w:rsidP="52686DF1">
      <w:pPr>
        <w:pStyle w:val="ListParagraph"/>
        <w:rPr>
          <w:rFonts w:eastAsia="Arial" w:cs="Arial"/>
          <w:szCs w:val="28"/>
        </w:rPr>
      </w:pPr>
    </w:p>
    <w:p w14:paraId="600DB580" w14:textId="4B627A59" w:rsidR="71511306" w:rsidRDefault="612A8949" w:rsidP="7EF3B815">
      <w:pPr>
        <w:rPr>
          <w:rFonts w:eastAsia="Arial" w:cs="Arial"/>
        </w:rPr>
      </w:pPr>
      <w:r w:rsidRPr="68013B21">
        <w:rPr>
          <w:rFonts w:eastAsia="Arial" w:cs="Arial"/>
        </w:rPr>
        <w:t xml:space="preserve">Reporting Period: </w:t>
      </w:r>
      <w:r w:rsidR="6065B2F3" w:rsidRPr="68013B21">
        <w:rPr>
          <w:rFonts w:eastAsia="Arial" w:cs="Arial"/>
        </w:rPr>
        <w:t xml:space="preserve">January 1, 2026, to </w:t>
      </w:r>
      <w:r w:rsidR="1300CEA6" w:rsidRPr="68013B21">
        <w:rPr>
          <w:rFonts w:eastAsia="Arial" w:cs="Arial"/>
        </w:rPr>
        <w:t>March 3</w:t>
      </w:r>
      <w:r w:rsidR="6065B2F3" w:rsidRPr="68013B21">
        <w:rPr>
          <w:rFonts w:eastAsia="Arial" w:cs="Arial"/>
        </w:rPr>
        <w:t>1, 2026</w:t>
      </w:r>
    </w:p>
    <w:p w14:paraId="03B55E7A" w14:textId="08DC8DBC" w:rsidR="003C1B56" w:rsidRDefault="003C1B56" w:rsidP="5EFD1F3D">
      <w:pPr>
        <w:pStyle w:val="ListParagraph"/>
        <w:rPr>
          <w:rFonts w:eastAsia="Arial" w:cs="Arial"/>
        </w:rPr>
      </w:pPr>
    </w:p>
    <w:p w14:paraId="6214E460" w14:textId="7304E8AD" w:rsidR="00FF0D28" w:rsidRDefault="002564FE" w:rsidP="00C374D5">
      <w:pPr>
        <w:jc w:val="both"/>
        <w:rPr>
          <w:rFonts w:eastAsia="Arial" w:cs="Arial"/>
          <w:b/>
          <w:szCs w:val="28"/>
        </w:rPr>
      </w:pPr>
      <w:r w:rsidRPr="7EF3B815">
        <w:rPr>
          <w:rFonts w:eastAsia="Arial" w:cs="Arial"/>
          <w:b/>
          <w:bCs/>
        </w:rPr>
        <w:t>Location Announcements</w:t>
      </w:r>
      <w:r w:rsidR="007737A3" w:rsidRPr="7EF3B815">
        <w:rPr>
          <w:rFonts w:eastAsia="Arial" w:cs="Arial"/>
          <w:b/>
          <w:bCs/>
        </w:rPr>
        <w:t>:</w:t>
      </w:r>
    </w:p>
    <w:p w14:paraId="5796ECFF" w14:textId="51A7D642" w:rsidR="71511306" w:rsidRDefault="6245E994" w:rsidP="00C374D5">
      <w:pPr>
        <w:pStyle w:val="ListParagraph"/>
        <w:numPr>
          <w:ilvl w:val="0"/>
          <w:numId w:val="39"/>
        </w:numPr>
        <w:spacing w:line="259" w:lineRule="auto"/>
        <w:jc w:val="both"/>
        <w:rPr>
          <w:rFonts w:eastAsia="Arial" w:cs="Arial"/>
        </w:rPr>
      </w:pPr>
      <w:r w:rsidRPr="68013B21">
        <w:rPr>
          <w:rFonts w:eastAsia="Arial" w:cs="Arial"/>
          <w:b/>
          <w:bCs/>
        </w:rPr>
        <w:t xml:space="preserve">Primary </w:t>
      </w:r>
      <w:r w:rsidR="612A8949" w:rsidRPr="68013B21">
        <w:rPr>
          <w:rFonts w:eastAsia="Arial" w:cs="Arial"/>
          <w:b/>
          <w:bCs/>
        </w:rPr>
        <w:t>Location (</w:t>
      </w:r>
      <w:r w:rsidR="2100C8C9" w:rsidRPr="68013B21">
        <w:rPr>
          <w:rFonts w:eastAsia="Arial" w:cs="Arial"/>
          <w:b/>
          <w:bCs/>
        </w:rPr>
        <w:t>427</w:t>
      </w:r>
      <w:r w:rsidR="612A8949" w:rsidRPr="68013B21">
        <w:rPr>
          <w:rFonts w:eastAsia="Arial" w:cs="Arial"/>
          <w:b/>
          <w:bCs/>
        </w:rPr>
        <w:t>):</w:t>
      </w:r>
      <w:r w:rsidR="612A8949" w:rsidRPr="68013B21">
        <w:rPr>
          <w:rFonts w:eastAsia="Arial" w:cs="Arial"/>
        </w:rPr>
        <w:t xml:space="preserve"> </w:t>
      </w:r>
      <w:r w:rsidR="34E0AFB1" w:rsidRPr="68013B21">
        <w:rPr>
          <w:rFonts w:eastAsia="Arial" w:cs="Arial"/>
        </w:rPr>
        <w:t>Central Justice Center</w:t>
      </w:r>
    </w:p>
    <w:p w14:paraId="49B62EA8" w14:textId="12E50B99" w:rsidR="1B0C6B85" w:rsidRDefault="34E0AFB1" w:rsidP="00C374D5">
      <w:pPr>
        <w:pStyle w:val="ListParagraph"/>
        <w:numPr>
          <w:ilvl w:val="0"/>
          <w:numId w:val="39"/>
        </w:numPr>
        <w:spacing w:line="259" w:lineRule="auto"/>
        <w:jc w:val="both"/>
        <w:rPr>
          <w:rFonts w:eastAsia="Arial" w:cs="Arial"/>
        </w:rPr>
      </w:pPr>
      <w:r w:rsidRPr="68013B21">
        <w:rPr>
          <w:rFonts w:eastAsia="Arial" w:cs="Arial"/>
          <w:b/>
          <w:bCs/>
        </w:rPr>
        <w:t xml:space="preserve">Interim </w:t>
      </w:r>
      <w:r w:rsidR="1B0C6B85" w:rsidRPr="68013B21">
        <w:rPr>
          <w:rFonts w:eastAsia="Arial" w:cs="Arial"/>
          <w:b/>
          <w:bCs/>
        </w:rPr>
        <w:t>Location (</w:t>
      </w:r>
      <w:r w:rsidR="25355542" w:rsidRPr="68013B21">
        <w:rPr>
          <w:rFonts w:eastAsia="Arial" w:cs="Arial"/>
          <w:b/>
          <w:bCs/>
        </w:rPr>
        <w:t>1056</w:t>
      </w:r>
      <w:r w:rsidR="1B0C6B85" w:rsidRPr="68013B21">
        <w:rPr>
          <w:rFonts w:eastAsia="Arial" w:cs="Arial"/>
          <w:b/>
          <w:bCs/>
        </w:rPr>
        <w:t xml:space="preserve">): </w:t>
      </w:r>
      <w:r w:rsidR="1B0C6B85" w:rsidRPr="68013B21">
        <w:rPr>
          <w:rFonts w:eastAsia="Arial" w:cs="Arial"/>
        </w:rPr>
        <w:t>L</w:t>
      </w:r>
      <w:r w:rsidR="7617964D" w:rsidRPr="68013B21">
        <w:rPr>
          <w:rFonts w:eastAsia="Arial" w:cs="Arial"/>
        </w:rPr>
        <w:t>arson Justice Center</w:t>
      </w:r>
    </w:p>
    <w:p w14:paraId="115B43B4" w14:textId="71E144DE" w:rsidR="612A8949" w:rsidRDefault="612A8949" w:rsidP="00C374D5">
      <w:pPr>
        <w:pStyle w:val="ListParagraph"/>
        <w:numPr>
          <w:ilvl w:val="0"/>
          <w:numId w:val="39"/>
        </w:numPr>
        <w:spacing w:line="259" w:lineRule="auto"/>
        <w:jc w:val="both"/>
        <w:rPr>
          <w:rFonts w:eastAsia="Arial" w:cs="Arial"/>
        </w:rPr>
      </w:pPr>
      <w:r w:rsidRPr="68013B21">
        <w:rPr>
          <w:rFonts w:eastAsia="Arial" w:cs="Arial"/>
          <w:b/>
          <w:bCs/>
        </w:rPr>
        <w:t>Interim Location (</w:t>
      </w:r>
      <w:r w:rsidR="79F7CB35" w:rsidRPr="68013B21">
        <w:rPr>
          <w:rFonts w:eastAsia="Arial" w:cs="Arial"/>
          <w:b/>
          <w:bCs/>
        </w:rPr>
        <w:t>1039</w:t>
      </w:r>
      <w:r w:rsidRPr="68013B21">
        <w:rPr>
          <w:rFonts w:eastAsia="Arial" w:cs="Arial"/>
          <w:b/>
          <w:bCs/>
        </w:rPr>
        <w:t>):</w:t>
      </w:r>
      <w:r w:rsidRPr="68013B21">
        <w:rPr>
          <w:rFonts w:eastAsia="Arial" w:cs="Arial"/>
        </w:rPr>
        <w:t xml:space="preserve"> </w:t>
      </w:r>
      <w:r w:rsidR="5073D99D" w:rsidRPr="68013B21">
        <w:rPr>
          <w:rFonts w:eastAsia="Arial" w:cs="Arial"/>
        </w:rPr>
        <w:t>Central Justice Center</w:t>
      </w:r>
    </w:p>
    <w:p w14:paraId="5B6D2E15" w14:textId="22662D40" w:rsidR="5073D99D" w:rsidRDefault="5073D99D" w:rsidP="00C374D5">
      <w:pPr>
        <w:pStyle w:val="ListParagraph"/>
        <w:numPr>
          <w:ilvl w:val="0"/>
          <w:numId w:val="39"/>
        </w:numPr>
        <w:spacing w:line="259" w:lineRule="auto"/>
        <w:jc w:val="both"/>
        <w:rPr>
          <w:rFonts w:eastAsia="Arial" w:cs="Arial"/>
        </w:rPr>
      </w:pPr>
      <w:r w:rsidRPr="68013B21">
        <w:rPr>
          <w:rFonts w:eastAsia="Arial" w:cs="Arial"/>
          <w:b/>
          <w:bCs/>
        </w:rPr>
        <w:t xml:space="preserve">Interim Location (654): </w:t>
      </w:r>
      <w:r w:rsidRPr="68013B21">
        <w:rPr>
          <w:rFonts w:eastAsia="Arial" w:cs="Arial"/>
        </w:rPr>
        <w:t>Southwest Justice Center and Riverside Hall of Justice</w:t>
      </w:r>
    </w:p>
    <w:p w14:paraId="0DA580A5" w14:textId="4EB710FE" w:rsidR="34E05A1F" w:rsidRDefault="34E05A1F" w:rsidP="00C374D5">
      <w:pPr>
        <w:pStyle w:val="ListParagraph"/>
        <w:numPr>
          <w:ilvl w:val="0"/>
          <w:numId w:val="39"/>
        </w:numPr>
        <w:spacing w:line="259" w:lineRule="auto"/>
        <w:jc w:val="both"/>
        <w:rPr>
          <w:rFonts w:eastAsia="Arial" w:cs="Arial"/>
        </w:rPr>
      </w:pPr>
      <w:r w:rsidRPr="68013B21">
        <w:rPr>
          <w:rFonts w:eastAsia="Arial" w:cs="Arial"/>
          <w:b/>
          <w:bCs/>
        </w:rPr>
        <w:t>2</w:t>
      </w:r>
      <w:r w:rsidRPr="68013B21">
        <w:rPr>
          <w:rFonts w:eastAsia="Arial" w:cs="Arial"/>
          <w:b/>
          <w:bCs/>
          <w:vertAlign w:val="superscript"/>
        </w:rPr>
        <w:t>nd</w:t>
      </w:r>
      <w:r w:rsidRPr="68013B21">
        <w:rPr>
          <w:rFonts w:eastAsia="Arial" w:cs="Arial"/>
          <w:b/>
          <w:bCs/>
        </w:rPr>
        <w:t xml:space="preserve"> Round </w:t>
      </w:r>
      <w:r w:rsidR="5073D99D" w:rsidRPr="68013B21">
        <w:rPr>
          <w:rFonts w:eastAsia="Arial" w:cs="Arial"/>
          <w:b/>
          <w:bCs/>
        </w:rPr>
        <w:t xml:space="preserve">Primary Location (427): </w:t>
      </w:r>
      <w:r w:rsidR="456FECE3" w:rsidRPr="68013B21">
        <w:rPr>
          <w:rFonts w:eastAsia="Arial" w:cs="Arial"/>
        </w:rPr>
        <w:t>Central Justice Center</w:t>
      </w:r>
    </w:p>
    <w:p w14:paraId="1E65D813" w14:textId="67E37B41" w:rsidR="71511306" w:rsidRDefault="71511306" w:rsidP="00C374D5">
      <w:pPr>
        <w:jc w:val="both"/>
        <w:rPr>
          <w:rFonts w:eastAsia="Arial" w:cs="Arial"/>
          <w:b/>
          <w:bCs/>
        </w:rPr>
      </w:pPr>
    </w:p>
    <w:p w14:paraId="3BD8B5F1" w14:textId="381452E9" w:rsidR="71511306" w:rsidRDefault="71511306" w:rsidP="00C374D5">
      <w:pPr>
        <w:jc w:val="both"/>
        <w:rPr>
          <w:rFonts w:eastAsia="Arial" w:cs="Arial"/>
          <w:b/>
          <w:bCs/>
          <w:szCs w:val="28"/>
        </w:rPr>
      </w:pPr>
      <w:r w:rsidRPr="68013B21">
        <w:rPr>
          <w:rFonts w:eastAsia="Arial" w:cs="Arial"/>
          <w:b/>
          <w:bCs/>
        </w:rPr>
        <w:t>Awarded Locations:</w:t>
      </w:r>
    </w:p>
    <w:p w14:paraId="39E04086" w14:textId="07D6C698" w:rsidR="79ACCB68" w:rsidRDefault="79ACCB68" w:rsidP="00C374D5">
      <w:pPr>
        <w:pStyle w:val="ListParagraph"/>
        <w:numPr>
          <w:ilvl w:val="0"/>
          <w:numId w:val="5"/>
        </w:numPr>
        <w:jc w:val="both"/>
        <w:rPr>
          <w:rFonts w:eastAsia="Arial" w:cs="Arial"/>
        </w:rPr>
      </w:pPr>
      <w:r w:rsidRPr="68013B21">
        <w:rPr>
          <w:rFonts w:eastAsia="Arial" w:cs="Arial"/>
          <w:b/>
          <w:bCs/>
        </w:rPr>
        <w:t xml:space="preserve">Primary Location (864): </w:t>
      </w:r>
      <w:r w:rsidRPr="68013B21">
        <w:rPr>
          <w:rFonts w:eastAsia="Arial" w:cs="Arial"/>
        </w:rPr>
        <w:t>California Institute for Men (CIM) and California Institute for Women (CIW) - Awarded to BEP Vendor, Reynold Chen</w:t>
      </w:r>
    </w:p>
    <w:p w14:paraId="560DFD79" w14:textId="5FCE4534" w:rsidR="7DE5C486" w:rsidRDefault="7E1E09BD" w:rsidP="00C374D5">
      <w:pPr>
        <w:pStyle w:val="ListParagraph"/>
        <w:numPr>
          <w:ilvl w:val="0"/>
          <w:numId w:val="39"/>
        </w:numPr>
        <w:jc w:val="both"/>
        <w:rPr>
          <w:rFonts w:eastAsia="Arial" w:cs="Arial"/>
        </w:rPr>
      </w:pPr>
      <w:r w:rsidRPr="68013B21">
        <w:rPr>
          <w:rFonts w:eastAsia="Arial" w:cs="Arial"/>
          <w:b/>
          <w:bCs/>
        </w:rPr>
        <w:t>Interim Location (10</w:t>
      </w:r>
      <w:r w:rsidR="1BBB5E9A" w:rsidRPr="68013B21">
        <w:rPr>
          <w:rFonts w:eastAsia="Arial" w:cs="Arial"/>
          <w:b/>
          <w:bCs/>
        </w:rPr>
        <w:t>56</w:t>
      </w:r>
      <w:r w:rsidRPr="68013B21">
        <w:rPr>
          <w:rFonts w:eastAsia="Arial" w:cs="Arial"/>
          <w:b/>
          <w:bCs/>
        </w:rPr>
        <w:t>):</w:t>
      </w:r>
      <w:r w:rsidRPr="68013B21">
        <w:rPr>
          <w:rFonts w:eastAsia="Arial" w:cs="Arial"/>
        </w:rPr>
        <w:t xml:space="preserve"> </w:t>
      </w:r>
      <w:r w:rsidR="676A2610" w:rsidRPr="68013B21">
        <w:rPr>
          <w:rFonts w:eastAsia="Arial" w:cs="Arial"/>
        </w:rPr>
        <w:t>Larson Justice Center</w:t>
      </w:r>
      <w:r w:rsidR="6EE8F94D" w:rsidRPr="68013B21">
        <w:rPr>
          <w:rFonts w:eastAsia="Arial" w:cs="Arial"/>
        </w:rPr>
        <w:t xml:space="preserve"> – Awarded to BEP Vendor, </w:t>
      </w:r>
      <w:r w:rsidR="3D7A63EF" w:rsidRPr="68013B21">
        <w:rPr>
          <w:rFonts w:eastAsia="Arial" w:cs="Arial"/>
        </w:rPr>
        <w:t>Reynold Chen</w:t>
      </w:r>
    </w:p>
    <w:p w14:paraId="2A609FD0" w14:textId="6B2C45E7" w:rsidR="71511306" w:rsidRDefault="71511306" w:rsidP="00C374D5">
      <w:pPr>
        <w:pStyle w:val="ListParagraph"/>
        <w:jc w:val="both"/>
        <w:rPr>
          <w:rFonts w:eastAsia="Arial" w:cs="Arial"/>
          <w:szCs w:val="28"/>
        </w:rPr>
      </w:pPr>
      <w:r w:rsidRPr="22547171">
        <w:rPr>
          <w:rFonts w:eastAsia="Arial" w:cs="Arial"/>
          <w:szCs w:val="28"/>
        </w:rPr>
        <w:t xml:space="preserve"> </w:t>
      </w:r>
    </w:p>
    <w:p w14:paraId="289305EE" w14:textId="14848125" w:rsidR="00BF237D" w:rsidRDefault="71511306" w:rsidP="00C374D5">
      <w:pPr>
        <w:jc w:val="both"/>
        <w:rPr>
          <w:rFonts w:eastAsia="Arial" w:cs="Arial"/>
          <w:b/>
          <w:bCs/>
        </w:rPr>
      </w:pPr>
      <w:r w:rsidRPr="03DD7F24">
        <w:rPr>
          <w:rFonts w:eastAsia="Arial" w:cs="Arial"/>
          <w:b/>
          <w:bCs/>
        </w:rPr>
        <w:t>Pending Selections:</w:t>
      </w:r>
    </w:p>
    <w:p w14:paraId="25C3927F" w14:textId="29F2CABE" w:rsidR="2F50618A" w:rsidRDefault="0B6E3EBF" w:rsidP="00C374D5">
      <w:pPr>
        <w:pStyle w:val="ListParagraph"/>
        <w:numPr>
          <w:ilvl w:val="0"/>
          <w:numId w:val="39"/>
        </w:numPr>
        <w:spacing w:line="259" w:lineRule="auto"/>
        <w:jc w:val="both"/>
        <w:rPr>
          <w:rFonts w:eastAsia="Arial" w:cs="Arial"/>
          <w:b/>
          <w:bCs/>
        </w:rPr>
      </w:pPr>
      <w:r w:rsidRPr="68013B21">
        <w:rPr>
          <w:rFonts w:eastAsia="Arial" w:cs="Arial"/>
          <w:b/>
          <w:bCs/>
        </w:rPr>
        <w:t xml:space="preserve">Interim </w:t>
      </w:r>
      <w:r w:rsidR="2F50618A" w:rsidRPr="68013B21">
        <w:rPr>
          <w:rFonts w:eastAsia="Arial" w:cs="Arial"/>
          <w:b/>
          <w:bCs/>
        </w:rPr>
        <w:t>Location (</w:t>
      </w:r>
      <w:r w:rsidR="0103AF4F" w:rsidRPr="68013B21">
        <w:rPr>
          <w:rFonts w:eastAsia="Arial" w:cs="Arial"/>
          <w:b/>
          <w:bCs/>
        </w:rPr>
        <w:t>65</w:t>
      </w:r>
      <w:r w:rsidR="3437586D" w:rsidRPr="68013B21">
        <w:rPr>
          <w:rFonts w:eastAsia="Arial" w:cs="Arial"/>
          <w:b/>
          <w:bCs/>
        </w:rPr>
        <w:t xml:space="preserve">4): </w:t>
      </w:r>
      <w:r w:rsidR="4A918205" w:rsidRPr="68013B21">
        <w:rPr>
          <w:rFonts w:eastAsia="Arial" w:cs="Arial"/>
        </w:rPr>
        <w:t>Southwest Justice Center and Riverside Hall of Justice</w:t>
      </w:r>
      <w:commentRangeEnd w:id="1"/>
      <w:r w:rsidR="2F50618A">
        <w:rPr>
          <w:rStyle w:val="CommentReference"/>
        </w:rPr>
        <w:commentReference w:id="1"/>
      </w:r>
    </w:p>
    <w:p w14:paraId="1F796CC2" w14:textId="0DDF4E81" w:rsidR="4A918205" w:rsidRDefault="4A918205" w:rsidP="00C374D5">
      <w:pPr>
        <w:pStyle w:val="ListParagraph"/>
        <w:numPr>
          <w:ilvl w:val="0"/>
          <w:numId w:val="39"/>
        </w:numPr>
        <w:spacing w:line="259" w:lineRule="auto"/>
        <w:jc w:val="both"/>
        <w:rPr>
          <w:rFonts w:eastAsia="Arial" w:cs="Arial"/>
        </w:rPr>
      </w:pPr>
      <w:r w:rsidRPr="68013B21">
        <w:rPr>
          <w:rFonts w:eastAsia="Arial" w:cs="Arial"/>
          <w:b/>
          <w:bCs/>
        </w:rPr>
        <w:t>Primary Location (427):</w:t>
      </w:r>
      <w:r w:rsidRPr="68013B21">
        <w:rPr>
          <w:rFonts w:eastAsia="Arial" w:cs="Arial"/>
        </w:rPr>
        <w:t xml:space="preserve"> Central Justice Center</w:t>
      </w:r>
    </w:p>
    <w:p w14:paraId="4AF23B1A" w14:textId="77777777" w:rsidR="005F0A5A" w:rsidRDefault="005F0A5A" w:rsidP="00B93DA0">
      <w:pPr>
        <w:rPr>
          <w:b/>
          <w:bCs/>
          <w:u w:val="single"/>
        </w:rPr>
      </w:pPr>
    </w:p>
    <w:p w14:paraId="613CC322" w14:textId="4A697675" w:rsidR="00B93DA0" w:rsidRDefault="4CA7363B" w:rsidP="00B93DA0">
      <w:pPr>
        <w:rPr>
          <w:b/>
          <w:bCs/>
          <w:u w:val="single"/>
        </w:rPr>
      </w:pPr>
      <w:r w:rsidRPr="68013B21">
        <w:rPr>
          <w:b/>
          <w:bCs/>
          <w:u w:val="single"/>
        </w:rPr>
        <w:lastRenderedPageBreak/>
        <w:t>Procurement Section Overview</w:t>
      </w:r>
    </w:p>
    <w:bookmarkEnd w:id="0"/>
    <w:p w14:paraId="4AFBF050" w14:textId="68E8BDB7" w:rsidR="00F74EF7" w:rsidRPr="009B2CCC" w:rsidRDefault="00F74EF7" w:rsidP="68013B21">
      <w:pPr>
        <w:spacing w:after="160" w:line="276" w:lineRule="auto"/>
        <w:rPr>
          <w:rFonts w:eastAsia="Arial" w:cs="Arial"/>
          <w:sz w:val="24"/>
          <w:szCs w:val="24"/>
        </w:rPr>
      </w:pPr>
    </w:p>
    <w:p w14:paraId="22B2EC4E" w14:textId="0E9E74C2" w:rsidR="00F74EF7" w:rsidRPr="009B2CCC" w:rsidRDefault="0A8E2AAC" w:rsidP="00C374D5">
      <w:pPr>
        <w:spacing w:after="160" w:line="276" w:lineRule="auto"/>
        <w:jc w:val="both"/>
        <w:rPr>
          <w:rFonts w:eastAsia="Arial" w:cs="Arial"/>
          <w:szCs w:val="28"/>
        </w:rPr>
      </w:pPr>
      <w:r w:rsidRPr="0C3E9021">
        <w:rPr>
          <w:rFonts w:eastAsia="Arial" w:cs="Arial"/>
          <w:szCs w:val="28"/>
        </w:rPr>
        <w:t xml:space="preserve">February 1, 2026 – March 31, 2026   </w:t>
      </w:r>
    </w:p>
    <w:p w14:paraId="0E12CDF5" w14:textId="6C34BD09" w:rsidR="00F74EF7" w:rsidRPr="009B2CCC" w:rsidRDefault="0A8E2AAC" w:rsidP="00C374D5">
      <w:pPr>
        <w:pStyle w:val="ListParagraph"/>
        <w:numPr>
          <w:ilvl w:val="0"/>
          <w:numId w:val="2"/>
        </w:numPr>
        <w:spacing w:line="276" w:lineRule="auto"/>
        <w:jc w:val="both"/>
        <w:rPr>
          <w:rFonts w:eastAsia="Arial" w:cs="Arial"/>
          <w:b/>
          <w:bCs/>
          <w:szCs w:val="28"/>
        </w:rPr>
      </w:pPr>
      <w:r w:rsidRPr="68013B21">
        <w:rPr>
          <w:rFonts w:eastAsia="Arial" w:cs="Arial"/>
          <w:szCs w:val="28"/>
        </w:rPr>
        <w:t>T</w:t>
      </w:r>
      <w:r w:rsidR="0077759C">
        <w:rPr>
          <w:rFonts w:eastAsia="Arial" w:cs="Arial"/>
          <w:szCs w:val="28"/>
        </w:rPr>
        <w:t>hree</w:t>
      </w:r>
      <w:r w:rsidRPr="68013B21">
        <w:rPr>
          <w:rFonts w:eastAsia="Arial" w:cs="Arial"/>
          <w:szCs w:val="28"/>
        </w:rPr>
        <w:t xml:space="preserve"> (</w:t>
      </w:r>
      <w:r w:rsidRPr="68013B21">
        <w:rPr>
          <w:rFonts w:eastAsia="Arial" w:cs="Arial"/>
          <w:b/>
          <w:bCs/>
          <w:szCs w:val="28"/>
        </w:rPr>
        <w:t>3</w:t>
      </w:r>
      <w:r w:rsidRPr="68013B21">
        <w:rPr>
          <w:rFonts w:eastAsia="Arial" w:cs="Arial"/>
          <w:szCs w:val="28"/>
        </w:rPr>
        <w:t xml:space="preserve">) pieces of equipment and small wares totaling </w:t>
      </w:r>
      <w:r w:rsidRPr="68013B21">
        <w:rPr>
          <w:rFonts w:eastAsia="Arial" w:cs="Arial"/>
          <w:b/>
          <w:bCs/>
          <w:szCs w:val="28"/>
        </w:rPr>
        <w:t>$14,898.34</w:t>
      </w:r>
    </w:p>
    <w:p w14:paraId="2EF7E658" w14:textId="20052A7C" w:rsidR="00F74EF7" w:rsidRPr="009B2CCC" w:rsidRDefault="0A8E2AAC" w:rsidP="00C374D5">
      <w:pPr>
        <w:pStyle w:val="ListParagraph"/>
        <w:numPr>
          <w:ilvl w:val="0"/>
          <w:numId w:val="1"/>
        </w:numPr>
        <w:spacing w:line="276" w:lineRule="auto"/>
        <w:jc w:val="both"/>
        <w:rPr>
          <w:rFonts w:eastAsia="Arial" w:cs="Arial"/>
          <w:szCs w:val="28"/>
        </w:rPr>
      </w:pPr>
      <w:r w:rsidRPr="68013B21">
        <w:rPr>
          <w:rFonts w:eastAsia="Arial" w:cs="Arial"/>
          <w:szCs w:val="28"/>
        </w:rPr>
        <w:t>Eight (</w:t>
      </w:r>
      <w:r w:rsidRPr="68013B21">
        <w:rPr>
          <w:rFonts w:eastAsia="Arial" w:cs="Arial"/>
          <w:b/>
          <w:bCs/>
          <w:szCs w:val="28"/>
        </w:rPr>
        <w:t>8</w:t>
      </w:r>
      <w:r w:rsidRPr="68013B21">
        <w:rPr>
          <w:rFonts w:eastAsia="Arial" w:cs="Arial"/>
          <w:szCs w:val="28"/>
        </w:rPr>
        <w:t xml:space="preserve">) Vending Machines totaling </w:t>
      </w:r>
      <w:r w:rsidRPr="68013B21">
        <w:rPr>
          <w:rFonts w:eastAsia="Arial" w:cs="Arial"/>
          <w:b/>
          <w:bCs/>
          <w:szCs w:val="28"/>
        </w:rPr>
        <w:t>$88,923.60</w:t>
      </w:r>
      <w:r w:rsidRPr="68013B21">
        <w:rPr>
          <w:rFonts w:eastAsia="Arial" w:cs="Arial"/>
          <w:szCs w:val="28"/>
        </w:rPr>
        <w:t xml:space="preserve"> </w:t>
      </w:r>
    </w:p>
    <w:p w14:paraId="7ACE8D72" w14:textId="4C776525" w:rsidR="00F74EF7" w:rsidRPr="009B2CCC" w:rsidRDefault="0A8E2AAC" w:rsidP="00C374D5">
      <w:pPr>
        <w:spacing w:after="160" w:line="276" w:lineRule="auto"/>
        <w:jc w:val="both"/>
        <w:rPr>
          <w:rFonts w:eastAsia="Arial" w:cs="Arial"/>
          <w:szCs w:val="28"/>
        </w:rPr>
      </w:pPr>
      <w:r w:rsidRPr="68013B21">
        <w:rPr>
          <w:rFonts w:eastAsia="Arial" w:cs="Arial"/>
          <w:szCs w:val="28"/>
        </w:rPr>
        <w:t xml:space="preserve">  </w:t>
      </w:r>
    </w:p>
    <w:p w14:paraId="193A7DBF" w14:textId="02C722C2" w:rsidR="00F74EF7" w:rsidRPr="009B2CCC" w:rsidRDefault="0A8E2AAC" w:rsidP="00C374D5">
      <w:pPr>
        <w:spacing w:after="160" w:line="276" w:lineRule="auto"/>
        <w:jc w:val="both"/>
        <w:rPr>
          <w:rFonts w:eastAsia="Arial" w:cs="Arial"/>
          <w:szCs w:val="28"/>
        </w:rPr>
      </w:pPr>
      <w:r w:rsidRPr="68013B21">
        <w:rPr>
          <w:rFonts w:eastAsia="Arial" w:cs="Arial"/>
          <w:szCs w:val="28"/>
        </w:rPr>
        <w:t xml:space="preserve">Procurement total for all equipment is </w:t>
      </w:r>
      <w:r w:rsidRPr="68013B21">
        <w:rPr>
          <w:rFonts w:eastAsia="Arial" w:cs="Arial"/>
          <w:b/>
          <w:bCs/>
          <w:szCs w:val="28"/>
        </w:rPr>
        <w:t>$103,821.94</w:t>
      </w:r>
      <w:r w:rsidRPr="68013B21">
        <w:rPr>
          <w:rFonts w:eastAsia="Arial" w:cs="Arial"/>
          <w:szCs w:val="28"/>
        </w:rPr>
        <w:t xml:space="preserve"> for this period.</w:t>
      </w:r>
    </w:p>
    <w:p w14:paraId="43DDD643" w14:textId="4F5C609D" w:rsidR="009B2CCC" w:rsidRPr="009B2CCC" w:rsidRDefault="009B2CCC" w:rsidP="3B642961">
      <w:pPr>
        <w:spacing w:line="257" w:lineRule="auto"/>
        <w:ind w:left="720"/>
        <w:rPr>
          <w:rFonts w:eastAsia="Arial" w:cs="Arial"/>
          <w:color w:val="000000" w:themeColor="text1"/>
          <w:szCs w:val="28"/>
        </w:rPr>
      </w:pPr>
    </w:p>
    <w:p w14:paraId="02A89864" w14:textId="18EAD6F3" w:rsidR="00A3145B" w:rsidRPr="00A3145B" w:rsidRDefault="1A84BBE2" w:rsidP="00A3145B">
      <w:pPr>
        <w:spacing w:line="259" w:lineRule="auto"/>
      </w:pPr>
      <w:r w:rsidRPr="3B642961">
        <w:rPr>
          <w:rFonts w:eastAsia="Arial" w:cs="Arial"/>
        </w:rPr>
        <w:t xml:space="preserve"> </w:t>
      </w:r>
      <w:r w:rsidR="59D29311" w:rsidRPr="3B642961">
        <w:rPr>
          <w:rFonts w:cs="Arial"/>
          <w:b/>
          <w:bCs/>
          <w:u w:val="single"/>
        </w:rPr>
        <w:t>BEP Training Overview</w:t>
      </w:r>
      <w:r w:rsidR="013BC4BE">
        <w:tab/>
      </w:r>
    </w:p>
    <w:p w14:paraId="632335E0" w14:textId="77777777" w:rsidR="00A3145B" w:rsidRPr="00A3145B" w:rsidRDefault="00A3145B" w:rsidP="00C374D5">
      <w:pPr>
        <w:spacing w:line="259" w:lineRule="auto"/>
        <w:ind w:left="720"/>
        <w:jc w:val="both"/>
        <w:rPr>
          <w:rFonts w:cs="Arial"/>
          <w:color w:val="000000" w:themeColor="text1"/>
          <w:szCs w:val="28"/>
        </w:rPr>
      </w:pPr>
    </w:p>
    <w:p w14:paraId="67F7733B" w14:textId="646DCA45" w:rsidR="00A3145B" w:rsidRPr="00A3145B" w:rsidRDefault="00A3145B" w:rsidP="00C374D5">
      <w:pPr>
        <w:pStyle w:val="NormalWeb"/>
        <w:spacing w:before="0" w:beforeAutospacing="0" w:after="180" w:afterAutospacing="0"/>
        <w:ind w:left="720"/>
        <w:jc w:val="both"/>
        <w:rPr>
          <w:rFonts w:ascii="Arial" w:hAnsi="Arial" w:cs="Arial"/>
          <w:sz w:val="28"/>
          <w:szCs w:val="28"/>
        </w:rPr>
      </w:pPr>
      <w:r w:rsidRPr="00A3145B">
        <w:rPr>
          <w:rFonts w:ascii="Arial" w:hAnsi="Arial" w:cs="Arial"/>
          <w:sz w:val="28"/>
          <w:szCs w:val="28"/>
        </w:rPr>
        <w:t xml:space="preserve">The Business Enterprises Program (BEP) proudly held its first graduation in over eight years on March 11, 2026. We are pleased to welcome two new vendors to the program, Michael Kinoshita and Maria Trovato. Both individuals demonstrated strong commitment and dedication in achieving this milestone, including the successful completion of their final month of on-the-job training under the guidance of </w:t>
      </w:r>
      <w:r>
        <w:rPr>
          <w:rFonts w:ascii="Arial" w:hAnsi="Arial" w:cs="Arial"/>
          <w:sz w:val="28"/>
          <w:szCs w:val="28"/>
        </w:rPr>
        <w:t xml:space="preserve">BEP vendor </w:t>
      </w:r>
      <w:r w:rsidRPr="00A3145B">
        <w:rPr>
          <w:rFonts w:ascii="Arial" w:hAnsi="Arial" w:cs="Arial"/>
          <w:sz w:val="28"/>
          <w:szCs w:val="28"/>
        </w:rPr>
        <w:t>Humberto Carbajal.</w:t>
      </w:r>
    </w:p>
    <w:p w14:paraId="1B0C9FC3" w14:textId="06FEDDE9" w:rsidR="00A3145B" w:rsidRPr="00A3145B" w:rsidRDefault="00A3145B" w:rsidP="00C374D5">
      <w:pPr>
        <w:pStyle w:val="NormalWeb"/>
        <w:spacing w:before="0" w:beforeAutospacing="0" w:after="180" w:afterAutospacing="0"/>
        <w:ind w:left="720"/>
        <w:jc w:val="both"/>
        <w:rPr>
          <w:rFonts w:ascii="Arial" w:hAnsi="Arial" w:cs="Arial"/>
          <w:sz w:val="28"/>
          <w:szCs w:val="28"/>
        </w:rPr>
      </w:pPr>
      <w:r w:rsidRPr="00A3145B">
        <w:rPr>
          <w:rFonts w:ascii="Arial" w:hAnsi="Arial" w:cs="Arial"/>
          <w:sz w:val="28"/>
          <w:szCs w:val="28"/>
        </w:rPr>
        <w:t>April 1, 2026, marked the final day of service for Training Officer Raj Basi with BEP. We extend our appreciation for his contributions to the program. The BEP team is currently initiating the recruitment process by posting the Training Officer position on Cal Careers to identify and onboard a qualified successor.</w:t>
      </w:r>
    </w:p>
    <w:p w14:paraId="4437F32D" w14:textId="77777777" w:rsidR="00DF2F84" w:rsidRDefault="00DF2F84" w:rsidP="4EE26620">
      <w:pPr>
        <w:spacing w:line="259" w:lineRule="auto"/>
        <w:ind w:left="720"/>
        <w:rPr>
          <w:rFonts w:cs="Arial"/>
          <w:color w:val="000000" w:themeColor="text1"/>
        </w:rPr>
      </w:pPr>
    </w:p>
    <w:p w14:paraId="066D1228" w14:textId="427F5770" w:rsidR="00D64D90" w:rsidRDefault="189B8AE1" w:rsidP="16CA5B77">
      <w:pPr>
        <w:spacing w:line="259" w:lineRule="auto"/>
        <w:ind w:left="720"/>
        <w:rPr>
          <w:rFonts w:cs="Arial"/>
          <w:b/>
          <w:bCs/>
          <w:u w:val="single"/>
        </w:rPr>
      </w:pPr>
      <w:r w:rsidRPr="68013B21">
        <w:rPr>
          <w:rFonts w:cs="Arial"/>
          <w:b/>
          <w:bCs/>
          <w:u w:val="single"/>
        </w:rPr>
        <w:t>Other Key Activities</w:t>
      </w:r>
    </w:p>
    <w:p w14:paraId="50DA206F" w14:textId="77777777" w:rsidR="00A3145B" w:rsidRPr="00A3145B" w:rsidRDefault="00A3145B" w:rsidP="00C374D5">
      <w:pPr>
        <w:pStyle w:val="NormalWeb"/>
        <w:spacing w:before="0" w:beforeAutospacing="0" w:after="180" w:afterAutospacing="0"/>
        <w:jc w:val="both"/>
        <w:rPr>
          <w:rFonts w:ascii="Arial" w:hAnsi="Arial" w:cs="Arial"/>
          <w:sz w:val="28"/>
          <w:szCs w:val="28"/>
        </w:rPr>
      </w:pPr>
    </w:p>
    <w:p w14:paraId="5B1B139F" w14:textId="7E1DB0FB" w:rsidR="00A3145B" w:rsidRPr="00A3145B" w:rsidRDefault="00A3145B" w:rsidP="00C374D5">
      <w:pPr>
        <w:numPr>
          <w:ilvl w:val="0"/>
          <w:numId w:val="44"/>
        </w:numPr>
        <w:spacing w:after="180"/>
        <w:jc w:val="both"/>
        <w:rPr>
          <w:rFonts w:cs="Arial"/>
          <w:szCs w:val="28"/>
        </w:rPr>
      </w:pPr>
      <w:r w:rsidRPr="00A3145B">
        <w:rPr>
          <w:rFonts w:cs="Arial"/>
          <w:szCs w:val="28"/>
        </w:rPr>
        <w:t xml:space="preserve">BEP distributed the annual memorandum to the California Vendors Policy Committee (CVPC) outlining the funding available for professional services in 2026. The total commissions collected from vending machines on </w:t>
      </w:r>
      <w:r w:rsidR="00C374D5">
        <w:rPr>
          <w:rFonts w:cs="Arial"/>
          <w:szCs w:val="28"/>
        </w:rPr>
        <w:t>S</w:t>
      </w:r>
      <w:r w:rsidRPr="00A3145B">
        <w:rPr>
          <w:rFonts w:cs="Arial"/>
          <w:szCs w:val="28"/>
        </w:rPr>
        <w:t xml:space="preserve">tate property between January 2025 and December 2025 amounted to $137,336.07. In accordance with program guidelines, ten percent (10%) of this </w:t>
      </w:r>
      <w:r w:rsidR="00C374D5" w:rsidRPr="00A3145B">
        <w:rPr>
          <w:rFonts w:cs="Arial"/>
          <w:szCs w:val="28"/>
        </w:rPr>
        <w:t>amount,</w:t>
      </w:r>
      <w:r w:rsidR="00C374D5">
        <w:rPr>
          <w:rFonts w:cs="Arial"/>
          <w:szCs w:val="28"/>
        </w:rPr>
        <w:t xml:space="preserve"> </w:t>
      </w:r>
      <w:r w:rsidRPr="00A3145B">
        <w:rPr>
          <w:rFonts w:cs="Arial"/>
          <w:szCs w:val="28"/>
        </w:rPr>
        <w:t>$13,733.61</w:t>
      </w:r>
      <w:r w:rsidR="00C374D5">
        <w:rPr>
          <w:rFonts w:cs="Arial"/>
          <w:szCs w:val="28"/>
        </w:rPr>
        <w:t xml:space="preserve">, </w:t>
      </w:r>
      <w:r w:rsidRPr="00A3145B">
        <w:rPr>
          <w:rFonts w:cs="Arial"/>
          <w:szCs w:val="28"/>
        </w:rPr>
        <w:t>has been designated for CVPC use in contracting professional services for 2026.</w:t>
      </w:r>
    </w:p>
    <w:p w14:paraId="38CC97AC" w14:textId="10A1A2BB" w:rsidR="00A3145B" w:rsidRPr="00A3145B" w:rsidRDefault="00A3145B" w:rsidP="00C374D5">
      <w:pPr>
        <w:numPr>
          <w:ilvl w:val="0"/>
          <w:numId w:val="44"/>
        </w:numPr>
        <w:spacing w:after="180"/>
        <w:jc w:val="both"/>
        <w:rPr>
          <w:rFonts w:cs="Arial"/>
          <w:szCs w:val="28"/>
        </w:rPr>
      </w:pPr>
      <w:r w:rsidRPr="00A3145B">
        <w:rPr>
          <w:rFonts w:cs="Arial"/>
          <w:szCs w:val="28"/>
        </w:rPr>
        <w:t>At the end of March, BEP collaborated with the Department of Rehabilitation (DOR) Accounting Office to complete the annual deposit of funds derived from 2025</w:t>
      </w:r>
      <w:r w:rsidR="00C374D5">
        <w:rPr>
          <w:rFonts w:cs="Arial"/>
          <w:szCs w:val="28"/>
        </w:rPr>
        <w:t>,</w:t>
      </w:r>
      <w:r w:rsidRPr="00A3145B">
        <w:rPr>
          <w:rFonts w:cs="Arial"/>
          <w:szCs w:val="28"/>
        </w:rPr>
        <w:t xml:space="preserve"> vending machine commissions into individual BEP vendor retirement accounts.</w:t>
      </w:r>
    </w:p>
    <w:p w14:paraId="14E5F226" w14:textId="77777777" w:rsidR="00A3145B" w:rsidRPr="00A3145B" w:rsidRDefault="00A3145B" w:rsidP="00C374D5">
      <w:pPr>
        <w:jc w:val="both"/>
        <w:rPr>
          <w:rFonts w:cs="Arial"/>
          <w:szCs w:val="28"/>
        </w:rPr>
      </w:pPr>
    </w:p>
    <w:p w14:paraId="73A71160" w14:textId="03735994" w:rsidR="07AAA754" w:rsidRDefault="353E5576" w:rsidP="00C374D5">
      <w:pPr>
        <w:pStyle w:val="ListParagraph"/>
        <w:spacing w:after="240" w:line="259" w:lineRule="auto"/>
        <w:ind w:left="1080"/>
      </w:pPr>
      <w:r>
        <w:t xml:space="preserve"> </w:t>
      </w:r>
    </w:p>
    <w:sectPr w:rsidR="07AAA754" w:rsidSect="00CD353E">
      <w:headerReference w:type="even" r:id="rId12"/>
      <w:headerReference w:type="default" r:id="rId13"/>
      <w:footerReference w:type="even" r:id="rId14"/>
      <w:footerReference w:type="default" r:id="rId15"/>
      <w:headerReference w:type="first" r:id="rId16"/>
      <w:footerReference w:type="first" r:id="rId17"/>
      <w:pgSz w:w="12240" w:h="15840"/>
      <w:pgMar w:top="288" w:right="288" w:bottom="288" w:left="288" w:header="720" w:footer="720"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Lim, Vicki@DOR" w:date="2026-03-24T14:50:00Z" w:initials="LV">
    <w:p w14:paraId="025079BE" w14:textId="681F85B1" w:rsidR="0077759C" w:rsidRDefault="0077759C">
      <w:pPr>
        <w:pStyle w:val="CommentText"/>
      </w:pPr>
      <w:r>
        <w:rPr>
          <w:rStyle w:val="CommentReference"/>
        </w:rPr>
        <w:annotationRef/>
      </w:r>
      <w:r>
        <w:fldChar w:fldCharType="begin"/>
      </w:r>
      <w:r>
        <w:instrText xml:space="preserve"> HYPERLINK "mailto:Brandon.Birchell@DOR.CA.GOV"</w:instrText>
      </w:r>
      <w:bookmarkStart w:id="2" w:name="_@_B2751855FA5B4679B4A06E3C2D3C9CE2Z"/>
      <w:r>
        <w:fldChar w:fldCharType="separate"/>
      </w:r>
      <w:bookmarkEnd w:id="2"/>
      <w:r w:rsidRPr="17523CCB">
        <w:rPr>
          <w:rStyle w:val="Mention"/>
          <w:noProof/>
        </w:rPr>
        <w:t>@Birchell, Brandon@DOR</w:t>
      </w:r>
      <w:r>
        <w:fldChar w:fldCharType="end"/>
      </w:r>
      <w:r w:rsidRPr="6FCF705E">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5079B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57381B" w16cex:dateUtc="2026-03-24T2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5079BE" w16cid:durableId="715738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BD117" w14:textId="77777777" w:rsidR="00112555" w:rsidRDefault="00112555" w:rsidP="00665871">
      <w:r>
        <w:separator/>
      </w:r>
    </w:p>
  </w:endnote>
  <w:endnote w:type="continuationSeparator" w:id="0">
    <w:p w14:paraId="7F1A7924" w14:textId="77777777" w:rsidR="00112555" w:rsidRDefault="00112555" w:rsidP="00665871">
      <w:r>
        <w:continuationSeparator/>
      </w:r>
    </w:p>
  </w:endnote>
  <w:endnote w:type="continuationNotice" w:id="1">
    <w:p w14:paraId="4983723F" w14:textId="77777777" w:rsidR="00112555" w:rsidRDefault="00112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4C74" w14:textId="77777777" w:rsidR="00371A72" w:rsidRDefault="00371A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A3447" w14:textId="77777777" w:rsidR="00C67D9D" w:rsidRDefault="00C67D9D">
    <w:pPr>
      <w:pStyle w:val="Footer"/>
      <w:jc w:val="center"/>
    </w:pPr>
    <w:r>
      <w:fldChar w:fldCharType="begin"/>
    </w:r>
    <w:r>
      <w:instrText xml:space="preserve"> PAGE   \* MERGEFORMAT </w:instrText>
    </w:r>
    <w:r>
      <w:fldChar w:fldCharType="separate"/>
    </w:r>
    <w:r w:rsidR="007E49F4">
      <w:rPr>
        <w:noProof/>
      </w:rPr>
      <w:t>1</w:t>
    </w:r>
    <w:r>
      <w:fldChar w:fldCharType="end"/>
    </w:r>
  </w:p>
  <w:p w14:paraId="72245976" w14:textId="77777777" w:rsidR="00C67D9D" w:rsidRDefault="00C67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5491B" w14:textId="77777777" w:rsidR="00371A72" w:rsidRDefault="00371A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D79D3" w14:textId="77777777" w:rsidR="00112555" w:rsidRDefault="00112555" w:rsidP="00665871">
      <w:r>
        <w:separator/>
      </w:r>
    </w:p>
  </w:footnote>
  <w:footnote w:type="continuationSeparator" w:id="0">
    <w:p w14:paraId="58AABC77" w14:textId="77777777" w:rsidR="00112555" w:rsidRDefault="00112555" w:rsidP="00665871">
      <w:r>
        <w:continuationSeparator/>
      </w:r>
    </w:p>
  </w:footnote>
  <w:footnote w:type="continuationNotice" w:id="1">
    <w:p w14:paraId="72CF0A49" w14:textId="77777777" w:rsidR="00112555" w:rsidRDefault="001125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52D01" w14:textId="77777777" w:rsidR="00371A72" w:rsidRDefault="00371A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50F8" w14:textId="2D26B9FD" w:rsidR="00371A72" w:rsidRDefault="00371A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6FA" w14:textId="77777777" w:rsidR="00371A72" w:rsidRDefault="00371A7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08E826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DDC755"/>
    <w:multiLevelType w:val="hybridMultilevel"/>
    <w:tmpl w:val="4C34D5E2"/>
    <w:lvl w:ilvl="0" w:tplc="E3861C8E">
      <w:start w:val="1"/>
      <w:numFmt w:val="bullet"/>
      <w:lvlText w:val=""/>
      <w:lvlJc w:val="left"/>
      <w:pPr>
        <w:ind w:left="1080" w:hanging="360"/>
      </w:pPr>
      <w:rPr>
        <w:rFonts w:ascii="Symbol" w:hAnsi="Symbol" w:hint="default"/>
      </w:rPr>
    </w:lvl>
    <w:lvl w:ilvl="1" w:tplc="B66AA8B2">
      <w:start w:val="1"/>
      <w:numFmt w:val="bullet"/>
      <w:lvlText w:val="o"/>
      <w:lvlJc w:val="left"/>
      <w:pPr>
        <w:ind w:left="1800" w:hanging="360"/>
      </w:pPr>
      <w:rPr>
        <w:rFonts w:ascii="Courier New" w:hAnsi="Courier New" w:hint="default"/>
      </w:rPr>
    </w:lvl>
    <w:lvl w:ilvl="2" w:tplc="562A14B0">
      <w:start w:val="1"/>
      <w:numFmt w:val="bullet"/>
      <w:lvlText w:val=""/>
      <w:lvlJc w:val="left"/>
      <w:pPr>
        <w:ind w:left="2520" w:hanging="360"/>
      </w:pPr>
      <w:rPr>
        <w:rFonts w:ascii="Wingdings" w:hAnsi="Wingdings" w:hint="default"/>
      </w:rPr>
    </w:lvl>
    <w:lvl w:ilvl="3" w:tplc="E848AF8E">
      <w:start w:val="1"/>
      <w:numFmt w:val="bullet"/>
      <w:lvlText w:val=""/>
      <w:lvlJc w:val="left"/>
      <w:pPr>
        <w:ind w:left="3240" w:hanging="360"/>
      </w:pPr>
      <w:rPr>
        <w:rFonts w:ascii="Symbol" w:hAnsi="Symbol" w:hint="default"/>
      </w:rPr>
    </w:lvl>
    <w:lvl w:ilvl="4" w:tplc="74627400">
      <w:start w:val="1"/>
      <w:numFmt w:val="bullet"/>
      <w:lvlText w:val="o"/>
      <w:lvlJc w:val="left"/>
      <w:pPr>
        <w:ind w:left="3960" w:hanging="360"/>
      </w:pPr>
      <w:rPr>
        <w:rFonts w:ascii="Courier New" w:hAnsi="Courier New" w:hint="default"/>
      </w:rPr>
    </w:lvl>
    <w:lvl w:ilvl="5" w:tplc="971EDAA2">
      <w:start w:val="1"/>
      <w:numFmt w:val="bullet"/>
      <w:lvlText w:val=""/>
      <w:lvlJc w:val="left"/>
      <w:pPr>
        <w:ind w:left="4680" w:hanging="360"/>
      </w:pPr>
      <w:rPr>
        <w:rFonts w:ascii="Wingdings" w:hAnsi="Wingdings" w:hint="default"/>
      </w:rPr>
    </w:lvl>
    <w:lvl w:ilvl="6" w:tplc="2E560434">
      <w:start w:val="1"/>
      <w:numFmt w:val="bullet"/>
      <w:lvlText w:val=""/>
      <w:lvlJc w:val="left"/>
      <w:pPr>
        <w:ind w:left="5400" w:hanging="360"/>
      </w:pPr>
      <w:rPr>
        <w:rFonts w:ascii="Symbol" w:hAnsi="Symbol" w:hint="default"/>
      </w:rPr>
    </w:lvl>
    <w:lvl w:ilvl="7" w:tplc="A0BE4598">
      <w:start w:val="1"/>
      <w:numFmt w:val="bullet"/>
      <w:lvlText w:val="o"/>
      <w:lvlJc w:val="left"/>
      <w:pPr>
        <w:ind w:left="6120" w:hanging="360"/>
      </w:pPr>
      <w:rPr>
        <w:rFonts w:ascii="Courier New" w:hAnsi="Courier New" w:hint="default"/>
      </w:rPr>
    </w:lvl>
    <w:lvl w:ilvl="8" w:tplc="5AF6FDE6">
      <w:start w:val="1"/>
      <w:numFmt w:val="bullet"/>
      <w:lvlText w:val=""/>
      <w:lvlJc w:val="left"/>
      <w:pPr>
        <w:ind w:left="6840" w:hanging="360"/>
      </w:pPr>
      <w:rPr>
        <w:rFonts w:ascii="Wingdings" w:hAnsi="Wingdings" w:hint="default"/>
      </w:rPr>
    </w:lvl>
  </w:abstractNum>
  <w:abstractNum w:abstractNumId="2" w15:restartNumberingAfterBreak="0">
    <w:nsid w:val="0DF46A30"/>
    <w:multiLevelType w:val="hybridMultilevel"/>
    <w:tmpl w:val="1C3EB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E4513"/>
    <w:multiLevelType w:val="hybridMultilevel"/>
    <w:tmpl w:val="D63A0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A2193"/>
    <w:multiLevelType w:val="hybridMultilevel"/>
    <w:tmpl w:val="AAB671D8"/>
    <w:lvl w:ilvl="0" w:tplc="DC8C6C4A">
      <w:start w:val="1"/>
      <w:numFmt w:val="bullet"/>
      <w:lvlText w:val=""/>
      <w:lvlJc w:val="left"/>
      <w:pPr>
        <w:ind w:left="1440" w:hanging="360"/>
      </w:pPr>
      <w:rPr>
        <w:rFonts w:ascii="Symbol" w:hAnsi="Symbol" w:hint="default"/>
      </w:rPr>
    </w:lvl>
    <w:lvl w:ilvl="1" w:tplc="B262CD14">
      <w:start w:val="1"/>
      <w:numFmt w:val="bullet"/>
      <w:lvlText w:val="o"/>
      <w:lvlJc w:val="left"/>
      <w:pPr>
        <w:ind w:left="2160" w:hanging="360"/>
      </w:pPr>
      <w:rPr>
        <w:rFonts w:ascii="Courier New" w:hAnsi="Courier New" w:hint="default"/>
      </w:rPr>
    </w:lvl>
    <w:lvl w:ilvl="2" w:tplc="091E359E">
      <w:start w:val="1"/>
      <w:numFmt w:val="bullet"/>
      <w:lvlText w:val=""/>
      <w:lvlJc w:val="left"/>
      <w:pPr>
        <w:ind w:left="2880" w:hanging="360"/>
      </w:pPr>
      <w:rPr>
        <w:rFonts w:ascii="Wingdings" w:hAnsi="Wingdings" w:hint="default"/>
      </w:rPr>
    </w:lvl>
    <w:lvl w:ilvl="3" w:tplc="667CFA60">
      <w:start w:val="1"/>
      <w:numFmt w:val="bullet"/>
      <w:lvlText w:val=""/>
      <w:lvlJc w:val="left"/>
      <w:pPr>
        <w:ind w:left="3600" w:hanging="360"/>
      </w:pPr>
      <w:rPr>
        <w:rFonts w:ascii="Symbol" w:hAnsi="Symbol" w:hint="default"/>
      </w:rPr>
    </w:lvl>
    <w:lvl w:ilvl="4" w:tplc="E6667122">
      <w:start w:val="1"/>
      <w:numFmt w:val="bullet"/>
      <w:lvlText w:val="o"/>
      <w:lvlJc w:val="left"/>
      <w:pPr>
        <w:ind w:left="4320" w:hanging="360"/>
      </w:pPr>
      <w:rPr>
        <w:rFonts w:ascii="Courier New" w:hAnsi="Courier New" w:hint="default"/>
      </w:rPr>
    </w:lvl>
    <w:lvl w:ilvl="5" w:tplc="C240B98A">
      <w:start w:val="1"/>
      <w:numFmt w:val="bullet"/>
      <w:lvlText w:val=""/>
      <w:lvlJc w:val="left"/>
      <w:pPr>
        <w:ind w:left="5040" w:hanging="360"/>
      </w:pPr>
      <w:rPr>
        <w:rFonts w:ascii="Wingdings" w:hAnsi="Wingdings" w:hint="default"/>
      </w:rPr>
    </w:lvl>
    <w:lvl w:ilvl="6" w:tplc="97A2CAC8">
      <w:start w:val="1"/>
      <w:numFmt w:val="bullet"/>
      <w:lvlText w:val=""/>
      <w:lvlJc w:val="left"/>
      <w:pPr>
        <w:ind w:left="5760" w:hanging="360"/>
      </w:pPr>
      <w:rPr>
        <w:rFonts w:ascii="Symbol" w:hAnsi="Symbol" w:hint="default"/>
      </w:rPr>
    </w:lvl>
    <w:lvl w:ilvl="7" w:tplc="E9169FA8">
      <w:start w:val="1"/>
      <w:numFmt w:val="bullet"/>
      <w:lvlText w:val="o"/>
      <w:lvlJc w:val="left"/>
      <w:pPr>
        <w:ind w:left="6480" w:hanging="360"/>
      </w:pPr>
      <w:rPr>
        <w:rFonts w:ascii="Courier New" w:hAnsi="Courier New" w:hint="default"/>
      </w:rPr>
    </w:lvl>
    <w:lvl w:ilvl="8" w:tplc="9CDC141E">
      <w:start w:val="1"/>
      <w:numFmt w:val="bullet"/>
      <w:lvlText w:val=""/>
      <w:lvlJc w:val="left"/>
      <w:pPr>
        <w:ind w:left="7200" w:hanging="360"/>
      </w:pPr>
      <w:rPr>
        <w:rFonts w:ascii="Wingdings" w:hAnsi="Wingdings" w:hint="default"/>
      </w:rPr>
    </w:lvl>
  </w:abstractNum>
  <w:abstractNum w:abstractNumId="5" w15:restartNumberingAfterBreak="0">
    <w:nsid w:val="165621AC"/>
    <w:multiLevelType w:val="hybridMultilevel"/>
    <w:tmpl w:val="143E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3B4808"/>
    <w:multiLevelType w:val="hybridMultilevel"/>
    <w:tmpl w:val="34F4DDD8"/>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0C1901"/>
    <w:multiLevelType w:val="hybridMultilevel"/>
    <w:tmpl w:val="09D69936"/>
    <w:lvl w:ilvl="0" w:tplc="430A3880">
      <w:start w:val="1"/>
      <w:numFmt w:val="bullet"/>
      <w:lvlText w:val=""/>
      <w:lvlJc w:val="left"/>
      <w:pPr>
        <w:ind w:left="720" w:hanging="360"/>
      </w:pPr>
      <w:rPr>
        <w:rFonts w:ascii="Symbol" w:hAnsi="Symbol" w:hint="default"/>
      </w:rPr>
    </w:lvl>
    <w:lvl w:ilvl="1" w:tplc="D612FE06">
      <w:start w:val="1"/>
      <w:numFmt w:val="bullet"/>
      <w:lvlText w:val="o"/>
      <w:lvlJc w:val="left"/>
      <w:pPr>
        <w:ind w:left="1440" w:hanging="360"/>
      </w:pPr>
      <w:rPr>
        <w:rFonts w:ascii="Courier New" w:hAnsi="Courier New" w:hint="default"/>
      </w:rPr>
    </w:lvl>
    <w:lvl w:ilvl="2" w:tplc="BAAE3A90">
      <w:start w:val="1"/>
      <w:numFmt w:val="bullet"/>
      <w:lvlText w:val=""/>
      <w:lvlJc w:val="left"/>
      <w:pPr>
        <w:ind w:left="2160" w:hanging="360"/>
      </w:pPr>
      <w:rPr>
        <w:rFonts w:ascii="Wingdings" w:hAnsi="Wingdings" w:hint="default"/>
      </w:rPr>
    </w:lvl>
    <w:lvl w:ilvl="3" w:tplc="1C5AF8D8">
      <w:start w:val="1"/>
      <w:numFmt w:val="bullet"/>
      <w:lvlText w:val=""/>
      <w:lvlJc w:val="left"/>
      <w:pPr>
        <w:ind w:left="2880" w:hanging="360"/>
      </w:pPr>
      <w:rPr>
        <w:rFonts w:ascii="Symbol" w:hAnsi="Symbol" w:hint="default"/>
      </w:rPr>
    </w:lvl>
    <w:lvl w:ilvl="4" w:tplc="27CAD63E">
      <w:start w:val="1"/>
      <w:numFmt w:val="bullet"/>
      <w:lvlText w:val="o"/>
      <w:lvlJc w:val="left"/>
      <w:pPr>
        <w:ind w:left="3600" w:hanging="360"/>
      </w:pPr>
      <w:rPr>
        <w:rFonts w:ascii="Courier New" w:hAnsi="Courier New" w:hint="default"/>
      </w:rPr>
    </w:lvl>
    <w:lvl w:ilvl="5" w:tplc="8C841B5C">
      <w:start w:val="1"/>
      <w:numFmt w:val="bullet"/>
      <w:lvlText w:val=""/>
      <w:lvlJc w:val="left"/>
      <w:pPr>
        <w:ind w:left="4320" w:hanging="360"/>
      </w:pPr>
      <w:rPr>
        <w:rFonts w:ascii="Wingdings" w:hAnsi="Wingdings" w:hint="default"/>
      </w:rPr>
    </w:lvl>
    <w:lvl w:ilvl="6" w:tplc="FC3E7EE4">
      <w:start w:val="1"/>
      <w:numFmt w:val="bullet"/>
      <w:lvlText w:val=""/>
      <w:lvlJc w:val="left"/>
      <w:pPr>
        <w:ind w:left="5040" w:hanging="360"/>
      </w:pPr>
      <w:rPr>
        <w:rFonts w:ascii="Symbol" w:hAnsi="Symbol" w:hint="default"/>
      </w:rPr>
    </w:lvl>
    <w:lvl w:ilvl="7" w:tplc="583E9330">
      <w:start w:val="1"/>
      <w:numFmt w:val="bullet"/>
      <w:lvlText w:val="o"/>
      <w:lvlJc w:val="left"/>
      <w:pPr>
        <w:ind w:left="5760" w:hanging="360"/>
      </w:pPr>
      <w:rPr>
        <w:rFonts w:ascii="Courier New" w:hAnsi="Courier New" w:hint="default"/>
      </w:rPr>
    </w:lvl>
    <w:lvl w:ilvl="8" w:tplc="30F454A6">
      <w:start w:val="1"/>
      <w:numFmt w:val="bullet"/>
      <w:lvlText w:val=""/>
      <w:lvlJc w:val="left"/>
      <w:pPr>
        <w:ind w:left="6480" w:hanging="360"/>
      </w:pPr>
      <w:rPr>
        <w:rFonts w:ascii="Wingdings" w:hAnsi="Wingdings" w:hint="default"/>
      </w:rPr>
    </w:lvl>
  </w:abstractNum>
  <w:abstractNum w:abstractNumId="8" w15:restartNumberingAfterBreak="0">
    <w:nsid w:val="2D8045D5"/>
    <w:multiLevelType w:val="multilevel"/>
    <w:tmpl w:val="62EE9C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E69009C"/>
    <w:multiLevelType w:val="hybridMultilevel"/>
    <w:tmpl w:val="FFFFFFFF"/>
    <w:lvl w:ilvl="0" w:tplc="9CBA18AC">
      <w:start w:val="1"/>
      <w:numFmt w:val="bullet"/>
      <w:lvlText w:val=""/>
      <w:lvlJc w:val="left"/>
      <w:pPr>
        <w:ind w:left="720" w:hanging="360"/>
      </w:pPr>
      <w:rPr>
        <w:rFonts w:ascii="Symbol" w:hAnsi="Symbol" w:hint="default"/>
      </w:rPr>
    </w:lvl>
    <w:lvl w:ilvl="1" w:tplc="D40A3DCA">
      <w:start w:val="1"/>
      <w:numFmt w:val="bullet"/>
      <w:lvlText w:val="o"/>
      <w:lvlJc w:val="left"/>
      <w:pPr>
        <w:ind w:left="1440" w:hanging="360"/>
      </w:pPr>
      <w:rPr>
        <w:rFonts w:ascii="Courier New" w:hAnsi="Courier New" w:hint="default"/>
      </w:rPr>
    </w:lvl>
    <w:lvl w:ilvl="2" w:tplc="EA4AD894">
      <w:start w:val="1"/>
      <w:numFmt w:val="bullet"/>
      <w:lvlText w:val=""/>
      <w:lvlJc w:val="left"/>
      <w:pPr>
        <w:ind w:left="2160" w:hanging="360"/>
      </w:pPr>
      <w:rPr>
        <w:rFonts w:ascii="Wingdings" w:hAnsi="Wingdings" w:hint="default"/>
      </w:rPr>
    </w:lvl>
    <w:lvl w:ilvl="3" w:tplc="587CEFA8">
      <w:start w:val="1"/>
      <w:numFmt w:val="bullet"/>
      <w:lvlText w:val=""/>
      <w:lvlJc w:val="left"/>
      <w:pPr>
        <w:ind w:left="2880" w:hanging="360"/>
      </w:pPr>
      <w:rPr>
        <w:rFonts w:ascii="Symbol" w:hAnsi="Symbol" w:hint="default"/>
      </w:rPr>
    </w:lvl>
    <w:lvl w:ilvl="4" w:tplc="BD3089B2">
      <w:start w:val="1"/>
      <w:numFmt w:val="bullet"/>
      <w:lvlText w:val="o"/>
      <w:lvlJc w:val="left"/>
      <w:pPr>
        <w:ind w:left="3600" w:hanging="360"/>
      </w:pPr>
      <w:rPr>
        <w:rFonts w:ascii="Courier New" w:hAnsi="Courier New" w:hint="default"/>
      </w:rPr>
    </w:lvl>
    <w:lvl w:ilvl="5" w:tplc="0646F4D0">
      <w:start w:val="1"/>
      <w:numFmt w:val="bullet"/>
      <w:lvlText w:val=""/>
      <w:lvlJc w:val="left"/>
      <w:pPr>
        <w:ind w:left="4320" w:hanging="360"/>
      </w:pPr>
      <w:rPr>
        <w:rFonts w:ascii="Wingdings" w:hAnsi="Wingdings" w:hint="default"/>
      </w:rPr>
    </w:lvl>
    <w:lvl w:ilvl="6" w:tplc="9A645ECA">
      <w:start w:val="1"/>
      <w:numFmt w:val="bullet"/>
      <w:lvlText w:val=""/>
      <w:lvlJc w:val="left"/>
      <w:pPr>
        <w:ind w:left="5040" w:hanging="360"/>
      </w:pPr>
      <w:rPr>
        <w:rFonts w:ascii="Symbol" w:hAnsi="Symbol" w:hint="default"/>
      </w:rPr>
    </w:lvl>
    <w:lvl w:ilvl="7" w:tplc="C7406B10">
      <w:start w:val="1"/>
      <w:numFmt w:val="bullet"/>
      <w:lvlText w:val="o"/>
      <w:lvlJc w:val="left"/>
      <w:pPr>
        <w:ind w:left="5760" w:hanging="360"/>
      </w:pPr>
      <w:rPr>
        <w:rFonts w:ascii="Courier New" w:hAnsi="Courier New" w:hint="default"/>
      </w:rPr>
    </w:lvl>
    <w:lvl w:ilvl="8" w:tplc="E7869A0E">
      <w:start w:val="1"/>
      <w:numFmt w:val="bullet"/>
      <w:lvlText w:val=""/>
      <w:lvlJc w:val="left"/>
      <w:pPr>
        <w:ind w:left="6480" w:hanging="360"/>
      </w:pPr>
      <w:rPr>
        <w:rFonts w:ascii="Wingdings" w:hAnsi="Wingdings" w:hint="default"/>
      </w:rPr>
    </w:lvl>
  </w:abstractNum>
  <w:abstractNum w:abstractNumId="10" w15:restartNumberingAfterBreak="0">
    <w:nsid w:val="347FC993"/>
    <w:multiLevelType w:val="hybridMultilevel"/>
    <w:tmpl w:val="FFFFFFFF"/>
    <w:lvl w:ilvl="0" w:tplc="28D839FC">
      <w:start w:val="1"/>
      <w:numFmt w:val="bullet"/>
      <w:lvlText w:val=""/>
      <w:lvlJc w:val="left"/>
      <w:pPr>
        <w:ind w:left="720" w:hanging="360"/>
      </w:pPr>
      <w:rPr>
        <w:rFonts w:ascii="Symbol" w:hAnsi="Symbol" w:hint="default"/>
      </w:rPr>
    </w:lvl>
    <w:lvl w:ilvl="1" w:tplc="DB7E0EF4">
      <w:start w:val="1"/>
      <w:numFmt w:val="bullet"/>
      <w:lvlText w:val="o"/>
      <w:lvlJc w:val="left"/>
      <w:pPr>
        <w:ind w:left="1440" w:hanging="360"/>
      </w:pPr>
      <w:rPr>
        <w:rFonts w:ascii="Courier New" w:hAnsi="Courier New" w:hint="default"/>
      </w:rPr>
    </w:lvl>
    <w:lvl w:ilvl="2" w:tplc="F46682BE">
      <w:start w:val="1"/>
      <w:numFmt w:val="bullet"/>
      <w:lvlText w:val=""/>
      <w:lvlJc w:val="left"/>
      <w:pPr>
        <w:ind w:left="2160" w:hanging="360"/>
      </w:pPr>
      <w:rPr>
        <w:rFonts w:ascii="Wingdings" w:hAnsi="Wingdings" w:hint="default"/>
      </w:rPr>
    </w:lvl>
    <w:lvl w:ilvl="3" w:tplc="4140A04E">
      <w:start w:val="1"/>
      <w:numFmt w:val="bullet"/>
      <w:lvlText w:val=""/>
      <w:lvlJc w:val="left"/>
      <w:pPr>
        <w:ind w:left="2880" w:hanging="360"/>
      </w:pPr>
      <w:rPr>
        <w:rFonts w:ascii="Symbol" w:hAnsi="Symbol" w:hint="default"/>
      </w:rPr>
    </w:lvl>
    <w:lvl w:ilvl="4" w:tplc="39FCF034">
      <w:start w:val="1"/>
      <w:numFmt w:val="bullet"/>
      <w:lvlText w:val="o"/>
      <w:lvlJc w:val="left"/>
      <w:pPr>
        <w:ind w:left="3600" w:hanging="360"/>
      </w:pPr>
      <w:rPr>
        <w:rFonts w:ascii="Courier New" w:hAnsi="Courier New" w:hint="default"/>
      </w:rPr>
    </w:lvl>
    <w:lvl w:ilvl="5" w:tplc="927E927A">
      <w:start w:val="1"/>
      <w:numFmt w:val="bullet"/>
      <w:lvlText w:val=""/>
      <w:lvlJc w:val="left"/>
      <w:pPr>
        <w:ind w:left="4320" w:hanging="360"/>
      </w:pPr>
      <w:rPr>
        <w:rFonts w:ascii="Wingdings" w:hAnsi="Wingdings" w:hint="default"/>
      </w:rPr>
    </w:lvl>
    <w:lvl w:ilvl="6" w:tplc="BAF01BCE">
      <w:start w:val="1"/>
      <w:numFmt w:val="bullet"/>
      <w:lvlText w:val=""/>
      <w:lvlJc w:val="left"/>
      <w:pPr>
        <w:ind w:left="5040" w:hanging="360"/>
      </w:pPr>
      <w:rPr>
        <w:rFonts w:ascii="Symbol" w:hAnsi="Symbol" w:hint="default"/>
      </w:rPr>
    </w:lvl>
    <w:lvl w:ilvl="7" w:tplc="00647E16">
      <w:start w:val="1"/>
      <w:numFmt w:val="bullet"/>
      <w:lvlText w:val="o"/>
      <w:lvlJc w:val="left"/>
      <w:pPr>
        <w:ind w:left="5760" w:hanging="360"/>
      </w:pPr>
      <w:rPr>
        <w:rFonts w:ascii="Courier New" w:hAnsi="Courier New" w:hint="default"/>
      </w:rPr>
    </w:lvl>
    <w:lvl w:ilvl="8" w:tplc="7EA283F4">
      <w:start w:val="1"/>
      <w:numFmt w:val="bullet"/>
      <w:lvlText w:val=""/>
      <w:lvlJc w:val="left"/>
      <w:pPr>
        <w:ind w:left="6480" w:hanging="360"/>
      </w:pPr>
      <w:rPr>
        <w:rFonts w:ascii="Wingdings" w:hAnsi="Wingdings" w:hint="default"/>
      </w:rPr>
    </w:lvl>
  </w:abstractNum>
  <w:abstractNum w:abstractNumId="11" w15:restartNumberingAfterBreak="0">
    <w:nsid w:val="3F7BF589"/>
    <w:multiLevelType w:val="hybridMultilevel"/>
    <w:tmpl w:val="D5C46D36"/>
    <w:lvl w:ilvl="0" w:tplc="1222FDDE">
      <w:start w:val="1"/>
      <w:numFmt w:val="bullet"/>
      <w:lvlText w:val=""/>
      <w:lvlJc w:val="left"/>
      <w:pPr>
        <w:ind w:left="1080" w:hanging="360"/>
      </w:pPr>
      <w:rPr>
        <w:rFonts w:ascii="Symbol" w:hAnsi="Symbol" w:hint="default"/>
      </w:rPr>
    </w:lvl>
    <w:lvl w:ilvl="1" w:tplc="D0501032">
      <w:start w:val="1"/>
      <w:numFmt w:val="bullet"/>
      <w:lvlText w:val="o"/>
      <w:lvlJc w:val="left"/>
      <w:pPr>
        <w:ind w:left="1800" w:hanging="360"/>
      </w:pPr>
      <w:rPr>
        <w:rFonts w:ascii="Courier New" w:hAnsi="Courier New" w:hint="default"/>
      </w:rPr>
    </w:lvl>
    <w:lvl w:ilvl="2" w:tplc="938E4122">
      <w:start w:val="1"/>
      <w:numFmt w:val="bullet"/>
      <w:lvlText w:val=""/>
      <w:lvlJc w:val="left"/>
      <w:pPr>
        <w:ind w:left="2520" w:hanging="360"/>
      </w:pPr>
      <w:rPr>
        <w:rFonts w:ascii="Wingdings" w:hAnsi="Wingdings" w:hint="default"/>
      </w:rPr>
    </w:lvl>
    <w:lvl w:ilvl="3" w:tplc="1C321EB2">
      <w:start w:val="1"/>
      <w:numFmt w:val="bullet"/>
      <w:lvlText w:val=""/>
      <w:lvlJc w:val="left"/>
      <w:pPr>
        <w:ind w:left="3240" w:hanging="360"/>
      </w:pPr>
      <w:rPr>
        <w:rFonts w:ascii="Symbol" w:hAnsi="Symbol" w:hint="default"/>
      </w:rPr>
    </w:lvl>
    <w:lvl w:ilvl="4" w:tplc="E3828E90">
      <w:start w:val="1"/>
      <w:numFmt w:val="bullet"/>
      <w:lvlText w:val="o"/>
      <w:lvlJc w:val="left"/>
      <w:pPr>
        <w:ind w:left="3960" w:hanging="360"/>
      </w:pPr>
      <w:rPr>
        <w:rFonts w:ascii="Courier New" w:hAnsi="Courier New" w:hint="default"/>
      </w:rPr>
    </w:lvl>
    <w:lvl w:ilvl="5" w:tplc="8EE8C582">
      <w:start w:val="1"/>
      <w:numFmt w:val="bullet"/>
      <w:lvlText w:val=""/>
      <w:lvlJc w:val="left"/>
      <w:pPr>
        <w:ind w:left="4680" w:hanging="360"/>
      </w:pPr>
      <w:rPr>
        <w:rFonts w:ascii="Wingdings" w:hAnsi="Wingdings" w:hint="default"/>
      </w:rPr>
    </w:lvl>
    <w:lvl w:ilvl="6" w:tplc="908CB76E">
      <w:start w:val="1"/>
      <w:numFmt w:val="bullet"/>
      <w:lvlText w:val=""/>
      <w:lvlJc w:val="left"/>
      <w:pPr>
        <w:ind w:left="5400" w:hanging="360"/>
      </w:pPr>
      <w:rPr>
        <w:rFonts w:ascii="Symbol" w:hAnsi="Symbol" w:hint="default"/>
      </w:rPr>
    </w:lvl>
    <w:lvl w:ilvl="7" w:tplc="9E047380">
      <w:start w:val="1"/>
      <w:numFmt w:val="bullet"/>
      <w:lvlText w:val="o"/>
      <w:lvlJc w:val="left"/>
      <w:pPr>
        <w:ind w:left="6120" w:hanging="360"/>
      </w:pPr>
      <w:rPr>
        <w:rFonts w:ascii="Courier New" w:hAnsi="Courier New" w:hint="default"/>
      </w:rPr>
    </w:lvl>
    <w:lvl w:ilvl="8" w:tplc="8DB85762">
      <w:start w:val="1"/>
      <w:numFmt w:val="bullet"/>
      <w:lvlText w:val=""/>
      <w:lvlJc w:val="left"/>
      <w:pPr>
        <w:ind w:left="6840" w:hanging="360"/>
      </w:pPr>
      <w:rPr>
        <w:rFonts w:ascii="Wingdings" w:hAnsi="Wingdings" w:hint="default"/>
      </w:rPr>
    </w:lvl>
  </w:abstractNum>
  <w:abstractNum w:abstractNumId="12" w15:restartNumberingAfterBreak="0">
    <w:nsid w:val="44CE1AFB"/>
    <w:multiLevelType w:val="hybridMultilevel"/>
    <w:tmpl w:val="F6B63544"/>
    <w:lvl w:ilvl="0" w:tplc="F59C1D28">
      <w:start w:val="1"/>
      <w:numFmt w:val="bullet"/>
      <w:lvlText w:val=""/>
      <w:lvlJc w:val="left"/>
      <w:pPr>
        <w:ind w:left="720" w:hanging="360"/>
      </w:pPr>
      <w:rPr>
        <w:rFonts w:ascii="Symbol" w:hAnsi="Symbol" w:hint="default"/>
      </w:rPr>
    </w:lvl>
    <w:lvl w:ilvl="1" w:tplc="04988282">
      <w:start w:val="1"/>
      <w:numFmt w:val="bullet"/>
      <w:lvlText w:val="o"/>
      <w:lvlJc w:val="left"/>
      <w:pPr>
        <w:ind w:left="1440" w:hanging="360"/>
      </w:pPr>
      <w:rPr>
        <w:rFonts w:ascii="Courier New" w:hAnsi="Courier New" w:hint="default"/>
      </w:rPr>
    </w:lvl>
    <w:lvl w:ilvl="2" w:tplc="38DEEA0E">
      <w:start w:val="1"/>
      <w:numFmt w:val="bullet"/>
      <w:lvlText w:val=""/>
      <w:lvlJc w:val="left"/>
      <w:pPr>
        <w:ind w:left="2160" w:hanging="360"/>
      </w:pPr>
      <w:rPr>
        <w:rFonts w:ascii="Wingdings" w:hAnsi="Wingdings" w:hint="default"/>
      </w:rPr>
    </w:lvl>
    <w:lvl w:ilvl="3" w:tplc="BE7E91B4">
      <w:start w:val="1"/>
      <w:numFmt w:val="bullet"/>
      <w:lvlText w:val=""/>
      <w:lvlJc w:val="left"/>
      <w:pPr>
        <w:ind w:left="2880" w:hanging="360"/>
      </w:pPr>
      <w:rPr>
        <w:rFonts w:ascii="Symbol" w:hAnsi="Symbol" w:hint="default"/>
      </w:rPr>
    </w:lvl>
    <w:lvl w:ilvl="4" w:tplc="3B08F51E">
      <w:start w:val="1"/>
      <w:numFmt w:val="bullet"/>
      <w:lvlText w:val="o"/>
      <w:lvlJc w:val="left"/>
      <w:pPr>
        <w:ind w:left="3600" w:hanging="360"/>
      </w:pPr>
      <w:rPr>
        <w:rFonts w:ascii="Courier New" w:hAnsi="Courier New" w:hint="default"/>
      </w:rPr>
    </w:lvl>
    <w:lvl w:ilvl="5" w:tplc="41221F30">
      <w:start w:val="1"/>
      <w:numFmt w:val="bullet"/>
      <w:lvlText w:val=""/>
      <w:lvlJc w:val="left"/>
      <w:pPr>
        <w:ind w:left="4320" w:hanging="360"/>
      </w:pPr>
      <w:rPr>
        <w:rFonts w:ascii="Wingdings" w:hAnsi="Wingdings" w:hint="default"/>
      </w:rPr>
    </w:lvl>
    <w:lvl w:ilvl="6" w:tplc="FCE2FDC0">
      <w:start w:val="1"/>
      <w:numFmt w:val="bullet"/>
      <w:lvlText w:val=""/>
      <w:lvlJc w:val="left"/>
      <w:pPr>
        <w:ind w:left="5040" w:hanging="360"/>
      </w:pPr>
      <w:rPr>
        <w:rFonts w:ascii="Symbol" w:hAnsi="Symbol" w:hint="default"/>
      </w:rPr>
    </w:lvl>
    <w:lvl w:ilvl="7" w:tplc="3C862F90">
      <w:start w:val="1"/>
      <w:numFmt w:val="bullet"/>
      <w:lvlText w:val="o"/>
      <w:lvlJc w:val="left"/>
      <w:pPr>
        <w:ind w:left="5760" w:hanging="360"/>
      </w:pPr>
      <w:rPr>
        <w:rFonts w:ascii="Courier New" w:hAnsi="Courier New" w:hint="default"/>
      </w:rPr>
    </w:lvl>
    <w:lvl w:ilvl="8" w:tplc="EBB29CA0">
      <w:start w:val="1"/>
      <w:numFmt w:val="bullet"/>
      <w:lvlText w:val=""/>
      <w:lvlJc w:val="left"/>
      <w:pPr>
        <w:ind w:left="6480" w:hanging="360"/>
      </w:pPr>
      <w:rPr>
        <w:rFonts w:ascii="Wingdings" w:hAnsi="Wingdings" w:hint="default"/>
      </w:rPr>
    </w:lvl>
  </w:abstractNum>
  <w:abstractNum w:abstractNumId="13" w15:restartNumberingAfterBreak="0">
    <w:nsid w:val="4868177D"/>
    <w:multiLevelType w:val="hybridMultilevel"/>
    <w:tmpl w:val="4420ECC4"/>
    <w:lvl w:ilvl="0" w:tplc="BFA808C0">
      <w:start w:val="1"/>
      <w:numFmt w:val="bullet"/>
      <w:lvlText w:val=""/>
      <w:lvlJc w:val="left"/>
      <w:pPr>
        <w:ind w:left="720" w:hanging="360"/>
      </w:pPr>
      <w:rPr>
        <w:rFonts w:ascii="Symbol" w:hAnsi="Symbol" w:hint="default"/>
      </w:rPr>
    </w:lvl>
    <w:lvl w:ilvl="1" w:tplc="2B408E76">
      <w:start w:val="1"/>
      <w:numFmt w:val="bullet"/>
      <w:lvlText w:val="o"/>
      <w:lvlJc w:val="left"/>
      <w:pPr>
        <w:ind w:left="1440" w:hanging="360"/>
      </w:pPr>
      <w:rPr>
        <w:rFonts w:ascii="Courier New" w:hAnsi="Courier New" w:hint="default"/>
      </w:rPr>
    </w:lvl>
    <w:lvl w:ilvl="2" w:tplc="A8F0B292">
      <w:start w:val="1"/>
      <w:numFmt w:val="bullet"/>
      <w:lvlText w:val=""/>
      <w:lvlJc w:val="left"/>
      <w:pPr>
        <w:ind w:left="2160" w:hanging="360"/>
      </w:pPr>
      <w:rPr>
        <w:rFonts w:ascii="Wingdings" w:hAnsi="Wingdings" w:hint="default"/>
      </w:rPr>
    </w:lvl>
    <w:lvl w:ilvl="3" w:tplc="2D8CB902">
      <w:start w:val="1"/>
      <w:numFmt w:val="bullet"/>
      <w:lvlText w:val=""/>
      <w:lvlJc w:val="left"/>
      <w:pPr>
        <w:ind w:left="2880" w:hanging="360"/>
      </w:pPr>
      <w:rPr>
        <w:rFonts w:ascii="Symbol" w:hAnsi="Symbol" w:hint="default"/>
      </w:rPr>
    </w:lvl>
    <w:lvl w:ilvl="4" w:tplc="F2C6463C">
      <w:start w:val="1"/>
      <w:numFmt w:val="bullet"/>
      <w:lvlText w:val="o"/>
      <w:lvlJc w:val="left"/>
      <w:pPr>
        <w:ind w:left="3600" w:hanging="360"/>
      </w:pPr>
      <w:rPr>
        <w:rFonts w:ascii="Courier New" w:hAnsi="Courier New" w:hint="default"/>
      </w:rPr>
    </w:lvl>
    <w:lvl w:ilvl="5" w:tplc="F698DCE4">
      <w:start w:val="1"/>
      <w:numFmt w:val="bullet"/>
      <w:lvlText w:val=""/>
      <w:lvlJc w:val="left"/>
      <w:pPr>
        <w:ind w:left="4320" w:hanging="360"/>
      </w:pPr>
      <w:rPr>
        <w:rFonts w:ascii="Wingdings" w:hAnsi="Wingdings" w:hint="default"/>
      </w:rPr>
    </w:lvl>
    <w:lvl w:ilvl="6" w:tplc="CE064E7E">
      <w:start w:val="1"/>
      <w:numFmt w:val="bullet"/>
      <w:lvlText w:val=""/>
      <w:lvlJc w:val="left"/>
      <w:pPr>
        <w:ind w:left="5040" w:hanging="360"/>
      </w:pPr>
      <w:rPr>
        <w:rFonts w:ascii="Symbol" w:hAnsi="Symbol" w:hint="default"/>
      </w:rPr>
    </w:lvl>
    <w:lvl w:ilvl="7" w:tplc="C9542886">
      <w:start w:val="1"/>
      <w:numFmt w:val="bullet"/>
      <w:lvlText w:val="o"/>
      <w:lvlJc w:val="left"/>
      <w:pPr>
        <w:ind w:left="5760" w:hanging="360"/>
      </w:pPr>
      <w:rPr>
        <w:rFonts w:ascii="Courier New" w:hAnsi="Courier New" w:hint="default"/>
      </w:rPr>
    </w:lvl>
    <w:lvl w:ilvl="8" w:tplc="E862997C">
      <w:start w:val="1"/>
      <w:numFmt w:val="bullet"/>
      <w:lvlText w:val=""/>
      <w:lvlJc w:val="left"/>
      <w:pPr>
        <w:ind w:left="6480" w:hanging="360"/>
      </w:pPr>
      <w:rPr>
        <w:rFonts w:ascii="Wingdings" w:hAnsi="Wingdings" w:hint="default"/>
      </w:rPr>
    </w:lvl>
  </w:abstractNum>
  <w:abstractNum w:abstractNumId="14" w15:restartNumberingAfterBreak="0">
    <w:nsid w:val="4CC017E1"/>
    <w:multiLevelType w:val="hybridMultilevel"/>
    <w:tmpl w:val="4B36DE6E"/>
    <w:lvl w:ilvl="0" w:tplc="C7688DA4">
      <w:start w:val="1"/>
      <w:numFmt w:val="bullet"/>
      <w:lvlText w:val=""/>
      <w:lvlJc w:val="left"/>
      <w:pPr>
        <w:ind w:left="1080" w:hanging="360"/>
      </w:pPr>
      <w:rPr>
        <w:rFonts w:ascii="Symbol" w:hAnsi="Symbol" w:hint="default"/>
      </w:rPr>
    </w:lvl>
    <w:lvl w:ilvl="1" w:tplc="408A5386">
      <w:start w:val="1"/>
      <w:numFmt w:val="bullet"/>
      <w:lvlText w:val="o"/>
      <w:lvlJc w:val="left"/>
      <w:pPr>
        <w:ind w:left="1800" w:hanging="360"/>
      </w:pPr>
      <w:rPr>
        <w:rFonts w:ascii="Courier New" w:hAnsi="Courier New" w:hint="default"/>
      </w:rPr>
    </w:lvl>
    <w:lvl w:ilvl="2" w:tplc="BDF62BAA">
      <w:start w:val="1"/>
      <w:numFmt w:val="bullet"/>
      <w:lvlText w:val=""/>
      <w:lvlJc w:val="left"/>
      <w:pPr>
        <w:ind w:left="2520" w:hanging="360"/>
      </w:pPr>
      <w:rPr>
        <w:rFonts w:ascii="Wingdings" w:hAnsi="Wingdings" w:hint="default"/>
      </w:rPr>
    </w:lvl>
    <w:lvl w:ilvl="3" w:tplc="798457B2">
      <w:start w:val="1"/>
      <w:numFmt w:val="bullet"/>
      <w:lvlText w:val=""/>
      <w:lvlJc w:val="left"/>
      <w:pPr>
        <w:ind w:left="3240" w:hanging="360"/>
      </w:pPr>
      <w:rPr>
        <w:rFonts w:ascii="Symbol" w:hAnsi="Symbol" w:hint="default"/>
      </w:rPr>
    </w:lvl>
    <w:lvl w:ilvl="4" w:tplc="BA528358">
      <w:start w:val="1"/>
      <w:numFmt w:val="bullet"/>
      <w:lvlText w:val="o"/>
      <w:lvlJc w:val="left"/>
      <w:pPr>
        <w:ind w:left="3960" w:hanging="360"/>
      </w:pPr>
      <w:rPr>
        <w:rFonts w:ascii="Courier New" w:hAnsi="Courier New" w:hint="default"/>
      </w:rPr>
    </w:lvl>
    <w:lvl w:ilvl="5" w:tplc="497815D6">
      <w:start w:val="1"/>
      <w:numFmt w:val="bullet"/>
      <w:lvlText w:val=""/>
      <w:lvlJc w:val="left"/>
      <w:pPr>
        <w:ind w:left="4680" w:hanging="360"/>
      </w:pPr>
      <w:rPr>
        <w:rFonts w:ascii="Wingdings" w:hAnsi="Wingdings" w:hint="default"/>
      </w:rPr>
    </w:lvl>
    <w:lvl w:ilvl="6" w:tplc="293C651A">
      <w:start w:val="1"/>
      <w:numFmt w:val="bullet"/>
      <w:lvlText w:val=""/>
      <w:lvlJc w:val="left"/>
      <w:pPr>
        <w:ind w:left="5400" w:hanging="360"/>
      </w:pPr>
      <w:rPr>
        <w:rFonts w:ascii="Symbol" w:hAnsi="Symbol" w:hint="default"/>
      </w:rPr>
    </w:lvl>
    <w:lvl w:ilvl="7" w:tplc="0F4E8000">
      <w:start w:val="1"/>
      <w:numFmt w:val="bullet"/>
      <w:lvlText w:val="o"/>
      <w:lvlJc w:val="left"/>
      <w:pPr>
        <w:ind w:left="6120" w:hanging="360"/>
      </w:pPr>
      <w:rPr>
        <w:rFonts w:ascii="Courier New" w:hAnsi="Courier New" w:hint="default"/>
      </w:rPr>
    </w:lvl>
    <w:lvl w:ilvl="8" w:tplc="286E88EE">
      <w:start w:val="1"/>
      <w:numFmt w:val="bullet"/>
      <w:lvlText w:val=""/>
      <w:lvlJc w:val="left"/>
      <w:pPr>
        <w:ind w:left="6840" w:hanging="360"/>
      </w:pPr>
      <w:rPr>
        <w:rFonts w:ascii="Wingdings" w:hAnsi="Wingdings" w:hint="default"/>
      </w:rPr>
    </w:lvl>
  </w:abstractNum>
  <w:abstractNum w:abstractNumId="15" w15:restartNumberingAfterBreak="0">
    <w:nsid w:val="4F32DB29"/>
    <w:multiLevelType w:val="hybridMultilevel"/>
    <w:tmpl w:val="FFFFFFFF"/>
    <w:lvl w:ilvl="0" w:tplc="C63C94C2">
      <w:start w:val="1"/>
      <w:numFmt w:val="bullet"/>
      <w:lvlText w:val=""/>
      <w:lvlJc w:val="left"/>
      <w:pPr>
        <w:ind w:left="720" w:hanging="360"/>
      </w:pPr>
      <w:rPr>
        <w:rFonts w:ascii="Symbol" w:hAnsi="Symbol" w:hint="default"/>
      </w:rPr>
    </w:lvl>
    <w:lvl w:ilvl="1" w:tplc="5D4A5FF0">
      <w:start w:val="1"/>
      <w:numFmt w:val="bullet"/>
      <w:lvlText w:val="o"/>
      <w:lvlJc w:val="left"/>
      <w:pPr>
        <w:ind w:left="1440" w:hanging="360"/>
      </w:pPr>
      <w:rPr>
        <w:rFonts w:ascii="Courier New" w:hAnsi="Courier New" w:hint="default"/>
      </w:rPr>
    </w:lvl>
    <w:lvl w:ilvl="2" w:tplc="021C6F08">
      <w:start w:val="1"/>
      <w:numFmt w:val="bullet"/>
      <w:lvlText w:val=""/>
      <w:lvlJc w:val="left"/>
      <w:pPr>
        <w:ind w:left="2160" w:hanging="360"/>
      </w:pPr>
      <w:rPr>
        <w:rFonts w:ascii="Wingdings" w:hAnsi="Wingdings" w:hint="default"/>
      </w:rPr>
    </w:lvl>
    <w:lvl w:ilvl="3" w:tplc="EECCC98A">
      <w:start w:val="1"/>
      <w:numFmt w:val="bullet"/>
      <w:lvlText w:val=""/>
      <w:lvlJc w:val="left"/>
      <w:pPr>
        <w:ind w:left="2880" w:hanging="360"/>
      </w:pPr>
      <w:rPr>
        <w:rFonts w:ascii="Symbol" w:hAnsi="Symbol" w:hint="default"/>
      </w:rPr>
    </w:lvl>
    <w:lvl w:ilvl="4" w:tplc="6BDC6528">
      <w:start w:val="1"/>
      <w:numFmt w:val="bullet"/>
      <w:lvlText w:val="o"/>
      <w:lvlJc w:val="left"/>
      <w:pPr>
        <w:ind w:left="3600" w:hanging="360"/>
      </w:pPr>
      <w:rPr>
        <w:rFonts w:ascii="Courier New" w:hAnsi="Courier New" w:hint="default"/>
      </w:rPr>
    </w:lvl>
    <w:lvl w:ilvl="5" w:tplc="31782B16">
      <w:start w:val="1"/>
      <w:numFmt w:val="bullet"/>
      <w:lvlText w:val=""/>
      <w:lvlJc w:val="left"/>
      <w:pPr>
        <w:ind w:left="4320" w:hanging="360"/>
      </w:pPr>
      <w:rPr>
        <w:rFonts w:ascii="Wingdings" w:hAnsi="Wingdings" w:hint="default"/>
      </w:rPr>
    </w:lvl>
    <w:lvl w:ilvl="6" w:tplc="779ACCE0">
      <w:start w:val="1"/>
      <w:numFmt w:val="bullet"/>
      <w:lvlText w:val=""/>
      <w:lvlJc w:val="left"/>
      <w:pPr>
        <w:ind w:left="5040" w:hanging="360"/>
      </w:pPr>
      <w:rPr>
        <w:rFonts w:ascii="Symbol" w:hAnsi="Symbol" w:hint="default"/>
      </w:rPr>
    </w:lvl>
    <w:lvl w:ilvl="7" w:tplc="5A725E38">
      <w:start w:val="1"/>
      <w:numFmt w:val="bullet"/>
      <w:lvlText w:val="o"/>
      <w:lvlJc w:val="left"/>
      <w:pPr>
        <w:ind w:left="5760" w:hanging="360"/>
      </w:pPr>
      <w:rPr>
        <w:rFonts w:ascii="Courier New" w:hAnsi="Courier New" w:hint="default"/>
      </w:rPr>
    </w:lvl>
    <w:lvl w:ilvl="8" w:tplc="1EDC6044">
      <w:start w:val="1"/>
      <w:numFmt w:val="bullet"/>
      <w:lvlText w:val=""/>
      <w:lvlJc w:val="left"/>
      <w:pPr>
        <w:ind w:left="6480" w:hanging="360"/>
      </w:pPr>
      <w:rPr>
        <w:rFonts w:ascii="Wingdings" w:hAnsi="Wingdings" w:hint="default"/>
      </w:rPr>
    </w:lvl>
  </w:abstractNum>
  <w:abstractNum w:abstractNumId="16" w15:restartNumberingAfterBreak="0">
    <w:nsid w:val="50A105C6"/>
    <w:multiLevelType w:val="hybridMultilevel"/>
    <w:tmpl w:val="AE9C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9E3D31"/>
    <w:multiLevelType w:val="hybridMultilevel"/>
    <w:tmpl w:val="B94C2DB6"/>
    <w:lvl w:ilvl="0" w:tplc="EB187BE4">
      <w:start w:val="1"/>
      <w:numFmt w:val="bullet"/>
      <w:lvlText w:val=""/>
      <w:lvlJc w:val="left"/>
      <w:pPr>
        <w:ind w:left="1080" w:hanging="360"/>
      </w:pPr>
      <w:rPr>
        <w:rFonts w:ascii="Symbol" w:hAnsi="Symbol" w:hint="default"/>
      </w:rPr>
    </w:lvl>
    <w:lvl w:ilvl="1" w:tplc="453A0EA6">
      <w:start w:val="1"/>
      <w:numFmt w:val="bullet"/>
      <w:lvlText w:val="o"/>
      <w:lvlJc w:val="left"/>
      <w:pPr>
        <w:ind w:left="1800" w:hanging="360"/>
      </w:pPr>
      <w:rPr>
        <w:rFonts w:ascii="Courier New" w:hAnsi="Courier New" w:hint="default"/>
      </w:rPr>
    </w:lvl>
    <w:lvl w:ilvl="2" w:tplc="5BC0432E">
      <w:start w:val="1"/>
      <w:numFmt w:val="bullet"/>
      <w:lvlText w:val=""/>
      <w:lvlJc w:val="left"/>
      <w:pPr>
        <w:ind w:left="2520" w:hanging="360"/>
      </w:pPr>
      <w:rPr>
        <w:rFonts w:ascii="Wingdings" w:hAnsi="Wingdings" w:hint="default"/>
      </w:rPr>
    </w:lvl>
    <w:lvl w:ilvl="3" w:tplc="B0427600">
      <w:start w:val="1"/>
      <w:numFmt w:val="bullet"/>
      <w:lvlText w:val=""/>
      <w:lvlJc w:val="left"/>
      <w:pPr>
        <w:ind w:left="3240" w:hanging="360"/>
      </w:pPr>
      <w:rPr>
        <w:rFonts w:ascii="Symbol" w:hAnsi="Symbol" w:hint="default"/>
      </w:rPr>
    </w:lvl>
    <w:lvl w:ilvl="4" w:tplc="64FEFBB4">
      <w:start w:val="1"/>
      <w:numFmt w:val="bullet"/>
      <w:lvlText w:val="o"/>
      <w:lvlJc w:val="left"/>
      <w:pPr>
        <w:ind w:left="3960" w:hanging="360"/>
      </w:pPr>
      <w:rPr>
        <w:rFonts w:ascii="Courier New" w:hAnsi="Courier New" w:hint="default"/>
      </w:rPr>
    </w:lvl>
    <w:lvl w:ilvl="5" w:tplc="F572DDB0">
      <w:start w:val="1"/>
      <w:numFmt w:val="bullet"/>
      <w:lvlText w:val=""/>
      <w:lvlJc w:val="left"/>
      <w:pPr>
        <w:ind w:left="4680" w:hanging="360"/>
      </w:pPr>
      <w:rPr>
        <w:rFonts w:ascii="Wingdings" w:hAnsi="Wingdings" w:hint="default"/>
      </w:rPr>
    </w:lvl>
    <w:lvl w:ilvl="6" w:tplc="254E7154">
      <w:start w:val="1"/>
      <w:numFmt w:val="bullet"/>
      <w:lvlText w:val=""/>
      <w:lvlJc w:val="left"/>
      <w:pPr>
        <w:ind w:left="5400" w:hanging="360"/>
      </w:pPr>
      <w:rPr>
        <w:rFonts w:ascii="Symbol" w:hAnsi="Symbol" w:hint="default"/>
      </w:rPr>
    </w:lvl>
    <w:lvl w:ilvl="7" w:tplc="0DB2AE64">
      <w:start w:val="1"/>
      <w:numFmt w:val="bullet"/>
      <w:lvlText w:val="o"/>
      <w:lvlJc w:val="left"/>
      <w:pPr>
        <w:ind w:left="6120" w:hanging="360"/>
      </w:pPr>
      <w:rPr>
        <w:rFonts w:ascii="Courier New" w:hAnsi="Courier New" w:hint="default"/>
      </w:rPr>
    </w:lvl>
    <w:lvl w:ilvl="8" w:tplc="BB961050">
      <w:start w:val="1"/>
      <w:numFmt w:val="bullet"/>
      <w:lvlText w:val=""/>
      <w:lvlJc w:val="left"/>
      <w:pPr>
        <w:ind w:left="6840" w:hanging="360"/>
      </w:pPr>
      <w:rPr>
        <w:rFonts w:ascii="Wingdings" w:hAnsi="Wingdings" w:hint="default"/>
      </w:rPr>
    </w:lvl>
  </w:abstractNum>
  <w:abstractNum w:abstractNumId="18" w15:restartNumberingAfterBreak="0">
    <w:nsid w:val="5C341E15"/>
    <w:multiLevelType w:val="hybridMultilevel"/>
    <w:tmpl w:val="9AA8C3FC"/>
    <w:lvl w:ilvl="0" w:tplc="18222B72">
      <w:start w:val="1"/>
      <w:numFmt w:val="bullet"/>
      <w:lvlText w:val=""/>
      <w:lvlJc w:val="left"/>
      <w:pPr>
        <w:ind w:left="1080" w:hanging="360"/>
      </w:pPr>
      <w:rPr>
        <w:rFonts w:ascii="Symbol" w:hAnsi="Symbol" w:hint="default"/>
      </w:rPr>
    </w:lvl>
    <w:lvl w:ilvl="1" w:tplc="1E305FC4">
      <w:start w:val="1"/>
      <w:numFmt w:val="bullet"/>
      <w:lvlText w:val="o"/>
      <w:lvlJc w:val="left"/>
      <w:pPr>
        <w:ind w:left="1800" w:hanging="360"/>
      </w:pPr>
      <w:rPr>
        <w:rFonts w:ascii="Courier New" w:hAnsi="Courier New" w:hint="default"/>
      </w:rPr>
    </w:lvl>
    <w:lvl w:ilvl="2" w:tplc="62B2E1D0">
      <w:start w:val="1"/>
      <w:numFmt w:val="bullet"/>
      <w:lvlText w:val=""/>
      <w:lvlJc w:val="left"/>
      <w:pPr>
        <w:ind w:left="2520" w:hanging="360"/>
      </w:pPr>
      <w:rPr>
        <w:rFonts w:ascii="Wingdings" w:hAnsi="Wingdings" w:hint="default"/>
      </w:rPr>
    </w:lvl>
    <w:lvl w:ilvl="3" w:tplc="9E2EFB3C">
      <w:start w:val="1"/>
      <w:numFmt w:val="bullet"/>
      <w:lvlText w:val=""/>
      <w:lvlJc w:val="left"/>
      <w:pPr>
        <w:ind w:left="3240" w:hanging="360"/>
      </w:pPr>
      <w:rPr>
        <w:rFonts w:ascii="Symbol" w:hAnsi="Symbol" w:hint="default"/>
      </w:rPr>
    </w:lvl>
    <w:lvl w:ilvl="4" w:tplc="BC2A0786">
      <w:start w:val="1"/>
      <w:numFmt w:val="bullet"/>
      <w:lvlText w:val="o"/>
      <w:lvlJc w:val="left"/>
      <w:pPr>
        <w:ind w:left="3960" w:hanging="360"/>
      </w:pPr>
      <w:rPr>
        <w:rFonts w:ascii="Courier New" w:hAnsi="Courier New" w:hint="default"/>
      </w:rPr>
    </w:lvl>
    <w:lvl w:ilvl="5" w:tplc="E5B27154">
      <w:start w:val="1"/>
      <w:numFmt w:val="bullet"/>
      <w:lvlText w:val=""/>
      <w:lvlJc w:val="left"/>
      <w:pPr>
        <w:ind w:left="4680" w:hanging="360"/>
      </w:pPr>
      <w:rPr>
        <w:rFonts w:ascii="Wingdings" w:hAnsi="Wingdings" w:hint="default"/>
      </w:rPr>
    </w:lvl>
    <w:lvl w:ilvl="6" w:tplc="3BDCCD98">
      <w:start w:val="1"/>
      <w:numFmt w:val="bullet"/>
      <w:lvlText w:val=""/>
      <w:lvlJc w:val="left"/>
      <w:pPr>
        <w:ind w:left="5400" w:hanging="360"/>
      </w:pPr>
      <w:rPr>
        <w:rFonts w:ascii="Symbol" w:hAnsi="Symbol" w:hint="default"/>
      </w:rPr>
    </w:lvl>
    <w:lvl w:ilvl="7" w:tplc="E01C42A4">
      <w:start w:val="1"/>
      <w:numFmt w:val="bullet"/>
      <w:lvlText w:val="o"/>
      <w:lvlJc w:val="left"/>
      <w:pPr>
        <w:ind w:left="6120" w:hanging="360"/>
      </w:pPr>
      <w:rPr>
        <w:rFonts w:ascii="Courier New" w:hAnsi="Courier New" w:hint="default"/>
      </w:rPr>
    </w:lvl>
    <w:lvl w:ilvl="8" w:tplc="1C7AF54E">
      <w:start w:val="1"/>
      <w:numFmt w:val="bullet"/>
      <w:lvlText w:val=""/>
      <w:lvlJc w:val="left"/>
      <w:pPr>
        <w:ind w:left="6840" w:hanging="360"/>
      </w:pPr>
      <w:rPr>
        <w:rFonts w:ascii="Wingdings" w:hAnsi="Wingdings" w:hint="default"/>
      </w:rPr>
    </w:lvl>
  </w:abstractNum>
  <w:abstractNum w:abstractNumId="19" w15:restartNumberingAfterBreak="0">
    <w:nsid w:val="5E1E8A07"/>
    <w:multiLevelType w:val="hybridMultilevel"/>
    <w:tmpl w:val="FFFFFFFF"/>
    <w:lvl w:ilvl="0" w:tplc="DCC4D9D8">
      <w:start w:val="1"/>
      <w:numFmt w:val="bullet"/>
      <w:lvlText w:val=""/>
      <w:lvlJc w:val="left"/>
      <w:pPr>
        <w:ind w:left="720" w:hanging="360"/>
      </w:pPr>
      <w:rPr>
        <w:rFonts w:ascii="Symbol" w:hAnsi="Symbol" w:hint="default"/>
      </w:rPr>
    </w:lvl>
    <w:lvl w:ilvl="1" w:tplc="ADB8E514">
      <w:start w:val="1"/>
      <w:numFmt w:val="bullet"/>
      <w:lvlText w:val="o"/>
      <w:lvlJc w:val="left"/>
      <w:pPr>
        <w:ind w:left="1440" w:hanging="360"/>
      </w:pPr>
      <w:rPr>
        <w:rFonts w:ascii="Courier New" w:hAnsi="Courier New" w:hint="default"/>
      </w:rPr>
    </w:lvl>
    <w:lvl w:ilvl="2" w:tplc="C5EEE380">
      <w:start w:val="1"/>
      <w:numFmt w:val="bullet"/>
      <w:lvlText w:val=""/>
      <w:lvlJc w:val="left"/>
      <w:pPr>
        <w:ind w:left="2160" w:hanging="360"/>
      </w:pPr>
      <w:rPr>
        <w:rFonts w:ascii="Wingdings" w:hAnsi="Wingdings" w:hint="default"/>
      </w:rPr>
    </w:lvl>
    <w:lvl w:ilvl="3" w:tplc="65BC40A4">
      <w:start w:val="1"/>
      <w:numFmt w:val="bullet"/>
      <w:lvlText w:val=""/>
      <w:lvlJc w:val="left"/>
      <w:pPr>
        <w:ind w:left="2880" w:hanging="360"/>
      </w:pPr>
      <w:rPr>
        <w:rFonts w:ascii="Symbol" w:hAnsi="Symbol" w:hint="default"/>
      </w:rPr>
    </w:lvl>
    <w:lvl w:ilvl="4" w:tplc="4E880672">
      <w:start w:val="1"/>
      <w:numFmt w:val="bullet"/>
      <w:lvlText w:val="o"/>
      <w:lvlJc w:val="left"/>
      <w:pPr>
        <w:ind w:left="3600" w:hanging="360"/>
      </w:pPr>
      <w:rPr>
        <w:rFonts w:ascii="Courier New" w:hAnsi="Courier New" w:hint="default"/>
      </w:rPr>
    </w:lvl>
    <w:lvl w:ilvl="5" w:tplc="C4B4A06E">
      <w:start w:val="1"/>
      <w:numFmt w:val="bullet"/>
      <w:lvlText w:val=""/>
      <w:lvlJc w:val="left"/>
      <w:pPr>
        <w:ind w:left="4320" w:hanging="360"/>
      </w:pPr>
      <w:rPr>
        <w:rFonts w:ascii="Wingdings" w:hAnsi="Wingdings" w:hint="default"/>
      </w:rPr>
    </w:lvl>
    <w:lvl w:ilvl="6" w:tplc="295E7C10">
      <w:start w:val="1"/>
      <w:numFmt w:val="bullet"/>
      <w:lvlText w:val=""/>
      <w:lvlJc w:val="left"/>
      <w:pPr>
        <w:ind w:left="5040" w:hanging="360"/>
      </w:pPr>
      <w:rPr>
        <w:rFonts w:ascii="Symbol" w:hAnsi="Symbol" w:hint="default"/>
      </w:rPr>
    </w:lvl>
    <w:lvl w:ilvl="7" w:tplc="029C690C">
      <w:start w:val="1"/>
      <w:numFmt w:val="bullet"/>
      <w:lvlText w:val="o"/>
      <w:lvlJc w:val="left"/>
      <w:pPr>
        <w:ind w:left="5760" w:hanging="360"/>
      </w:pPr>
      <w:rPr>
        <w:rFonts w:ascii="Courier New" w:hAnsi="Courier New" w:hint="default"/>
      </w:rPr>
    </w:lvl>
    <w:lvl w:ilvl="8" w:tplc="7330710A">
      <w:start w:val="1"/>
      <w:numFmt w:val="bullet"/>
      <w:lvlText w:val=""/>
      <w:lvlJc w:val="left"/>
      <w:pPr>
        <w:ind w:left="6480" w:hanging="360"/>
      </w:pPr>
      <w:rPr>
        <w:rFonts w:ascii="Wingdings" w:hAnsi="Wingdings" w:hint="default"/>
      </w:rPr>
    </w:lvl>
  </w:abstractNum>
  <w:abstractNum w:abstractNumId="20" w15:restartNumberingAfterBreak="0">
    <w:nsid w:val="6F474CA8"/>
    <w:multiLevelType w:val="hybridMultilevel"/>
    <w:tmpl w:val="FB208BAA"/>
    <w:lvl w:ilvl="0" w:tplc="04090001">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ABAE5F"/>
    <w:multiLevelType w:val="hybridMultilevel"/>
    <w:tmpl w:val="FFFFFFFF"/>
    <w:lvl w:ilvl="0" w:tplc="76DC3B6C">
      <w:start w:val="1"/>
      <w:numFmt w:val="bullet"/>
      <w:lvlText w:val=""/>
      <w:lvlJc w:val="left"/>
      <w:pPr>
        <w:ind w:left="720" w:hanging="360"/>
      </w:pPr>
      <w:rPr>
        <w:rFonts w:ascii="Symbol" w:hAnsi="Symbol" w:hint="default"/>
      </w:rPr>
    </w:lvl>
    <w:lvl w:ilvl="1" w:tplc="F14EC7A2">
      <w:start w:val="1"/>
      <w:numFmt w:val="bullet"/>
      <w:lvlText w:val="o"/>
      <w:lvlJc w:val="left"/>
      <w:pPr>
        <w:ind w:left="1440" w:hanging="360"/>
      </w:pPr>
      <w:rPr>
        <w:rFonts w:ascii="Courier New" w:hAnsi="Courier New" w:hint="default"/>
      </w:rPr>
    </w:lvl>
    <w:lvl w:ilvl="2" w:tplc="1C96E8B0">
      <w:start w:val="1"/>
      <w:numFmt w:val="bullet"/>
      <w:lvlText w:val=""/>
      <w:lvlJc w:val="left"/>
      <w:pPr>
        <w:ind w:left="2160" w:hanging="360"/>
      </w:pPr>
      <w:rPr>
        <w:rFonts w:ascii="Wingdings" w:hAnsi="Wingdings" w:hint="default"/>
      </w:rPr>
    </w:lvl>
    <w:lvl w:ilvl="3" w:tplc="5B5AEE24">
      <w:start w:val="1"/>
      <w:numFmt w:val="bullet"/>
      <w:lvlText w:val=""/>
      <w:lvlJc w:val="left"/>
      <w:pPr>
        <w:ind w:left="2880" w:hanging="360"/>
      </w:pPr>
      <w:rPr>
        <w:rFonts w:ascii="Symbol" w:hAnsi="Symbol" w:hint="default"/>
      </w:rPr>
    </w:lvl>
    <w:lvl w:ilvl="4" w:tplc="7CA2BE5C">
      <w:start w:val="1"/>
      <w:numFmt w:val="bullet"/>
      <w:lvlText w:val="o"/>
      <w:lvlJc w:val="left"/>
      <w:pPr>
        <w:ind w:left="3600" w:hanging="360"/>
      </w:pPr>
      <w:rPr>
        <w:rFonts w:ascii="Courier New" w:hAnsi="Courier New" w:hint="default"/>
      </w:rPr>
    </w:lvl>
    <w:lvl w:ilvl="5" w:tplc="4E28DD16">
      <w:start w:val="1"/>
      <w:numFmt w:val="bullet"/>
      <w:lvlText w:val=""/>
      <w:lvlJc w:val="left"/>
      <w:pPr>
        <w:ind w:left="4320" w:hanging="360"/>
      </w:pPr>
      <w:rPr>
        <w:rFonts w:ascii="Wingdings" w:hAnsi="Wingdings" w:hint="default"/>
      </w:rPr>
    </w:lvl>
    <w:lvl w:ilvl="6" w:tplc="55867FB8">
      <w:start w:val="1"/>
      <w:numFmt w:val="bullet"/>
      <w:lvlText w:val=""/>
      <w:lvlJc w:val="left"/>
      <w:pPr>
        <w:ind w:left="5040" w:hanging="360"/>
      </w:pPr>
      <w:rPr>
        <w:rFonts w:ascii="Symbol" w:hAnsi="Symbol" w:hint="default"/>
      </w:rPr>
    </w:lvl>
    <w:lvl w:ilvl="7" w:tplc="472016FC">
      <w:start w:val="1"/>
      <w:numFmt w:val="bullet"/>
      <w:lvlText w:val="o"/>
      <w:lvlJc w:val="left"/>
      <w:pPr>
        <w:ind w:left="5760" w:hanging="360"/>
      </w:pPr>
      <w:rPr>
        <w:rFonts w:ascii="Courier New" w:hAnsi="Courier New" w:hint="default"/>
      </w:rPr>
    </w:lvl>
    <w:lvl w:ilvl="8" w:tplc="42867246">
      <w:start w:val="1"/>
      <w:numFmt w:val="bullet"/>
      <w:lvlText w:val=""/>
      <w:lvlJc w:val="left"/>
      <w:pPr>
        <w:ind w:left="6480" w:hanging="360"/>
      </w:pPr>
      <w:rPr>
        <w:rFonts w:ascii="Wingdings" w:hAnsi="Wingdings" w:hint="default"/>
      </w:rPr>
    </w:lvl>
  </w:abstractNum>
  <w:abstractNum w:abstractNumId="22" w15:restartNumberingAfterBreak="0">
    <w:nsid w:val="7627014B"/>
    <w:multiLevelType w:val="hybridMultilevel"/>
    <w:tmpl w:val="CE2AAF5C"/>
    <w:lvl w:ilvl="0" w:tplc="318ACF7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7902925"/>
    <w:multiLevelType w:val="hybridMultilevel"/>
    <w:tmpl w:val="440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072F8"/>
    <w:multiLevelType w:val="hybridMultilevel"/>
    <w:tmpl w:val="F0DE0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BD94DDA"/>
    <w:multiLevelType w:val="hybridMultilevel"/>
    <w:tmpl w:val="FF7CCB8C"/>
    <w:lvl w:ilvl="0" w:tplc="76424072">
      <w:start w:val="1"/>
      <w:numFmt w:val="bullet"/>
      <w:lvlText w:val=""/>
      <w:lvlJc w:val="left"/>
      <w:pPr>
        <w:ind w:left="1440" w:hanging="360"/>
      </w:pPr>
      <w:rPr>
        <w:rFonts w:ascii="Symbol" w:hAnsi="Symbol" w:hint="default"/>
      </w:rPr>
    </w:lvl>
    <w:lvl w:ilvl="1" w:tplc="BB7E417A">
      <w:start w:val="1"/>
      <w:numFmt w:val="bullet"/>
      <w:lvlText w:val="o"/>
      <w:lvlJc w:val="left"/>
      <w:pPr>
        <w:ind w:left="2160" w:hanging="360"/>
      </w:pPr>
      <w:rPr>
        <w:rFonts w:ascii="Courier New" w:hAnsi="Courier New" w:hint="default"/>
      </w:rPr>
    </w:lvl>
    <w:lvl w:ilvl="2" w:tplc="780A8478">
      <w:start w:val="1"/>
      <w:numFmt w:val="bullet"/>
      <w:lvlText w:val=""/>
      <w:lvlJc w:val="left"/>
      <w:pPr>
        <w:ind w:left="2880" w:hanging="360"/>
      </w:pPr>
      <w:rPr>
        <w:rFonts w:ascii="Wingdings" w:hAnsi="Wingdings" w:hint="default"/>
      </w:rPr>
    </w:lvl>
    <w:lvl w:ilvl="3" w:tplc="5BF07190">
      <w:start w:val="1"/>
      <w:numFmt w:val="bullet"/>
      <w:lvlText w:val=""/>
      <w:lvlJc w:val="left"/>
      <w:pPr>
        <w:ind w:left="3600" w:hanging="360"/>
      </w:pPr>
      <w:rPr>
        <w:rFonts w:ascii="Symbol" w:hAnsi="Symbol" w:hint="default"/>
      </w:rPr>
    </w:lvl>
    <w:lvl w:ilvl="4" w:tplc="03D432D8">
      <w:start w:val="1"/>
      <w:numFmt w:val="bullet"/>
      <w:lvlText w:val="o"/>
      <w:lvlJc w:val="left"/>
      <w:pPr>
        <w:ind w:left="4320" w:hanging="360"/>
      </w:pPr>
      <w:rPr>
        <w:rFonts w:ascii="Courier New" w:hAnsi="Courier New" w:hint="default"/>
      </w:rPr>
    </w:lvl>
    <w:lvl w:ilvl="5" w:tplc="1270BB2C">
      <w:start w:val="1"/>
      <w:numFmt w:val="bullet"/>
      <w:lvlText w:val=""/>
      <w:lvlJc w:val="left"/>
      <w:pPr>
        <w:ind w:left="5040" w:hanging="360"/>
      </w:pPr>
      <w:rPr>
        <w:rFonts w:ascii="Wingdings" w:hAnsi="Wingdings" w:hint="default"/>
      </w:rPr>
    </w:lvl>
    <w:lvl w:ilvl="6" w:tplc="1DB65194">
      <w:start w:val="1"/>
      <w:numFmt w:val="bullet"/>
      <w:lvlText w:val=""/>
      <w:lvlJc w:val="left"/>
      <w:pPr>
        <w:ind w:left="5760" w:hanging="360"/>
      </w:pPr>
      <w:rPr>
        <w:rFonts w:ascii="Symbol" w:hAnsi="Symbol" w:hint="default"/>
      </w:rPr>
    </w:lvl>
    <w:lvl w:ilvl="7" w:tplc="16AE6714">
      <w:start w:val="1"/>
      <w:numFmt w:val="bullet"/>
      <w:lvlText w:val="o"/>
      <w:lvlJc w:val="left"/>
      <w:pPr>
        <w:ind w:left="6480" w:hanging="360"/>
      </w:pPr>
      <w:rPr>
        <w:rFonts w:ascii="Courier New" w:hAnsi="Courier New" w:hint="default"/>
      </w:rPr>
    </w:lvl>
    <w:lvl w:ilvl="8" w:tplc="027EF8E0">
      <w:start w:val="1"/>
      <w:numFmt w:val="bullet"/>
      <w:lvlText w:val=""/>
      <w:lvlJc w:val="left"/>
      <w:pPr>
        <w:ind w:left="7200" w:hanging="360"/>
      </w:pPr>
      <w:rPr>
        <w:rFonts w:ascii="Wingdings" w:hAnsi="Wingdings" w:hint="default"/>
      </w:rPr>
    </w:lvl>
  </w:abstractNum>
  <w:abstractNum w:abstractNumId="26" w15:restartNumberingAfterBreak="0">
    <w:nsid w:val="7BFC4F5C"/>
    <w:multiLevelType w:val="hybridMultilevel"/>
    <w:tmpl w:val="9EE67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8192209">
    <w:abstractNumId w:val="12"/>
  </w:num>
  <w:num w:numId="2" w16cid:durableId="1440181477">
    <w:abstractNumId w:val="7"/>
  </w:num>
  <w:num w:numId="3" w16cid:durableId="1455096695">
    <w:abstractNumId w:val="14"/>
  </w:num>
  <w:num w:numId="4" w16cid:durableId="1785420125">
    <w:abstractNumId w:val="1"/>
  </w:num>
  <w:num w:numId="5" w16cid:durableId="401486338">
    <w:abstractNumId w:val="13"/>
  </w:num>
  <w:num w:numId="6" w16cid:durableId="310133862">
    <w:abstractNumId w:val="15"/>
  </w:num>
  <w:num w:numId="7" w16cid:durableId="1549948787">
    <w:abstractNumId w:val="10"/>
  </w:num>
  <w:num w:numId="8" w16cid:durableId="493372365">
    <w:abstractNumId w:val="18"/>
  </w:num>
  <w:num w:numId="9" w16cid:durableId="983002773">
    <w:abstractNumId w:val="11"/>
  </w:num>
  <w:num w:numId="10" w16cid:durableId="1610966848">
    <w:abstractNumId w:val="4"/>
  </w:num>
  <w:num w:numId="11" w16cid:durableId="1199972128">
    <w:abstractNumId w:val="25"/>
  </w:num>
  <w:num w:numId="12" w16cid:durableId="2137988186">
    <w:abstractNumId w:val="17"/>
  </w:num>
  <w:num w:numId="13" w16cid:durableId="790973074">
    <w:abstractNumId w:val="0"/>
  </w:num>
  <w:num w:numId="14" w16cid:durableId="1947928318">
    <w:abstractNumId w:val="0"/>
  </w:num>
  <w:num w:numId="15" w16cid:durableId="1655447584">
    <w:abstractNumId w:val="0"/>
  </w:num>
  <w:num w:numId="16" w16cid:durableId="1029262591">
    <w:abstractNumId w:val="0"/>
  </w:num>
  <w:num w:numId="17" w16cid:durableId="1789742512">
    <w:abstractNumId w:val="0"/>
  </w:num>
  <w:num w:numId="18" w16cid:durableId="742064747">
    <w:abstractNumId w:val="0"/>
  </w:num>
  <w:num w:numId="19" w16cid:durableId="1906794870">
    <w:abstractNumId w:val="0"/>
  </w:num>
  <w:num w:numId="20" w16cid:durableId="1310019520">
    <w:abstractNumId w:val="0"/>
  </w:num>
  <w:num w:numId="21" w16cid:durableId="1666975935">
    <w:abstractNumId w:val="0"/>
  </w:num>
  <w:num w:numId="22" w16cid:durableId="253049532">
    <w:abstractNumId w:val="0"/>
  </w:num>
  <w:num w:numId="23" w16cid:durableId="629479150">
    <w:abstractNumId w:val="0"/>
  </w:num>
  <w:num w:numId="24" w16cid:durableId="251209626">
    <w:abstractNumId w:val="0"/>
  </w:num>
  <w:num w:numId="25" w16cid:durableId="1025450324">
    <w:abstractNumId w:val="0"/>
  </w:num>
  <w:num w:numId="26" w16cid:durableId="1874922419">
    <w:abstractNumId w:val="0"/>
  </w:num>
  <w:num w:numId="27" w16cid:durableId="785849955">
    <w:abstractNumId w:val="0"/>
  </w:num>
  <w:num w:numId="28" w16cid:durableId="1105615023">
    <w:abstractNumId w:val="0"/>
  </w:num>
  <w:num w:numId="29" w16cid:durableId="170072943">
    <w:abstractNumId w:val="20"/>
  </w:num>
  <w:num w:numId="30" w16cid:durableId="485754448">
    <w:abstractNumId w:val="5"/>
  </w:num>
  <w:num w:numId="31" w16cid:durableId="271205293">
    <w:abstractNumId w:val="3"/>
  </w:num>
  <w:num w:numId="32" w16cid:durableId="1659189500">
    <w:abstractNumId w:val="3"/>
  </w:num>
  <w:num w:numId="33" w16cid:durableId="11928387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25064748">
    <w:abstractNumId w:val="6"/>
  </w:num>
  <w:num w:numId="35" w16cid:durableId="1505051566">
    <w:abstractNumId w:val="22"/>
  </w:num>
  <w:num w:numId="36" w16cid:durableId="77480073">
    <w:abstractNumId w:val="26"/>
  </w:num>
  <w:num w:numId="37" w16cid:durableId="666253527">
    <w:abstractNumId w:val="24"/>
  </w:num>
  <w:num w:numId="38" w16cid:durableId="1559046038">
    <w:abstractNumId w:val="16"/>
  </w:num>
  <w:num w:numId="39" w16cid:durableId="1351568655">
    <w:abstractNumId w:val="2"/>
  </w:num>
  <w:num w:numId="40" w16cid:durableId="248196683">
    <w:abstractNumId w:val="19"/>
  </w:num>
  <w:num w:numId="41" w16cid:durableId="1423642939">
    <w:abstractNumId w:val="21"/>
  </w:num>
  <w:num w:numId="42" w16cid:durableId="1690908703">
    <w:abstractNumId w:val="9"/>
  </w:num>
  <w:num w:numId="43" w16cid:durableId="2063018696">
    <w:abstractNumId w:val="23"/>
  </w:num>
  <w:num w:numId="44" w16cid:durableId="1219704085">
    <w:abstractNumId w:va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m, Vicki@DOR">
    <w15:presenceInfo w15:providerId="AD" w15:userId="S::vicki.lim@dor.ca.gov::bfe43ca2-eb8c-4481-ac72-482b18a8bb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96A"/>
    <w:rsid w:val="0000066F"/>
    <w:rsid w:val="00000C07"/>
    <w:rsid w:val="000029F2"/>
    <w:rsid w:val="0000324B"/>
    <w:rsid w:val="000032FC"/>
    <w:rsid w:val="00003485"/>
    <w:rsid w:val="00003A18"/>
    <w:rsid w:val="00003C49"/>
    <w:rsid w:val="00003FFD"/>
    <w:rsid w:val="0000483F"/>
    <w:rsid w:val="00004AC6"/>
    <w:rsid w:val="00004E37"/>
    <w:rsid w:val="000055D9"/>
    <w:rsid w:val="0000687B"/>
    <w:rsid w:val="000078FB"/>
    <w:rsid w:val="000079CB"/>
    <w:rsid w:val="000102C7"/>
    <w:rsid w:val="000106E1"/>
    <w:rsid w:val="00010C6F"/>
    <w:rsid w:val="00010E0C"/>
    <w:rsid w:val="00010FF0"/>
    <w:rsid w:val="000117CC"/>
    <w:rsid w:val="00011902"/>
    <w:rsid w:val="00011DC1"/>
    <w:rsid w:val="0001258C"/>
    <w:rsid w:val="0001286E"/>
    <w:rsid w:val="0001301A"/>
    <w:rsid w:val="0001313B"/>
    <w:rsid w:val="000147E8"/>
    <w:rsid w:val="0001497F"/>
    <w:rsid w:val="000152AA"/>
    <w:rsid w:val="00015803"/>
    <w:rsid w:val="00015BE3"/>
    <w:rsid w:val="00015E63"/>
    <w:rsid w:val="00016352"/>
    <w:rsid w:val="000164E2"/>
    <w:rsid w:val="00017307"/>
    <w:rsid w:val="00020C6E"/>
    <w:rsid w:val="00020CD7"/>
    <w:rsid w:val="00021745"/>
    <w:rsid w:val="000228FF"/>
    <w:rsid w:val="00022B7D"/>
    <w:rsid w:val="000232CA"/>
    <w:rsid w:val="00023399"/>
    <w:rsid w:val="00023879"/>
    <w:rsid w:val="00023886"/>
    <w:rsid w:val="00023AB5"/>
    <w:rsid w:val="000261E9"/>
    <w:rsid w:val="00026850"/>
    <w:rsid w:val="000274E6"/>
    <w:rsid w:val="00027685"/>
    <w:rsid w:val="00027954"/>
    <w:rsid w:val="000300FA"/>
    <w:rsid w:val="000307CA"/>
    <w:rsid w:val="00032A63"/>
    <w:rsid w:val="00035988"/>
    <w:rsid w:val="00036CA1"/>
    <w:rsid w:val="000400E4"/>
    <w:rsid w:val="00040810"/>
    <w:rsid w:val="00040B80"/>
    <w:rsid w:val="00041177"/>
    <w:rsid w:val="000413F8"/>
    <w:rsid w:val="00042007"/>
    <w:rsid w:val="0004267F"/>
    <w:rsid w:val="000439EE"/>
    <w:rsid w:val="00043B26"/>
    <w:rsid w:val="00044329"/>
    <w:rsid w:val="00045966"/>
    <w:rsid w:val="0004684F"/>
    <w:rsid w:val="00046967"/>
    <w:rsid w:val="000473C3"/>
    <w:rsid w:val="0004787C"/>
    <w:rsid w:val="000519C2"/>
    <w:rsid w:val="0005224F"/>
    <w:rsid w:val="000538B9"/>
    <w:rsid w:val="00053A70"/>
    <w:rsid w:val="00054CC9"/>
    <w:rsid w:val="000551FE"/>
    <w:rsid w:val="00055F49"/>
    <w:rsid w:val="00056492"/>
    <w:rsid w:val="0005696A"/>
    <w:rsid w:val="00056A24"/>
    <w:rsid w:val="00056DD9"/>
    <w:rsid w:val="00060760"/>
    <w:rsid w:val="00061158"/>
    <w:rsid w:val="00061646"/>
    <w:rsid w:val="0006164A"/>
    <w:rsid w:val="00061E8E"/>
    <w:rsid w:val="00062F98"/>
    <w:rsid w:val="00063316"/>
    <w:rsid w:val="00063E1B"/>
    <w:rsid w:val="00064134"/>
    <w:rsid w:val="000648E7"/>
    <w:rsid w:val="0006490E"/>
    <w:rsid w:val="0006549F"/>
    <w:rsid w:val="00065B25"/>
    <w:rsid w:val="0006607D"/>
    <w:rsid w:val="0007299B"/>
    <w:rsid w:val="00073221"/>
    <w:rsid w:val="000732E6"/>
    <w:rsid w:val="00074B0D"/>
    <w:rsid w:val="00074FDC"/>
    <w:rsid w:val="00075AF8"/>
    <w:rsid w:val="0007685A"/>
    <w:rsid w:val="000776E0"/>
    <w:rsid w:val="00077E60"/>
    <w:rsid w:val="00080444"/>
    <w:rsid w:val="000808B4"/>
    <w:rsid w:val="00081071"/>
    <w:rsid w:val="000816AC"/>
    <w:rsid w:val="00081FA3"/>
    <w:rsid w:val="000823A1"/>
    <w:rsid w:val="00082BD5"/>
    <w:rsid w:val="00083511"/>
    <w:rsid w:val="000835E9"/>
    <w:rsid w:val="000843AA"/>
    <w:rsid w:val="000849F0"/>
    <w:rsid w:val="00085008"/>
    <w:rsid w:val="000852C0"/>
    <w:rsid w:val="00085D8F"/>
    <w:rsid w:val="00086413"/>
    <w:rsid w:val="0008680D"/>
    <w:rsid w:val="00090254"/>
    <w:rsid w:val="000908B9"/>
    <w:rsid w:val="00091408"/>
    <w:rsid w:val="0009146D"/>
    <w:rsid w:val="00091699"/>
    <w:rsid w:val="00091886"/>
    <w:rsid w:val="0009194D"/>
    <w:rsid w:val="00091D97"/>
    <w:rsid w:val="00093094"/>
    <w:rsid w:val="0009431E"/>
    <w:rsid w:val="00095852"/>
    <w:rsid w:val="000958CD"/>
    <w:rsid w:val="00096447"/>
    <w:rsid w:val="000973D8"/>
    <w:rsid w:val="00097535"/>
    <w:rsid w:val="00097F54"/>
    <w:rsid w:val="000A006E"/>
    <w:rsid w:val="000A00AE"/>
    <w:rsid w:val="000A03DA"/>
    <w:rsid w:val="000A2026"/>
    <w:rsid w:val="000A2718"/>
    <w:rsid w:val="000A2AE4"/>
    <w:rsid w:val="000A32AA"/>
    <w:rsid w:val="000A451F"/>
    <w:rsid w:val="000A480E"/>
    <w:rsid w:val="000A4898"/>
    <w:rsid w:val="000A53C4"/>
    <w:rsid w:val="000A60C5"/>
    <w:rsid w:val="000A61B3"/>
    <w:rsid w:val="000A69D6"/>
    <w:rsid w:val="000A7776"/>
    <w:rsid w:val="000A79C5"/>
    <w:rsid w:val="000B0203"/>
    <w:rsid w:val="000B1C26"/>
    <w:rsid w:val="000B2D4F"/>
    <w:rsid w:val="000B2DBE"/>
    <w:rsid w:val="000B457D"/>
    <w:rsid w:val="000B4C72"/>
    <w:rsid w:val="000B5115"/>
    <w:rsid w:val="000B6610"/>
    <w:rsid w:val="000B6A6C"/>
    <w:rsid w:val="000B7299"/>
    <w:rsid w:val="000B72AB"/>
    <w:rsid w:val="000C1C75"/>
    <w:rsid w:val="000C2970"/>
    <w:rsid w:val="000C2C0C"/>
    <w:rsid w:val="000C2C14"/>
    <w:rsid w:val="000C3954"/>
    <w:rsid w:val="000C3994"/>
    <w:rsid w:val="000C3B01"/>
    <w:rsid w:val="000C3DA7"/>
    <w:rsid w:val="000C46BA"/>
    <w:rsid w:val="000C47A4"/>
    <w:rsid w:val="000C4B7C"/>
    <w:rsid w:val="000C565B"/>
    <w:rsid w:val="000C5E99"/>
    <w:rsid w:val="000C6127"/>
    <w:rsid w:val="000C6243"/>
    <w:rsid w:val="000C7EB0"/>
    <w:rsid w:val="000D0601"/>
    <w:rsid w:val="000D1019"/>
    <w:rsid w:val="000D1F70"/>
    <w:rsid w:val="000D2956"/>
    <w:rsid w:val="000D2A71"/>
    <w:rsid w:val="000D2ADE"/>
    <w:rsid w:val="000D2C71"/>
    <w:rsid w:val="000D4230"/>
    <w:rsid w:val="000D6505"/>
    <w:rsid w:val="000D6D68"/>
    <w:rsid w:val="000D71BC"/>
    <w:rsid w:val="000D73C1"/>
    <w:rsid w:val="000D7623"/>
    <w:rsid w:val="000D78FF"/>
    <w:rsid w:val="000D7918"/>
    <w:rsid w:val="000E028F"/>
    <w:rsid w:val="000E1B77"/>
    <w:rsid w:val="000E2669"/>
    <w:rsid w:val="000E2D29"/>
    <w:rsid w:val="000E3C43"/>
    <w:rsid w:val="000E4725"/>
    <w:rsid w:val="000E5147"/>
    <w:rsid w:val="000E5289"/>
    <w:rsid w:val="000E6175"/>
    <w:rsid w:val="000E66E6"/>
    <w:rsid w:val="000E708C"/>
    <w:rsid w:val="000E754D"/>
    <w:rsid w:val="000E7AB0"/>
    <w:rsid w:val="000F039D"/>
    <w:rsid w:val="000F0472"/>
    <w:rsid w:val="000F0BD0"/>
    <w:rsid w:val="000F0CAB"/>
    <w:rsid w:val="000F1732"/>
    <w:rsid w:val="000F1E7C"/>
    <w:rsid w:val="000F3E07"/>
    <w:rsid w:val="000F4056"/>
    <w:rsid w:val="000F481F"/>
    <w:rsid w:val="000F59D5"/>
    <w:rsid w:val="000F5D05"/>
    <w:rsid w:val="000F6CF3"/>
    <w:rsid w:val="000F710F"/>
    <w:rsid w:val="000F797C"/>
    <w:rsid w:val="001001C3"/>
    <w:rsid w:val="001008BA"/>
    <w:rsid w:val="00101906"/>
    <w:rsid w:val="00101E15"/>
    <w:rsid w:val="00101EF8"/>
    <w:rsid w:val="00102137"/>
    <w:rsid w:val="00102642"/>
    <w:rsid w:val="001036E0"/>
    <w:rsid w:val="001037F2"/>
    <w:rsid w:val="00104337"/>
    <w:rsid w:val="00105433"/>
    <w:rsid w:val="00105BFA"/>
    <w:rsid w:val="00105CA6"/>
    <w:rsid w:val="00105CFC"/>
    <w:rsid w:val="00106127"/>
    <w:rsid w:val="0010657B"/>
    <w:rsid w:val="00107186"/>
    <w:rsid w:val="001076C9"/>
    <w:rsid w:val="00107850"/>
    <w:rsid w:val="001107C5"/>
    <w:rsid w:val="001113DE"/>
    <w:rsid w:val="00111BE5"/>
    <w:rsid w:val="00112555"/>
    <w:rsid w:val="00112678"/>
    <w:rsid w:val="00112B2A"/>
    <w:rsid w:val="00112D9A"/>
    <w:rsid w:val="00113004"/>
    <w:rsid w:val="001131A2"/>
    <w:rsid w:val="00113681"/>
    <w:rsid w:val="0011455E"/>
    <w:rsid w:val="001176D8"/>
    <w:rsid w:val="00120D56"/>
    <w:rsid w:val="001218B0"/>
    <w:rsid w:val="00121CB4"/>
    <w:rsid w:val="00122093"/>
    <w:rsid w:val="00122575"/>
    <w:rsid w:val="001243D2"/>
    <w:rsid w:val="00124855"/>
    <w:rsid w:val="00124E51"/>
    <w:rsid w:val="00125BC6"/>
    <w:rsid w:val="00125F38"/>
    <w:rsid w:val="00126A9F"/>
    <w:rsid w:val="00126C95"/>
    <w:rsid w:val="00130C78"/>
    <w:rsid w:val="00131688"/>
    <w:rsid w:val="00134B3F"/>
    <w:rsid w:val="00134CE5"/>
    <w:rsid w:val="00135223"/>
    <w:rsid w:val="001355C5"/>
    <w:rsid w:val="0013575A"/>
    <w:rsid w:val="0013721E"/>
    <w:rsid w:val="00140F22"/>
    <w:rsid w:val="00140F7F"/>
    <w:rsid w:val="0014163E"/>
    <w:rsid w:val="001426C8"/>
    <w:rsid w:val="001428AC"/>
    <w:rsid w:val="001462EC"/>
    <w:rsid w:val="00150E77"/>
    <w:rsid w:val="0015217F"/>
    <w:rsid w:val="00152332"/>
    <w:rsid w:val="00152476"/>
    <w:rsid w:val="00152A28"/>
    <w:rsid w:val="001536E9"/>
    <w:rsid w:val="00153C88"/>
    <w:rsid w:val="00153DA3"/>
    <w:rsid w:val="001541DD"/>
    <w:rsid w:val="00154483"/>
    <w:rsid w:val="00154A69"/>
    <w:rsid w:val="0015636C"/>
    <w:rsid w:val="0015764E"/>
    <w:rsid w:val="00157C78"/>
    <w:rsid w:val="00160A7A"/>
    <w:rsid w:val="00161254"/>
    <w:rsid w:val="001615C9"/>
    <w:rsid w:val="001630F9"/>
    <w:rsid w:val="00163F5C"/>
    <w:rsid w:val="001647CA"/>
    <w:rsid w:val="001647CB"/>
    <w:rsid w:val="001653E8"/>
    <w:rsid w:val="00166BFF"/>
    <w:rsid w:val="001674EA"/>
    <w:rsid w:val="00167DF3"/>
    <w:rsid w:val="00171196"/>
    <w:rsid w:val="00171257"/>
    <w:rsid w:val="0017139A"/>
    <w:rsid w:val="0017194E"/>
    <w:rsid w:val="00171EBC"/>
    <w:rsid w:val="00172041"/>
    <w:rsid w:val="0017287A"/>
    <w:rsid w:val="00173B53"/>
    <w:rsid w:val="00174228"/>
    <w:rsid w:val="00174275"/>
    <w:rsid w:val="0017499B"/>
    <w:rsid w:val="00174A58"/>
    <w:rsid w:val="0017568A"/>
    <w:rsid w:val="00175762"/>
    <w:rsid w:val="0017576F"/>
    <w:rsid w:val="0017609A"/>
    <w:rsid w:val="001760CB"/>
    <w:rsid w:val="00176E27"/>
    <w:rsid w:val="001775E2"/>
    <w:rsid w:val="00180B2B"/>
    <w:rsid w:val="001819C2"/>
    <w:rsid w:val="001822EF"/>
    <w:rsid w:val="00182BFE"/>
    <w:rsid w:val="00182C12"/>
    <w:rsid w:val="00183CF6"/>
    <w:rsid w:val="00184449"/>
    <w:rsid w:val="0018496D"/>
    <w:rsid w:val="00185D28"/>
    <w:rsid w:val="00185EA2"/>
    <w:rsid w:val="00186101"/>
    <w:rsid w:val="00187541"/>
    <w:rsid w:val="00190AC5"/>
    <w:rsid w:val="00193105"/>
    <w:rsid w:val="0019337E"/>
    <w:rsid w:val="0019364C"/>
    <w:rsid w:val="0019414D"/>
    <w:rsid w:val="00194A06"/>
    <w:rsid w:val="00194A2A"/>
    <w:rsid w:val="00195D8E"/>
    <w:rsid w:val="001963E6"/>
    <w:rsid w:val="001963F3"/>
    <w:rsid w:val="001978FF"/>
    <w:rsid w:val="00197AB9"/>
    <w:rsid w:val="001A0153"/>
    <w:rsid w:val="001A1529"/>
    <w:rsid w:val="001A1CF0"/>
    <w:rsid w:val="001A20E0"/>
    <w:rsid w:val="001A310F"/>
    <w:rsid w:val="001A3457"/>
    <w:rsid w:val="001A3513"/>
    <w:rsid w:val="001A5416"/>
    <w:rsid w:val="001A5837"/>
    <w:rsid w:val="001A6AEA"/>
    <w:rsid w:val="001A705A"/>
    <w:rsid w:val="001A78BB"/>
    <w:rsid w:val="001A7979"/>
    <w:rsid w:val="001B0FBA"/>
    <w:rsid w:val="001B16FE"/>
    <w:rsid w:val="001B17FC"/>
    <w:rsid w:val="001B3AC5"/>
    <w:rsid w:val="001B43CD"/>
    <w:rsid w:val="001B4541"/>
    <w:rsid w:val="001B4BEE"/>
    <w:rsid w:val="001B5DC3"/>
    <w:rsid w:val="001B7F2A"/>
    <w:rsid w:val="001C08A5"/>
    <w:rsid w:val="001C099E"/>
    <w:rsid w:val="001C0B34"/>
    <w:rsid w:val="001C0B55"/>
    <w:rsid w:val="001C0BD0"/>
    <w:rsid w:val="001C0C2E"/>
    <w:rsid w:val="001C0D1D"/>
    <w:rsid w:val="001C104C"/>
    <w:rsid w:val="001C164D"/>
    <w:rsid w:val="001C3AAA"/>
    <w:rsid w:val="001C59BD"/>
    <w:rsid w:val="001C5C12"/>
    <w:rsid w:val="001C5F59"/>
    <w:rsid w:val="001C6EC9"/>
    <w:rsid w:val="001C7C49"/>
    <w:rsid w:val="001D0FE6"/>
    <w:rsid w:val="001D11B4"/>
    <w:rsid w:val="001D1A0B"/>
    <w:rsid w:val="001D1A53"/>
    <w:rsid w:val="001D1C3A"/>
    <w:rsid w:val="001D25BA"/>
    <w:rsid w:val="001D2A9F"/>
    <w:rsid w:val="001D30BE"/>
    <w:rsid w:val="001D3674"/>
    <w:rsid w:val="001D5412"/>
    <w:rsid w:val="001D5454"/>
    <w:rsid w:val="001D5916"/>
    <w:rsid w:val="001D66DF"/>
    <w:rsid w:val="001D6E08"/>
    <w:rsid w:val="001D738E"/>
    <w:rsid w:val="001D7447"/>
    <w:rsid w:val="001D78CF"/>
    <w:rsid w:val="001D795A"/>
    <w:rsid w:val="001E0AA9"/>
    <w:rsid w:val="001E1726"/>
    <w:rsid w:val="001E227F"/>
    <w:rsid w:val="001E3578"/>
    <w:rsid w:val="001E357A"/>
    <w:rsid w:val="001E5562"/>
    <w:rsid w:val="001E61A5"/>
    <w:rsid w:val="001E7C36"/>
    <w:rsid w:val="001F111A"/>
    <w:rsid w:val="001F11C0"/>
    <w:rsid w:val="001F1DCA"/>
    <w:rsid w:val="001F2B66"/>
    <w:rsid w:val="001F2FFB"/>
    <w:rsid w:val="001F34F6"/>
    <w:rsid w:val="001F3ACD"/>
    <w:rsid w:val="001F4027"/>
    <w:rsid w:val="001F43F4"/>
    <w:rsid w:val="001F455D"/>
    <w:rsid w:val="001F4A04"/>
    <w:rsid w:val="001F6694"/>
    <w:rsid w:val="001F6727"/>
    <w:rsid w:val="001F70BA"/>
    <w:rsid w:val="0020058D"/>
    <w:rsid w:val="002006C9"/>
    <w:rsid w:val="00201094"/>
    <w:rsid w:val="002011FB"/>
    <w:rsid w:val="00202009"/>
    <w:rsid w:val="002025DE"/>
    <w:rsid w:val="002041F6"/>
    <w:rsid w:val="002053A9"/>
    <w:rsid w:val="00205902"/>
    <w:rsid w:val="00205A15"/>
    <w:rsid w:val="00205B26"/>
    <w:rsid w:val="00206039"/>
    <w:rsid w:val="00206B9A"/>
    <w:rsid w:val="00207353"/>
    <w:rsid w:val="0021072E"/>
    <w:rsid w:val="00210798"/>
    <w:rsid w:val="0021169C"/>
    <w:rsid w:val="002121F5"/>
    <w:rsid w:val="002138F1"/>
    <w:rsid w:val="00214B04"/>
    <w:rsid w:val="002150DE"/>
    <w:rsid w:val="00215E04"/>
    <w:rsid w:val="002162D5"/>
    <w:rsid w:val="00216CDE"/>
    <w:rsid w:val="002171C3"/>
    <w:rsid w:val="00217EEF"/>
    <w:rsid w:val="0022039E"/>
    <w:rsid w:val="00220AD6"/>
    <w:rsid w:val="002215D3"/>
    <w:rsid w:val="00222618"/>
    <w:rsid w:val="00222ADE"/>
    <w:rsid w:val="002242E0"/>
    <w:rsid w:val="002249B0"/>
    <w:rsid w:val="00224DB7"/>
    <w:rsid w:val="002254A7"/>
    <w:rsid w:val="00225A53"/>
    <w:rsid w:val="002268FE"/>
    <w:rsid w:val="002274A8"/>
    <w:rsid w:val="002275AA"/>
    <w:rsid w:val="00227CE7"/>
    <w:rsid w:val="00227EF9"/>
    <w:rsid w:val="00230DCA"/>
    <w:rsid w:val="0023116B"/>
    <w:rsid w:val="002312AA"/>
    <w:rsid w:val="0023141D"/>
    <w:rsid w:val="00231DF0"/>
    <w:rsid w:val="002336B0"/>
    <w:rsid w:val="002344D1"/>
    <w:rsid w:val="0023456A"/>
    <w:rsid w:val="002346C6"/>
    <w:rsid w:val="00234891"/>
    <w:rsid w:val="0023489D"/>
    <w:rsid w:val="002352DD"/>
    <w:rsid w:val="00235C63"/>
    <w:rsid w:val="002366A4"/>
    <w:rsid w:val="00236A48"/>
    <w:rsid w:val="0024006B"/>
    <w:rsid w:val="002409A2"/>
    <w:rsid w:val="00240C0E"/>
    <w:rsid w:val="00240E54"/>
    <w:rsid w:val="00241B75"/>
    <w:rsid w:val="00242017"/>
    <w:rsid w:val="00243072"/>
    <w:rsid w:val="002433F1"/>
    <w:rsid w:val="00245660"/>
    <w:rsid w:val="002456C6"/>
    <w:rsid w:val="00245A14"/>
    <w:rsid w:val="00246649"/>
    <w:rsid w:val="00246CD4"/>
    <w:rsid w:val="00247C2D"/>
    <w:rsid w:val="0025019B"/>
    <w:rsid w:val="00250625"/>
    <w:rsid w:val="00251A18"/>
    <w:rsid w:val="00252907"/>
    <w:rsid w:val="0025591A"/>
    <w:rsid w:val="00256192"/>
    <w:rsid w:val="002564FE"/>
    <w:rsid w:val="00257764"/>
    <w:rsid w:val="00260253"/>
    <w:rsid w:val="0026026C"/>
    <w:rsid w:val="002603B2"/>
    <w:rsid w:val="0026077B"/>
    <w:rsid w:val="002617F4"/>
    <w:rsid w:val="0026192A"/>
    <w:rsid w:val="00263A94"/>
    <w:rsid w:val="00264417"/>
    <w:rsid w:val="00264B8B"/>
    <w:rsid w:val="002666FC"/>
    <w:rsid w:val="002704F5"/>
    <w:rsid w:val="00270B6B"/>
    <w:rsid w:val="00271C81"/>
    <w:rsid w:val="00272AAA"/>
    <w:rsid w:val="00273665"/>
    <w:rsid w:val="00273C66"/>
    <w:rsid w:val="002747BC"/>
    <w:rsid w:val="00275BDD"/>
    <w:rsid w:val="00275C85"/>
    <w:rsid w:val="00275E44"/>
    <w:rsid w:val="00276E03"/>
    <w:rsid w:val="002770D7"/>
    <w:rsid w:val="0027730E"/>
    <w:rsid w:val="00277D9D"/>
    <w:rsid w:val="00277DB3"/>
    <w:rsid w:val="00280738"/>
    <w:rsid w:val="002807FE"/>
    <w:rsid w:val="0028259C"/>
    <w:rsid w:val="002840E9"/>
    <w:rsid w:val="00284454"/>
    <w:rsid w:val="0028542D"/>
    <w:rsid w:val="002854CA"/>
    <w:rsid w:val="00287D68"/>
    <w:rsid w:val="00291266"/>
    <w:rsid w:val="0029145B"/>
    <w:rsid w:val="00292420"/>
    <w:rsid w:val="002929EA"/>
    <w:rsid w:val="002934FF"/>
    <w:rsid w:val="00293799"/>
    <w:rsid w:val="0029462A"/>
    <w:rsid w:val="0029465B"/>
    <w:rsid w:val="00294B32"/>
    <w:rsid w:val="00295E23"/>
    <w:rsid w:val="00295FC1"/>
    <w:rsid w:val="00296534"/>
    <w:rsid w:val="00296929"/>
    <w:rsid w:val="00296BB9"/>
    <w:rsid w:val="00296FEC"/>
    <w:rsid w:val="002A0318"/>
    <w:rsid w:val="002A0CE9"/>
    <w:rsid w:val="002A13DF"/>
    <w:rsid w:val="002A157E"/>
    <w:rsid w:val="002A15B9"/>
    <w:rsid w:val="002A16D2"/>
    <w:rsid w:val="002A1F78"/>
    <w:rsid w:val="002A227B"/>
    <w:rsid w:val="002A258A"/>
    <w:rsid w:val="002A3364"/>
    <w:rsid w:val="002A3EA3"/>
    <w:rsid w:val="002A4FC8"/>
    <w:rsid w:val="002A79E0"/>
    <w:rsid w:val="002A7BA0"/>
    <w:rsid w:val="002A7F34"/>
    <w:rsid w:val="002B064B"/>
    <w:rsid w:val="002B2AAB"/>
    <w:rsid w:val="002B31C6"/>
    <w:rsid w:val="002B3813"/>
    <w:rsid w:val="002B3ADE"/>
    <w:rsid w:val="002B3C27"/>
    <w:rsid w:val="002B3E43"/>
    <w:rsid w:val="002B4114"/>
    <w:rsid w:val="002B49C7"/>
    <w:rsid w:val="002B4A0F"/>
    <w:rsid w:val="002B4AB6"/>
    <w:rsid w:val="002B51F9"/>
    <w:rsid w:val="002B60B0"/>
    <w:rsid w:val="002B6737"/>
    <w:rsid w:val="002B7C17"/>
    <w:rsid w:val="002C05E6"/>
    <w:rsid w:val="002C09EF"/>
    <w:rsid w:val="002C0E0C"/>
    <w:rsid w:val="002C130B"/>
    <w:rsid w:val="002C2821"/>
    <w:rsid w:val="002C2991"/>
    <w:rsid w:val="002C2D98"/>
    <w:rsid w:val="002C395E"/>
    <w:rsid w:val="002C4FD4"/>
    <w:rsid w:val="002C5083"/>
    <w:rsid w:val="002C548A"/>
    <w:rsid w:val="002C587C"/>
    <w:rsid w:val="002C5994"/>
    <w:rsid w:val="002C5CE3"/>
    <w:rsid w:val="002C7269"/>
    <w:rsid w:val="002C783F"/>
    <w:rsid w:val="002D0B2D"/>
    <w:rsid w:val="002D1042"/>
    <w:rsid w:val="002D11E6"/>
    <w:rsid w:val="002D197B"/>
    <w:rsid w:val="002D1C42"/>
    <w:rsid w:val="002D1DCD"/>
    <w:rsid w:val="002D25FA"/>
    <w:rsid w:val="002D34D7"/>
    <w:rsid w:val="002D3F31"/>
    <w:rsid w:val="002D463B"/>
    <w:rsid w:val="002D486C"/>
    <w:rsid w:val="002D529D"/>
    <w:rsid w:val="002D5F01"/>
    <w:rsid w:val="002D6503"/>
    <w:rsid w:val="002D7363"/>
    <w:rsid w:val="002E0B39"/>
    <w:rsid w:val="002E14FF"/>
    <w:rsid w:val="002E164F"/>
    <w:rsid w:val="002E174F"/>
    <w:rsid w:val="002E1BCC"/>
    <w:rsid w:val="002E1D78"/>
    <w:rsid w:val="002E1F6B"/>
    <w:rsid w:val="002E2203"/>
    <w:rsid w:val="002E23BC"/>
    <w:rsid w:val="002E2851"/>
    <w:rsid w:val="002E298D"/>
    <w:rsid w:val="002E2E61"/>
    <w:rsid w:val="002E4599"/>
    <w:rsid w:val="002E46EA"/>
    <w:rsid w:val="002E470D"/>
    <w:rsid w:val="002E48C9"/>
    <w:rsid w:val="002E49CB"/>
    <w:rsid w:val="002E4F87"/>
    <w:rsid w:val="002E5862"/>
    <w:rsid w:val="002E6B1E"/>
    <w:rsid w:val="002E6C5C"/>
    <w:rsid w:val="002E74F4"/>
    <w:rsid w:val="002E7564"/>
    <w:rsid w:val="002E7D95"/>
    <w:rsid w:val="002E7F00"/>
    <w:rsid w:val="002F2FCE"/>
    <w:rsid w:val="002F39FC"/>
    <w:rsid w:val="002F3B25"/>
    <w:rsid w:val="002F4FFB"/>
    <w:rsid w:val="002F503A"/>
    <w:rsid w:val="002F5E80"/>
    <w:rsid w:val="002F6185"/>
    <w:rsid w:val="002F6779"/>
    <w:rsid w:val="00300374"/>
    <w:rsid w:val="00300842"/>
    <w:rsid w:val="00300A76"/>
    <w:rsid w:val="00300FB8"/>
    <w:rsid w:val="003011AB"/>
    <w:rsid w:val="003019AB"/>
    <w:rsid w:val="003019AD"/>
    <w:rsid w:val="00302199"/>
    <w:rsid w:val="00302EC8"/>
    <w:rsid w:val="00303A14"/>
    <w:rsid w:val="00303B0A"/>
    <w:rsid w:val="00303DBB"/>
    <w:rsid w:val="003044C0"/>
    <w:rsid w:val="00304519"/>
    <w:rsid w:val="003053AC"/>
    <w:rsid w:val="0030604F"/>
    <w:rsid w:val="0030610C"/>
    <w:rsid w:val="00307C89"/>
    <w:rsid w:val="00310538"/>
    <w:rsid w:val="003141CF"/>
    <w:rsid w:val="00315251"/>
    <w:rsid w:val="00315616"/>
    <w:rsid w:val="0031679F"/>
    <w:rsid w:val="00316C17"/>
    <w:rsid w:val="00317BB9"/>
    <w:rsid w:val="00320D6C"/>
    <w:rsid w:val="00320E30"/>
    <w:rsid w:val="00320EA3"/>
    <w:rsid w:val="00321162"/>
    <w:rsid w:val="00321CAF"/>
    <w:rsid w:val="003226F3"/>
    <w:rsid w:val="00322A56"/>
    <w:rsid w:val="00322F12"/>
    <w:rsid w:val="003234F2"/>
    <w:rsid w:val="00324084"/>
    <w:rsid w:val="00325132"/>
    <w:rsid w:val="0032529B"/>
    <w:rsid w:val="003252D5"/>
    <w:rsid w:val="00326083"/>
    <w:rsid w:val="0032634A"/>
    <w:rsid w:val="003268ED"/>
    <w:rsid w:val="00326A17"/>
    <w:rsid w:val="00326EFC"/>
    <w:rsid w:val="0032744E"/>
    <w:rsid w:val="00327E50"/>
    <w:rsid w:val="0033070D"/>
    <w:rsid w:val="00330767"/>
    <w:rsid w:val="00330F54"/>
    <w:rsid w:val="00331016"/>
    <w:rsid w:val="003310F2"/>
    <w:rsid w:val="00331783"/>
    <w:rsid w:val="00331C0B"/>
    <w:rsid w:val="00331C1A"/>
    <w:rsid w:val="00331D71"/>
    <w:rsid w:val="00331E4B"/>
    <w:rsid w:val="00332D69"/>
    <w:rsid w:val="00334F5F"/>
    <w:rsid w:val="00335F28"/>
    <w:rsid w:val="003360CA"/>
    <w:rsid w:val="00336B22"/>
    <w:rsid w:val="00336BB6"/>
    <w:rsid w:val="00336F60"/>
    <w:rsid w:val="00337601"/>
    <w:rsid w:val="00337CDA"/>
    <w:rsid w:val="00337E59"/>
    <w:rsid w:val="00340B36"/>
    <w:rsid w:val="00340E1B"/>
    <w:rsid w:val="0034152A"/>
    <w:rsid w:val="0034356E"/>
    <w:rsid w:val="0034520B"/>
    <w:rsid w:val="003454CB"/>
    <w:rsid w:val="00346361"/>
    <w:rsid w:val="0034662C"/>
    <w:rsid w:val="0034668C"/>
    <w:rsid w:val="00346895"/>
    <w:rsid w:val="00347591"/>
    <w:rsid w:val="00350160"/>
    <w:rsid w:val="00350952"/>
    <w:rsid w:val="00350ED8"/>
    <w:rsid w:val="00351151"/>
    <w:rsid w:val="003515E9"/>
    <w:rsid w:val="0035192D"/>
    <w:rsid w:val="00352507"/>
    <w:rsid w:val="00352865"/>
    <w:rsid w:val="003538D6"/>
    <w:rsid w:val="00353915"/>
    <w:rsid w:val="0035397B"/>
    <w:rsid w:val="00353D16"/>
    <w:rsid w:val="00354C01"/>
    <w:rsid w:val="003555CA"/>
    <w:rsid w:val="003567A6"/>
    <w:rsid w:val="00356C33"/>
    <w:rsid w:val="003602D4"/>
    <w:rsid w:val="00360B8A"/>
    <w:rsid w:val="00362633"/>
    <w:rsid w:val="00363535"/>
    <w:rsid w:val="00363A6E"/>
    <w:rsid w:val="0036476E"/>
    <w:rsid w:val="00364C0C"/>
    <w:rsid w:val="003653CC"/>
    <w:rsid w:val="00367200"/>
    <w:rsid w:val="003710C5"/>
    <w:rsid w:val="00371A28"/>
    <w:rsid w:val="00371A72"/>
    <w:rsid w:val="0037242C"/>
    <w:rsid w:val="003741F8"/>
    <w:rsid w:val="00374315"/>
    <w:rsid w:val="00374E61"/>
    <w:rsid w:val="00375A87"/>
    <w:rsid w:val="00375CC9"/>
    <w:rsid w:val="00376422"/>
    <w:rsid w:val="0037758B"/>
    <w:rsid w:val="00377AB0"/>
    <w:rsid w:val="00380472"/>
    <w:rsid w:val="00381A0D"/>
    <w:rsid w:val="00382787"/>
    <w:rsid w:val="0038354C"/>
    <w:rsid w:val="00383E9D"/>
    <w:rsid w:val="003844D5"/>
    <w:rsid w:val="0038469E"/>
    <w:rsid w:val="00384C57"/>
    <w:rsid w:val="00385DD3"/>
    <w:rsid w:val="00385E5F"/>
    <w:rsid w:val="00386022"/>
    <w:rsid w:val="0038625F"/>
    <w:rsid w:val="00387D6A"/>
    <w:rsid w:val="00390934"/>
    <w:rsid w:val="003916EB"/>
    <w:rsid w:val="00392E17"/>
    <w:rsid w:val="00392E50"/>
    <w:rsid w:val="00393458"/>
    <w:rsid w:val="003936DC"/>
    <w:rsid w:val="003936FF"/>
    <w:rsid w:val="00394AD3"/>
    <w:rsid w:val="00394C08"/>
    <w:rsid w:val="00395B2B"/>
    <w:rsid w:val="00395DA4"/>
    <w:rsid w:val="00395E85"/>
    <w:rsid w:val="00397810"/>
    <w:rsid w:val="003A0195"/>
    <w:rsid w:val="003A06F7"/>
    <w:rsid w:val="003A0ED1"/>
    <w:rsid w:val="003A1A9A"/>
    <w:rsid w:val="003A1C70"/>
    <w:rsid w:val="003A39AD"/>
    <w:rsid w:val="003A3EC5"/>
    <w:rsid w:val="003A4CB3"/>
    <w:rsid w:val="003A583F"/>
    <w:rsid w:val="003A5F2B"/>
    <w:rsid w:val="003A614E"/>
    <w:rsid w:val="003A656B"/>
    <w:rsid w:val="003A6732"/>
    <w:rsid w:val="003A692E"/>
    <w:rsid w:val="003A6C24"/>
    <w:rsid w:val="003A7101"/>
    <w:rsid w:val="003A7B7F"/>
    <w:rsid w:val="003B0671"/>
    <w:rsid w:val="003B09B2"/>
    <w:rsid w:val="003B0E3A"/>
    <w:rsid w:val="003B0EA4"/>
    <w:rsid w:val="003B126E"/>
    <w:rsid w:val="003B1502"/>
    <w:rsid w:val="003B16BA"/>
    <w:rsid w:val="003B22C1"/>
    <w:rsid w:val="003B27F8"/>
    <w:rsid w:val="003B289D"/>
    <w:rsid w:val="003B3561"/>
    <w:rsid w:val="003B4A78"/>
    <w:rsid w:val="003B4ADE"/>
    <w:rsid w:val="003B4ED1"/>
    <w:rsid w:val="003B60D8"/>
    <w:rsid w:val="003B6897"/>
    <w:rsid w:val="003B6EE2"/>
    <w:rsid w:val="003B7C16"/>
    <w:rsid w:val="003C03C8"/>
    <w:rsid w:val="003C117B"/>
    <w:rsid w:val="003C1B56"/>
    <w:rsid w:val="003C2501"/>
    <w:rsid w:val="003C256D"/>
    <w:rsid w:val="003C25E5"/>
    <w:rsid w:val="003C2D27"/>
    <w:rsid w:val="003C30CF"/>
    <w:rsid w:val="003C3145"/>
    <w:rsid w:val="003C40C9"/>
    <w:rsid w:val="003C5D53"/>
    <w:rsid w:val="003C671A"/>
    <w:rsid w:val="003C67B0"/>
    <w:rsid w:val="003C6FF8"/>
    <w:rsid w:val="003C719A"/>
    <w:rsid w:val="003C7D67"/>
    <w:rsid w:val="003D00E9"/>
    <w:rsid w:val="003D0B41"/>
    <w:rsid w:val="003D11B7"/>
    <w:rsid w:val="003D1569"/>
    <w:rsid w:val="003D23EA"/>
    <w:rsid w:val="003D2C33"/>
    <w:rsid w:val="003D2E19"/>
    <w:rsid w:val="003D31BB"/>
    <w:rsid w:val="003D34D8"/>
    <w:rsid w:val="003D391B"/>
    <w:rsid w:val="003D46FE"/>
    <w:rsid w:val="003D4763"/>
    <w:rsid w:val="003D4C09"/>
    <w:rsid w:val="003D506C"/>
    <w:rsid w:val="003D54C4"/>
    <w:rsid w:val="003D5E91"/>
    <w:rsid w:val="003D756E"/>
    <w:rsid w:val="003D7D23"/>
    <w:rsid w:val="003D7E99"/>
    <w:rsid w:val="003E0012"/>
    <w:rsid w:val="003E099E"/>
    <w:rsid w:val="003E2146"/>
    <w:rsid w:val="003E3AB8"/>
    <w:rsid w:val="003E3C40"/>
    <w:rsid w:val="003E4006"/>
    <w:rsid w:val="003E4261"/>
    <w:rsid w:val="003E42CE"/>
    <w:rsid w:val="003E4E47"/>
    <w:rsid w:val="003E5DE2"/>
    <w:rsid w:val="003E5F44"/>
    <w:rsid w:val="003E60AC"/>
    <w:rsid w:val="003E6ABF"/>
    <w:rsid w:val="003E7214"/>
    <w:rsid w:val="003E777F"/>
    <w:rsid w:val="003F00A8"/>
    <w:rsid w:val="003F08F5"/>
    <w:rsid w:val="003F1AF4"/>
    <w:rsid w:val="003F2C0D"/>
    <w:rsid w:val="003F37EF"/>
    <w:rsid w:val="003F5337"/>
    <w:rsid w:val="003F5787"/>
    <w:rsid w:val="003F63EE"/>
    <w:rsid w:val="003F6EC4"/>
    <w:rsid w:val="003F7153"/>
    <w:rsid w:val="003F73F6"/>
    <w:rsid w:val="0040031F"/>
    <w:rsid w:val="00400701"/>
    <w:rsid w:val="00400722"/>
    <w:rsid w:val="00401E35"/>
    <w:rsid w:val="00401ECA"/>
    <w:rsid w:val="00402547"/>
    <w:rsid w:val="00402B58"/>
    <w:rsid w:val="00402BCA"/>
    <w:rsid w:val="004032FF"/>
    <w:rsid w:val="00403583"/>
    <w:rsid w:val="00403963"/>
    <w:rsid w:val="00404391"/>
    <w:rsid w:val="004044E9"/>
    <w:rsid w:val="0040459B"/>
    <w:rsid w:val="00404EC5"/>
    <w:rsid w:val="00405003"/>
    <w:rsid w:val="00406842"/>
    <w:rsid w:val="004071F8"/>
    <w:rsid w:val="004074F4"/>
    <w:rsid w:val="00410CFE"/>
    <w:rsid w:val="004117F4"/>
    <w:rsid w:val="0041203E"/>
    <w:rsid w:val="004123ED"/>
    <w:rsid w:val="00412FC8"/>
    <w:rsid w:val="00413CD1"/>
    <w:rsid w:val="00413DAA"/>
    <w:rsid w:val="00413DCE"/>
    <w:rsid w:val="00414E57"/>
    <w:rsid w:val="004159B0"/>
    <w:rsid w:val="00415D29"/>
    <w:rsid w:val="004167B9"/>
    <w:rsid w:val="00416A71"/>
    <w:rsid w:val="0041772E"/>
    <w:rsid w:val="00417F3E"/>
    <w:rsid w:val="00420EC3"/>
    <w:rsid w:val="004219DA"/>
    <w:rsid w:val="00421CE9"/>
    <w:rsid w:val="004221DB"/>
    <w:rsid w:val="0042221D"/>
    <w:rsid w:val="004223FA"/>
    <w:rsid w:val="00422A6B"/>
    <w:rsid w:val="00423F4D"/>
    <w:rsid w:val="004246A9"/>
    <w:rsid w:val="004256E0"/>
    <w:rsid w:val="00425CE9"/>
    <w:rsid w:val="0042708D"/>
    <w:rsid w:val="004270DC"/>
    <w:rsid w:val="004275AC"/>
    <w:rsid w:val="00427903"/>
    <w:rsid w:val="00430131"/>
    <w:rsid w:val="0043018C"/>
    <w:rsid w:val="00431175"/>
    <w:rsid w:val="004311B1"/>
    <w:rsid w:val="0043146D"/>
    <w:rsid w:val="004318D9"/>
    <w:rsid w:val="00431908"/>
    <w:rsid w:val="00431A5F"/>
    <w:rsid w:val="00432205"/>
    <w:rsid w:val="0043235E"/>
    <w:rsid w:val="00432390"/>
    <w:rsid w:val="0043240B"/>
    <w:rsid w:val="004335B5"/>
    <w:rsid w:val="00435266"/>
    <w:rsid w:val="00436497"/>
    <w:rsid w:val="00436B30"/>
    <w:rsid w:val="004375E8"/>
    <w:rsid w:val="004409B4"/>
    <w:rsid w:val="00441F69"/>
    <w:rsid w:val="00442077"/>
    <w:rsid w:val="00442458"/>
    <w:rsid w:val="00442B17"/>
    <w:rsid w:val="00443590"/>
    <w:rsid w:val="004435DA"/>
    <w:rsid w:val="004437A7"/>
    <w:rsid w:val="00443A00"/>
    <w:rsid w:val="00443E08"/>
    <w:rsid w:val="00444A5C"/>
    <w:rsid w:val="004452E9"/>
    <w:rsid w:val="00445582"/>
    <w:rsid w:val="004459BF"/>
    <w:rsid w:val="00445C07"/>
    <w:rsid w:val="0044763B"/>
    <w:rsid w:val="004502B4"/>
    <w:rsid w:val="00450681"/>
    <w:rsid w:val="00450A1D"/>
    <w:rsid w:val="00452557"/>
    <w:rsid w:val="00452616"/>
    <w:rsid w:val="004526E5"/>
    <w:rsid w:val="0045287F"/>
    <w:rsid w:val="00453B6B"/>
    <w:rsid w:val="00453D52"/>
    <w:rsid w:val="004541D4"/>
    <w:rsid w:val="00454531"/>
    <w:rsid w:val="00454A64"/>
    <w:rsid w:val="0045544A"/>
    <w:rsid w:val="00455EC8"/>
    <w:rsid w:val="0045646D"/>
    <w:rsid w:val="004569D8"/>
    <w:rsid w:val="00456C77"/>
    <w:rsid w:val="004575AA"/>
    <w:rsid w:val="00460138"/>
    <w:rsid w:val="0046053C"/>
    <w:rsid w:val="004612D7"/>
    <w:rsid w:val="004616D0"/>
    <w:rsid w:val="00461B9D"/>
    <w:rsid w:val="00461FFE"/>
    <w:rsid w:val="004621C2"/>
    <w:rsid w:val="00462720"/>
    <w:rsid w:val="004635E2"/>
    <w:rsid w:val="00463751"/>
    <w:rsid w:val="00467102"/>
    <w:rsid w:val="0046769B"/>
    <w:rsid w:val="00467730"/>
    <w:rsid w:val="00467EBE"/>
    <w:rsid w:val="0046AFF6"/>
    <w:rsid w:val="004703CF"/>
    <w:rsid w:val="004707D2"/>
    <w:rsid w:val="00470D82"/>
    <w:rsid w:val="00473A06"/>
    <w:rsid w:val="00473EBA"/>
    <w:rsid w:val="0047403E"/>
    <w:rsid w:val="0047440C"/>
    <w:rsid w:val="00474503"/>
    <w:rsid w:val="00475BED"/>
    <w:rsid w:val="00477B1B"/>
    <w:rsid w:val="00477FEF"/>
    <w:rsid w:val="004803DF"/>
    <w:rsid w:val="004805E9"/>
    <w:rsid w:val="00480C82"/>
    <w:rsid w:val="00481831"/>
    <w:rsid w:val="00481C25"/>
    <w:rsid w:val="0048250B"/>
    <w:rsid w:val="00482887"/>
    <w:rsid w:val="00482A41"/>
    <w:rsid w:val="004833A3"/>
    <w:rsid w:val="00484BEC"/>
    <w:rsid w:val="00484E59"/>
    <w:rsid w:val="00485741"/>
    <w:rsid w:val="00485778"/>
    <w:rsid w:val="004859A2"/>
    <w:rsid w:val="00485CCD"/>
    <w:rsid w:val="00485EBA"/>
    <w:rsid w:val="00485F49"/>
    <w:rsid w:val="00487D20"/>
    <w:rsid w:val="00490CE7"/>
    <w:rsid w:val="0049103C"/>
    <w:rsid w:val="004912A4"/>
    <w:rsid w:val="00492508"/>
    <w:rsid w:val="00492694"/>
    <w:rsid w:val="00492930"/>
    <w:rsid w:val="00493CDF"/>
    <w:rsid w:val="00493F1E"/>
    <w:rsid w:val="004940E1"/>
    <w:rsid w:val="004944FB"/>
    <w:rsid w:val="004945E1"/>
    <w:rsid w:val="00495465"/>
    <w:rsid w:val="0049620E"/>
    <w:rsid w:val="00497273"/>
    <w:rsid w:val="004A002F"/>
    <w:rsid w:val="004A04AA"/>
    <w:rsid w:val="004A15D7"/>
    <w:rsid w:val="004A276A"/>
    <w:rsid w:val="004A34FE"/>
    <w:rsid w:val="004A36E8"/>
    <w:rsid w:val="004A3B64"/>
    <w:rsid w:val="004A3CAA"/>
    <w:rsid w:val="004A3D6D"/>
    <w:rsid w:val="004A3F2B"/>
    <w:rsid w:val="004A4143"/>
    <w:rsid w:val="004A445E"/>
    <w:rsid w:val="004A4592"/>
    <w:rsid w:val="004A4CD0"/>
    <w:rsid w:val="004A5205"/>
    <w:rsid w:val="004A5A14"/>
    <w:rsid w:val="004A5F29"/>
    <w:rsid w:val="004A7125"/>
    <w:rsid w:val="004B067F"/>
    <w:rsid w:val="004B0861"/>
    <w:rsid w:val="004B0D08"/>
    <w:rsid w:val="004B161B"/>
    <w:rsid w:val="004B1ACA"/>
    <w:rsid w:val="004B1C28"/>
    <w:rsid w:val="004B249C"/>
    <w:rsid w:val="004B29BF"/>
    <w:rsid w:val="004B3E6E"/>
    <w:rsid w:val="004B428D"/>
    <w:rsid w:val="004B4B4A"/>
    <w:rsid w:val="004B7323"/>
    <w:rsid w:val="004B751D"/>
    <w:rsid w:val="004B7A2E"/>
    <w:rsid w:val="004B7D23"/>
    <w:rsid w:val="004C0A08"/>
    <w:rsid w:val="004C1A0E"/>
    <w:rsid w:val="004C1A3F"/>
    <w:rsid w:val="004C1DFB"/>
    <w:rsid w:val="004C26F9"/>
    <w:rsid w:val="004C2A09"/>
    <w:rsid w:val="004C3430"/>
    <w:rsid w:val="004C41EC"/>
    <w:rsid w:val="004C4211"/>
    <w:rsid w:val="004C465E"/>
    <w:rsid w:val="004C58CA"/>
    <w:rsid w:val="004C7E9B"/>
    <w:rsid w:val="004D0244"/>
    <w:rsid w:val="004D0436"/>
    <w:rsid w:val="004D0B3C"/>
    <w:rsid w:val="004D0E4E"/>
    <w:rsid w:val="004D0EFA"/>
    <w:rsid w:val="004D181C"/>
    <w:rsid w:val="004D2890"/>
    <w:rsid w:val="004D2CB0"/>
    <w:rsid w:val="004D353C"/>
    <w:rsid w:val="004D40D7"/>
    <w:rsid w:val="004D4269"/>
    <w:rsid w:val="004D59D9"/>
    <w:rsid w:val="004D5A63"/>
    <w:rsid w:val="004D5C19"/>
    <w:rsid w:val="004D6F73"/>
    <w:rsid w:val="004D72F8"/>
    <w:rsid w:val="004E00FA"/>
    <w:rsid w:val="004E0369"/>
    <w:rsid w:val="004E0AA6"/>
    <w:rsid w:val="004E1917"/>
    <w:rsid w:val="004E2020"/>
    <w:rsid w:val="004E22AB"/>
    <w:rsid w:val="004E3CA9"/>
    <w:rsid w:val="004E493D"/>
    <w:rsid w:val="004E4ABE"/>
    <w:rsid w:val="004E534F"/>
    <w:rsid w:val="004E57B0"/>
    <w:rsid w:val="004E6B67"/>
    <w:rsid w:val="004F02D7"/>
    <w:rsid w:val="004F0F20"/>
    <w:rsid w:val="004F11B0"/>
    <w:rsid w:val="004F144C"/>
    <w:rsid w:val="004F1797"/>
    <w:rsid w:val="004F17E4"/>
    <w:rsid w:val="004F2739"/>
    <w:rsid w:val="004F3827"/>
    <w:rsid w:val="004F3B82"/>
    <w:rsid w:val="004F3F13"/>
    <w:rsid w:val="004F4E43"/>
    <w:rsid w:val="004F4F4C"/>
    <w:rsid w:val="004F526F"/>
    <w:rsid w:val="004F5E9A"/>
    <w:rsid w:val="004F5FD1"/>
    <w:rsid w:val="004F64FA"/>
    <w:rsid w:val="004F700E"/>
    <w:rsid w:val="004F706B"/>
    <w:rsid w:val="004F7C61"/>
    <w:rsid w:val="005001AC"/>
    <w:rsid w:val="0050056C"/>
    <w:rsid w:val="00500E60"/>
    <w:rsid w:val="00501688"/>
    <w:rsid w:val="005016AB"/>
    <w:rsid w:val="00501A22"/>
    <w:rsid w:val="0050257E"/>
    <w:rsid w:val="0050298E"/>
    <w:rsid w:val="00502C8C"/>
    <w:rsid w:val="0050367F"/>
    <w:rsid w:val="005050EF"/>
    <w:rsid w:val="00505664"/>
    <w:rsid w:val="005070CB"/>
    <w:rsid w:val="00507146"/>
    <w:rsid w:val="00507411"/>
    <w:rsid w:val="00507FF0"/>
    <w:rsid w:val="005101E0"/>
    <w:rsid w:val="0051166F"/>
    <w:rsid w:val="00511AED"/>
    <w:rsid w:val="0051211F"/>
    <w:rsid w:val="00515C88"/>
    <w:rsid w:val="005160EB"/>
    <w:rsid w:val="00517030"/>
    <w:rsid w:val="00517E2D"/>
    <w:rsid w:val="00517F4F"/>
    <w:rsid w:val="005204C2"/>
    <w:rsid w:val="0052247C"/>
    <w:rsid w:val="00522AC4"/>
    <w:rsid w:val="005231BA"/>
    <w:rsid w:val="0052427F"/>
    <w:rsid w:val="0052429E"/>
    <w:rsid w:val="005249F4"/>
    <w:rsid w:val="00525A07"/>
    <w:rsid w:val="00525FAE"/>
    <w:rsid w:val="00526518"/>
    <w:rsid w:val="00527E82"/>
    <w:rsid w:val="0053032B"/>
    <w:rsid w:val="0053132C"/>
    <w:rsid w:val="005338D1"/>
    <w:rsid w:val="00535486"/>
    <w:rsid w:val="00535873"/>
    <w:rsid w:val="00535937"/>
    <w:rsid w:val="00535FC8"/>
    <w:rsid w:val="00536869"/>
    <w:rsid w:val="00537982"/>
    <w:rsid w:val="00537B08"/>
    <w:rsid w:val="00540586"/>
    <w:rsid w:val="00540763"/>
    <w:rsid w:val="00540A6E"/>
    <w:rsid w:val="005414B2"/>
    <w:rsid w:val="005414D6"/>
    <w:rsid w:val="0054186E"/>
    <w:rsid w:val="00541F9F"/>
    <w:rsid w:val="00542382"/>
    <w:rsid w:val="00542C1D"/>
    <w:rsid w:val="00542D3E"/>
    <w:rsid w:val="00545A0E"/>
    <w:rsid w:val="00545F20"/>
    <w:rsid w:val="00546D38"/>
    <w:rsid w:val="00551829"/>
    <w:rsid w:val="005522B3"/>
    <w:rsid w:val="0055320C"/>
    <w:rsid w:val="005534D4"/>
    <w:rsid w:val="005537CE"/>
    <w:rsid w:val="00553C8F"/>
    <w:rsid w:val="00553CA5"/>
    <w:rsid w:val="00553E4F"/>
    <w:rsid w:val="00554215"/>
    <w:rsid w:val="00555384"/>
    <w:rsid w:val="00555F45"/>
    <w:rsid w:val="005577AE"/>
    <w:rsid w:val="005604DC"/>
    <w:rsid w:val="005624C6"/>
    <w:rsid w:val="0056326F"/>
    <w:rsid w:val="00564B90"/>
    <w:rsid w:val="00564C2A"/>
    <w:rsid w:val="00565653"/>
    <w:rsid w:val="0056580E"/>
    <w:rsid w:val="005667A9"/>
    <w:rsid w:val="00566A94"/>
    <w:rsid w:val="00566EFC"/>
    <w:rsid w:val="0056709D"/>
    <w:rsid w:val="005670FD"/>
    <w:rsid w:val="00567B0A"/>
    <w:rsid w:val="00571009"/>
    <w:rsid w:val="005717DB"/>
    <w:rsid w:val="005717DF"/>
    <w:rsid w:val="0057293A"/>
    <w:rsid w:val="00572CD0"/>
    <w:rsid w:val="00573894"/>
    <w:rsid w:val="00574018"/>
    <w:rsid w:val="00574197"/>
    <w:rsid w:val="00574C90"/>
    <w:rsid w:val="005758E9"/>
    <w:rsid w:val="005776BF"/>
    <w:rsid w:val="00577BF8"/>
    <w:rsid w:val="00577CC9"/>
    <w:rsid w:val="00577E33"/>
    <w:rsid w:val="0058078A"/>
    <w:rsid w:val="00581F66"/>
    <w:rsid w:val="0058256F"/>
    <w:rsid w:val="00582C7D"/>
    <w:rsid w:val="0058319D"/>
    <w:rsid w:val="00583692"/>
    <w:rsid w:val="00583F5E"/>
    <w:rsid w:val="00584B38"/>
    <w:rsid w:val="00584D42"/>
    <w:rsid w:val="00584ED9"/>
    <w:rsid w:val="005850BA"/>
    <w:rsid w:val="00586498"/>
    <w:rsid w:val="005866C1"/>
    <w:rsid w:val="00586CB7"/>
    <w:rsid w:val="00587652"/>
    <w:rsid w:val="00587E10"/>
    <w:rsid w:val="005902FE"/>
    <w:rsid w:val="00591172"/>
    <w:rsid w:val="00591260"/>
    <w:rsid w:val="00592238"/>
    <w:rsid w:val="005931DD"/>
    <w:rsid w:val="00593B75"/>
    <w:rsid w:val="00594D64"/>
    <w:rsid w:val="00596323"/>
    <w:rsid w:val="005972D7"/>
    <w:rsid w:val="00597E21"/>
    <w:rsid w:val="005A041B"/>
    <w:rsid w:val="005A107D"/>
    <w:rsid w:val="005A1115"/>
    <w:rsid w:val="005A1711"/>
    <w:rsid w:val="005A1D39"/>
    <w:rsid w:val="005A3BEA"/>
    <w:rsid w:val="005A3E03"/>
    <w:rsid w:val="005A43F4"/>
    <w:rsid w:val="005A4E81"/>
    <w:rsid w:val="005A50EA"/>
    <w:rsid w:val="005A50EB"/>
    <w:rsid w:val="005A5264"/>
    <w:rsid w:val="005A5465"/>
    <w:rsid w:val="005A5B37"/>
    <w:rsid w:val="005A68A1"/>
    <w:rsid w:val="005A6FED"/>
    <w:rsid w:val="005A7FC5"/>
    <w:rsid w:val="005B0A9F"/>
    <w:rsid w:val="005B0C4D"/>
    <w:rsid w:val="005B0DE5"/>
    <w:rsid w:val="005B11CF"/>
    <w:rsid w:val="005B13A8"/>
    <w:rsid w:val="005B14D1"/>
    <w:rsid w:val="005B1AAA"/>
    <w:rsid w:val="005B21FB"/>
    <w:rsid w:val="005B3736"/>
    <w:rsid w:val="005B3A98"/>
    <w:rsid w:val="005B4D79"/>
    <w:rsid w:val="005B61E1"/>
    <w:rsid w:val="005B65C7"/>
    <w:rsid w:val="005B65E5"/>
    <w:rsid w:val="005B66B2"/>
    <w:rsid w:val="005B7774"/>
    <w:rsid w:val="005B7DE9"/>
    <w:rsid w:val="005C08D6"/>
    <w:rsid w:val="005C0C01"/>
    <w:rsid w:val="005C0C31"/>
    <w:rsid w:val="005C1072"/>
    <w:rsid w:val="005C1F31"/>
    <w:rsid w:val="005C3D36"/>
    <w:rsid w:val="005C3E75"/>
    <w:rsid w:val="005C3F1A"/>
    <w:rsid w:val="005C3F71"/>
    <w:rsid w:val="005C407C"/>
    <w:rsid w:val="005C42A9"/>
    <w:rsid w:val="005C4E6D"/>
    <w:rsid w:val="005C5071"/>
    <w:rsid w:val="005C50FC"/>
    <w:rsid w:val="005C6223"/>
    <w:rsid w:val="005C6CE5"/>
    <w:rsid w:val="005C71C8"/>
    <w:rsid w:val="005D00E4"/>
    <w:rsid w:val="005D0383"/>
    <w:rsid w:val="005D08A2"/>
    <w:rsid w:val="005D136C"/>
    <w:rsid w:val="005D14AD"/>
    <w:rsid w:val="005D17C4"/>
    <w:rsid w:val="005D4FAC"/>
    <w:rsid w:val="005D5495"/>
    <w:rsid w:val="005D6484"/>
    <w:rsid w:val="005D657B"/>
    <w:rsid w:val="005D7773"/>
    <w:rsid w:val="005D7991"/>
    <w:rsid w:val="005E014C"/>
    <w:rsid w:val="005E0C47"/>
    <w:rsid w:val="005E1160"/>
    <w:rsid w:val="005E12D9"/>
    <w:rsid w:val="005E2529"/>
    <w:rsid w:val="005E2FCA"/>
    <w:rsid w:val="005E3737"/>
    <w:rsid w:val="005E3CCA"/>
    <w:rsid w:val="005E3E63"/>
    <w:rsid w:val="005E3F20"/>
    <w:rsid w:val="005E4829"/>
    <w:rsid w:val="005E4B63"/>
    <w:rsid w:val="005E5118"/>
    <w:rsid w:val="005E5A76"/>
    <w:rsid w:val="005E5F6B"/>
    <w:rsid w:val="005E6733"/>
    <w:rsid w:val="005F0512"/>
    <w:rsid w:val="005F081B"/>
    <w:rsid w:val="005F091B"/>
    <w:rsid w:val="005F0A5A"/>
    <w:rsid w:val="005F0EAC"/>
    <w:rsid w:val="005F0EDE"/>
    <w:rsid w:val="005F156A"/>
    <w:rsid w:val="005F29B8"/>
    <w:rsid w:val="005F29BE"/>
    <w:rsid w:val="005F3D0C"/>
    <w:rsid w:val="005F53FC"/>
    <w:rsid w:val="005F5C56"/>
    <w:rsid w:val="005F64E4"/>
    <w:rsid w:val="005F6653"/>
    <w:rsid w:val="005F779E"/>
    <w:rsid w:val="006002B2"/>
    <w:rsid w:val="00600CEE"/>
    <w:rsid w:val="00600DC0"/>
    <w:rsid w:val="006013EA"/>
    <w:rsid w:val="00601D2B"/>
    <w:rsid w:val="00602121"/>
    <w:rsid w:val="006046D7"/>
    <w:rsid w:val="0060476B"/>
    <w:rsid w:val="00604BCF"/>
    <w:rsid w:val="0060536F"/>
    <w:rsid w:val="00605470"/>
    <w:rsid w:val="00605AF4"/>
    <w:rsid w:val="00606537"/>
    <w:rsid w:val="00606594"/>
    <w:rsid w:val="006066F7"/>
    <w:rsid w:val="0060676C"/>
    <w:rsid w:val="00607BD3"/>
    <w:rsid w:val="006104A6"/>
    <w:rsid w:val="00610E16"/>
    <w:rsid w:val="00610E21"/>
    <w:rsid w:val="006114AD"/>
    <w:rsid w:val="00611A9B"/>
    <w:rsid w:val="00611DB5"/>
    <w:rsid w:val="00613446"/>
    <w:rsid w:val="00613C2D"/>
    <w:rsid w:val="00613DB1"/>
    <w:rsid w:val="00614E87"/>
    <w:rsid w:val="006154C9"/>
    <w:rsid w:val="006164FB"/>
    <w:rsid w:val="006166C5"/>
    <w:rsid w:val="00616C58"/>
    <w:rsid w:val="0061757E"/>
    <w:rsid w:val="00621046"/>
    <w:rsid w:val="00621B0A"/>
    <w:rsid w:val="00622AAC"/>
    <w:rsid w:val="00623263"/>
    <w:rsid w:val="00623820"/>
    <w:rsid w:val="0062500F"/>
    <w:rsid w:val="006252B8"/>
    <w:rsid w:val="0062558B"/>
    <w:rsid w:val="006263BF"/>
    <w:rsid w:val="006265BB"/>
    <w:rsid w:val="00626DE3"/>
    <w:rsid w:val="00627473"/>
    <w:rsid w:val="00631F9A"/>
    <w:rsid w:val="00632ABC"/>
    <w:rsid w:val="00633466"/>
    <w:rsid w:val="00633A96"/>
    <w:rsid w:val="00633C41"/>
    <w:rsid w:val="00634F88"/>
    <w:rsid w:val="00635A0C"/>
    <w:rsid w:val="00635F51"/>
    <w:rsid w:val="00636382"/>
    <w:rsid w:val="00636887"/>
    <w:rsid w:val="00640720"/>
    <w:rsid w:val="00640CED"/>
    <w:rsid w:val="0064126C"/>
    <w:rsid w:val="0064165C"/>
    <w:rsid w:val="00642FB0"/>
    <w:rsid w:val="0064316C"/>
    <w:rsid w:val="006434C0"/>
    <w:rsid w:val="006442F0"/>
    <w:rsid w:val="006444DC"/>
    <w:rsid w:val="00645E31"/>
    <w:rsid w:val="00645F95"/>
    <w:rsid w:val="00646925"/>
    <w:rsid w:val="0064719C"/>
    <w:rsid w:val="00647455"/>
    <w:rsid w:val="0064757C"/>
    <w:rsid w:val="0064778E"/>
    <w:rsid w:val="00647E33"/>
    <w:rsid w:val="00647E4E"/>
    <w:rsid w:val="00650A11"/>
    <w:rsid w:val="006513F3"/>
    <w:rsid w:val="00651492"/>
    <w:rsid w:val="006514DC"/>
    <w:rsid w:val="006515F8"/>
    <w:rsid w:val="006529FA"/>
    <w:rsid w:val="00654C8E"/>
    <w:rsid w:val="00654D29"/>
    <w:rsid w:val="006554E6"/>
    <w:rsid w:val="00655C13"/>
    <w:rsid w:val="0065689B"/>
    <w:rsid w:val="00657B89"/>
    <w:rsid w:val="006605F9"/>
    <w:rsid w:val="00660A76"/>
    <w:rsid w:val="006616E5"/>
    <w:rsid w:val="006617BB"/>
    <w:rsid w:val="00662280"/>
    <w:rsid w:val="00662601"/>
    <w:rsid w:val="00662B83"/>
    <w:rsid w:val="00663AF5"/>
    <w:rsid w:val="006641BE"/>
    <w:rsid w:val="00664592"/>
    <w:rsid w:val="006645B1"/>
    <w:rsid w:val="00664C0B"/>
    <w:rsid w:val="0066528B"/>
    <w:rsid w:val="00665825"/>
    <w:rsid w:val="00665871"/>
    <w:rsid w:val="00665AC2"/>
    <w:rsid w:val="00665DB8"/>
    <w:rsid w:val="00666F81"/>
    <w:rsid w:val="006678DA"/>
    <w:rsid w:val="00667F05"/>
    <w:rsid w:val="00670C30"/>
    <w:rsid w:val="0067194E"/>
    <w:rsid w:val="006729A4"/>
    <w:rsid w:val="00674A8F"/>
    <w:rsid w:val="00674B55"/>
    <w:rsid w:val="00675857"/>
    <w:rsid w:val="0067747E"/>
    <w:rsid w:val="00677517"/>
    <w:rsid w:val="00677A08"/>
    <w:rsid w:val="00680576"/>
    <w:rsid w:val="00681340"/>
    <w:rsid w:val="00681B58"/>
    <w:rsid w:val="00682EF5"/>
    <w:rsid w:val="00683103"/>
    <w:rsid w:val="00683863"/>
    <w:rsid w:val="00683B3E"/>
    <w:rsid w:val="00684115"/>
    <w:rsid w:val="00685052"/>
    <w:rsid w:val="00685ACF"/>
    <w:rsid w:val="00686D38"/>
    <w:rsid w:val="0068735A"/>
    <w:rsid w:val="00687C9A"/>
    <w:rsid w:val="006900A2"/>
    <w:rsid w:val="0069054E"/>
    <w:rsid w:val="00693951"/>
    <w:rsid w:val="00693A1E"/>
    <w:rsid w:val="00694ABD"/>
    <w:rsid w:val="0069539A"/>
    <w:rsid w:val="0069658F"/>
    <w:rsid w:val="00696E6F"/>
    <w:rsid w:val="006975D4"/>
    <w:rsid w:val="00697608"/>
    <w:rsid w:val="00697BF9"/>
    <w:rsid w:val="00697E64"/>
    <w:rsid w:val="006A00D5"/>
    <w:rsid w:val="006A05E9"/>
    <w:rsid w:val="006A0649"/>
    <w:rsid w:val="006A0A01"/>
    <w:rsid w:val="006A0D7F"/>
    <w:rsid w:val="006A1341"/>
    <w:rsid w:val="006A2897"/>
    <w:rsid w:val="006A44B0"/>
    <w:rsid w:val="006A613A"/>
    <w:rsid w:val="006A6E30"/>
    <w:rsid w:val="006A7087"/>
    <w:rsid w:val="006A7DB0"/>
    <w:rsid w:val="006B02FC"/>
    <w:rsid w:val="006B04DB"/>
    <w:rsid w:val="006B0509"/>
    <w:rsid w:val="006B1E89"/>
    <w:rsid w:val="006B213C"/>
    <w:rsid w:val="006B25C2"/>
    <w:rsid w:val="006B3F39"/>
    <w:rsid w:val="006B47E8"/>
    <w:rsid w:val="006B52EA"/>
    <w:rsid w:val="006B5538"/>
    <w:rsid w:val="006B554A"/>
    <w:rsid w:val="006B5666"/>
    <w:rsid w:val="006B5E37"/>
    <w:rsid w:val="006B63BA"/>
    <w:rsid w:val="006C0D05"/>
    <w:rsid w:val="006C1758"/>
    <w:rsid w:val="006C1951"/>
    <w:rsid w:val="006C2011"/>
    <w:rsid w:val="006C20D5"/>
    <w:rsid w:val="006C2FF5"/>
    <w:rsid w:val="006C39D5"/>
    <w:rsid w:val="006C3D94"/>
    <w:rsid w:val="006C48C7"/>
    <w:rsid w:val="006C659A"/>
    <w:rsid w:val="006C77C1"/>
    <w:rsid w:val="006C7F8F"/>
    <w:rsid w:val="006D175E"/>
    <w:rsid w:val="006D18F4"/>
    <w:rsid w:val="006D2A5E"/>
    <w:rsid w:val="006D31A5"/>
    <w:rsid w:val="006D3621"/>
    <w:rsid w:val="006D5881"/>
    <w:rsid w:val="006D5F76"/>
    <w:rsid w:val="006D6186"/>
    <w:rsid w:val="006D661B"/>
    <w:rsid w:val="006D6DD5"/>
    <w:rsid w:val="006D71DB"/>
    <w:rsid w:val="006D7752"/>
    <w:rsid w:val="006D794E"/>
    <w:rsid w:val="006E0317"/>
    <w:rsid w:val="006E0514"/>
    <w:rsid w:val="006E10E7"/>
    <w:rsid w:val="006E16E6"/>
    <w:rsid w:val="006E199B"/>
    <w:rsid w:val="006E1CB4"/>
    <w:rsid w:val="006E2387"/>
    <w:rsid w:val="006E2707"/>
    <w:rsid w:val="006E32E1"/>
    <w:rsid w:val="006E36A5"/>
    <w:rsid w:val="006E3A13"/>
    <w:rsid w:val="006E3CCF"/>
    <w:rsid w:val="006E3EE1"/>
    <w:rsid w:val="006E407D"/>
    <w:rsid w:val="006E5DA2"/>
    <w:rsid w:val="006E5DF7"/>
    <w:rsid w:val="006E607C"/>
    <w:rsid w:val="006E6DDA"/>
    <w:rsid w:val="006E7884"/>
    <w:rsid w:val="006F05DD"/>
    <w:rsid w:val="006F12B7"/>
    <w:rsid w:val="006F140A"/>
    <w:rsid w:val="006F185A"/>
    <w:rsid w:val="006F18ED"/>
    <w:rsid w:val="006F1F9C"/>
    <w:rsid w:val="006F32F2"/>
    <w:rsid w:val="006F3624"/>
    <w:rsid w:val="006F3686"/>
    <w:rsid w:val="006F3701"/>
    <w:rsid w:val="006F37E7"/>
    <w:rsid w:val="006F39BF"/>
    <w:rsid w:val="006F39E5"/>
    <w:rsid w:val="006F3A8A"/>
    <w:rsid w:val="006F4AAF"/>
    <w:rsid w:val="006F5CE0"/>
    <w:rsid w:val="006F645C"/>
    <w:rsid w:val="006F6563"/>
    <w:rsid w:val="006F67FA"/>
    <w:rsid w:val="006F6A49"/>
    <w:rsid w:val="006F6FBE"/>
    <w:rsid w:val="0070023F"/>
    <w:rsid w:val="0070053D"/>
    <w:rsid w:val="00701AB1"/>
    <w:rsid w:val="00703717"/>
    <w:rsid w:val="00703C6B"/>
    <w:rsid w:val="0070400E"/>
    <w:rsid w:val="007042B8"/>
    <w:rsid w:val="00704D80"/>
    <w:rsid w:val="00704DF5"/>
    <w:rsid w:val="00704E14"/>
    <w:rsid w:val="0070627C"/>
    <w:rsid w:val="007100BC"/>
    <w:rsid w:val="00710536"/>
    <w:rsid w:val="00711BDA"/>
    <w:rsid w:val="00711E36"/>
    <w:rsid w:val="00712C37"/>
    <w:rsid w:val="00712EF1"/>
    <w:rsid w:val="00713C96"/>
    <w:rsid w:val="00714B17"/>
    <w:rsid w:val="00714FA5"/>
    <w:rsid w:val="00715065"/>
    <w:rsid w:val="007150EB"/>
    <w:rsid w:val="00715536"/>
    <w:rsid w:val="00715AE7"/>
    <w:rsid w:val="00715CCF"/>
    <w:rsid w:val="00716691"/>
    <w:rsid w:val="007169EF"/>
    <w:rsid w:val="00717AB1"/>
    <w:rsid w:val="00721E28"/>
    <w:rsid w:val="00722132"/>
    <w:rsid w:val="007223DA"/>
    <w:rsid w:val="007237A7"/>
    <w:rsid w:val="00723A96"/>
    <w:rsid w:val="00723F43"/>
    <w:rsid w:val="0072484A"/>
    <w:rsid w:val="00724BFB"/>
    <w:rsid w:val="0072534D"/>
    <w:rsid w:val="00725684"/>
    <w:rsid w:val="00725E8E"/>
    <w:rsid w:val="0072654A"/>
    <w:rsid w:val="00727531"/>
    <w:rsid w:val="00727716"/>
    <w:rsid w:val="00730A93"/>
    <w:rsid w:val="00730B94"/>
    <w:rsid w:val="00732457"/>
    <w:rsid w:val="007328A2"/>
    <w:rsid w:val="00732923"/>
    <w:rsid w:val="00732D49"/>
    <w:rsid w:val="00733722"/>
    <w:rsid w:val="0073412A"/>
    <w:rsid w:val="007341BB"/>
    <w:rsid w:val="007347E8"/>
    <w:rsid w:val="00735462"/>
    <w:rsid w:val="0073590D"/>
    <w:rsid w:val="00736501"/>
    <w:rsid w:val="00737460"/>
    <w:rsid w:val="00737BD6"/>
    <w:rsid w:val="00737C7F"/>
    <w:rsid w:val="00737D84"/>
    <w:rsid w:val="00740E73"/>
    <w:rsid w:val="0074147A"/>
    <w:rsid w:val="007414B7"/>
    <w:rsid w:val="007429D1"/>
    <w:rsid w:val="00743F9D"/>
    <w:rsid w:val="00743FD2"/>
    <w:rsid w:val="007446E0"/>
    <w:rsid w:val="00744E43"/>
    <w:rsid w:val="00744ED8"/>
    <w:rsid w:val="00745C0D"/>
    <w:rsid w:val="00745EDC"/>
    <w:rsid w:val="007476F5"/>
    <w:rsid w:val="00747F45"/>
    <w:rsid w:val="00750F92"/>
    <w:rsid w:val="00751389"/>
    <w:rsid w:val="00751536"/>
    <w:rsid w:val="00751A24"/>
    <w:rsid w:val="007521BE"/>
    <w:rsid w:val="007527CC"/>
    <w:rsid w:val="007528BE"/>
    <w:rsid w:val="0075297A"/>
    <w:rsid w:val="007529E3"/>
    <w:rsid w:val="00753C18"/>
    <w:rsid w:val="00754CF1"/>
    <w:rsid w:val="0075573B"/>
    <w:rsid w:val="00755B00"/>
    <w:rsid w:val="00755FD7"/>
    <w:rsid w:val="007562F2"/>
    <w:rsid w:val="0075634A"/>
    <w:rsid w:val="0075688E"/>
    <w:rsid w:val="00756EEB"/>
    <w:rsid w:val="0076079B"/>
    <w:rsid w:val="00760821"/>
    <w:rsid w:val="00760D68"/>
    <w:rsid w:val="00760D91"/>
    <w:rsid w:val="0076129F"/>
    <w:rsid w:val="00761C29"/>
    <w:rsid w:val="0076316C"/>
    <w:rsid w:val="00763441"/>
    <w:rsid w:val="00763760"/>
    <w:rsid w:val="00763BEB"/>
    <w:rsid w:val="007644B3"/>
    <w:rsid w:val="00764BAE"/>
    <w:rsid w:val="00765B16"/>
    <w:rsid w:val="007660BB"/>
    <w:rsid w:val="00767521"/>
    <w:rsid w:val="00767B88"/>
    <w:rsid w:val="00767F67"/>
    <w:rsid w:val="007704A4"/>
    <w:rsid w:val="007704F0"/>
    <w:rsid w:val="0077164B"/>
    <w:rsid w:val="007724AC"/>
    <w:rsid w:val="00772638"/>
    <w:rsid w:val="00772B7B"/>
    <w:rsid w:val="00773039"/>
    <w:rsid w:val="007737A3"/>
    <w:rsid w:val="00774C53"/>
    <w:rsid w:val="00776CC2"/>
    <w:rsid w:val="00777563"/>
    <w:rsid w:val="0077759C"/>
    <w:rsid w:val="00777D38"/>
    <w:rsid w:val="00777E5E"/>
    <w:rsid w:val="00777F4A"/>
    <w:rsid w:val="0077B8B1"/>
    <w:rsid w:val="00780AC8"/>
    <w:rsid w:val="00780B42"/>
    <w:rsid w:val="00780D1B"/>
    <w:rsid w:val="00781CB9"/>
    <w:rsid w:val="0078286A"/>
    <w:rsid w:val="00783A8B"/>
    <w:rsid w:val="00785C9A"/>
    <w:rsid w:val="0078677D"/>
    <w:rsid w:val="00786D4F"/>
    <w:rsid w:val="0078777C"/>
    <w:rsid w:val="00790E45"/>
    <w:rsid w:val="00791321"/>
    <w:rsid w:val="00792513"/>
    <w:rsid w:val="00792ED3"/>
    <w:rsid w:val="00793289"/>
    <w:rsid w:val="00793635"/>
    <w:rsid w:val="00793796"/>
    <w:rsid w:val="00793EEB"/>
    <w:rsid w:val="00795602"/>
    <w:rsid w:val="007958D0"/>
    <w:rsid w:val="00797CE6"/>
    <w:rsid w:val="007A011E"/>
    <w:rsid w:val="007A1F0A"/>
    <w:rsid w:val="007A2E83"/>
    <w:rsid w:val="007A36F8"/>
    <w:rsid w:val="007A3803"/>
    <w:rsid w:val="007A47E6"/>
    <w:rsid w:val="007A49C4"/>
    <w:rsid w:val="007A5592"/>
    <w:rsid w:val="007A57C2"/>
    <w:rsid w:val="007A68A1"/>
    <w:rsid w:val="007A6E7B"/>
    <w:rsid w:val="007B0435"/>
    <w:rsid w:val="007B04E5"/>
    <w:rsid w:val="007B09E1"/>
    <w:rsid w:val="007B0A7D"/>
    <w:rsid w:val="007B1597"/>
    <w:rsid w:val="007B1FFC"/>
    <w:rsid w:val="007B2C00"/>
    <w:rsid w:val="007B359C"/>
    <w:rsid w:val="007B37AC"/>
    <w:rsid w:val="007B37CA"/>
    <w:rsid w:val="007B3851"/>
    <w:rsid w:val="007B409E"/>
    <w:rsid w:val="007B4AE0"/>
    <w:rsid w:val="007B531F"/>
    <w:rsid w:val="007B5FB9"/>
    <w:rsid w:val="007B6690"/>
    <w:rsid w:val="007B6888"/>
    <w:rsid w:val="007B6F35"/>
    <w:rsid w:val="007B73B7"/>
    <w:rsid w:val="007B79E9"/>
    <w:rsid w:val="007C256F"/>
    <w:rsid w:val="007C2986"/>
    <w:rsid w:val="007C2CDB"/>
    <w:rsid w:val="007C3531"/>
    <w:rsid w:val="007C4191"/>
    <w:rsid w:val="007C4906"/>
    <w:rsid w:val="007C52D1"/>
    <w:rsid w:val="007C5AEF"/>
    <w:rsid w:val="007C66BB"/>
    <w:rsid w:val="007C73B4"/>
    <w:rsid w:val="007D0AC4"/>
    <w:rsid w:val="007D1336"/>
    <w:rsid w:val="007D156C"/>
    <w:rsid w:val="007D2075"/>
    <w:rsid w:val="007D2BDE"/>
    <w:rsid w:val="007D36A9"/>
    <w:rsid w:val="007D3ED8"/>
    <w:rsid w:val="007D458A"/>
    <w:rsid w:val="007D61F4"/>
    <w:rsid w:val="007D6B7E"/>
    <w:rsid w:val="007D6DB9"/>
    <w:rsid w:val="007E0D47"/>
    <w:rsid w:val="007E0EC0"/>
    <w:rsid w:val="007E13AE"/>
    <w:rsid w:val="007E14C3"/>
    <w:rsid w:val="007E1661"/>
    <w:rsid w:val="007E1969"/>
    <w:rsid w:val="007E1A46"/>
    <w:rsid w:val="007E2C5E"/>
    <w:rsid w:val="007E44B7"/>
    <w:rsid w:val="007E4908"/>
    <w:rsid w:val="007E49F4"/>
    <w:rsid w:val="007E4D8E"/>
    <w:rsid w:val="007E53EC"/>
    <w:rsid w:val="007E6E7E"/>
    <w:rsid w:val="007E7720"/>
    <w:rsid w:val="007E7FC6"/>
    <w:rsid w:val="007F0115"/>
    <w:rsid w:val="007F02C8"/>
    <w:rsid w:val="007F0E78"/>
    <w:rsid w:val="007F1519"/>
    <w:rsid w:val="007F1E34"/>
    <w:rsid w:val="007F284B"/>
    <w:rsid w:val="007F2A54"/>
    <w:rsid w:val="007F463C"/>
    <w:rsid w:val="007F615B"/>
    <w:rsid w:val="007F6239"/>
    <w:rsid w:val="007F6474"/>
    <w:rsid w:val="007F647F"/>
    <w:rsid w:val="007F7596"/>
    <w:rsid w:val="007F763D"/>
    <w:rsid w:val="007F78E3"/>
    <w:rsid w:val="007F7C71"/>
    <w:rsid w:val="00801780"/>
    <w:rsid w:val="008017CB"/>
    <w:rsid w:val="00803B6A"/>
    <w:rsid w:val="00803EC9"/>
    <w:rsid w:val="008043A3"/>
    <w:rsid w:val="008043C3"/>
    <w:rsid w:val="00804BF7"/>
    <w:rsid w:val="0080581F"/>
    <w:rsid w:val="008059CB"/>
    <w:rsid w:val="00806167"/>
    <w:rsid w:val="00807362"/>
    <w:rsid w:val="00807B48"/>
    <w:rsid w:val="00810C8B"/>
    <w:rsid w:val="008111F7"/>
    <w:rsid w:val="0081243C"/>
    <w:rsid w:val="00813275"/>
    <w:rsid w:val="0081344C"/>
    <w:rsid w:val="00814237"/>
    <w:rsid w:val="00814948"/>
    <w:rsid w:val="00814B81"/>
    <w:rsid w:val="00814E27"/>
    <w:rsid w:val="00815265"/>
    <w:rsid w:val="008162A2"/>
    <w:rsid w:val="00816479"/>
    <w:rsid w:val="008175E2"/>
    <w:rsid w:val="00817881"/>
    <w:rsid w:val="00820310"/>
    <w:rsid w:val="00820610"/>
    <w:rsid w:val="008220D1"/>
    <w:rsid w:val="00822174"/>
    <w:rsid w:val="00822831"/>
    <w:rsid w:val="0082290A"/>
    <w:rsid w:val="00823FA9"/>
    <w:rsid w:val="00825529"/>
    <w:rsid w:val="00825C1F"/>
    <w:rsid w:val="00825DF5"/>
    <w:rsid w:val="008260A1"/>
    <w:rsid w:val="00826653"/>
    <w:rsid w:val="00827062"/>
    <w:rsid w:val="00830785"/>
    <w:rsid w:val="00830A03"/>
    <w:rsid w:val="0083108B"/>
    <w:rsid w:val="00832A6C"/>
    <w:rsid w:val="0083335A"/>
    <w:rsid w:val="0083354D"/>
    <w:rsid w:val="00834624"/>
    <w:rsid w:val="0083482D"/>
    <w:rsid w:val="00835D99"/>
    <w:rsid w:val="0083693F"/>
    <w:rsid w:val="00837D36"/>
    <w:rsid w:val="008417BE"/>
    <w:rsid w:val="00842C09"/>
    <w:rsid w:val="00842EC5"/>
    <w:rsid w:val="00844015"/>
    <w:rsid w:val="008440EF"/>
    <w:rsid w:val="00844500"/>
    <w:rsid w:val="00844639"/>
    <w:rsid w:val="00844835"/>
    <w:rsid w:val="00845157"/>
    <w:rsid w:val="00846334"/>
    <w:rsid w:val="00847FC0"/>
    <w:rsid w:val="008500A2"/>
    <w:rsid w:val="008501B1"/>
    <w:rsid w:val="0085175F"/>
    <w:rsid w:val="00852BCB"/>
    <w:rsid w:val="008538C3"/>
    <w:rsid w:val="00853F7A"/>
    <w:rsid w:val="00854AF4"/>
    <w:rsid w:val="00854B8D"/>
    <w:rsid w:val="008560D1"/>
    <w:rsid w:val="00856B7B"/>
    <w:rsid w:val="00857641"/>
    <w:rsid w:val="00857868"/>
    <w:rsid w:val="00860317"/>
    <w:rsid w:val="00860635"/>
    <w:rsid w:val="00860DED"/>
    <w:rsid w:val="0086121A"/>
    <w:rsid w:val="0086173A"/>
    <w:rsid w:val="00861F3D"/>
    <w:rsid w:val="00862C4D"/>
    <w:rsid w:val="00862D55"/>
    <w:rsid w:val="0086351D"/>
    <w:rsid w:val="008640B5"/>
    <w:rsid w:val="008653D3"/>
    <w:rsid w:val="00865641"/>
    <w:rsid w:val="008662D8"/>
    <w:rsid w:val="00866632"/>
    <w:rsid w:val="00867215"/>
    <w:rsid w:val="0086742C"/>
    <w:rsid w:val="0086763F"/>
    <w:rsid w:val="00870161"/>
    <w:rsid w:val="0087097A"/>
    <w:rsid w:val="00870F82"/>
    <w:rsid w:val="008710DD"/>
    <w:rsid w:val="00872148"/>
    <w:rsid w:val="008726C7"/>
    <w:rsid w:val="0087339A"/>
    <w:rsid w:val="00873D31"/>
    <w:rsid w:val="00873D76"/>
    <w:rsid w:val="00874235"/>
    <w:rsid w:val="00874B52"/>
    <w:rsid w:val="00875784"/>
    <w:rsid w:val="0087600B"/>
    <w:rsid w:val="008765AA"/>
    <w:rsid w:val="008776C7"/>
    <w:rsid w:val="00877F2E"/>
    <w:rsid w:val="00877F95"/>
    <w:rsid w:val="008801D4"/>
    <w:rsid w:val="00880270"/>
    <w:rsid w:val="00880446"/>
    <w:rsid w:val="008804BD"/>
    <w:rsid w:val="00880B59"/>
    <w:rsid w:val="00880B8C"/>
    <w:rsid w:val="00881341"/>
    <w:rsid w:val="008817C1"/>
    <w:rsid w:val="008819D8"/>
    <w:rsid w:val="00882462"/>
    <w:rsid w:val="00883F67"/>
    <w:rsid w:val="00885458"/>
    <w:rsid w:val="00885FEB"/>
    <w:rsid w:val="00886099"/>
    <w:rsid w:val="008860B0"/>
    <w:rsid w:val="00886F38"/>
    <w:rsid w:val="00887140"/>
    <w:rsid w:val="0089009F"/>
    <w:rsid w:val="00890860"/>
    <w:rsid w:val="00890C48"/>
    <w:rsid w:val="008912B6"/>
    <w:rsid w:val="00893A04"/>
    <w:rsid w:val="00893A84"/>
    <w:rsid w:val="00893E25"/>
    <w:rsid w:val="0089495B"/>
    <w:rsid w:val="00894F7F"/>
    <w:rsid w:val="00895130"/>
    <w:rsid w:val="0089555E"/>
    <w:rsid w:val="00895998"/>
    <w:rsid w:val="00895A3F"/>
    <w:rsid w:val="00897371"/>
    <w:rsid w:val="00897746"/>
    <w:rsid w:val="00897B3E"/>
    <w:rsid w:val="00897C5F"/>
    <w:rsid w:val="00897F2B"/>
    <w:rsid w:val="008A0293"/>
    <w:rsid w:val="008A08D8"/>
    <w:rsid w:val="008A0961"/>
    <w:rsid w:val="008A2295"/>
    <w:rsid w:val="008A2365"/>
    <w:rsid w:val="008A2A18"/>
    <w:rsid w:val="008A3A12"/>
    <w:rsid w:val="008A487F"/>
    <w:rsid w:val="008A560D"/>
    <w:rsid w:val="008A626A"/>
    <w:rsid w:val="008A66F2"/>
    <w:rsid w:val="008A6706"/>
    <w:rsid w:val="008A6A22"/>
    <w:rsid w:val="008B08F8"/>
    <w:rsid w:val="008B13E8"/>
    <w:rsid w:val="008B2D87"/>
    <w:rsid w:val="008B359F"/>
    <w:rsid w:val="008B6760"/>
    <w:rsid w:val="008B746B"/>
    <w:rsid w:val="008B7634"/>
    <w:rsid w:val="008BAB13"/>
    <w:rsid w:val="008C0575"/>
    <w:rsid w:val="008C1146"/>
    <w:rsid w:val="008C3BE6"/>
    <w:rsid w:val="008C5292"/>
    <w:rsid w:val="008C699E"/>
    <w:rsid w:val="008C75E4"/>
    <w:rsid w:val="008C7D96"/>
    <w:rsid w:val="008D175B"/>
    <w:rsid w:val="008D1F27"/>
    <w:rsid w:val="008D3945"/>
    <w:rsid w:val="008D3DB5"/>
    <w:rsid w:val="008D4C83"/>
    <w:rsid w:val="008D4FB5"/>
    <w:rsid w:val="008D501D"/>
    <w:rsid w:val="008D5087"/>
    <w:rsid w:val="008D5575"/>
    <w:rsid w:val="008D5A78"/>
    <w:rsid w:val="008D5B90"/>
    <w:rsid w:val="008D5C3A"/>
    <w:rsid w:val="008D76B2"/>
    <w:rsid w:val="008D7AE3"/>
    <w:rsid w:val="008D7FBD"/>
    <w:rsid w:val="008D7FDA"/>
    <w:rsid w:val="008E069F"/>
    <w:rsid w:val="008E0BBA"/>
    <w:rsid w:val="008E10CD"/>
    <w:rsid w:val="008E16B2"/>
    <w:rsid w:val="008E178C"/>
    <w:rsid w:val="008E19A5"/>
    <w:rsid w:val="008E1C17"/>
    <w:rsid w:val="008E26DC"/>
    <w:rsid w:val="008E271F"/>
    <w:rsid w:val="008E2E9D"/>
    <w:rsid w:val="008E33B9"/>
    <w:rsid w:val="008E4E8B"/>
    <w:rsid w:val="008E64AA"/>
    <w:rsid w:val="008E68E0"/>
    <w:rsid w:val="008E792A"/>
    <w:rsid w:val="008E7938"/>
    <w:rsid w:val="008E7EF5"/>
    <w:rsid w:val="008E7FF7"/>
    <w:rsid w:val="008F0BEF"/>
    <w:rsid w:val="008F11F9"/>
    <w:rsid w:val="008F15E4"/>
    <w:rsid w:val="008F2F97"/>
    <w:rsid w:val="008F31C0"/>
    <w:rsid w:val="008F4D90"/>
    <w:rsid w:val="008F5044"/>
    <w:rsid w:val="008F5A61"/>
    <w:rsid w:val="008F5BEC"/>
    <w:rsid w:val="008F6B84"/>
    <w:rsid w:val="008F6BF9"/>
    <w:rsid w:val="008F707E"/>
    <w:rsid w:val="008F7891"/>
    <w:rsid w:val="008F7D96"/>
    <w:rsid w:val="0090096F"/>
    <w:rsid w:val="00901403"/>
    <w:rsid w:val="009017AF"/>
    <w:rsid w:val="0090257C"/>
    <w:rsid w:val="00902B4A"/>
    <w:rsid w:val="0090304F"/>
    <w:rsid w:val="009035ED"/>
    <w:rsid w:val="00903971"/>
    <w:rsid w:val="00903A68"/>
    <w:rsid w:val="00903DE2"/>
    <w:rsid w:val="00904395"/>
    <w:rsid w:val="009064B7"/>
    <w:rsid w:val="009077C2"/>
    <w:rsid w:val="00907AD3"/>
    <w:rsid w:val="00907C8E"/>
    <w:rsid w:val="00910BEE"/>
    <w:rsid w:val="00910D43"/>
    <w:rsid w:val="00913377"/>
    <w:rsid w:val="009137EA"/>
    <w:rsid w:val="00913ED0"/>
    <w:rsid w:val="00914610"/>
    <w:rsid w:val="00914AC8"/>
    <w:rsid w:val="00914C7A"/>
    <w:rsid w:val="00915124"/>
    <w:rsid w:val="009151D2"/>
    <w:rsid w:val="0091582A"/>
    <w:rsid w:val="00915890"/>
    <w:rsid w:val="00915CEA"/>
    <w:rsid w:val="009177EE"/>
    <w:rsid w:val="009178C1"/>
    <w:rsid w:val="0092010E"/>
    <w:rsid w:val="009202C8"/>
    <w:rsid w:val="00921FEC"/>
    <w:rsid w:val="0092366A"/>
    <w:rsid w:val="00923E48"/>
    <w:rsid w:val="0092439B"/>
    <w:rsid w:val="00924658"/>
    <w:rsid w:val="00924EE0"/>
    <w:rsid w:val="00924F1A"/>
    <w:rsid w:val="00925356"/>
    <w:rsid w:val="0092549D"/>
    <w:rsid w:val="00925781"/>
    <w:rsid w:val="0092621D"/>
    <w:rsid w:val="0092649C"/>
    <w:rsid w:val="0092686F"/>
    <w:rsid w:val="009271CD"/>
    <w:rsid w:val="0092721A"/>
    <w:rsid w:val="00927270"/>
    <w:rsid w:val="00927B07"/>
    <w:rsid w:val="0093030E"/>
    <w:rsid w:val="00930734"/>
    <w:rsid w:val="009319FE"/>
    <w:rsid w:val="009323C0"/>
    <w:rsid w:val="00932BBA"/>
    <w:rsid w:val="00933688"/>
    <w:rsid w:val="00933737"/>
    <w:rsid w:val="00933C14"/>
    <w:rsid w:val="0093409B"/>
    <w:rsid w:val="00934440"/>
    <w:rsid w:val="00936D06"/>
    <w:rsid w:val="00937A91"/>
    <w:rsid w:val="0094045A"/>
    <w:rsid w:val="00940A39"/>
    <w:rsid w:val="00940C9D"/>
    <w:rsid w:val="009410D7"/>
    <w:rsid w:val="00941B96"/>
    <w:rsid w:val="00941DB9"/>
    <w:rsid w:val="00941E4C"/>
    <w:rsid w:val="00942706"/>
    <w:rsid w:val="00942FA3"/>
    <w:rsid w:val="009435BE"/>
    <w:rsid w:val="00943E30"/>
    <w:rsid w:val="009442C4"/>
    <w:rsid w:val="00944799"/>
    <w:rsid w:val="0094648D"/>
    <w:rsid w:val="00946FB5"/>
    <w:rsid w:val="00950262"/>
    <w:rsid w:val="00950BE2"/>
    <w:rsid w:val="00951AC1"/>
    <w:rsid w:val="00951DFE"/>
    <w:rsid w:val="009525F2"/>
    <w:rsid w:val="00952870"/>
    <w:rsid w:val="00953023"/>
    <w:rsid w:val="009534BD"/>
    <w:rsid w:val="00954FD8"/>
    <w:rsid w:val="00955585"/>
    <w:rsid w:val="00955609"/>
    <w:rsid w:val="009558A6"/>
    <w:rsid w:val="00955C77"/>
    <w:rsid w:val="00955FC9"/>
    <w:rsid w:val="00956CF8"/>
    <w:rsid w:val="0095731D"/>
    <w:rsid w:val="00957AE7"/>
    <w:rsid w:val="00961B40"/>
    <w:rsid w:val="00962079"/>
    <w:rsid w:val="0096261B"/>
    <w:rsid w:val="00962EB5"/>
    <w:rsid w:val="009651EE"/>
    <w:rsid w:val="00965E06"/>
    <w:rsid w:val="009669A6"/>
    <w:rsid w:val="00966B85"/>
    <w:rsid w:val="0096782F"/>
    <w:rsid w:val="00967E5A"/>
    <w:rsid w:val="009701A7"/>
    <w:rsid w:val="009701DA"/>
    <w:rsid w:val="00971675"/>
    <w:rsid w:val="00971CA3"/>
    <w:rsid w:val="00971DDB"/>
    <w:rsid w:val="00972BD8"/>
    <w:rsid w:val="009735CF"/>
    <w:rsid w:val="0097492E"/>
    <w:rsid w:val="00974E1E"/>
    <w:rsid w:val="00974FA6"/>
    <w:rsid w:val="009752D8"/>
    <w:rsid w:val="00980673"/>
    <w:rsid w:val="00980D40"/>
    <w:rsid w:val="0098197D"/>
    <w:rsid w:val="009819D9"/>
    <w:rsid w:val="00981BDA"/>
    <w:rsid w:val="009825A4"/>
    <w:rsid w:val="009825E5"/>
    <w:rsid w:val="00982658"/>
    <w:rsid w:val="00983061"/>
    <w:rsid w:val="009840F2"/>
    <w:rsid w:val="009851C0"/>
    <w:rsid w:val="00985C6C"/>
    <w:rsid w:val="00986E8D"/>
    <w:rsid w:val="00987824"/>
    <w:rsid w:val="00990B9E"/>
    <w:rsid w:val="009911CD"/>
    <w:rsid w:val="00991702"/>
    <w:rsid w:val="00991D95"/>
    <w:rsid w:val="00991FF6"/>
    <w:rsid w:val="00992293"/>
    <w:rsid w:val="00992ECC"/>
    <w:rsid w:val="00992F03"/>
    <w:rsid w:val="00993050"/>
    <w:rsid w:val="0099422C"/>
    <w:rsid w:val="00995AEC"/>
    <w:rsid w:val="00995BDF"/>
    <w:rsid w:val="00995E6F"/>
    <w:rsid w:val="009961CE"/>
    <w:rsid w:val="0099624A"/>
    <w:rsid w:val="00996309"/>
    <w:rsid w:val="0099656B"/>
    <w:rsid w:val="00997A11"/>
    <w:rsid w:val="009A03EC"/>
    <w:rsid w:val="009A197D"/>
    <w:rsid w:val="009A1C3A"/>
    <w:rsid w:val="009A1DC5"/>
    <w:rsid w:val="009A2CC9"/>
    <w:rsid w:val="009A2D44"/>
    <w:rsid w:val="009A2E74"/>
    <w:rsid w:val="009A3500"/>
    <w:rsid w:val="009A368C"/>
    <w:rsid w:val="009A3FC8"/>
    <w:rsid w:val="009A3FF0"/>
    <w:rsid w:val="009A45CE"/>
    <w:rsid w:val="009A659D"/>
    <w:rsid w:val="009A7006"/>
    <w:rsid w:val="009A7277"/>
    <w:rsid w:val="009A7E02"/>
    <w:rsid w:val="009B01FB"/>
    <w:rsid w:val="009B06B3"/>
    <w:rsid w:val="009B0F1A"/>
    <w:rsid w:val="009B146D"/>
    <w:rsid w:val="009B1942"/>
    <w:rsid w:val="009B22EE"/>
    <w:rsid w:val="009B2CCC"/>
    <w:rsid w:val="009B3224"/>
    <w:rsid w:val="009B378D"/>
    <w:rsid w:val="009B4943"/>
    <w:rsid w:val="009B4CCC"/>
    <w:rsid w:val="009B5A15"/>
    <w:rsid w:val="009B5D25"/>
    <w:rsid w:val="009B6506"/>
    <w:rsid w:val="009B656F"/>
    <w:rsid w:val="009B6F6E"/>
    <w:rsid w:val="009B7F8D"/>
    <w:rsid w:val="009C0B80"/>
    <w:rsid w:val="009C178D"/>
    <w:rsid w:val="009C27EF"/>
    <w:rsid w:val="009C29E1"/>
    <w:rsid w:val="009C2A09"/>
    <w:rsid w:val="009C2C61"/>
    <w:rsid w:val="009C2F84"/>
    <w:rsid w:val="009C36E9"/>
    <w:rsid w:val="009C3940"/>
    <w:rsid w:val="009C3B7E"/>
    <w:rsid w:val="009C42C9"/>
    <w:rsid w:val="009C4540"/>
    <w:rsid w:val="009C5375"/>
    <w:rsid w:val="009C6125"/>
    <w:rsid w:val="009C7399"/>
    <w:rsid w:val="009C7A1C"/>
    <w:rsid w:val="009D06E6"/>
    <w:rsid w:val="009D0763"/>
    <w:rsid w:val="009D07A5"/>
    <w:rsid w:val="009D1BFF"/>
    <w:rsid w:val="009D285F"/>
    <w:rsid w:val="009D3599"/>
    <w:rsid w:val="009D3C9B"/>
    <w:rsid w:val="009D40DD"/>
    <w:rsid w:val="009D4A19"/>
    <w:rsid w:val="009D647D"/>
    <w:rsid w:val="009D6628"/>
    <w:rsid w:val="009D6B16"/>
    <w:rsid w:val="009D6B6D"/>
    <w:rsid w:val="009D7908"/>
    <w:rsid w:val="009D7CD4"/>
    <w:rsid w:val="009E0B9F"/>
    <w:rsid w:val="009E1B19"/>
    <w:rsid w:val="009E2D71"/>
    <w:rsid w:val="009E33D1"/>
    <w:rsid w:val="009E3FE7"/>
    <w:rsid w:val="009E4693"/>
    <w:rsid w:val="009E4D1B"/>
    <w:rsid w:val="009E4D72"/>
    <w:rsid w:val="009E50A7"/>
    <w:rsid w:val="009E5BD3"/>
    <w:rsid w:val="009E5CDE"/>
    <w:rsid w:val="009E5EDC"/>
    <w:rsid w:val="009E653C"/>
    <w:rsid w:val="009E6CA7"/>
    <w:rsid w:val="009E6D68"/>
    <w:rsid w:val="009E7941"/>
    <w:rsid w:val="009E79F1"/>
    <w:rsid w:val="009F187C"/>
    <w:rsid w:val="009F1AE3"/>
    <w:rsid w:val="009F3939"/>
    <w:rsid w:val="009F3BB9"/>
    <w:rsid w:val="009F3C77"/>
    <w:rsid w:val="009F41CB"/>
    <w:rsid w:val="009F4A92"/>
    <w:rsid w:val="009F507C"/>
    <w:rsid w:val="009F5182"/>
    <w:rsid w:val="009F51C6"/>
    <w:rsid w:val="009F6145"/>
    <w:rsid w:val="009F6410"/>
    <w:rsid w:val="009F64B3"/>
    <w:rsid w:val="009F6F9A"/>
    <w:rsid w:val="00A01E91"/>
    <w:rsid w:val="00A01FED"/>
    <w:rsid w:val="00A020C0"/>
    <w:rsid w:val="00A036B6"/>
    <w:rsid w:val="00A04337"/>
    <w:rsid w:val="00A0449B"/>
    <w:rsid w:val="00A062A5"/>
    <w:rsid w:val="00A06681"/>
    <w:rsid w:val="00A074BA"/>
    <w:rsid w:val="00A0755D"/>
    <w:rsid w:val="00A10C62"/>
    <w:rsid w:val="00A115DB"/>
    <w:rsid w:val="00A1163B"/>
    <w:rsid w:val="00A12333"/>
    <w:rsid w:val="00A129A1"/>
    <w:rsid w:val="00A12A14"/>
    <w:rsid w:val="00A14CFD"/>
    <w:rsid w:val="00A158BC"/>
    <w:rsid w:val="00A16DBE"/>
    <w:rsid w:val="00A17111"/>
    <w:rsid w:val="00A17ADB"/>
    <w:rsid w:val="00A20D02"/>
    <w:rsid w:val="00A20E96"/>
    <w:rsid w:val="00A2111B"/>
    <w:rsid w:val="00A218FB"/>
    <w:rsid w:val="00A21DB8"/>
    <w:rsid w:val="00A22C73"/>
    <w:rsid w:val="00A22E2A"/>
    <w:rsid w:val="00A2347C"/>
    <w:rsid w:val="00A23BD7"/>
    <w:rsid w:val="00A23D4F"/>
    <w:rsid w:val="00A23DA6"/>
    <w:rsid w:val="00A23EBB"/>
    <w:rsid w:val="00A23F68"/>
    <w:rsid w:val="00A24348"/>
    <w:rsid w:val="00A24983"/>
    <w:rsid w:val="00A252B7"/>
    <w:rsid w:val="00A265A8"/>
    <w:rsid w:val="00A26A2B"/>
    <w:rsid w:val="00A27F75"/>
    <w:rsid w:val="00A301B3"/>
    <w:rsid w:val="00A3073F"/>
    <w:rsid w:val="00A30974"/>
    <w:rsid w:val="00A31204"/>
    <w:rsid w:val="00A3122B"/>
    <w:rsid w:val="00A3145B"/>
    <w:rsid w:val="00A317DE"/>
    <w:rsid w:val="00A32C00"/>
    <w:rsid w:val="00A336AC"/>
    <w:rsid w:val="00A349D1"/>
    <w:rsid w:val="00A349EE"/>
    <w:rsid w:val="00A34E9C"/>
    <w:rsid w:val="00A36465"/>
    <w:rsid w:val="00A367EB"/>
    <w:rsid w:val="00A37496"/>
    <w:rsid w:val="00A37546"/>
    <w:rsid w:val="00A375C9"/>
    <w:rsid w:val="00A379E0"/>
    <w:rsid w:val="00A37DF7"/>
    <w:rsid w:val="00A401D6"/>
    <w:rsid w:val="00A40F94"/>
    <w:rsid w:val="00A42063"/>
    <w:rsid w:val="00A4258B"/>
    <w:rsid w:val="00A42AED"/>
    <w:rsid w:val="00A4455A"/>
    <w:rsid w:val="00A44E02"/>
    <w:rsid w:val="00A45310"/>
    <w:rsid w:val="00A45970"/>
    <w:rsid w:val="00A46EC0"/>
    <w:rsid w:val="00A4790D"/>
    <w:rsid w:val="00A51113"/>
    <w:rsid w:val="00A5156C"/>
    <w:rsid w:val="00A51A8E"/>
    <w:rsid w:val="00A51C43"/>
    <w:rsid w:val="00A532A7"/>
    <w:rsid w:val="00A534A6"/>
    <w:rsid w:val="00A53C0D"/>
    <w:rsid w:val="00A5521D"/>
    <w:rsid w:val="00A55D1F"/>
    <w:rsid w:val="00A56A47"/>
    <w:rsid w:val="00A56DAF"/>
    <w:rsid w:val="00A56F56"/>
    <w:rsid w:val="00A57D71"/>
    <w:rsid w:val="00A60574"/>
    <w:rsid w:val="00A61447"/>
    <w:rsid w:val="00A618EC"/>
    <w:rsid w:val="00A625BF"/>
    <w:rsid w:val="00A626EC"/>
    <w:rsid w:val="00A63120"/>
    <w:rsid w:val="00A634AB"/>
    <w:rsid w:val="00A63A7A"/>
    <w:rsid w:val="00A63F16"/>
    <w:rsid w:val="00A64239"/>
    <w:rsid w:val="00A66D79"/>
    <w:rsid w:val="00A66DF3"/>
    <w:rsid w:val="00A67C06"/>
    <w:rsid w:val="00A67C55"/>
    <w:rsid w:val="00A7001E"/>
    <w:rsid w:val="00A7085C"/>
    <w:rsid w:val="00A70F7D"/>
    <w:rsid w:val="00A71A8B"/>
    <w:rsid w:val="00A71CF4"/>
    <w:rsid w:val="00A71EDB"/>
    <w:rsid w:val="00A74851"/>
    <w:rsid w:val="00A755ED"/>
    <w:rsid w:val="00A75D94"/>
    <w:rsid w:val="00A76089"/>
    <w:rsid w:val="00A76CDA"/>
    <w:rsid w:val="00A76EE1"/>
    <w:rsid w:val="00A8019E"/>
    <w:rsid w:val="00A802DD"/>
    <w:rsid w:val="00A805AF"/>
    <w:rsid w:val="00A805C2"/>
    <w:rsid w:val="00A80EE5"/>
    <w:rsid w:val="00A814B3"/>
    <w:rsid w:val="00A81BA3"/>
    <w:rsid w:val="00A8255D"/>
    <w:rsid w:val="00A827D3"/>
    <w:rsid w:val="00A82A49"/>
    <w:rsid w:val="00A82D39"/>
    <w:rsid w:val="00A82F6D"/>
    <w:rsid w:val="00A83C6D"/>
    <w:rsid w:val="00A8417D"/>
    <w:rsid w:val="00A849B3"/>
    <w:rsid w:val="00A851BC"/>
    <w:rsid w:val="00A8594F"/>
    <w:rsid w:val="00A86AB1"/>
    <w:rsid w:val="00A86BEB"/>
    <w:rsid w:val="00A86D63"/>
    <w:rsid w:val="00A87516"/>
    <w:rsid w:val="00A87918"/>
    <w:rsid w:val="00A9069E"/>
    <w:rsid w:val="00A915CE"/>
    <w:rsid w:val="00A9169D"/>
    <w:rsid w:val="00A91BA3"/>
    <w:rsid w:val="00A91E5A"/>
    <w:rsid w:val="00A9217A"/>
    <w:rsid w:val="00A922F8"/>
    <w:rsid w:val="00A92488"/>
    <w:rsid w:val="00A9465D"/>
    <w:rsid w:val="00A95C85"/>
    <w:rsid w:val="00A96BCF"/>
    <w:rsid w:val="00A9703B"/>
    <w:rsid w:val="00A974E1"/>
    <w:rsid w:val="00A97E8F"/>
    <w:rsid w:val="00AA260C"/>
    <w:rsid w:val="00AA2B3F"/>
    <w:rsid w:val="00AA2EC2"/>
    <w:rsid w:val="00AA32CB"/>
    <w:rsid w:val="00AA4001"/>
    <w:rsid w:val="00AA6E5C"/>
    <w:rsid w:val="00AA7428"/>
    <w:rsid w:val="00AB04E4"/>
    <w:rsid w:val="00AB0519"/>
    <w:rsid w:val="00AB10EB"/>
    <w:rsid w:val="00AB1442"/>
    <w:rsid w:val="00AB178E"/>
    <w:rsid w:val="00AB1F6B"/>
    <w:rsid w:val="00AB3DCF"/>
    <w:rsid w:val="00AB45B4"/>
    <w:rsid w:val="00AB4B89"/>
    <w:rsid w:val="00AB523A"/>
    <w:rsid w:val="00AB52DD"/>
    <w:rsid w:val="00AB5BCB"/>
    <w:rsid w:val="00AB60B8"/>
    <w:rsid w:val="00AB6558"/>
    <w:rsid w:val="00AB656A"/>
    <w:rsid w:val="00AB71F6"/>
    <w:rsid w:val="00AB7328"/>
    <w:rsid w:val="00AB7660"/>
    <w:rsid w:val="00AB7821"/>
    <w:rsid w:val="00AB7914"/>
    <w:rsid w:val="00AC1772"/>
    <w:rsid w:val="00AC1E85"/>
    <w:rsid w:val="00AC2115"/>
    <w:rsid w:val="00AC284A"/>
    <w:rsid w:val="00AC37F2"/>
    <w:rsid w:val="00AC5566"/>
    <w:rsid w:val="00AC5A0D"/>
    <w:rsid w:val="00AC5E16"/>
    <w:rsid w:val="00AC5E48"/>
    <w:rsid w:val="00AC6C0E"/>
    <w:rsid w:val="00AC7123"/>
    <w:rsid w:val="00AC74EF"/>
    <w:rsid w:val="00AC79F8"/>
    <w:rsid w:val="00AC7DD9"/>
    <w:rsid w:val="00AC7FDA"/>
    <w:rsid w:val="00AD04FD"/>
    <w:rsid w:val="00AD064B"/>
    <w:rsid w:val="00AD104B"/>
    <w:rsid w:val="00AD1E8A"/>
    <w:rsid w:val="00AD23BD"/>
    <w:rsid w:val="00AD2BDA"/>
    <w:rsid w:val="00AD31C0"/>
    <w:rsid w:val="00AD3EB0"/>
    <w:rsid w:val="00AD42E9"/>
    <w:rsid w:val="00AD4714"/>
    <w:rsid w:val="00AD587D"/>
    <w:rsid w:val="00AD58A1"/>
    <w:rsid w:val="00AD5D5F"/>
    <w:rsid w:val="00AD5F43"/>
    <w:rsid w:val="00AD5FCE"/>
    <w:rsid w:val="00AD69E1"/>
    <w:rsid w:val="00AD6AC1"/>
    <w:rsid w:val="00AD6AF1"/>
    <w:rsid w:val="00AD6B22"/>
    <w:rsid w:val="00AD6C7F"/>
    <w:rsid w:val="00AD7593"/>
    <w:rsid w:val="00AE02F6"/>
    <w:rsid w:val="00AE12F9"/>
    <w:rsid w:val="00AE242D"/>
    <w:rsid w:val="00AE2E78"/>
    <w:rsid w:val="00AE34C9"/>
    <w:rsid w:val="00AE3BD4"/>
    <w:rsid w:val="00AE3C94"/>
    <w:rsid w:val="00AE42E7"/>
    <w:rsid w:val="00AE496A"/>
    <w:rsid w:val="00AE6191"/>
    <w:rsid w:val="00AE63A8"/>
    <w:rsid w:val="00AE6E93"/>
    <w:rsid w:val="00AE7076"/>
    <w:rsid w:val="00AE78D9"/>
    <w:rsid w:val="00AE7AE8"/>
    <w:rsid w:val="00AE7F79"/>
    <w:rsid w:val="00AF0BC7"/>
    <w:rsid w:val="00AF218D"/>
    <w:rsid w:val="00AF29CD"/>
    <w:rsid w:val="00AF3507"/>
    <w:rsid w:val="00AF391E"/>
    <w:rsid w:val="00AF490F"/>
    <w:rsid w:val="00AF5041"/>
    <w:rsid w:val="00AF583C"/>
    <w:rsid w:val="00AF5BA0"/>
    <w:rsid w:val="00AF73B8"/>
    <w:rsid w:val="00AF7464"/>
    <w:rsid w:val="00B0042E"/>
    <w:rsid w:val="00B00AF8"/>
    <w:rsid w:val="00B00DE7"/>
    <w:rsid w:val="00B01EAD"/>
    <w:rsid w:val="00B0244B"/>
    <w:rsid w:val="00B030F9"/>
    <w:rsid w:val="00B0418D"/>
    <w:rsid w:val="00B04BEC"/>
    <w:rsid w:val="00B05118"/>
    <w:rsid w:val="00B052D2"/>
    <w:rsid w:val="00B059DA"/>
    <w:rsid w:val="00B05A24"/>
    <w:rsid w:val="00B06650"/>
    <w:rsid w:val="00B07D71"/>
    <w:rsid w:val="00B1048C"/>
    <w:rsid w:val="00B109A7"/>
    <w:rsid w:val="00B115D5"/>
    <w:rsid w:val="00B11A3E"/>
    <w:rsid w:val="00B11CB3"/>
    <w:rsid w:val="00B125E0"/>
    <w:rsid w:val="00B12F7A"/>
    <w:rsid w:val="00B13355"/>
    <w:rsid w:val="00B13387"/>
    <w:rsid w:val="00B13600"/>
    <w:rsid w:val="00B14236"/>
    <w:rsid w:val="00B1555E"/>
    <w:rsid w:val="00B1556D"/>
    <w:rsid w:val="00B156C1"/>
    <w:rsid w:val="00B16651"/>
    <w:rsid w:val="00B167D8"/>
    <w:rsid w:val="00B1690D"/>
    <w:rsid w:val="00B1734A"/>
    <w:rsid w:val="00B19AA2"/>
    <w:rsid w:val="00B21A8E"/>
    <w:rsid w:val="00B21F29"/>
    <w:rsid w:val="00B224C5"/>
    <w:rsid w:val="00B22800"/>
    <w:rsid w:val="00B23D87"/>
    <w:rsid w:val="00B23EA1"/>
    <w:rsid w:val="00B240BC"/>
    <w:rsid w:val="00B2417E"/>
    <w:rsid w:val="00B2434B"/>
    <w:rsid w:val="00B25136"/>
    <w:rsid w:val="00B2529E"/>
    <w:rsid w:val="00B253B1"/>
    <w:rsid w:val="00B25D7F"/>
    <w:rsid w:val="00B26A79"/>
    <w:rsid w:val="00B26F58"/>
    <w:rsid w:val="00B271B2"/>
    <w:rsid w:val="00B30CA7"/>
    <w:rsid w:val="00B31049"/>
    <w:rsid w:val="00B313C6"/>
    <w:rsid w:val="00B31BF0"/>
    <w:rsid w:val="00B33752"/>
    <w:rsid w:val="00B3440D"/>
    <w:rsid w:val="00B34A17"/>
    <w:rsid w:val="00B3590A"/>
    <w:rsid w:val="00B367CB"/>
    <w:rsid w:val="00B36A92"/>
    <w:rsid w:val="00B36C89"/>
    <w:rsid w:val="00B373A5"/>
    <w:rsid w:val="00B37946"/>
    <w:rsid w:val="00B40546"/>
    <w:rsid w:val="00B40902"/>
    <w:rsid w:val="00B40A88"/>
    <w:rsid w:val="00B4100B"/>
    <w:rsid w:val="00B41489"/>
    <w:rsid w:val="00B41B1F"/>
    <w:rsid w:val="00B43815"/>
    <w:rsid w:val="00B44B6B"/>
    <w:rsid w:val="00B4563A"/>
    <w:rsid w:val="00B46478"/>
    <w:rsid w:val="00B47969"/>
    <w:rsid w:val="00B50463"/>
    <w:rsid w:val="00B51FA2"/>
    <w:rsid w:val="00B5268C"/>
    <w:rsid w:val="00B52D32"/>
    <w:rsid w:val="00B52DAF"/>
    <w:rsid w:val="00B542D2"/>
    <w:rsid w:val="00B543DD"/>
    <w:rsid w:val="00B54851"/>
    <w:rsid w:val="00B54B1B"/>
    <w:rsid w:val="00B54E21"/>
    <w:rsid w:val="00B55243"/>
    <w:rsid w:val="00B5561E"/>
    <w:rsid w:val="00B56985"/>
    <w:rsid w:val="00B56B1F"/>
    <w:rsid w:val="00B56BC1"/>
    <w:rsid w:val="00B5707E"/>
    <w:rsid w:val="00B57181"/>
    <w:rsid w:val="00B57538"/>
    <w:rsid w:val="00B57C1B"/>
    <w:rsid w:val="00B6075E"/>
    <w:rsid w:val="00B62B4D"/>
    <w:rsid w:val="00B6335F"/>
    <w:rsid w:val="00B63EEC"/>
    <w:rsid w:val="00B63FF5"/>
    <w:rsid w:val="00B64D07"/>
    <w:rsid w:val="00B66331"/>
    <w:rsid w:val="00B665DB"/>
    <w:rsid w:val="00B66680"/>
    <w:rsid w:val="00B66868"/>
    <w:rsid w:val="00B668A6"/>
    <w:rsid w:val="00B66D52"/>
    <w:rsid w:val="00B67448"/>
    <w:rsid w:val="00B706E4"/>
    <w:rsid w:val="00B7289B"/>
    <w:rsid w:val="00B72DDB"/>
    <w:rsid w:val="00B72F8C"/>
    <w:rsid w:val="00B7342E"/>
    <w:rsid w:val="00B73462"/>
    <w:rsid w:val="00B739BE"/>
    <w:rsid w:val="00B744A3"/>
    <w:rsid w:val="00B75EA3"/>
    <w:rsid w:val="00B76133"/>
    <w:rsid w:val="00B76532"/>
    <w:rsid w:val="00B766B0"/>
    <w:rsid w:val="00B76B60"/>
    <w:rsid w:val="00B77F81"/>
    <w:rsid w:val="00B8085F"/>
    <w:rsid w:val="00B82176"/>
    <w:rsid w:val="00B83302"/>
    <w:rsid w:val="00B83401"/>
    <w:rsid w:val="00B84B8C"/>
    <w:rsid w:val="00B85DAF"/>
    <w:rsid w:val="00B865F8"/>
    <w:rsid w:val="00B8677B"/>
    <w:rsid w:val="00B87179"/>
    <w:rsid w:val="00B8779C"/>
    <w:rsid w:val="00B87B0D"/>
    <w:rsid w:val="00B9085E"/>
    <w:rsid w:val="00B91ABA"/>
    <w:rsid w:val="00B91BDC"/>
    <w:rsid w:val="00B91DA3"/>
    <w:rsid w:val="00B92374"/>
    <w:rsid w:val="00B92BB0"/>
    <w:rsid w:val="00B92D74"/>
    <w:rsid w:val="00B93DA0"/>
    <w:rsid w:val="00B94B65"/>
    <w:rsid w:val="00B94EA6"/>
    <w:rsid w:val="00B9505E"/>
    <w:rsid w:val="00B96A46"/>
    <w:rsid w:val="00B97A99"/>
    <w:rsid w:val="00B97BEA"/>
    <w:rsid w:val="00BA02C9"/>
    <w:rsid w:val="00BA1166"/>
    <w:rsid w:val="00BA1D49"/>
    <w:rsid w:val="00BA2068"/>
    <w:rsid w:val="00BA2629"/>
    <w:rsid w:val="00BA36A4"/>
    <w:rsid w:val="00BA3D70"/>
    <w:rsid w:val="00BA449B"/>
    <w:rsid w:val="00BA5680"/>
    <w:rsid w:val="00BA62B7"/>
    <w:rsid w:val="00BA7F16"/>
    <w:rsid w:val="00BB1944"/>
    <w:rsid w:val="00BB1CA0"/>
    <w:rsid w:val="00BB218C"/>
    <w:rsid w:val="00BB2D12"/>
    <w:rsid w:val="00BB320D"/>
    <w:rsid w:val="00BB5073"/>
    <w:rsid w:val="00BB588A"/>
    <w:rsid w:val="00BB5930"/>
    <w:rsid w:val="00BB68A8"/>
    <w:rsid w:val="00BB6B14"/>
    <w:rsid w:val="00BB6CBF"/>
    <w:rsid w:val="00BC08DD"/>
    <w:rsid w:val="00BC1B23"/>
    <w:rsid w:val="00BC2DE6"/>
    <w:rsid w:val="00BC31EC"/>
    <w:rsid w:val="00BC3D3A"/>
    <w:rsid w:val="00BC3DAB"/>
    <w:rsid w:val="00BC52A3"/>
    <w:rsid w:val="00BC6342"/>
    <w:rsid w:val="00BC63ED"/>
    <w:rsid w:val="00BC65B7"/>
    <w:rsid w:val="00BC6DD6"/>
    <w:rsid w:val="00BC755D"/>
    <w:rsid w:val="00BC79B7"/>
    <w:rsid w:val="00BD1203"/>
    <w:rsid w:val="00BD1814"/>
    <w:rsid w:val="00BD2253"/>
    <w:rsid w:val="00BD22DE"/>
    <w:rsid w:val="00BD2439"/>
    <w:rsid w:val="00BD3B0D"/>
    <w:rsid w:val="00BD3B8B"/>
    <w:rsid w:val="00BD49CD"/>
    <w:rsid w:val="00BD51CA"/>
    <w:rsid w:val="00BD6219"/>
    <w:rsid w:val="00BD69F3"/>
    <w:rsid w:val="00BD751F"/>
    <w:rsid w:val="00BE0551"/>
    <w:rsid w:val="00BE240F"/>
    <w:rsid w:val="00BE3256"/>
    <w:rsid w:val="00BE3BEF"/>
    <w:rsid w:val="00BE46E2"/>
    <w:rsid w:val="00BE4781"/>
    <w:rsid w:val="00BE4B46"/>
    <w:rsid w:val="00BE626D"/>
    <w:rsid w:val="00BE64C3"/>
    <w:rsid w:val="00BE7161"/>
    <w:rsid w:val="00BF02A6"/>
    <w:rsid w:val="00BF039C"/>
    <w:rsid w:val="00BF06E4"/>
    <w:rsid w:val="00BF152F"/>
    <w:rsid w:val="00BF159B"/>
    <w:rsid w:val="00BF1C1F"/>
    <w:rsid w:val="00BF237D"/>
    <w:rsid w:val="00BF294B"/>
    <w:rsid w:val="00BF2B56"/>
    <w:rsid w:val="00BF35DB"/>
    <w:rsid w:val="00BF43EE"/>
    <w:rsid w:val="00BF4CF0"/>
    <w:rsid w:val="00BF626A"/>
    <w:rsid w:val="00BF65CE"/>
    <w:rsid w:val="00BF711D"/>
    <w:rsid w:val="00BF7A77"/>
    <w:rsid w:val="00C0020A"/>
    <w:rsid w:val="00C00B6F"/>
    <w:rsid w:val="00C01349"/>
    <w:rsid w:val="00C01BED"/>
    <w:rsid w:val="00C03257"/>
    <w:rsid w:val="00C039EC"/>
    <w:rsid w:val="00C03A3D"/>
    <w:rsid w:val="00C03C69"/>
    <w:rsid w:val="00C03DC8"/>
    <w:rsid w:val="00C049F6"/>
    <w:rsid w:val="00C06002"/>
    <w:rsid w:val="00C06EDF"/>
    <w:rsid w:val="00C07617"/>
    <w:rsid w:val="00C07E18"/>
    <w:rsid w:val="00C10019"/>
    <w:rsid w:val="00C105E9"/>
    <w:rsid w:val="00C10DDE"/>
    <w:rsid w:val="00C1139D"/>
    <w:rsid w:val="00C117B2"/>
    <w:rsid w:val="00C1209C"/>
    <w:rsid w:val="00C12554"/>
    <w:rsid w:val="00C130EB"/>
    <w:rsid w:val="00C140FA"/>
    <w:rsid w:val="00C1463E"/>
    <w:rsid w:val="00C149E8"/>
    <w:rsid w:val="00C14FCD"/>
    <w:rsid w:val="00C1536B"/>
    <w:rsid w:val="00C1605E"/>
    <w:rsid w:val="00C16277"/>
    <w:rsid w:val="00C16BE3"/>
    <w:rsid w:val="00C16E3D"/>
    <w:rsid w:val="00C207E3"/>
    <w:rsid w:val="00C209F6"/>
    <w:rsid w:val="00C214EF"/>
    <w:rsid w:val="00C227EE"/>
    <w:rsid w:val="00C23366"/>
    <w:rsid w:val="00C233D0"/>
    <w:rsid w:val="00C2435A"/>
    <w:rsid w:val="00C24DB7"/>
    <w:rsid w:val="00C27C8E"/>
    <w:rsid w:val="00C30D7C"/>
    <w:rsid w:val="00C30F9E"/>
    <w:rsid w:val="00C315C5"/>
    <w:rsid w:val="00C3176B"/>
    <w:rsid w:val="00C317E5"/>
    <w:rsid w:val="00C31B2F"/>
    <w:rsid w:val="00C32D3F"/>
    <w:rsid w:val="00C330EF"/>
    <w:rsid w:val="00C3336E"/>
    <w:rsid w:val="00C33B70"/>
    <w:rsid w:val="00C344F4"/>
    <w:rsid w:val="00C35950"/>
    <w:rsid w:val="00C367A0"/>
    <w:rsid w:val="00C36929"/>
    <w:rsid w:val="00C37362"/>
    <w:rsid w:val="00C374D5"/>
    <w:rsid w:val="00C407E1"/>
    <w:rsid w:val="00C40915"/>
    <w:rsid w:val="00C40A57"/>
    <w:rsid w:val="00C40B70"/>
    <w:rsid w:val="00C419BC"/>
    <w:rsid w:val="00C41B9F"/>
    <w:rsid w:val="00C41E4F"/>
    <w:rsid w:val="00C429A3"/>
    <w:rsid w:val="00C42AE7"/>
    <w:rsid w:val="00C431EE"/>
    <w:rsid w:val="00C43C69"/>
    <w:rsid w:val="00C443D7"/>
    <w:rsid w:val="00C450ED"/>
    <w:rsid w:val="00C45E21"/>
    <w:rsid w:val="00C47320"/>
    <w:rsid w:val="00C474BC"/>
    <w:rsid w:val="00C4784E"/>
    <w:rsid w:val="00C47970"/>
    <w:rsid w:val="00C47C46"/>
    <w:rsid w:val="00C47E58"/>
    <w:rsid w:val="00C500EC"/>
    <w:rsid w:val="00C5039B"/>
    <w:rsid w:val="00C5160C"/>
    <w:rsid w:val="00C51B43"/>
    <w:rsid w:val="00C51D7F"/>
    <w:rsid w:val="00C53511"/>
    <w:rsid w:val="00C53E7A"/>
    <w:rsid w:val="00C54CE2"/>
    <w:rsid w:val="00C55D9C"/>
    <w:rsid w:val="00C56515"/>
    <w:rsid w:val="00C56E4F"/>
    <w:rsid w:val="00C57073"/>
    <w:rsid w:val="00C6060C"/>
    <w:rsid w:val="00C61123"/>
    <w:rsid w:val="00C618EE"/>
    <w:rsid w:val="00C61A56"/>
    <w:rsid w:val="00C62881"/>
    <w:rsid w:val="00C62BF0"/>
    <w:rsid w:val="00C63960"/>
    <w:rsid w:val="00C63AF2"/>
    <w:rsid w:val="00C64320"/>
    <w:rsid w:val="00C64831"/>
    <w:rsid w:val="00C64965"/>
    <w:rsid w:val="00C64C3D"/>
    <w:rsid w:val="00C64DA7"/>
    <w:rsid w:val="00C65976"/>
    <w:rsid w:val="00C6608A"/>
    <w:rsid w:val="00C6685C"/>
    <w:rsid w:val="00C67D9D"/>
    <w:rsid w:val="00C700BC"/>
    <w:rsid w:val="00C70B60"/>
    <w:rsid w:val="00C723D8"/>
    <w:rsid w:val="00C732DF"/>
    <w:rsid w:val="00C73E07"/>
    <w:rsid w:val="00C740D6"/>
    <w:rsid w:val="00C742AF"/>
    <w:rsid w:val="00C74842"/>
    <w:rsid w:val="00C74D58"/>
    <w:rsid w:val="00C75B20"/>
    <w:rsid w:val="00C7673F"/>
    <w:rsid w:val="00C76932"/>
    <w:rsid w:val="00C76A44"/>
    <w:rsid w:val="00C80CC2"/>
    <w:rsid w:val="00C812EC"/>
    <w:rsid w:val="00C82BB5"/>
    <w:rsid w:val="00C853FA"/>
    <w:rsid w:val="00C857C4"/>
    <w:rsid w:val="00C85BA3"/>
    <w:rsid w:val="00C85C13"/>
    <w:rsid w:val="00C85EE6"/>
    <w:rsid w:val="00C862B4"/>
    <w:rsid w:val="00C86714"/>
    <w:rsid w:val="00C87099"/>
    <w:rsid w:val="00C90091"/>
    <w:rsid w:val="00C907DE"/>
    <w:rsid w:val="00C94CEB"/>
    <w:rsid w:val="00C95379"/>
    <w:rsid w:val="00C9628A"/>
    <w:rsid w:val="00C96437"/>
    <w:rsid w:val="00C964B3"/>
    <w:rsid w:val="00C97837"/>
    <w:rsid w:val="00C97F36"/>
    <w:rsid w:val="00CA081E"/>
    <w:rsid w:val="00CA0C09"/>
    <w:rsid w:val="00CA0C76"/>
    <w:rsid w:val="00CA1041"/>
    <w:rsid w:val="00CA1B88"/>
    <w:rsid w:val="00CA23F9"/>
    <w:rsid w:val="00CA2916"/>
    <w:rsid w:val="00CA2FE7"/>
    <w:rsid w:val="00CA3BE3"/>
    <w:rsid w:val="00CA423B"/>
    <w:rsid w:val="00CA4246"/>
    <w:rsid w:val="00CA4619"/>
    <w:rsid w:val="00CA4C09"/>
    <w:rsid w:val="00CA584C"/>
    <w:rsid w:val="00CA5C87"/>
    <w:rsid w:val="00CA60A2"/>
    <w:rsid w:val="00CA66AC"/>
    <w:rsid w:val="00CA790A"/>
    <w:rsid w:val="00CA7DC9"/>
    <w:rsid w:val="00CB2562"/>
    <w:rsid w:val="00CB3971"/>
    <w:rsid w:val="00CB4AA1"/>
    <w:rsid w:val="00CB4C3D"/>
    <w:rsid w:val="00CB6151"/>
    <w:rsid w:val="00CB7D12"/>
    <w:rsid w:val="00CB7DA1"/>
    <w:rsid w:val="00CC30F7"/>
    <w:rsid w:val="00CC33F7"/>
    <w:rsid w:val="00CC3DC7"/>
    <w:rsid w:val="00CC3FD9"/>
    <w:rsid w:val="00CC543A"/>
    <w:rsid w:val="00CC5E33"/>
    <w:rsid w:val="00CC6238"/>
    <w:rsid w:val="00CC6658"/>
    <w:rsid w:val="00CC67CA"/>
    <w:rsid w:val="00CC693C"/>
    <w:rsid w:val="00CC7599"/>
    <w:rsid w:val="00CD02FA"/>
    <w:rsid w:val="00CD04DC"/>
    <w:rsid w:val="00CD0C37"/>
    <w:rsid w:val="00CD255E"/>
    <w:rsid w:val="00CD2D26"/>
    <w:rsid w:val="00CD353E"/>
    <w:rsid w:val="00CD36F0"/>
    <w:rsid w:val="00CD4564"/>
    <w:rsid w:val="00CD60AB"/>
    <w:rsid w:val="00CD688D"/>
    <w:rsid w:val="00CD7C70"/>
    <w:rsid w:val="00CE0EC3"/>
    <w:rsid w:val="00CE1207"/>
    <w:rsid w:val="00CE127B"/>
    <w:rsid w:val="00CE145D"/>
    <w:rsid w:val="00CE252A"/>
    <w:rsid w:val="00CE30FB"/>
    <w:rsid w:val="00CE3552"/>
    <w:rsid w:val="00CE37AA"/>
    <w:rsid w:val="00CE4958"/>
    <w:rsid w:val="00CE4E95"/>
    <w:rsid w:val="00CE5798"/>
    <w:rsid w:val="00CE5B97"/>
    <w:rsid w:val="00CE5CDF"/>
    <w:rsid w:val="00CE65F1"/>
    <w:rsid w:val="00CE7023"/>
    <w:rsid w:val="00CE7688"/>
    <w:rsid w:val="00CF01F8"/>
    <w:rsid w:val="00CF12A3"/>
    <w:rsid w:val="00CF1A73"/>
    <w:rsid w:val="00CF1CF7"/>
    <w:rsid w:val="00CF1DFF"/>
    <w:rsid w:val="00CF208C"/>
    <w:rsid w:val="00CF2698"/>
    <w:rsid w:val="00CF27FC"/>
    <w:rsid w:val="00CF37F5"/>
    <w:rsid w:val="00CF511B"/>
    <w:rsid w:val="00CF6F5A"/>
    <w:rsid w:val="00CF7C25"/>
    <w:rsid w:val="00CF7FD3"/>
    <w:rsid w:val="00D00782"/>
    <w:rsid w:val="00D019D8"/>
    <w:rsid w:val="00D02D7A"/>
    <w:rsid w:val="00D0345E"/>
    <w:rsid w:val="00D03AC1"/>
    <w:rsid w:val="00D03D87"/>
    <w:rsid w:val="00D043F1"/>
    <w:rsid w:val="00D0499B"/>
    <w:rsid w:val="00D05159"/>
    <w:rsid w:val="00D05CCC"/>
    <w:rsid w:val="00D0603F"/>
    <w:rsid w:val="00D068D3"/>
    <w:rsid w:val="00D068E1"/>
    <w:rsid w:val="00D10BD6"/>
    <w:rsid w:val="00D10EC6"/>
    <w:rsid w:val="00D110A8"/>
    <w:rsid w:val="00D111B8"/>
    <w:rsid w:val="00D111D7"/>
    <w:rsid w:val="00D1438E"/>
    <w:rsid w:val="00D14EFA"/>
    <w:rsid w:val="00D14F3E"/>
    <w:rsid w:val="00D15030"/>
    <w:rsid w:val="00D15484"/>
    <w:rsid w:val="00D15B77"/>
    <w:rsid w:val="00D15E16"/>
    <w:rsid w:val="00D1642E"/>
    <w:rsid w:val="00D168A5"/>
    <w:rsid w:val="00D16C45"/>
    <w:rsid w:val="00D2005F"/>
    <w:rsid w:val="00D20636"/>
    <w:rsid w:val="00D20E21"/>
    <w:rsid w:val="00D217F4"/>
    <w:rsid w:val="00D22E39"/>
    <w:rsid w:val="00D23978"/>
    <w:rsid w:val="00D24D94"/>
    <w:rsid w:val="00D26524"/>
    <w:rsid w:val="00D26DBE"/>
    <w:rsid w:val="00D27C4F"/>
    <w:rsid w:val="00D307B8"/>
    <w:rsid w:val="00D30882"/>
    <w:rsid w:val="00D31A74"/>
    <w:rsid w:val="00D31C27"/>
    <w:rsid w:val="00D31D26"/>
    <w:rsid w:val="00D31EB4"/>
    <w:rsid w:val="00D335A0"/>
    <w:rsid w:val="00D34562"/>
    <w:rsid w:val="00D34A35"/>
    <w:rsid w:val="00D3563F"/>
    <w:rsid w:val="00D357B6"/>
    <w:rsid w:val="00D35DC1"/>
    <w:rsid w:val="00D3668C"/>
    <w:rsid w:val="00D37548"/>
    <w:rsid w:val="00D37E9F"/>
    <w:rsid w:val="00D402D1"/>
    <w:rsid w:val="00D40BE1"/>
    <w:rsid w:val="00D40C38"/>
    <w:rsid w:val="00D40E44"/>
    <w:rsid w:val="00D40E68"/>
    <w:rsid w:val="00D4275A"/>
    <w:rsid w:val="00D4410F"/>
    <w:rsid w:val="00D462FB"/>
    <w:rsid w:val="00D501BB"/>
    <w:rsid w:val="00D50F45"/>
    <w:rsid w:val="00D5150B"/>
    <w:rsid w:val="00D51A06"/>
    <w:rsid w:val="00D52285"/>
    <w:rsid w:val="00D52A0B"/>
    <w:rsid w:val="00D52BF2"/>
    <w:rsid w:val="00D5472E"/>
    <w:rsid w:val="00D54765"/>
    <w:rsid w:val="00D55180"/>
    <w:rsid w:val="00D55D40"/>
    <w:rsid w:val="00D575C4"/>
    <w:rsid w:val="00D57B20"/>
    <w:rsid w:val="00D60A0D"/>
    <w:rsid w:val="00D61CB6"/>
    <w:rsid w:val="00D61D66"/>
    <w:rsid w:val="00D633E3"/>
    <w:rsid w:val="00D63867"/>
    <w:rsid w:val="00D638D1"/>
    <w:rsid w:val="00D647B0"/>
    <w:rsid w:val="00D64810"/>
    <w:rsid w:val="00D6494F"/>
    <w:rsid w:val="00D64BAF"/>
    <w:rsid w:val="00D64D90"/>
    <w:rsid w:val="00D653E6"/>
    <w:rsid w:val="00D65779"/>
    <w:rsid w:val="00D66965"/>
    <w:rsid w:val="00D6699F"/>
    <w:rsid w:val="00D67EC0"/>
    <w:rsid w:val="00D70062"/>
    <w:rsid w:val="00D7035B"/>
    <w:rsid w:val="00D703E5"/>
    <w:rsid w:val="00D708E0"/>
    <w:rsid w:val="00D70AAB"/>
    <w:rsid w:val="00D70D30"/>
    <w:rsid w:val="00D70D47"/>
    <w:rsid w:val="00D71A43"/>
    <w:rsid w:val="00D72027"/>
    <w:rsid w:val="00D72F25"/>
    <w:rsid w:val="00D7424E"/>
    <w:rsid w:val="00D74962"/>
    <w:rsid w:val="00D74A66"/>
    <w:rsid w:val="00D762EF"/>
    <w:rsid w:val="00D768CE"/>
    <w:rsid w:val="00D77301"/>
    <w:rsid w:val="00D77361"/>
    <w:rsid w:val="00D77735"/>
    <w:rsid w:val="00D77F8B"/>
    <w:rsid w:val="00D803AC"/>
    <w:rsid w:val="00D80670"/>
    <w:rsid w:val="00D80A0E"/>
    <w:rsid w:val="00D80AAB"/>
    <w:rsid w:val="00D8175A"/>
    <w:rsid w:val="00D82082"/>
    <w:rsid w:val="00D84412"/>
    <w:rsid w:val="00D84F80"/>
    <w:rsid w:val="00D8522D"/>
    <w:rsid w:val="00D85933"/>
    <w:rsid w:val="00D859F9"/>
    <w:rsid w:val="00D85E03"/>
    <w:rsid w:val="00D85E8B"/>
    <w:rsid w:val="00D8606C"/>
    <w:rsid w:val="00D864BD"/>
    <w:rsid w:val="00D8698A"/>
    <w:rsid w:val="00D87296"/>
    <w:rsid w:val="00D876B4"/>
    <w:rsid w:val="00D87A39"/>
    <w:rsid w:val="00D87DA5"/>
    <w:rsid w:val="00D87EA4"/>
    <w:rsid w:val="00D902BF"/>
    <w:rsid w:val="00D9140D"/>
    <w:rsid w:val="00D91CF1"/>
    <w:rsid w:val="00D91DAC"/>
    <w:rsid w:val="00D92273"/>
    <w:rsid w:val="00D92482"/>
    <w:rsid w:val="00D9262A"/>
    <w:rsid w:val="00D92CEF"/>
    <w:rsid w:val="00D92D0C"/>
    <w:rsid w:val="00D95294"/>
    <w:rsid w:val="00D95D50"/>
    <w:rsid w:val="00D96233"/>
    <w:rsid w:val="00D96F17"/>
    <w:rsid w:val="00DA086C"/>
    <w:rsid w:val="00DA0D91"/>
    <w:rsid w:val="00DA201C"/>
    <w:rsid w:val="00DA23B5"/>
    <w:rsid w:val="00DA311C"/>
    <w:rsid w:val="00DA33B3"/>
    <w:rsid w:val="00DA3711"/>
    <w:rsid w:val="00DA379A"/>
    <w:rsid w:val="00DA3F1B"/>
    <w:rsid w:val="00DA4858"/>
    <w:rsid w:val="00DA4FEC"/>
    <w:rsid w:val="00DA595D"/>
    <w:rsid w:val="00DA5F6E"/>
    <w:rsid w:val="00DA6325"/>
    <w:rsid w:val="00DA70E2"/>
    <w:rsid w:val="00DA743A"/>
    <w:rsid w:val="00DA74CD"/>
    <w:rsid w:val="00DA7CF6"/>
    <w:rsid w:val="00DB0244"/>
    <w:rsid w:val="00DB05E3"/>
    <w:rsid w:val="00DB0AC3"/>
    <w:rsid w:val="00DB0B65"/>
    <w:rsid w:val="00DB111B"/>
    <w:rsid w:val="00DB1D97"/>
    <w:rsid w:val="00DB1F3E"/>
    <w:rsid w:val="00DB20F8"/>
    <w:rsid w:val="00DB33FB"/>
    <w:rsid w:val="00DB47D1"/>
    <w:rsid w:val="00DB4CCE"/>
    <w:rsid w:val="00DB5693"/>
    <w:rsid w:val="00DB56C3"/>
    <w:rsid w:val="00DB61E5"/>
    <w:rsid w:val="00DB6735"/>
    <w:rsid w:val="00DB6B48"/>
    <w:rsid w:val="00DB6F34"/>
    <w:rsid w:val="00DB73BA"/>
    <w:rsid w:val="00DB73E1"/>
    <w:rsid w:val="00DB7AFA"/>
    <w:rsid w:val="00DB7B0E"/>
    <w:rsid w:val="00DC265C"/>
    <w:rsid w:val="00DC2A33"/>
    <w:rsid w:val="00DC3816"/>
    <w:rsid w:val="00DC3B2C"/>
    <w:rsid w:val="00DC46D6"/>
    <w:rsid w:val="00DC477C"/>
    <w:rsid w:val="00DC4EC3"/>
    <w:rsid w:val="00DC541D"/>
    <w:rsid w:val="00DC614C"/>
    <w:rsid w:val="00DC6930"/>
    <w:rsid w:val="00DC69EE"/>
    <w:rsid w:val="00DC69FF"/>
    <w:rsid w:val="00DC70D7"/>
    <w:rsid w:val="00DC7301"/>
    <w:rsid w:val="00DD2DE7"/>
    <w:rsid w:val="00DD3BBF"/>
    <w:rsid w:val="00DD413F"/>
    <w:rsid w:val="00DD56B0"/>
    <w:rsid w:val="00DD5AD9"/>
    <w:rsid w:val="00DD7FC8"/>
    <w:rsid w:val="00DE003C"/>
    <w:rsid w:val="00DE0064"/>
    <w:rsid w:val="00DE0670"/>
    <w:rsid w:val="00DE0A75"/>
    <w:rsid w:val="00DE12DB"/>
    <w:rsid w:val="00DE1864"/>
    <w:rsid w:val="00DE1A70"/>
    <w:rsid w:val="00DE1D22"/>
    <w:rsid w:val="00DE283B"/>
    <w:rsid w:val="00DE38E2"/>
    <w:rsid w:val="00DE3C98"/>
    <w:rsid w:val="00DE3DF5"/>
    <w:rsid w:val="00DE45BD"/>
    <w:rsid w:val="00DE4808"/>
    <w:rsid w:val="00DE5C03"/>
    <w:rsid w:val="00DE62EE"/>
    <w:rsid w:val="00DE6512"/>
    <w:rsid w:val="00DF023A"/>
    <w:rsid w:val="00DF06BD"/>
    <w:rsid w:val="00DF0C41"/>
    <w:rsid w:val="00DF0F55"/>
    <w:rsid w:val="00DF25D8"/>
    <w:rsid w:val="00DF2AEA"/>
    <w:rsid w:val="00DF2E7D"/>
    <w:rsid w:val="00DF2F84"/>
    <w:rsid w:val="00DF304B"/>
    <w:rsid w:val="00DF368B"/>
    <w:rsid w:val="00DF5128"/>
    <w:rsid w:val="00DF586F"/>
    <w:rsid w:val="00DF5BA6"/>
    <w:rsid w:val="00DF5BC4"/>
    <w:rsid w:val="00DF627E"/>
    <w:rsid w:val="00DF64E1"/>
    <w:rsid w:val="00DF6D1D"/>
    <w:rsid w:val="00DF6F05"/>
    <w:rsid w:val="00DF70C5"/>
    <w:rsid w:val="00DF71E6"/>
    <w:rsid w:val="00E0071D"/>
    <w:rsid w:val="00E010DC"/>
    <w:rsid w:val="00E026A9"/>
    <w:rsid w:val="00E02D48"/>
    <w:rsid w:val="00E0365D"/>
    <w:rsid w:val="00E0385D"/>
    <w:rsid w:val="00E03C03"/>
    <w:rsid w:val="00E045B5"/>
    <w:rsid w:val="00E05BC2"/>
    <w:rsid w:val="00E05F03"/>
    <w:rsid w:val="00E066ED"/>
    <w:rsid w:val="00E06B31"/>
    <w:rsid w:val="00E06FA1"/>
    <w:rsid w:val="00E073F3"/>
    <w:rsid w:val="00E1046F"/>
    <w:rsid w:val="00E11712"/>
    <w:rsid w:val="00E11F58"/>
    <w:rsid w:val="00E13060"/>
    <w:rsid w:val="00E13928"/>
    <w:rsid w:val="00E13EC2"/>
    <w:rsid w:val="00E15392"/>
    <w:rsid w:val="00E15F69"/>
    <w:rsid w:val="00E16E80"/>
    <w:rsid w:val="00E17112"/>
    <w:rsid w:val="00E17D7A"/>
    <w:rsid w:val="00E17D86"/>
    <w:rsid w:val="00E20A34"/>
    <w:rsid w:val="00E215DC"/>
    <w:rsid w:val="00E21EEA"/>
    <w:rsid w:val="00E228D7"/>
    <w:rsid w:val="00E23771"/>
    <w:rsid w:val="00E23D17"/>
    <w:rsid w:val="00E23F82"/>
    <w:rsid w:val="00E24614"/>
    <w:rsid w:val="00E248F5"/>
    <w:rsid w:val="00E2543B"/>
    <w:rsid w:val="00E258AE"/>
    <w:rsid w:val="00E25C12"/>
    <w:rsid w:val="00E26364"/>
    <w:rsid w:val="00E26F2C"/>
    <w:rsid w:val="00E27367"/>
    <w:rsid w:val="00E306C9"/>
    <w:rsid w:val="00E308B0"/>
    <w:rsid w:val="00E30DA8"/>
    <w:rsid w:val="00E3125C"/>
    <w:rsid w:val="00E31CE5"/>
    <w:rsid w:val="00E31DE3"/>
    <w:rsid w:val="00E32523"/>
    <w:rsid w:val="00E32DF6"/>
    <w:rsid w:val="00E33509"/>
    <w:rsid w:val="00E33676"/>
    <w:rsid w:val="00E34395"/>
    <w:rsid w:val="00E3483C"/>
    <w:rsid w:val="00E34F0F"/>
    <w:rsid w:val="00E35011"/>
    <w:rsid w:val="00E35AA5"/>
    <w:rsid w:val="00E35B73"/>
    <w:rsid w:val="00E36647"/>
    <w:rsid w:val="00E368D2"/>
    <w:rsid w:val="00E36F6E"/>
    <w:rsid w:val="00E40425"/>
    <w:rsid w:val="00E4055E"/>
    <w:rsid w:val="00E40AF2"/>
    <w:rsid w:val="00E42026"/>
    <w:rsid w:val="00E4223B"/>
    <w:rsid w:val="00E428D6"/>
    <w:rsid w:val="00E42BAA"/>
    <w:rsid w:val="00E43802"/>
    <w:rsid w:val="00E44EDC"/>
    <w:rsid w:val="00E45C23"/>
    <w:rsid w:val="00E4689D"/>
    <w:rsid w:val="00E50E81"/>
    <w:rsid w:val="00E51887"/>
    <w:rsid w:val="00E53822"/>
    <w:rsid w:val="00E541CD"/>
    <w:rsid w:val="00E54FF4"/>
    <w:rsid w:val="00E55422"/>
    <w:rsid w:val="00E558BA"/>
    <w:rsid w:val="00E5596E"/>
    <w:rsid w:val="00E5610F"/>
    <w:rsid w:val="00E57F4E"/>
    <w:rsid w:val="00E6098C"/>
    <w:rsid w:val="00E61197"/>
    <w:rsid w:val="00E64510"/>
    <w:rsid w:val="00E654B7"/>
    <w:rsid w:val="00E65A76"/>
    <w:rsid w:val="00E65B3C"/>
    <w:rsid w:val="00E663C2"/>
    <w:rsid w:val="00E67025"/>
    <w:rsid w:val="00E67A16"/>
    <w:rsid w:val="00E71893"/>
    <w:rsid w:val="00E72079"/>
    <w:rsid w:val="00E72900"/>
    <w:rsid w:val="00E72C04"/>
    <w:rsid w:val="00E72C9A"/>
    <w:rsid w:val="00E72E84"/>
    <w:rsid w:val="00E72F84"/>
    <w:rsid w:val="00E731E3"/>
    <w:rsid w:val="00E73A2E"/>
    <w:rsid w:val="00E73D75"/>
    <w:rsid w:val="00E74EB0"/>
    <w:rsid w:val="00E755A0"/>
    <w:rsid w:val="00E75B87"/>
    <w:rsid w:val="00E75EDB"/>
    <w:rsid w:val="00E803EA"/>
    <w:rsid w:val="00E80D17"/>
    <w:rsid w:val="00E817D4"/>
    <w:rsid w:val="00E81908"/>
    <w:rsid w:val="00E81C4A"/>
    <w:rsid w:val="00E82AE2"/>
    <w:rsid w:val="00E82FE5"/>
    <w:rsid w:val="00E82FFF"/>
    <w:rsid w:val="00E83863"/>
    <w:rsid w:val="00E83F93"/>
    <w:rsid w:val="00E84096"/>
    <w:rsid w:val="00E84F45"/>
    <w:rsid w:val="00E85B99"/>
    <w:rsid w:val="00E86959"/>
    <w:rsid w:val="00E87449"/>
    <w:rsid w:val="00E87D94"/>
    <w:rsid w:val="00E90C08"/>
    <w:rsid w:val="00E91173"/>
    <w:rsid w:val="00E91EF9"/>
    <w:rsid w:val="00E9268E"/>
    <w:rsid w:val="00E93906"/>
    <w:rsid w:val="00E94517"/>
    <w:rsid w:val="00E94978"/>
    <w:rsid w:val="00E9548B"/>
    <w:rsid w:val="00E95A1D"/>
    <w:rsid w:val="00E96B51"/>
    <w:rsid w:val="00EA09C5"/>
    <w:rsid w:val="00EA13D9"/>
    <w:rsid w:val="00EA14D6"/>
    <w:rsid w:val="00EA323A"/>
    <w:rsid w:val="00EA481C"/>
    <w:rsid w:val="00EA4F3B"/>
    <w:rsid w:val="00EA529D"/>
    <w:rsid w:val="00EA5B3F"/>
    <w:rsid w:val="00EA6608"/>
    <w:rsid w:val="00EB0878"/>
    <w:rsid w:val="00EB15D2"/>
    <w:rsid w:val="00EB1E83"/>
    <w:rsid w:val="00EB2681"/>
    <w:rsid w:val="00EB2F51"/>
    <w:rsid w:val="00EB321D"/>
    <w:rsid w:val="00EB473B"/>
    <w:rsid w:val="00EB4955"/>
    <w:rsid w:val="00EB5276"/>
    <w:rsid w:val="00EB60EB"/>
    <w:rsid w:val="00EB6117"/>
    <w:rsid w:val="00EB70E0"/>
    <w:rsid w:val="00EC0199"/>
    <w:rsid w:val="00EC068E"/>
    <w:rsid w:val="00EC1AD6"/>
    <w:rsid w:val="00EC1E82"/>
    <w:rsid w:val="00EC2D20"/>
    <w:rsid w:val="00EC369C"/>
    <w:rsid w:val="00EC3E88"/>
    <w:rsid w:val="00EC3F7E"/>
    <w:rsid w:val="00EC473E"/>
    <w:rsid w:val="00EC4C0B"/>
    <w:rsid w:val="00EC51BA"/>
    <w:rsid w:val="00EC5CE3"/>
    <w:rsid w:val="00EC5E9C"/>
    <w:rsid w:val="00EC6407"/>
    <w:rsid w:val="00EC69BE"/>
    <w:rsid w:val="00EC6CE7"/>
    <w:rsid w:val="00EC784C"/>
    <w:rsid w:val="00EC7855"/>
    <w:rsid w:val="00ED078B"/>
    <w:rsid w:val="00ED0B4E"/>
    <w:rsid w:val="00ED0C1E"/>
    <w:rsid w:val="00ED13A0"/>
    <w:rsid w:val="00ED1CAA"/>
    <w:rsid w:val="00ED1E4B"/>
    <w:rsid w:val="00ED1FDF"/>
    <w:rsid w:val="00ED2EC7"/>
    <w:rsid w:val="00ED4338"/>
    <w:rsid w:val="00ED4661"/>
    <w:rsid w:val="00ED4834"/>
    <w:rsid w:val="00ED4CBF"/>
    <w:rsid w:val="00ED52C5"/>
    <w:rsid w:val="00ED55E4"/>
    <w:rsid w:val="00ED61B8"/>
    <w:rsid w:val="00ED6D9B"/>
    <w:rsid w:val="00ED6FCA"/>
    <w:rsid w:val="00EE0792"/>
    <w:rsid w:val="00EE0E4C"/>
    <w:rsid w:val="00EE1FB3"/>
    <w:rsid w:val="00EE359C"/>
    <w:rsid w:val="00EE4237"/>
    <w:rsid w:val="00EE498A"/>
    <w:rsid w:val="00EE4BFA"/>
    <w:rsid w:val="00EE4D41"/>
    <w:rsid w:val="00EE51ED"/>
    <w:rsid w:val="00EE52DE"/>
    <w:rsid w:val="00EE591D"/>
    <w:rsid w:val="00EE5B6F"/>
    <w:rsid w:val="00EE5F0E"/>
    <w:rsid w:val="00EE6BE4"/>
    <w:rsid w:val="00EE7284"/>
    <w:rsid w:val="00EE7882"/>
    <w:rsid w:val="00EE799D"/>
    <w:rsid w:val="00EE7B70"/>
    <w:rsid w:val="00EE7EC4"/>
    <w:rsid w:val="00EF0AC5"/>
    <w:rsid w:val="00EF1B0F"/>
    <w:rsid w:val="00EF2DD6"/>
    <w:rsid w:val="00EF3A2B"/>
    <w:rsid w:val="00EF4DD9"/>
    <w:rsid w:val="00EF5B90"/>
    <w:rsid w:val="00EF5F53"/>
    <w:rsid w:val="00EF704D"/>
    <w:rsid w:val="00EF7745"/>
    <w:rsid w:val="00EF7DA9"/>
    <w:rsid w:val="00EF7F1E"/>
    <w:rsid w:val="00F002F2"/>
    <w:rsid w:val="00F00E18"/>
    <w:rsid w:val="00F00E5C"/>
    <w:rsid w:val="00F0129B"/>
    <w:rsid w:val="00F01480"/>
    <w:rsid w:val="00F0220B"/>
    <w:rsid w:val="00F029B2"/>
    <w:rsid w:val="00F038CD"/>
    <w:rsid w:val="00F03E2B"/>
    <w:rsid w:val="00F05117"/>
    <w:rsid w:val="00F05DD5"/>
    <w:rsid w:val="00F06622"/>
    <w:rsid w:val="00F06CEB"/>
    <w:rsid w:val="00F075F3"/>
    <w:rsid w:val="00F07ED9"/>
    <w:rsid w:val="00F101CA"/>
    <w:rsid w:val="00F1069A"/>
    <w:rsid w:val="00F10CE4"/>
    <w:rsid w:val="00F1109A"/>
    <w:rsid w:val="00F11175"/>
    <w:rsid w:val="00F15061"/>
    <w:rsid w:val="00F16868"/>
    <w:rsid w:val="00F16ED9"/>
    <w:rsid w:val="00F17D3C"/>
    <w:rsid w:val="00F17F99"/>
    <w:rsid w:val="00F20042"/>
    <w:rsid w:val="00F2088A"/>
    <w:rsid w:val="00F21189"/>
    <w:rsid w:val="00F23088"/>
    <w:rsid w:val="00F232AD"/>
    <w:rsid w:val="00F23BB7"/>
    <w:rsid w:val="00F23BB8"/>
    <w:rsid w:val="00F24072"/>
    <w:rsid w:val="00F24F71"/>
    <w:rsid w:val="00F26A71"/>
    <w:rsid w:val="00F272A0"/>
    <w:rsid w:val="00F27397"/>
    <w:rsid w:val="00F30217"/>
    <w:rsid w:val="00F3029A"/>
    <w:rsid w:val="00F30340"/>
    <w:rsid w:val="00F30652"/>
    <w:rsid w:val="00F311D4"/>
    <w:rsid w:val="00F32592"/>
    <w:rsid w:val="00F33A12"/>
    <w:rsid w:val="00F34DC7"/>
    <w:rsid w:val="00F35871"/>
    <w:rsid w:val="00F36957"/>
    <w:rsid w:val="00F36BFD"/>
    <w:rsid w:val="00F372C6"/>
    <w:rsid w:val="00F37C44"/>
    <w:rsid w:val="00F4052B"/>
    <w:rsid w:val="00F410C5"/>
    <w:rsid w:val="00F42023"/>
    <w:rsid w:val="00F427CD"/>
    <w:rsid w:val="00F42DF4"/>
    <w:rsid w:val="00F42E61"/>
    <w:rsid w:val="00F4543B"/>
    <w:rsid w:val="00F45C9A"/>
    <w:rsid w:val="00F46C9E"/>
    <w:rsid w:val="00F47032"/>
    <w:rsid w:val="00F47075"/>
    <w:rsid w:val="00F472DB"/>
    <w:rsid w:val="00F50506"/>
    <w:rsid w:val="00F50527"/>
    <w:rsid w:val="00F50757"/>
    <w:rsid w:val="00F509EB"/>
    <w:rsid w:val="00F50E91"/>
    <w:rsid w:val="00F51B37"/>
    <w:rsid w:val="00F53B03"/>
    <w:rsid w:val="00F541B0"/>
    <w:rsid w:val="00F547DB"/>
    <w:rsid w:val="00F558E4"/>
    <w:rsid w:val="00F55DEE"/>
    <w:rsid w:val="00F56250"/>
    <w:rsid w:val="00F57DA8"/>
    <w:rsid w:val="00F60BA3"/>
    <w:rsid w:val="00F61EBA"/>
    <w:rsid w:val="00F61FAD"/>
    <w:rsid w:val="00F62193"/>
    <w:rsid w:val="00F62578"/>
    <w:rsid w:val="00F63DFE"/>
    <w:rsid w:val="00F6501F"/>
    <w:rsid w:val="00F65703"/>
    <w:rsid w:val="00F65CEA"/>
    <w:rsid w:val="00F65F6B"/>
    <w:rsid w:val="00F6661D"/>
    <w:rsid w:val="00F66F20"/>
    <w:rsid w:val="00F6754B"/>
    <w:rsid w:val="00F67879"/>
    <w:rsid w:val="00F727F4"/>
    <w:rsid w:val="00F732D2"/>
    <w:rsid w:val="00F73FFF"/>
    <w:rsid w:val="00F74EF7"/>
    <w:rsid w:val="00F76CB5"/>
    <w:rsid w:val="00F7783A"/>
    <w:rsid w:val="00F77A34"/>
    <w:rsid w:val="00F809E2"/>
    <w:rsid w:val="00F8197B"/>
    <w:rsid w:val="00F848E5"/>
    <w:rsid w:val="00F84AD6"/>
    <w:rsid w:val="00F87A91"/>
    <w:rsid w:val="00F87F4D"/>
    <w:rsid w:val="00F8EB9F"/>
    <w:rsid w:val="00F9011A"/>
    <w:rsid w:val="00F919AE"/>
    <w:rsid w:val="00F91ACC"/>
    <w:rsid w:val="00F9201D"/>
    <w:rsid w:val="00F9257D"/>
    <w:rsid w:val="00F92C03"/>
    <w:rsid w:val="00F92C2E"/>
    <w:rsid w:val="00F932B8"/>
    <w:rsid w:val="00F93EC5"/>
    <w:rsid w:val="00F945D0"/>
    <w:rsid w:val="00F94E83"/>
    <w:rsid w:val="00F951E3"/>
    <w:rsid w:val="00F9548B"/>
    <w:rsid w:val="00F955FF"/>
    <w:rsid w:val="00F9598F"/>
    <w:rsid w:val="00F95BA7"/>
    <w:rsid w:val="00F974D0"/>
    <w:rsid w:val="00F97E4C"/>
    <w:rsid w:val="00FA0496"/>
    <w:rsid w:val="00FA0765"/>
    <w:rsid w:val="00FA1A3E"/>
    <w:rsid w:val="00FA1E01"/>
    <w:rsid w:val="00FA2217"/>
    <w:rsid w:val="00FA2550"/>
    <w:rsid w:val="00FA2CA7"/>
    <w:rsid w:val="00FA3366"/>
    <w:rsid w:val="00FA3EDD"/>
    <w:rsid w:val="00FA4BCE"/>
    <w:rsid w:val="00FA52A0"/>
    <w:rsid w:val="00FA677C"/>
    <w:rsid w:val="00FA6CB3"/>
    <w:rsid w:val="00FA6E68"/>
    <w:rsid w:val="00FA6EB1"/>
    <w:rsid w:val="00FA6FCE"/>
    <w:rsid w:val="00FA7F19"/>
    <w:rsid w:val="00FB11A7"/>
    <w:rsid w:val="00FB1A55"/>
    <w:rsid w:val="00FB1AA0"/>
    <w:rsid w:val="00FB3738"/>
    <w:rsid w:val="00FB4D38"/>
    <w:rsid w:val="00FB519D"/>
    <w:rsid w:val="00FB563B"/>
    <w:rsid w:val="00FB6FD1"/>
    <w:rsid w:val="00FB743B"/>
    <w:rsid w:val="00FB7FD8"/>
    <w:rsid w:val="00FC014C"/>
    <w:rsid w:val="00FC2257"/>
    <w:rsid w:val="00FC2875"/>
    <w:rsid w:val="00FC2B89"/>
    <w:rsid w:val="00FC2CD5"/>
    <w:rsid w:val="00FC4487"/>
    <w:rsid w:val="00FC5187"/>
    <w:rsid w:val="00FC52B0"/>
    <w:rsid w:val="00FC684C"/>
    <w:rsid w:val="00FC711D"/>
    <w:rsid w:val="00FC76C8"/>
    <w:rsid w:val="00FC7B1C"/>
    <w:rsid w:val="00FD028E"/>
    <w:rsid w:val="00FD068B"/>
    <w:rsid w:val="00FD1BE1"/>
    <w:rsid w:val="00FD1EBF"/>
    <w:rsid w:val="00FD2C82"/>
    <w:rsid w:val="00FD32AD"/>
    <w:rsid w:val="00FD3D6C"/>
    <w:rsid w:val="00FD3EB0"/>
    <w:rsid w:val="00FD446C"/>
    <w:rsid w:val="00FD64E7"/>
    <w:rsid w:val="00FD7552"/>
    <w:rsid w:val="00FE018C"/>
    <w:rsid w:val="00FE1F2A"/>
    <w:rsid w:val="00FE248F"/>
    <w:rsid w:val="00FE2754"/>
    <w:rsid w:val="00FE30F1"/>
    <w:rsid w:val="00FE374B"/>
    <w:rsid w:val="00FE467C"/>
    <w:rsid w:val="00FE4869"/>
    <w:rsid w:val="00FE6C0D"/>
    <w:rsid w:val="00FE6D40"/>
    <w:rsid w:val="00FE6DE7"/>
    <w:rsid w:val="00FE70FE"/>
    <w:rsid w:val="00FE76FA"/>
    <w:rsid w:val="00FE7F59"/>
    <w:rsid w:val="00FF0928"/>
    <w:rsid w:val="00FF0D28"/>
    <w:rsid w:val="00FF2DF6"/>
    <w:rsid w:val="00FF3300"/>
    <w:rsid w:val="00FF38CA"/>
    <w:rsid w:val="00FF4382"/>
    <w:rsid w:val="00FF4DB3"/>
    <w:rsid w:val="00FF4F11"/>
    <w:rsid w:val="00FF54E8"/>
    <w:rsid w:val="00FF554F"/>
    <w:rsid w:val="00FF5F3D"/>
    <w:rsid w:val="00FF61B5"/>
    <w:rsid w:val="00FF64B9"/>
    <w:rsid w:val="00FF68CE"/>
    <w:rsid w:val="00FF7879"/>
    <w:rsid w:val="00FF7F67"/>
    <w:rsid w:val="0103643C"/>
    <w:rsid w:val="0103AF4F"/>
    <w:rsid w:val="01238312"/>
    <w:rsid w:val="013017FB"/>
    <w:rsid w:val="0134F3C4"/>
    <w:rsid w:val="013BC4BE"/>
    <w:rsid w:val="013C8F5B"/>
    <w:rsid w:val="0161B46D"/>
    <w:rsid w:val="016AA992"/>
    <w:rsid w:val="0205E329"/>
    <w:rsid w:val="02A5324D"/>
    <w:rsid w:val="02A8ED0D"/>
    <w:rsid w:val="02B099D3"/>
    <w:rsid w:val="02B98A15"/>
    <w:rsid w:val="02CA7391"/>
    <w:rsid w:val="02D30AAE"/>
    <w:rsid w:val="02EDCB55"/>
    <w:rsid w:val="031242AF"/>
    <w:rsid w:val="032CD461"/>
    <w:rsid w:val="034825F6"/>
    <w:rsid w:val="03701BAD"/>
    <w:rsid w:val="0370886E"/>
    <w:rsid w:val="037742E8"/>
    <w:rsid w:val="037891B2"/>
    <w:rsid w:val="037B0C4C"/>
    <w:rsid w:val="03C32F61"/>
    <w:rsid w:val="03DD7F24"/>
    <w:rsid w:val="03E8A704"/>
    <w:rsid w:val="03ED518C"/>
    <w:rsid w:val="03EE40AA"/>
    <w:rsid w:val="04006D98"/>
    <w:rsid w:val="0491BB52"/>
    <w:rsid w:val="04982355"/>
    <w:rsid w:val="04A6A66A"/>
    <w:rsid w:val="04AE0590"/>
    <w:rsid w:val="04BEDEDF"/>
    <w:rsid w:val="0533803F"/>
    <w:rsid w:val="0535F62E"/>
    <w:rsid w:val="0538C111"/>
    <w:rsid w:val="053F9394"/>
    <w:rsid w:val="05443FC6"/>
    <w:rsid w:val="056CE60F"/>
    <w:rsid w:val="058BD81C"/>
    <w:rsid w:val="05ABBBD6"/>
    <w:rsid w:val="05B1567D"/>
    <w:rsid w:val="05B172F0"/>
    <w:rsid w:val="05B457B7"/>
    <w:rsid w:val="05BCAB67"/>
    <w:rsid w:val="05BEDAE2"/>
    <w:rsid w:val="05C36E73"/>
    <w:rsid w:val="05D14E9B"/>
    <w:rsid w:val="05F18D29"/>
    <w:rsid w:val="060944D3"/>
    <w:rsid w:val="060A76BD"/>
    <w:rsid w:val="062136BC"/>
    <w:rsid w:val="0628EC79"/>
    <w:rsid w:val="0642FF69"/>
    <w:rsid w:val="064C4FB8"/>
    <w:rsid w:val="065B0622"/>
    <w:rsid w:val="0688248F"/>
    <w:rsid w:val="068A04AA"/>
    <w:rsid w:val="0698A06E"/>
    <w:rsid w:val="06A7046B"/>
    <w:rsid w:val="06B01236"/>
    <w:rsid w:val="06B54F70"/>
    <w:rsid w:val="06FE2A0E"/>
    <w:rsid w:val="071AE6DD"/>
    <w:rsid w:val="075AA86A"/>
    <w:rsid w:val="07786B3D"/>
    <w:rsid w:val="079B0FF5"/>
    <w:rsid w:val="07AAA754"/>
    <w:rsid w:val="07B9A9BD"/>
    <w:rsid w:val="07BC597E"/>
    <w:rsid w:val="07CDD9DD"/>
    <w:rsid w:val="07E136A4"/>
    <w:rsid w:val="07E86BC6"/>
    <w:rsid w:val="085A0712"/>
    <w:rsid w:val="08662EF6"/>
    <w:rsid w:val="0875E4D2"/>
    <w:rsid w:val="087CEE04"/>
    <w:rsid w:val="087E21FD"/>
    <w:rsid w:val="093B30F9"/>
    <w:rsid w:val="095A3359"/>
    <w:rsid w:val="095CC6CB"/>
    <w:rsid w:val="09ACAED3"/>
    <w:rsid w:val="09B4F39C"/>
    <w:rsid w:val="09CD066E"/>
    <w:rsid w:val="09CDDA36"/>
    <w:rsid w:val="09DBC5E2"/>
    <w:rsid w:val="09DFB43E"/>
    <w:rsid w:val="09EFB3CB"/>
    <w:rsid w:val="09F429CB"/>
    <w:rsid w:val="0A036747"/>
    <w:rsid w:val="0A1A6741"/>
    <w:rsid w:val="0A1F48E0"/>
    <w:rsid w:val="0A2097D1"/>
    <w:rsid w:val="0A33CEEF"/>
    <w:rsid w:val="0A8E2AAC"/>
    <w:rsid w:val="0AAE1370"/>
    <w:rsid w:val="0ACE706C"/>
    <w:rsid w:val="0AD64E38"/>
    <w:rsid w:val="0AD8F143"/>
    <w:rsid w:val="0ADA21E1"/>
    <w:rsid w:val="0AE1DCD8"/>
    <w:rsid w:val="0B047184"/>
    <w:rsid w:val="0B27290E"/>
    <w:rsid w:val="0B44B208"/>
    <w:rsid w:val="0B535594"/>
    <w:rsid w:val="0B6E3EBF"/>
    <w:rsid w:val="0B9B482E"/>
    <w:rsid w:val="0BA22349"/>
    <w:rsid w:val="0BA2D585"/>
    <w:rsid w:val="0BE5E65A"/>
    <w:rsid w:val="0C179938"/>
    <w:rsid w:val="0C305C98"/>
    <w:rsid w:val="0C3E9021"/>
    <w:rsid w:val="0C4E94EA"/>
    <w:rsid w:val="0C68418A"/>
    <w:rsid w:val="0C685080"/>
    <w:rsid w:val="0C6CFAC6"/>
    <w:rsid w:val="0C9744FE"/>
    <w:rsid w:val="0CB78F3A"/>
    <w:rsid w:val="0CFA0CBB"/>
    <w:rsid w:val="0D052C83"/>
    <w:rsid w:val="0D07CE61"/>
    <w:rsid w:val="0D10E9A9"/>
    <w:rsid w:val="0D3272A0"/>
    <w:rsid w:val="0D4C0EE8"/>
    <w:rsid w:val="0D57059A"/>
    <w:rsid w:val="0D5C7417"/>
    <w:rsid w:val="0D6D638F"/>
    <w:rsid w:val="0D87E4A3"/>
    <w:rsid w:val="0D8A907C"/>
    <w:rsid w:val="0D99149E"/>
    <w:rsid w:val="0D9E56FB"/>
    <w:rsid w:val="0DE227E2"/>
    <w:rsid w:val="0E022101"/>
    <w:rsid w:val="0E069C8E"/>
    <w:rsid w:val="0E182E71"/>
    <w:rsid w:val="0E32EA38"/>
    <w:rsid w:val="0E46C139"/>
    <w:rsid w:val="0E50B630"/>
    <w:rsid w:val="0E56C6B7"/>
    <w:rsid w:val="0E5E6531"/>
    <w:rsid w:val="0E67D073"/>
    <w:rsid w:val="0E7E9C48"/>
    <w:rsid w:val="0E8FFF7E"/>
    <w:rsid w:val="0E9E7297"/>
    <w:rsid w:val="0EC6AAFE"/>
    <w:rsid w:val="0ECE5065"/>
    <w:rsid w:val="0ED02061"/>
    <w:rsid w:val="0EDA9B71"/>
    <w:rsid w:val="0EDFA366"/>
    <w:rsid w:val="0EF819C3"/>
    <w:rsid w:val="0F25F3A7"/>
    <w:rsid w:val="0F432826"/>
    <w:rsid w:val="0F4D4DC3"/>
    <w:rsid w:val="0F5CE5AA"/>
    <w:rsid w:val="0F5E6EF7"/>
    <w:rsid w:val="0F62FD4C"/>
    <w:rsid w:val="0F6EAE27"/>
    <w:rsid w:val="0F7B8CCD"/>
    <w:rsid w:val="0F83140A"/>
    <w:rsid w:val="0FA328E9"/>
    <w:rsid w:val="0FADD3DC"/>
    <w:rsid w:val="0FC11431"/>
    <w:rsid w:val="0FCEF2D8"/>
    <w:rsid w:val="0FCFDCEB"/>
    <w:rsid w:val="0FDC50DF"/>
    <w:rsid w:val="100ECCF3"/>
    <w:rsid w:val="101910DC"/>
    <w:rsid w:val="105332BA"/>
    <w:rsid w:val="10571F5C"/>
    <w:rsid w:val="106BBDD6"/>
    <w:rsid w:val="1081AA32"/>
    <w:rsid w:val="10C9853E"/>
    <w:rsid w:val="10E70D96"/>
    <w:rsid w:val="11458C7D"/>
    <w:rsid w:val="1160A849"/>
    <w:rsid w:val="116A5242"/>
    <w:rsid w:val="116F1FEA"/>
    <w:rsid w:val="116F60BD"/>
    <w:rsid w:val="1180BE88"/>
    <w:rsid w:val="118EF64F"/>
    <w:rsid w:val="1193A490"/>
    <w:rsid w:val="11C5925D"/>
    <w:rsid w:val="11CB6D68"/>
    <w:rsid w:val="11E94F51"/>
    <w:rsid w:val="1218E48A"/>
    <w:rsid w:val="121CAF78"/>
    <w:rsid w:val="123EB965"/>
    <w:rsid w:val="1258F902"/>
    <w:rsid w:val="1293A896"/>
    <w:rsid w:val="12BD312F"/>
    <w:rsid w:val="12D8D1CD"/>
    <w:rsid w:val="12DA1D11"/>
    <w:rsid w:val="12F4AA69"/>
    <w:rsid w:val="1300CEA6"/>
    <w:rsid w:val="131BF0D4"/>
    <w:rsid w:val="1339762D"/>
    <w:rsid w:val="1345B8A8"/>
    <w:rsid w:val="135325B9"/>
    <w:rsid w:val="1390BBFD"/>
    <w:rsid w:val="1399097C"/>
    <w:rsid w:val="13D0C44B"/>
    <w:rsid w:val="140AF3B8"/>
    <w:rsid w:val="141F268F"/>
    <w:rsid w:val="1425E97E"/>
    <w:rsid w:val="143A8E86"/>
    <w:rsid w:val="1440C095"/>
    <w:rsid w:val="144A2CEC"/>
    <w:rsid w:val="1457B6E5"/>
    <w:rsid w:val="14A70BF8"/>
    <w:rsid w:val="14DF2E3F"/>
    <w:rsid w:val="14EB54FF"/>
    <w:rsid w:val="153BF2F4"/>
    <w:rsid w:val="1579F65B"/>
    <w:rsid w:val="157A67AA"/>
    <w:rsid w:val="15929B20"/>
    <w:rsid w:val="1598E46E"/>
    <w:rsid w:val="15B9E673"/>
    <w:rsid w:val="16197E05"/>
    <w:rsid w:val="1637E940"/>
    <w:rsid w:val="1662F424"/>
    <w:rsid w:val="168A6CD6"/>
    <w:rsid w:val="16CA5B77"/>
    <w:rsid w:val="16D14F90"/>
    <w:rsid w:val="16D24E53"/>
    <w:rsid w:val="16E0731F"/>
    <w:rsid w:val="17081948"/>
    <w:rsid w:val="171200CB"/>
    <w:rsid w:val="1769366C"/>
    <w:rsid w:val="17810F50"/>
    <w:rsid w:val="17C7470F"/>
    <w:rsid w:val="17D43DE1"/>
    <w:rsid w:val="17F207EA"/>
    <w:rsid w:val="17F84062"/>
    <w:rsid w:val="18422D5F"/>
    <w:rsid w:val="189B8AE1"/>
    <w:rsid w:val="18D520A3"/>
    <w:rsid w:val="1914B1C1"/>
    <w:rsid w:val="192E5B36"/>
    <w:rsid w:val="195CD698"/>
    <w:rsid w:val="1992FD2A"/>
    <w:rsid w:val="19AF1A2F"/>
    <w:rsid w:val="1A5B2497"/>
    <w:rsid w:val="1A63F546"/>
    <w:rsid w:val="1A84BBE2"/>
    <w:rsid w:val="1A8C36DB"/>
    <w:rsid w:val="1ADC83A8"/>
    <w:rsid w:val="1AF69EEF"/>
    <w:rsid w:val="1B0C6B85"/>
    <w:rsid w:val="1B0CA465"/>
    <w:rsid w:val="1B132523"/>
    <w:rsid w:val="1B24BD8B"/>
    <w:rsid w:val="1B2B1AF8"/>
    <w:rsid w:val="1B50229F"/>
    <w:rsid w:val="1B66110E"/>
    <w:rsid w:val="1BBB5E9A"/>
    <w:rsid w:val="1BF0563D"/>
    <w:rsid w:val="1C0BF9EF"/>
    <w:rsid w:val="1C843908"/>
    <w:rsid w:val="1C85A41C"/>
    <w:rsid w:val="1CA2C738"/>
    <w:rsid w:val="1D3FE5DF"/>
    <w:rsid w:val="1D40068B"/>
    <w:rsid w:val="1D4B4E18"/>
    <w:rsid w:val="1D595BDB"/>
    <w:rsid w:val="1D7278D5"/>
    <w:rsid w:val="1D8BF803"/>
    <w:rsid w:val="1DEBD585"/>
    <w:rsid w:val="1E1F6B6E"/>
    <w:rsid w:val="1E27443C"/>
    <w:rsid w:val="1E408CFF"/>
    <w:rsid w:val="1E45A896"/>
    <w:rsid w:val="1E4EA365"/>
    <w:rsid w:val="1EC6B6AE"/>
    <w:rsid w:val="1F300196"/>
    <w:rsid w:val="1F5FDFB5"/>
    <w:rsid w:val="1F76377B"/>
    <w:rsid w:val="1F80E48D"/>
    <w:rsid w:val="1F96516E"/>
    <w:rsid w:val="1FA56C00"/>
    <w:rsid w:val="1FB04F5E"/>
    <w:rsid w:val="1FC13AF5"/>
    <w:rsid w:val="1FCBD1F9"/>
    <w:rsid w:val="1FE6CE85"/>
    <w:rsid w:val="1FEE0DCE"/>
    <w:rsid w:val="1FFC76BA"/>
    <w:rsid w:val="1FFDB089"/>
    <w:rsid w:val="2037BA32"/>
    <w:rsid w:val="205A72AD"/>
    <w:rsid w:val="20C507BE"/>
    <w:rsid w:val="20CDA7A4"/>
    <w:rsid w:val="20ED2711"/>
    <w:rsid w:val="20F6D449"/>
    <w:rsid w:val="20FC7044"/>
    <w:rsid w:val="2100C8C9"/>
    <w:rsid w:val="210965E5"/>
    <w:rsid w:val="2132B88D"/>
    <w:rsid w:val="214980AF"/>
    <w:rsid w:val="219549B7"/>
    <w:rsid w:val="21F782C3"/>
    <w:rsid w:val="21FCDE36"/>
    <w:rsid w:val="22004162"/>
    <w:rsid w:val="22547171"/>
    <w:rsid w:val="2255CE2A"/>
    <w:rsid w:val="22579634"/>
    <w:rsid w:val="226AA04B"/>
    <w:rsid w:val="229AA0D6"/>
    <w:rsid w:val="22AB82CD"/>
    <w:rsid w:val="22C0134B"/>
    <w:rsid w:val="22CCB4EB"/>
    <w:rsid w:val="22D16984"/>
    <w:rsid w:val="22F21A7E"/>
    <w:rsid w:val="238C3C88"/>
    <w:rsid w:val="23D226C9"/>
    <w:rsid w:val="23D5DBB3"/>
    <w:rsid w:val="24077243"/>
    <w:rsid w:val="241170DE"/>
    <w:rsid w:val="2426F47B"/>
    <w:rsid w:val="242B5738"/>
    <w:rsid w:val="24847C42"/>
    <w:rsid w:val="248F0C4B"/>
    <w:rsid w:val="250E8569"/>
    <w:rsid w:val="25121B22"/>
    <w:rsid w:val="25355542"/>
    <w:rsid w:val="25595F75"/>
    <w:rsid w:val="25687ED9"/>
    <w:rsid w:val="25699F1E"/>
    <w:rsid w:val="25878D67"/>
    <w:rsid w:val="25EEA165"/>
    <w:rsid w:val="260320C3"/>
    <w:rsid w:val="2612BB32"/>
    <w:rsid w:val="263D2D9C"/>
    <w:rsid w:val="2658CD6D"/>
    <w:rsid w:val="2674C4C5"/>
    <w:rsid w:val="26823FB5"/>
    <w:rsid w:val="26B3D47B"/>
    <w:rsid w:val="276A63B9"/>
    <w:rsid w:val="27948C70"/>
    <w:rsid w:val="27978DD2"/>
    <w:rsid w:val="279B1EF3"/>
    <w:rsid w:val="27F64E94"/>
    <w:rsid w:val="27FAB34C"/>
    <w:rsid w:val="2887FB61"/>
    <w:rsid w:val="28AB1069"/>
    <w:rsid w:val="28BBE3B0"/>
    <w:rsid w:val="28FED9A8"/>
    <w:rsid w:val="2917DFC5"/>
    <w:rsid w:val="296361CB"/>
    <w:rsid w:val="29805AF5"/>
    <w:rsid w:val="29B26399"/>
    <w:rsid w:val="29B5633A"/>
    <w:rsid w:val="29B9D921"/>
    <w:rsid w:val="29D4F2AB"/>
    <w:rsid w:val="29E124E1"/>
    <w:rsid w:val="29E39F55"/>
    <w:rsid w:val="2A1FDE21"/>
    <w:rsid w:val="2A6A8329"/>
    <w:rsid w:val="2A73CEEB"/>
    <w:rsid w:val="2A83E1AE"/>
    <w:rsid w:val="2A8FAC28"/>
    <w:rsid w:val="2A929CBF"/>
    <w:rsid w:val="2A9BC093"/>
    <w:rsid w:val="2ABCA21F"/>
    <w:rsid w:val="2ACD72C6"/>
    <w:rsid w:val="2AE3D7EC"/>
    <w:rsid w:val="2B1ED0F7"/>
    <w:rsid w:val="2B1EF3E3"/>
    <w:rsid w:val="2B3A6C04"/>
    <w:rsid w:val="2BA343D4"/>
    <w:rsid w:val="2BB20463"/>
    <w:rsid w:val="2BC7C26E"/>
    <w:rsid w:val="2BCC551D"/>
    <w:rsid w:val="2BD0F68F"/>
    <w:rsid w:val="2C126156"/>
    <w:rsid w:val="2C17C5BF"/>
    <w:rsid w:val="2C2FF720"/>
    <w:rsid w:val="2C4F6C34"/>
    <w:rsid w:val="2C6AFB3F"/>
    <w:rsid w:val="2C6CF07A"/>
    <w:rsid w:val="2C7A3311"/>
    <w:rsid w:val="2D2F0782"/>
    <w:rsid w:val="2D4757B9"/>
    <w:rsid w:val="2D732F86"/>
    <w:rsid w:val="2D8DF67B"/>
    <w:rsid w:val="2D8EED1A"/>
    <w:rsid w:val="2D923121"/>
    <w:rsid w:val="2D9C6E1F"/>
    <w:rsid w:val="2D9F2426"/>
    <w:rsid w:val="2DE964D3"/>
    <w:rsid w:val="2DEAC8F0"/>
    <w:rsid w:val="2E0B3035"/>
    <w:rsid w:val="2E7DA7ED"/>
    <w:rsid w:val="2EFF9A01"/>
    <w:rsid w:val="2F472760"/>
    <w:rsid w:val="2F50618A"/>
    <w:rsid w:val="2F5D159D"/>
    <w:rsid w:val="2F817361"/>
    <w:rsid w:val="2FC65DE1"/>
    <w:rsid w:val="2FE7EB69"/>
    <w:rsid w:val="2FF2A3DC"/>
    <w:rsid w:val="2FF6F0F9"/>
    <w:rsid w:val="3032706D"/>
    <w:rsid w:val="3079965C"/>
    <w:rsid w:val="30836540"/>
    <w:rsid w:val="30911D6E"/>
    <w:rsid w:val="30AFB29B"/>
    <w:rsid w:val="30B6BC58"/>
    <w:rsid w:val="30D78981"/>
    <w:rsid w:val="30ED8528"/>
    <w:rsid w:val="311CAAB9"/>
    <w:rsid w:val="312BA13A"/>
    <w:rsid w:val="312CA86B"/>
    <w:rsid w:val="314D8FC3"/>
    <w:rsid w:val="31696C90"/>
    <w:rsid w:val="31713D9F"/>
    <w:rsid w:val="317A4FB2"/>
    <w:rsid w:val="319EB232"/>
    <w:rsid w:val="31B210D2"/>
    <w:rsid w:val="31B95461"/>
    <w:rsid w:val="31C8E9AE"/>
    <w:rsid w:val="31D870B7"/>
    <w:rsid w:val="320A9542"/>
    <w:rsid w:val="32286649"/>
    <w:rsid w:val="326F6DA4"/>
    <w:rsid w:val="327D8B48"/>
    <w:rsid w:val="32B44CB9"/>
    <w:rsid w:val="32C1D2CA"/>
    <w:rsid w:val="32C8E819"/>
    <w:rsid w:val="33008DE2"/>
    <w:rsid w:val="3332F13F"/>
    <w:rsid w:val="335322B5"/>
    <w:rsid w:val="33A4C342"/>
    <w:rsid w:val="33BCAE7F"/>
    <w:rsid w:val="33FCF019"/>
    <w:rsid w:val="3420ECD2"/>
    <w:rsid w:val="3437586D"/>
    <w:rsid w:val="3439D8FB"/>
    <w:rsid w:val="34457F57"/>
    <w:rsid w:val="3455BECA"/>
    <w:rsid w:val="3472F15D"/>
    <w:rsid w:val="3493A553"/>
    <w:rsid w:val="34A10E5B"/>
    <w:rsid w:val="34A2A2B1"/>
    <w:rsid w:val="34E05A1F"/>
    <w:rsid w:val="34E0AFB1"/>
    <w:rsid w:val="34ECCFBB"/>
    <w:rsid w:val="3507CA2F"/>
    <w:rsid w:val="35258364"/>
    <w:rsid w:val="353E5576"/>
    <w:rsid w:val="358E3559"/>
    <w:rsid w:val="35AFDE63"/>
    <w:rsid w:val="35B1AF65"/>
    <w:rsid w:val="35C9854A"/>
    <w:rsid w:val="35D42ACE"/>
    <w:rsid w:val="35D47B35"/>
    <w:rsid w:val="35E2A45E"/>
    <w:rsid w:val="35ED1533"/>
    <w:rsid w:val="3686E241"/>
    <w:rsid w:val="36890DB6"/>
    <w:rsid w:val="3696F9BC"/>
    <w:rsid w:val="369BF16B"/>
    <w:rsid w:val="369C975F"/>
    <w:rsid w:val="369D4369"/>
    <w:rsid w:val="36D8B3C3"/>
    <w:rsid w:val="36E201B2"/>
    <w:rsid w:val="36E60BCB"/>
    <w:rsid w:val="37173AB7"/>
    <w:rsid w:val="371CF8AF"/>
    <w:rsid w:val="37390301"/>
    <w:rsid w:val="3755FC17"/>
    <w:rsid w:val="375BD62E"/>
    <w:rsid w:val="375C1396"/>
    <w:rsid w:val="3780F7FE"/>
    <w:rsid w:val="378B0E48"/>
    <w:rsid w:val="37A35C8C"/>
    <w:rsid w:val="37B2FE19"/>
    <w:rsid w:val="37C8D352"/>
    <w:rsid w:val="37CB2725"/>
    <w:rsid w:val="37E89742"/>
    <w:rsid w:val="37EE9415"/>
    <w:rsid w:val="381D3C3E"/>
    <w:rsid w:val="3821EF70"/>
    <w:rsid w:val="3823A3A1"/>
    <w:rsid w:val="3831FA42"/>
    <w:rsid w:val="385DDF91"/>
    <w:rsid w:val="387A8C8E"/>
    <w:rsid w:val="38862D41"/>
    <w:rsid w:val="388C133C"/>
    <w:rsid w:val="38AB6C5D"/>
    <w:rsid w:val="38AF34D7"/>
    <w:rsid w:val="38DEF8C2"/>
    <w:rsid w:val="38F2A782"/>
    <w:rsid w:val="3935D34F"/>
    <w:rsid w:val="39519703"/>
    <w:rsid w:val="396C5803"/>
    <w:rsid w:val="39831744"/>
    <w:rsid w:val="39A4C435"/>
    <w:rsid w:val="39DC6A01"/>
    <w:rsid w:val="3A122AEB"/>
    <w:rsid w:val="3A2490E7"/>
    <w:rsid w:val="3A424ADC"/>
    <w:rsid w:val="3A5B42ED"/>
    <w:rsid w:val="3AE7361B"/>
    <w:rsid w:val="3B0C5DC3"/>
    <w:rsid w:val="3B2029DA"/>
    <w:rsid w:val="3B260A6A"/>
    <w:rsid w:val="3B32A1B2"/>
    <w:rsid w:val="3B3B7C54"/>
    <w:rsid w:val="3B642961"/>
    <w:rsid w:val="3BC1EFE0"/>
    <w:rsid w:val="3BC2B8DE"/>
    <w:rsid w:val="3BC63F9E"/>
    <w:rsid w:val="3BC6CFAC"/>
    <w:rsid w:val="3BD6C443"/>
    <w:rsid w:val="3BEAF23A"/>
    <w:rsid w:val="3C02A46F"/>
    <w:rsid w:val="3C33AF68"/>
    <w:rsid w:val="3C3EE3A1"/>
    <w:rsid w:val="3C54507C"/>
    <w:rsid w:val="3C5AF669"/>
    <w:rsid w:val="3C657B3E"/>
    <w:rsid w:val="3C73DB64"/>
    <w:rsid w:val="3C7EDE68"/>
    <w:rsid w:val="3C915DD0"/>
    <w:rsid w:val="3C995A00"/>
    <w:rsid w:val="3CA34E85"/>
    <w:rsid w:val="3CB686CF"/>
    <w:rsid w:val="3CB7AD7D"/>
    <w:rsid w:val="3CC40F71"/>
    <w:rsid w:val="3CCE1C12"/>
    <w:rsid w:val="3CDFCA9E"/>
    <w:rsid w:val="3CE29865"/>
    <w:rsid w:val="3CE4837E"/>
    <w:rsid w:val="3D00ECC6"/>
    <w:rsid w:val="3D0C3E41"/>
    <w:rsid w:val="3D0C7F37"/>
    <w:rsid w:val="3D0C8E6B"/>
    <w:rsid w:val="3D38FE84"/>
    <w:rsid w:val="3D6079C6"/>
    <w:rsid w:val="3D7A63EF"/>
    <w:rsid w:val="3DCE57B8"/>
    <w:rsid w:val="3DF13619"/>
    <w:rsid w:val="3E000837"/>
    <w:rsid w:val="3E3BCB24"/>
    <w:rsid w:val="3E4B722A"/>
    <w:rsid w:val="3E719B0C"/>
    <w:rsid w:val="3E74843F"/>
    <w:rsid w:val="3EEE77A2"/>
    <w:rsid w:val="3F1410E1"/>
    <w:rsid w:val="3F910763"/>
    <w:rsid w:val="3F917B03"/>
    <w:rsid w:val="3FD389CF"/>
    <w:rsid w:val="3FDC2D49"/>
    <w:rsid w:val="4005156D"/>
    <w:rsid w:val="4039D356"/>
    <w:rsid w:val="4087BE88"/>
    <w:rsid w:val="408BCAD3"/>
    <w:rsid w:val="409AD202"/>
    <w:rsid w:val="40AA2714"/>
    <w:rsid w:val="40C4A080"/>
    <w:rsid w:val="40C92C56"/>
    <w:rsid w:val="40D1989D"/>
    <w:rsid w:val="40D20B83"/>
    <w:rsid w:val="40DCFCB4"/>
    <w:rsid w:val="40F6990B"/>
    <w:rsid w:val="411E1413"/>
    <w:rsid w:val="4153E7A4"/>
    <w:rsid w:val="419C24BB"/>
    <w:rsid w:val="41A9FC7D"/>
    <w:rsid w:val="41D39EF5"/>
    <w:rsid w:val="41DBDC78"/>
    <w:rsid w:val="41E1E700"/>
    <w:rsid w:val="41F91726"/>
    <w:rsid w:val="41FA7E99"/>
    <w:rsid w:val="4221A2CD"/>
    <w:rsid w:val="423C1D7F"/>
    <w:rsid w:val="4244962F"/>
    <w:rsid w:val="4244CDDE"/>
    <w:rsid w:val="424C4D10"/>
    <w:rsid w:val="429F6372"/>
    <w:rsid w:val="42A253B7"/>
    <w:rsid w:val="42A94242"/>
    <w:rsid w:val="42C56591"/>
    <w:rsid w:val="42D0B43B"/>
    <w:rsid w:val="42D5FF00"/>
    <w:rsid w:val="42FB7771"/>
    <w:rsid w:val="43075FE3"/>
    <w:rsid w:val="43120CCF"/>
    <w:rsid w:val="4315C9FB"/>
    <w:rsid w:val="4327D231"/>
    <w:rsid w:val="43493391"/>
    <w:rsid w:val="434C877D"/>
    <w:rsid w:val="4379E240"/>
    <w:rsid w:val="43874CB9"/>
    <w:rsid w:val="43C395E8"/>
    <w:rsid w:val="43F375A6"/>
    <w:rsid w:val="4419BA71"/>
    <w:rsid w:val="4432F19F"/>
    <w:rsid w:val="443B4024"/>
    <w:rsid w:val="44799142"/>
    <w:rsid w:val="44A22683"/>
    <w:rsid w:val="44A7851B"/>
    <w:rsid w:val="44B5198D"/>
    <w:rsid w:val="44B5BE6A"/>
    <w:rsid w:val="44DBDCB5"/>
    <w:rsid w:val="44FEBCD1"/>
    <w:rsid w:val="451FE0C2"/>
    <w:rsid w:val="4521351E"/>
    <w:rsid w:val="454EF825"/>
    <w:rsid w:val="455D8691"/>
    <w:rsid w:val="456FECE3"/>
    <w:rsid w:val="4577E40C"/>
    <w:rsid w:val="45DF2B9F"/>
    <w:rsid w:val="45EB6F40"/>
    <w:rsid w:val="45F28368"/>
    <w:rsid w:val="4606F6A1"/>
    <w:rsid w:val="4623EC75"/>
    <w:rsid w:val="463BF489"/>
    <w:rsid w:val="464F4095"/>
    <w:rsid w:val="465670BE"/>
    <w:rsid w:val="4668DAB2"/>
    <w:rsid w:val="468B8F14"/>
    <w:rsid w:val="46A59FA2"/>
    <w:rsid w:val="46D54CE3"/>
    <w:rsid w:val="4704C790"/>
    <w:rsid w:val="475A5729"/>
    <w:rsid w:val="4766F8F4"/>
    <w:rsid w:val="478E61DA"/>
    <w:rsid w:val="479278EC"/>
    <w:rsid w:val="47DB688E"/>
    <w:rsid w:val="47E098DE"/>
    <w:rsid w:val="4812050D"/>
    <w:rsid w:val="483DE933"/>
    <w:rsid w:val="484A3D81"/>
    <w:rsid w:val="484E69CF"/>
    <w:rsid w:val="485868CF"/>
    <w:rsid w:val="485D7F4C"/>
    <w:rsid w:val="486801B2"/>
    <w:rsid w:val="487017EB"/>
    <w:rsid w:val="488C58C3"/>
    <w:rsid w:val="48AE9788"/>
    <w:rsid w:val="48C16980"/>
    <w:rsid w:val="48E94691"/>
    <w:rsid w:val="48EDD292"/>
    <w:rsid w:val="49163E32"/>
    <w:rsid w:val="491BAB91"/>
    <w:rsid w:val="49423840"/>
    <w:rsid w:val="4953ED45"/>
    <w:rsid w:val="4969BC68"/>
    <w:rsid w:val="4986528E"/>
    <w:rsid w:val="498FFCFD"/>
    <w:rsid w:val="49CA13CD"/>
    <w:rsid w:val="49D53CD5"/>
    <w:rsid w:val="49E708A7"/>
    <w:rsid w:val="49FDBBD9"/>
    <w:rsid w:val="4A2AD697"/>
    <w:rsid w:val="4A306DA4"/>
    <w:rsid w:val="4A32ED40"/>
    <w:rsid w:val="4A5ACC9A"/>
    <w:rsid w:val="4A617E45"/>
    <w:rsid w:val="4A77238A"/>
    <w:rsid w:val="4A7910D8"/>
    <w:rsid w:val="4A918205"/>
    <w:rsid w:val="4A976E98"/>
    <w:rsid w:val="4B0A34BE"/>
    <w:rsid w:val="4B40199F"/>
    <w:rsid w:val="4B4850BB"/>
    <w:rsid w:val="4B485B91"/>
    <w:rsid w:val="4B656746"/>
    <w:rsid w:val="4B6C1547"/>
    <w:rsid w:val="4B78A5D7"/>
    <w:rsid w:val="4B795576"/>
    <w:rsid w:val="4B8F8246"/>
    <w:rsid w:val="4B9A126C"/>
    <w:rsid w:val="4BBAA70F"/>
    <w:rsid w:val="4BFF0F0B"/>
    <w:rsid w:val="4C05AE0C"/>
    <w:rsid w:val="4C12412B"/>
    <w:rsid w:val="4C27B4EE"/>
    <w:rsid w:val="4C39CD72"/>
    <w:rsid w:val="4C9E3EF8"/>
    <w:rsid w:val="4CA7363B"/>
    <w:rsid w:val="4CBF1868"/>
    <w:rsid w:val="4CFE2D87"/>
    <w:rsid w:val="4D09FFA9"/>
    <w:rsid w:val="4D155048"/>
    <w:rsid w:val="4D358264"/>
    <w:rsid w:val="4D45DB5D"/>
    <w:rsid w:val="4D5D0029"/>
    <w:rsid w:val="4D7EDBC5"/>
    <w:rsid w:val="4D8A26BC"/>
    <w:rsid w:val="4D9F2C8A"/>
    <w:rsid w:val="4DBABABE"/>
    <w:rsid w:val="4DC1474A"/>
    <w:rsid w:val="4DC74B76"/>
    <w:rsid w:val="4DCDDC07"/>
    <w:rsid w:val="4E2E878D"/>
    <w:rsid w:val="4E515973"/>
    <w:rsid w:val="4E854152"/>
    <w:rsid w:val="4E8BBC6C"/>
    <w:rsid w:val="4EB26434"/>
    <w:rsid w:val="4EB3A7E2"/>
    <w:rsid w:val="4EB6ED39"/>
    <w:rsid w:val="4ED0EC94"/>
    <w:rsid w:val="4EDDFAC3"/>
    <w:rsid w:val="4EE26620"/>
    <w:rsid w:val="4EF1B188"/>
    <w:rsid w:val="4F3BC487"/>
    <w:rsid w:val="4F88FF37"/>
    <w:rsid w:val="4FE15F8A"/>
    <w:rsid w:val="50165F7A"/>
    <w:rsid w:val="5017D244"/>
    <w:rsid w:val="5018CE15"/>
    <w:rsid w:val="50412451"/>
    <w:rsid w:val="504F6FF4"/>
    <w:rsid w:val="505B7729"/>
    <w:rsid w:val="5073D99D"/>
    <w:rsid w:val="50A4714A"/>
    <w:rsid w:val="50CED070"/>
    <w:rsid w:val="50D15BE5"/>
    <w:rsid w:val="50EE937A"/>
    <w:rsid w:val="50F59D9C"/>
    <w:rsid w:val="50F7696B"/>
    <w:rsid w:val="510FC877"/>
    <w:rsid w:val="5122153E"/>
    <w:rsid w:val="5141C477"/>
    <w:rsid w:val="514F4BB8"/>
    <w:rsid w:val="516A050C"/>
    <w:rsid w:val="5176BDF8"/>
    <w:rsid w:val="51832A6D"/>
    <w:rsid w:val="518CD33C"/>
    <w:rsid w:val="51A21BD0"/>
    <w:rsid w:val="51A38B91"/>
    <w:rsid w:val="51BC2366"/>
    <w:rsid w:val="51E1725C"/>
    <w:rsid w:val="51EDCCB7"/>
    <w:rsid w:val="522CDC9C"/>
    <w:rsid w:val="52393DBC"/>
    <w:rsid w:val="523AA8BC"/>
    <w:rsid w:val="525A33C3"/>
    <w:rsid w:val="52686DF1"/>
    <w:rsid w:val="527357E3"/>
    <w:rsid w:val="5295D852"/>
    <w:rsid w:val="52ABBE20"/>
    <w:rsid w:val="52C8F07B"/>
    <w:rsid w:val="52F77807"/>
    <w:rsid w:val="5305A670"/>
    <w:rsid w:val="53452DAF"/>
    <w:rsid w:val="538978D3"/>
    <w:rsid w:val="53A6C70A"/>
    <w:rsid w:val="53A7E232"/>
    <w:rsid w:val="53BE3014"/>
    <w:rsid w:val="53CC5512"/>
    <w:rsid w:val="53F02B65"/>
    <w:rsid w:val="540E7533"/>
    <w:rsid w:val="54105F13"/>
    <w:rsid w:val="54468965"/>
    <w:rsid w:val="54746355"/>
    <w:rsid w:val="548F66A8"/>
    <w:rsid w:val="54AD692A"/>
    <w:rsid w:val="54D17009"/>
    <w:rsid w:val="54D796DE"/>
    <w:rsid w:val="54E76271"/>
    <w:rsid w:val="54F2CDAB"/>
    <w:rsid w:val="5526750F"/>
    <w:rsid w:val="5539EAE7"/>
    <w:rsid w:val="553F476F"/>
    <w:rsid w:val="5548D4E5"/>
    <w:rsid w:val="55570FCD"/>
    <w:rsid w:val="55A42970"/>
    <w:rsid w:val="55B357B6"/>
    <w:rsid w:val="55B665F8"/>
    <w:rsid w:val="55C6F80F"/>
    <w:rsid w:val="55D4380C"/>
    <w:rsid w:val="56018F74"/>
    <w:rsid w:val="562438FB"/>
    <w:rsid w:val="564858E4"/>
    <w:rsid w:val="56715B10"/>
    <w:rsid w:val="567FAE00"/>
    <w:rsid w:val="56811834"/>
    <w:rsid w:val="568A9184"/>
    <w:rsid w:val="5699160C"/>
    <w:rsid w:val="56B0C109"/>
    <w:rsid w:val="57318889"/>
    <w:rsid w:val="574501F0"/>
    <w:rsid w:val="575F1191"/>
    <w:rsid w:val="5769A416"/>
    <w:rsid w:val="576A7634"/>
    <w:rsid w:val="578A9AFC"/>
    <w:rsid w:val="578FFD0C"/>
    <w:rsid w:val="5792E3CE"/>
    <w:rsid w:val="57BF24F8"/>
    <w:rsid w:val="57E36652"/>
    <w:rsid w:val="57E67FA9"/>
    <w:rsid w:val="57F0BE74"/>
    <w:rsid w:val="580E77F5"/>
    <w:rsid w:val="58823B98"/>
    <w:rsid w:val="58D4B8B8"/>
    <w:rsid w:val="58DCB4C2"/>
    <w:rsid w:val="58F49B5E"/>
    <w:rsid w:val="58FAC217"/>
    <w:rsid w:val="59164476"/>
    <w:rsid w:val="5962A326"/>
    <w:rsid w:val="596B793C"/>
    <w:rsid w:val="598722F5"/>
    <w:rsid w:val="59AEAAFA"/>
    <w:rsid w:val="59B62FF3"/>
    <w:rsid w:val="59C27417"/>
    <w:rsid w:val="59D29311"/>
    <w:rsid w:val="59D89869"/>
    <w:rsid w:val="59DC3FF8"/>
    <w:rsid w:val="59F04A76"/>
    <w:rsid w:val="5A017CFB"/>
    <w:rsid w:val="5A112798"/>
    <w:rsid w:val="5A3321BA"/>
    <w:rsid w:val="5A370CEF"/>
    <w:rsid w:val="5A5B13E6"/>
    <w:rsid w:val="5A6A7FB3"/>
    <w:rsid w:val="5A6E1DF2"/>
    <w:rsid w:val="5AC9CE3C"/>
    <w:rsid w:val="5B0070AE"/>
    <w:rsid w:val="5B2DEFAF"/>
    <w:rsid w:val="5B3DCE8D"/>
    <w:rsid w:val="5B7DD563"/>
    <w:rsid w:val="5B8632D3"/>
    <w:rsid w:val="5B946563"/>
    <w:rsid w:val="5BAF874B"/>
    <w:rsid w:val="5BD00398"/>
    <w:rsid w:val="5C1DD5F7"/>
    <w:rsid w:val="5C284D02"/>
    <w:rsid w:val="5C2E69B8"/>
    <w:rsid w:val="5C5D78A0"/>
    <w:rsid w:val="5C927B11"/>
    <w:rsid w:val="5CB34258"/>
    <w:rsid w:val="5CB79980"/>
    <w:rsid w:val="5CBFF645"/>
    <w:rsid w:val="5CC27F14"/>
    <w:rsid w:val="5CD98FB8"/>
    <w:rsid w:val="5CFC3DCD"/>
    <w:rsid w:val="5D1B1AE3"/>
    <w:rsid w:val="5D31A41D"/>
    <w:rsid w:val="5D3A9DB5"/>
    <w:rsid w:val="5D649527"/>
    <w:rsid w:val="5D6CE069"/>
    <w:rsid w:val="5D73D3EE"/>
    <w:rsid w:val="5DBC5693"/>
    <w:rsid w:val="5DCB00C3"/>
    <w:rsid w:val="5E08A685"/>
    <w:rsid w:val="5E107DE4"/>
    <w:rsid w:val="5E15F9C8"/>
    <w:rsid w:val="5E2DDF72"/>
    <w:rsid w:val="5E2FEF34"/>
    <w:rsid w:val="5E338C85"/>
    <w:rsid w:val="5E422BA1"/>
    <w:rsid w:val="5E75566C"/>
    <w:rsid w:val="5EA9A276"/>
    <w:rsid w:val="5EAB8898"/>
    <w:rsid w:val="5EAEF2DC"/>
    <w:rsid w:val="5EC7BE08"/>
    <w:rsid w:val="5ECD8399"/>
    <w:rsid w:val="5EDE11AC"/>
    <w:rsid w:val="5EE15AA2"/>
    <w:rsid w:val="5EF322B0"/>
    <w:rsid w:val="5EF55167"/>
    <w:rsid w:val="5EFD1F3D"/>
    <w:rsid w:val="5F051D38"/>
    <w:rsid w:val="5F19D748"/>
    <w:rsid w:val="5F3D7FFF"/>
    <w:rsid w:val="5F70EB38"/>
    <w:rsid w:val="5F7AEE9B"/>
    <w:rsid w:val="5F7FFED5"/>
    <w:rsid w:val="5FC1E837"/>
    <w:rsid w:val="5FC24483"/>
    <w:rsid w:val="5FC38354"/>
    <w:rsid w:val="5FCEC347"/>
    <w:rsid w:val="5FEE5D4C"/>
    <w:rsid w:val="5FF08C0F"/>
    <w:rsid w:val="6065B2F3"/>
    <w:rsid w:val="60A4CE1B"/>
    <w:rsid w:val="60B29AA2"/>
    <w:rsid w:val="60DBD174"/>
    <w:rsid w:val="610CAEDD"/>
    <w:rsid w:val="612A8949"/>
    <w:rsid w:val="6139F7AD"/>
    <w:rsid w:val="614C6C16"/>
    <w:rsid w:val="6151D371"/>
    <w:rsid w:val="615EC81C"/>
    <w:rsid w:val="616BE18D"/>
    <w:rsid w:val="61C6289E"/>
    <w:rsid w:val="623888DF"/>
    <w:rsid w:val="6245E994"/>
    <w:rsid w:val="62524984"/>
    <w:rsid w:val="626E012F"/>
    <w:rsid w:val="628CC4C6"/>
    <w:rsid w:val="62A1E39D"/>
    <w:rsid w:val="62AAC471"/>
    <w:rsid w:val="62C8899E"/>
    <w:rsid w:val="62F09931"/>
    <w:rsid w:val="6325CD2B"/>
    <w:rsid w:val="6327D859"/>
    <w:rsid w:val="632EFB7A"/>
    <w:rsid w:val="63374A3F"/>
    <w:rsid w:val="6354D772"/>
    <w:rsid w:val="63567138"/>
    <w:rsid w:val="6357B0AC"/>
    <w:rsid w:val="63691B97"/>
    <w:rsid w:val="6373AB42"/>
    <w:rsid w:val="637D1B18"/>
    <w:rsid w:val="638620D5"/>
    <w:rsid w:val="6398B569"/>
    <w:rsid w:val="63A9D362"/>
    <w:rsid w:val="63B47320"/>
    <w:rsid w:val="63EAACE6"/>
    <w:rsid w:val="63EB56DE"/>
    <w:rsid w:val="63F59FF1"/>
    <w:rsid w:val="63F9FD0C"/>
    <w:rsid w:val="6409C9A2"/>
    <w:rsid w:val="642C11D2"/>
    <w:rsid w:val="642F6549"/>
    <w:rsid w:val="6453E8E0"/>
    <w:rsid w:val="645E5429"/>
    <w:rsid w:val="64611876"/>
    <w:rsid w:val="6467ECE5"/>
    <w:rsid w:val="64806562"/>
    <w:rsid w:val="64809748"/>
    <w:rsid w:val="64B06758"/>
    <w:rsid w:val="64B7F7BC"/>
    <w:rsid w:val="651EF57C"/>
    <w:rsid w:val="653BF7B3"/>
    <w:rsid w:val="657D1CCF"/>
    <w:rsid w:val="65A99278"/>
    <w:rsid w:val="65B5DC42"/>
    <w:rsid w:val="65D51DA1"/>
    <w:rsid w:val="65E7746A"/>
    <w:rsid w:val="65EC4D8F"/>
    <w:rsid w:val="65EFE507"/>
    <w:rsid w:val="65FB1E53"/>
    <w:rsid w:val="6656AA39"/>
    <w:rsid w:val="66905DCB"/>
    <w:rsid w:val="66A953B4"/>
    <w:rsid w:val="670B613E"/>
    <w:rsid w:val="671CABE0"/>
    <w:rsid w:val="67253260"/>
    <w:rsid w:val="6727FFF0"/>
    <w:rsid w:val="673114C1"/>
    <w:rsid w:val="67505CEF"/>
    <w:rsid w:val="6755B936"/>
    <w:rsid w:val="676A2610"/>
    <w:rsid w:val="67796FAF"/>
    <w:rsid w:val="677ABE9E"/>
    <w:rsid w:val="677BBD35"/>
    <w:rsid w:val="678FF83F"/>
    <w:rsid w:val="67E95233"/>
    <w:rsid w:val="68013B21"/>
    <w:rsid w:val="682DA1B8"/>
    <w:rsid w:val="683042EC"/>
    <w:rsid w:val="684A93C9"/>
    <w:rsid w:val="686649A4"/>
    <w:rsid w:val="6877A9D6"/>
    <w:rsid w:val="68B928AF"/>
    <w:rsid w:val="695F8553"/>
    <w:rsid w:val="6977253D"/>
    <w:rsid w:val="6A09A5CC"/>
    <w:rsid w:val="6A223DDB"/>
    <w:rsid w:val="6A3C98CC"/>
    <w:rsid w:val="6A6936F7"/>
    <w:rsid w:val="6A8F4CBC"/>
    <w:rsid w:val="6A93A536"/>
    <w:rsid w:val="6AA4FB76"/>
    <w:rsid w:val="6AB707CA"/>
    <w:rsid w:val="6AC2BA0B"/>
    <w:rsid w:val="6ADF5640"/>
    <w:rsid w:val="6AEFC2DE"/>
    <w:rsid w:val="6B0A2C37"/>
    <w:rsid w:val="6B3DCEFD"/>
    <w:rsid w:val="6B454874"/>
    <w:rsid w:val="6B6ECBFF"/>
    <w:rsid w:val="6B79ACE1"/>
    <w:rsid w:val="6B9D23DF"/>
    <w:rsid w:val="6BD6329B"/>
    <w:rsid w:val="6BDA53F1"/>
    <w:rsid w:val="6BE4F9EF"/>
    <w:rsid w:val="6BE8F709"/>
    <w:rsid w:val="6BF5304C"/>
    <w:rsid w:val="6C1636AC"/>
    <w:rsid w:val="6C226453"/>
    <w:rsid w:val="6C56AB4F"/>
    <w:rsid w:val="6C88A4A1"/>
    <w:rsid w:val="6C8A3932"/>
    <w:rsid w:val="6C9DE991"/>
    <w:rsid w:val="6CA63ABD"/>
    <w:rsid w:val="6CCA7CCE"/>
    <w:rsid w:val="6CD8A89E"/>
    <w:rsid w:val="6D124B6C"/>
    <w:rsid w:val="6D60B66B"/>
    <w:rsid w:val="6D7AD16B"/>
    <w:rsid w:val="6D91706A"/>
    <w:rsid w:val="6DAA4431"/>
    <w:rsid w:val="6DB5E18C"/>
    <w:rsid w:val="6DB64BFA"/>
    <w:rsid w:val="6DCC50F6"/>
    <w:rsid w:val="6DDFE938"/>
    <w:rsid w:val="6DF31E1A"/>
    <w:rsid w:val="6DF5EF66"/>
    <w:rsid w:val="6E0AD992"/>
    <w:rsid w:val="6E162CC7"/>
    <w:rsid w:val="6E213E4A"/>
    <w:rsid w:val="6E27F438"/>
    <w:rsid w:val="6E4A9F2D"/>
    <w:rsid w:val="6E751B01"/>
    <w:rsid w:val="6EC64BC3"/>
    <w:rsid w:val="6ECDDC82"/>
    <w:rsid w:val="6EE8F94D"/>
    <w:rsid w:val="6EEE9980"/>
    <w:rsid w:val="6F15D950"/>
    <w:rsid w:val="6F261D2B"/>
    <w:rsid w:val="6F37ABCB"/>
    <w:rsid w:val="6F3CB4DC"/>
    <w:rsid w:val="6F44DDEA"/>
    <w:rsid w:val="6F6ACD4D"/>
    <w:rsid w:val="6F6CFBE9"/>
    <w:rsid w:val="6F936534"/>
    <w:rsid w:val="6FA241F2"/>
    <w:rsid w:val="6FC5D836"/>
    <w:rsid w:val="6FC79490"/>
    <w:rsid w:val="6FE6FEAC"/>
    <w:rsid w:val="7000DB65"/>
    <w:rsid w:val="700B0FD8"/>
    <w:rsid w:val="7026D560"/>
    <w:rsid w:val="702DB754"/>
    <w:rsid w:val="704A4F38"/>
    <w:rsid w:val="7051D7A3"/>
    <w:rsid w:val="70915EC8"/>
    <w:rsid w:val="709C33C6"/>
    <w:rsid w:val="70A45D19"/>
    <w:rsid w:val="70A67C9C"/>
    <w:rsid w:val="70A8BE1D"/>
    <w:rsid w:val="70C9BDB6"/>
    <w:rsid w:val="70DA6E84"/>
    <w:rsid w:val="712837A7"/>
    <w:rsid w:val="7133F38D"/>
    <w:rsid w:val="71511306"/>
    <w:rsid w:val="7165F0F1"/>
    <w:rsid w:val="716884F9"/>
    <w:rsid w:val="717A7C8D"/>
    <w:rsid w:val="717CCFD7"/>
    <w:rsid w:val="718BEA2C"/>
    <w:rsid w:val="719345C5"/>
    <w:rsid w:val="719B2C90"/>
    <w:rsid w:val="71AAE532"/>
    <w:rsid w:val="71BCDBE9"/>
    <w:rsid w:val="71D98DCD"/>
    <w:rsid w:val="71DC24D8"/>
    <w:rsid w:val="71EDE0F2"/>
    <w:rsid w:val="71F0B1B2"/>
    <w:rsid w:val="72034767"/>
    <w:rsid w:val="721AA0A0"/>
    <w:rsid w:val="722890AE"/>
    <w:rsid w:val="72529817"/>
    <w:rsid w:val="72A2FD27"/>
    <w:rsid w:val="72A3F378"/>
    <w:rsid w:val="72A637E5"/>
    <w:rsid w:val="72B2B147"/>
    <w:rsid w:val="72CDB09D"/>
    <w:rsid w:val="72F9DFF3"/>
    <w:rsid w:val="7327C184"/>
    <w:rsid w:val="73298488"/>
    <w:rsid w:val="734E3044"/>
    <w:rsid w:val="734FDDEE"/>
    <w:rsid w:val="7361E5A3"/>
    <w:rsid w:val="73871796"/>
    <w:rsid w:val="739B60F1"/>
    <w:rsid w:val="739BD981"/>
    <w:rsid w:val="73C8E277"/>
    <w:rsid w:val="73CDF011"/>
    <w:rsid w:val="73DE92FB"/>
    <w:rsid w:val="73FCA972"/>
    <w:rsid w:val="74233B5A"/>
    <w:rsid w:val="74284274"/>
    <w:rsid w:val="74387325"/>
    <w:rsid w:val="746F9484"/>
    <w:rsid w:val="74777346"/>
    <w:rsid w:val="747D9F78"/>
    <w:rsid w:val="748787C7"/>
    <w:rsid w:val="74B20048"/>
    <w:rsid w:val="750DE3E5"/>
    <w:rsid w:val="7542985C"/>
    <w:rsid w:val="7542D9B8"/>
    <w:rsid w:val="75518C87"/>
    <w:rsid w:val="75526606"/>
    <w:rsid w:val="75931DF8"/>
    <w:rsid w:val="75A05C81"/>
    <w:rsid w:val="75A299D8"/>
    <w:rsid w:val="75AB75A0"/>
    <w:rsid w:val="75F23878"/>
    <w:rsid w:val="7611880B"/>
    <w:rsid w:val="7617964D"/>
    <w:rsid w:val="761BDCBB"/>
    <w:rsid w:val="7641691A"/>
    <w:rsid w:val="7646E3CE"/>
    <w:rsid w:val="766DBDB8"/>
    <w:rsid w:val="7677834F"/>
    <w:rsid w:val="768458AE"/>
    <w:rsid w:val="76A57188"/>
    <w:rsid w:val="76AD05DC"/>
    <w:rsid w:val="773A8136"/>
    <w:rsid w:val="7744C345"/>
    <w:rsid w:val="77464810"/>
    <w:rsid w:val="7748EF60"/>
    <w:rsid w:val="7761A6EB"/>
    <w:rsid w:val="7765A440"/>
    <w:rsid w:val="7765EB7B"/>
    <w:rsid w:val="7771600D"/>
    <w:rsid w:val="777EE9FC"/>
    <w:rsid w:val="77841F55"/>
    <w:rsid w:val="77A4B022"/>
    <w:rsid w:val="77B1B587"/>
    <w:rsid w:val="77E00154"/>
    <w:rsid w:val="77E596D6"/>
    <w:rsid w:val="77FD89F1"/>
    <w:rsid w:val="7830D8D2"/>
    <w:rsid w:val="7887D757"/>
    <w:rsid w:val="78BAE2AB"/>
    <w:rsid w:val="78C0B234"/>
    <w:rsid w:val="78D01C42"/>
    <w:rsid w:val="79061455"/>
    <w:rsid w:val="7917CA4D"/>
    <w:rsid w:val="792F9655"/>
    <w:rsid w:val="7941C55D"/>
    <w:rsid w:val="79429BC4"/>
    <w:rsid w:val="7980C471"/>
    <w:rsid w:val="79A9A5DB"/>
    <w:rsid w:val="79ACCB68"/>
    <w:rsid w:val="79C3687E"/>
    <w:rsid w:val="79CBED1D"/>
    <w:rsid w:val="79CD7024"/>
    <w:rsid w:val="79F6B77E"/>
    <w:rsid w:val="79F7CB35"/>
    <w:rsid w:val="7A26AF99"/>
    <w:rsid w:val="7A8F9E30"/>
    <w:rsid w:val="7AC6B67B"/>
    <w:rsid w:val="7AF3E7B4"/>
    <w:rsid w:val="7B319995"/>
    <w:rsid w:val="7B3A1FE7"/>
    <w:rsid w:val="7B412FB9"/>
    <w:rsid w:val="7B467949"/>
    <w:rsid w:val="7B4AEF83"/>
    <w:rsid w:val="7B7E4CF3"/>
    <w:rsid w:val="7BDF44F8"/>
    <w:rsid w:val="7C2203AF"/>
    <w:rsid w:val="7C5F0127"/>
    <w:rsid w:val="7C6DB5C9"/>
    <w:rsid w:val="7C75D67A"/>
    <w:rsid w:val="7CD5FB9E"/>
    <w:rsid w:val="7D015683"/>
    <w:rsid w:val="7D540F94"/>
    <w:rsid w:val="7D543A96"/>
    <w:rsid w:val="7D57F9C7"/>
    <w:rsid w:val="7D58C611"/>
    <w:rsid w:val="7D8ABF4D"/>
    <w:rsid w:val="7DCE0307"/>
    <w:rsid w:val="7DCF9403"/>
    <w:rsid w:val="7DE5C486"/>
    <w:rsid w:val="7E0EC46C"/>
    <w:rsid w:val="7E134504"/>
    <w:rsid w:val="7E1E09BD"/>
    <w:rsid w:val="7E249160"/>
    <w:rsid w:val="7E270999"/>
    <w:rsid w:val="7E3AAD25"/>
    <w:rsid w:val="7E765BBB"/>
    <w:rsid w:val="7E799397"/>
    <w:rsid w:val="7E8570F1"/>
    <w:rsid w:val="7E97A2EA"/>
    <w:rsid w:val="7EC11BBA"/>
    <w:rsid w:val="7EC369C5"/>
    <w:rsid w:val="7EC5B5C2"/>
    <w:rsid w:val="7EF3B815"/>
    <w:rsid w:val="7F323C94"/>
    <w:rsid w:val="7F7C3D90"/>
    <w:rsid w:val="7F864122"/>
    <w:rsid w:val="7FB8F801"/>
    <w:rsid w:val="7FC08940"/>
    <w:rsid w:val="7FDCC61D"/>
    <w:rsid w:val="7FF46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8C0667"/>
  <w14:defaultImageDpi w14:val="96"/>
  <w15:docId w15:val="{44A22757-FBEB-4B55-88D0-3389E981F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F0"/>
    <w:rPr>
      <w:rFonts w:ascii="Arial" w:hAnsi="Arial"/>
      <w:sz w:val="28"/>
    </w:rPr>
  </w:style>
  <w:style w:type="paragraph" w:styleId="Heading1">
    <w:name w:val="heading 1"/>
    <w:basedOn w:val="Normal"/>
    <w:link w:val="Heading1Char"/>
    <w:uiPriority w:val="9"/>
    <w:qFormat/>
    <w:rsid w:val="007B1597"/>
    <w:pPr>
      <w:keepNext/>
      <w:spacing w:before="480"/>
      <w:outlineLvl w:val="0"/>
    </w:pPr>
    <w:rPr>
      <w:rFonts w:cs="Arial"/>
      <w:b/>
      <w:bCs/>
      <w:kern w:val="3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B1597"/>
    <w:rPr>
      <w:rFonts w:ascii="Arial" w:hAnsi="Arial" w:cs="Arial"/>
      <w:b/>
      <w:bCs/>
      <w:kern w:val="36"/>
      <w:sz w:val="28"/>
      <w:szCs w:val="28"/>
    </w:rPr>
  </w:style>
  <w:style w:type="paragraph" w:styleId="ListParagraph">
    <w:name w:val="List Paragraph"/>
    <w:basedOn w:val="Normal"/>
    <w:uiPriority w:val="34"/>
    <w:qFormat/>
    <w:rsid w:val="0005696A"/>
    <w:pPr>
      <w:ind w:left="720"/>
      <w:contextualSpacing/>
    </w:pPr>
  </w:style>
  <w:style w:type="paragraph" w:styleId="BalloonText">
    <w:name w:val="Balloon Text"/>
    <w:basedOn w:val="Normal"/>
    <w:link w:val="BalloonTextChar"/>
    <w:uiPriority w:val="99"/>
    <w:semiHidden/>
    <w:unhideWhenUsed/>
    <w:rsid w:val="003C7D6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7D67"/>
    <w:rPr>
      <w:rFonts w:ascii="Tahoma" w:hAnsi="Tahoma" w:cs="Tahoma"/>
      <w:sz w:val="16"/>
      <w:szCs w:val="16"/>
    </w:rPr>
  </w:style>
  <w:style w:type="paragraph" w:styleId="ListBullet">
    <w:name w:val="List Bullet"/>
    <w:basedOn w:val="Normal"/>
    <w:uiPriority w:val="99"/>
    <w:unhideWhenUsed/>
    <w:rsid w:val="00CE5CDF"/>
    <w:pPr>
      <w:numPr>
        <w:numId w:val="29"/>
      </w:numPr>
      <w:ind w:left="360"/>
      <w:contextualSpacing/>
    </w:pPr>
  </w:style>
  <w:style w:type="paragraph" w:styleId="BodyTextIndent">
    <w:name w:val="Body Text Indent"/>
    <w:basedOn w:val="Normal"/>
    <w:link w:val="BodyTextIndentChar"/>
    <w:uiPriority w:val="99"/>
    <w:semiHidden/>
    <w:unhideWhenUsed/>
    <w:rsid w:val="009E79F1"/>
    <w:pPr>
      <w:tabs>
        <w:tab w:val="left" w:pos="3240"/>
      </w:tabs>
      <w:ind w:left="3240" w:hanging="3240"/>
      <w:jc w:val="both"/>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9E79F1"/>
    <w:rPr>
      <w:rFonts w:cs="Times New Roman"/>
      <w:sz w:val="22"/>
    </w:rPr>
  </w:style>
  <w:style w:type="paragraph" w:styleId="Header">
    <w:name w:val="header"/>
    <w:basedOn w:val="Normal"/>
    <w:link w:val="HeaderChar"/>
    <w:uiPriority w:val="99"/>
    <w:unhideWhenUsed/>
    <w:rsid w:val="00665871"/>
    <w:pPr>
      <w:tabs>
        <w:tab w:val="center" w:pos="4680"/>
        <w:tab w:val="right" w:pos="9360"/>
      </w:tabs>
    </w:pPr>
  </w:style>
  <w:style w:type="character" w:customStyle="1" w:styleId="HeaderChar">
    <w:name w:val="Header Char"/>
    <w:basedOn w:val="DefaultParagraphFont"/>
    <w:link w:val="Header"/>
    <w:uiPriority w:val="99"/>
    <w:locked/>
    <w:rsid w:val="00665871"/>
    <w:rPr>
      <w:rFonts w:ascii="Arial" w:hAnsi="Arial" w:cs="Times New Roman"/>
      <w:sz w:val="28"/>
    </w:rPr>
  </w:style>
  <w:style w:type="paragraph" w:styleId="Footer">
    <w:name w:val="footer"/>
    <w:basedOn w:val="Normal"/>
    <w:link w:val="FooterChar"/>
    <w:uiPriority w:val="99"/>
    <w:unhideWhenUsed/>
    <w:rsid w:val="00665871"/>
    <w:pPr>
      <w:tabs>
        <w:tab w:val="center" w:pos="4680"/>
        <w:tab w:val="right" w:pos="9360"/>
      </w:tabs>
    </w:pPr>
  </w:style>
  <w:style w:type="character" w:customStyle="1" w:styleId="FooterChar">
    <w:name w:val="Footer Char"/>
    <w:basedOn w:val="DefaultParagraphFont"/>
    <w:link w:val="Footer"/>
    <w:uiPriority w:val="99"/>
    <w:locked/>
    <w:rsid w:val="00665871"/>
    <w:rPr>
      <w:rFonts w:ascii="Arial" w:hAnsi="Arial" w:cs="Times New Roman"/>
      <w:sz w:val="28"/>
    </w:rPr>
  </w:style>
  <w:style w:type="paragraph" w:styleId="NoSpacing">
    <w:name w:val="No Spacing"/>
    <w:uiPriority w:val="1"/>
    <w:qFormat/>
    <w:rsid w:val="00BC08DD"/>
    <w:rPr>
      <w:rFonts w:asciiTheme="minorHAnsi" w:hAnsiTheme="minorHAnsi"/>
      <w:sz w:val="22"/>
      <w:szCs w:val="22"/>
    </w:rPr>
  </w:style>
  <w:style w:type="character" w:styleId="Hyperlink">
    <w:name w:val="Hyperlink"/>
    <w:basedOn w:val="DefaultParagraphFont"/>
    <w:uiPriority w:val="99"/>
    <w:unhideWhenUsed/>
    <w:rsid w:val="000A2AE4"/>
    <w:rPr>
      <w:rFonts w:cs="Times New Roman"/>
      <w:color w:val="0000FF" w:themeColor="hyperlink"/>
      <w:u w:val="single"/>
    </w:rPr>
  </w:style>
  <w:style w:type="paragraph" w:styleId="BodyText">
    <w:name w:val="Body Text"/>
    <w:basedOn w:val="Normal"/>
    <w:link w:val="BodyTextChar"/>
    <w:uiPriority w:val="99"/>
    <w:semiHidden/>
    <w:unhideWhenUsed/>
    <w:rsid w:val="00CE30FB"/>
    <w:pPr>
      <w:spacing w:after="120"/>
    </w:pPr>
  </w:style>
  <w:style w:type="character" w:customStyle="1" w:styleId="BodyTextChar">
    <w:name w:val="Body Text Char"/>
    <w:basedOn w:val="DefaultParagraphFont"/>
    <w:link w:val="BodyText"/>
    <w:uiPriority w:val="99"/>
    <w:semiHidden/>
    <w:locked/>
    <w:rsid w:val="00CE30FB"/>
    <w:rPr>
      <w:rFonts w:ascii="Arial" w:hAnsi="Arial" w:cs="Times New Roman"/>
      <w:sz w:val="28"/>
    </w:rPr>
  </w:style>
  <w:style w:type="character" w:styleId="FollowedHyperlink">
    <w:name w:val="FollowedHyperlink"/>
    <w:basedOn w:val="DefaultParagraphFont"/>
    <w:uiPriority w:val="99"/>
    <w:semiHidden/>
    <w:unhideWhenUsed/>
    <w:rsid w:val="00587E10"/>
    <w:rPr>
      <w:rFonts w:cs="Times New Roman"/>
      <w:color w:val="800080" w:themeColor="followedHyperlink"/>
      <w:u w:val="single"/>
    </w:rPr>
  </w:style>
  <w:style w:type="character" w:styleId="CommentReference">
    <w:name w:val="annotation reference"/>
    <w:basedOn w:val="DefaultParagraphFont"/>
    <w:uiPriority w:val="99"/>
    <w:semiHidden/>
    <w:unhideWhenUsed/>
    <w:rsid w:val="0086121A"/>
    <w:rPr>
      <w:rFonts w:cs="Times New Roman"/>
      <w:sz w:val="16"/>
      <w:szCs w:val="16"/>
    </w:rPr>
  </w:style>
  <w:style w:type="paragraph" w:styleId="CommentText">
    <w:name w:val="annotation text"/>
    <w:basedOn w:val="Normal"/>
    <w:link w:val="CommentTextChar"/>
    <w:uiPriority w:val="99"/>
    <w:unhideWhenUsed/>
    <w:rsid w:val="0086121A"/>
    <w:rPr>
      <w:sz w:val="20"/>
    </w:rPr>
  </w:style>
  <w:style w:type="character" w:customStyle="1" w:styleId="CommentTextChar">
    <w:name w:val="Comment Text Char"/>
    <w:basedOn w:val="DefaultParagraphFont"/>
    <w:link w:val="CommentText"/>
    <w:uiPriority w:val="99"/>
    <w:locked/>
    <w:rsid w:val="0086121A"/>
    <w:rPr>
      <w:rFonts w:ascii="Arial" w:hAnsi="Arial" w:cs="Times New Roman"/>
    </w:rPr>
  </w:style>
  <w:style w:type="paragraph" w:styleId="CommentSubject">
    <w:name w:val="annotation subject"/>
    <w:basedOn w:val="CommentText"/>
    <w:next w:val="CommentText"/>
    <w:link w:val="CommentSubjectChar"/>
    <w:uiPriority w:val="99"/>
    <w:semiHidden/>
    <w:unhideWhenUsed/>
    <w:rsid w:val="0086121A"/>
    <w:rPr>
      <w:b/>
      <w:bCs/>
    </w:rPr>
  </w:style>
  <w:style w:type="character" w:customStyle="1" w:styleId="CommentSubjectChar">
    <w:name w:val="Comment Subject Char"/>
    <w:basedOn w:val="CommentTextChar"/>
    <w:link w:val="CommentSubject"/>
    <w:uiPriority w:val="99"/>
    <w:semiHidden/>
    <w:locked/>
    <w:rsid w:val="0086121A"/>
    <w:rPr>
      <w:rFonts w:ascii="Arial" w:hAnsi="Arial" w:cs="Times New Roman"/>
      <w:b/>
      <w:bCs/>
    </w:rPr>
  </w:style>
  <w:style w:type="character" w:styleId="Emphasis">
    <w:name w:val="Emphasis"/>
    <w:basedOn w:val="DefaultParagraphFont"/>
    <w:uiPriority w:val="20"/>
    <w:qFormat/>
    <w:rsid w:val="00497273"/>
    <w:rPr>
      <w:b/>
      <w:bCs/>
      <w:i w:val="0"/>
      <w:iCs w:val="0"/>
    </w:rPr>
  </w:style>
  <w:style w:type="character" w:customStyle="1" w:styleId="st1">
    <w:name w:val="st1"/>
    <w:basedOn w:val="DefaultParagraphFont"/>
    <w:rsid w:val="00497273"/>
  </w:style>
  <w:style w:type="paragraph" w:styleId="Revision">
    <w:name w:val="Revision"/>
    <w:hidden/>
    <w:uiPriority w:val="99"/>
    <w:semiHidden/>
    <w:rsid w:val="004A002F"/>
    <w:rPr>
      <w:rFonts w:ascii="Arial" w:hAnsi="Arial"/>
      <w:sz w:val="28"/>
    </w:rPr>
  </w:style>
  <w:style w:type="character" w:styleId="Mention">
    <w:name w:val="Mention"/>
    <w:basedOn w:val="DefaultParagraphFont"/>
    <w:uiPriority w:val="99"/>
    <w:unhideWhenUsed/>
    <w:rsid w:val="00CC67CA"/>
    <w:rPr>
      <w:color w:val="2B579A"/>
      <w:shd w:val="clear" w:color="auto" w:fill="E1DFDD"/>
    </w:rPr>
  </w:style>
  <w:style w:type="paragraph" w:customStyle="1" w:styleId="paragraph">
    <w:name w:val="paragraph"/>
    <w:basedOn w:val="Normal"/>
    <w:rsid w:val="008F5044"/>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8F5044"/>
  </w:style>
  <w:style w:type="character" w:styleId="UnresolvedMention">
    <w:name w:val="Unresolved Mention"/>
    <w:basedOn w:val="DefaultParagraphFont"/>
    <w:uiPriority w:val="99"/>
    <w:semiHidden/>
    <w:unhideWhenUsed/>
    <w:rsid w:val="00300FB8"/>
    <w:rPr>
      <w:color w:val="605E5C"/>
      <w:shd w:val="clear" w:color="auto" w:fill="E1DFDD"/>
    </w:rPr>
  </w:style>
  <w:style w:type="paragraph" w:styleId="NormalWeb">
    <w:name w:val="Normal (Web)"/>
    <w:basedOn w:val="Normal"/>
    <w:uiPriority w:val="99"/>
    <w:unhideWhenUsed/>
    <w:rsid w:val="005A107D"/>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0264">
      <w:bodyDiv w:val="1"/>
      <w:marLeft w:val="0"/>
      <w:marRight w:val="0"/>
      <w:marTop w:val="0"/>
      <w:marBottom w:val="0"/>
      <w:divBdr>
        <w:top w:val="none" w:sz="0" w:space="0" w:color="auto"/>
        <w:left w:val="none" w:sz="0" w:space="0" w:color="auto"/>
        <w:bottom w:val="none" w:sz="0" w:space="0" w:color="auto"/>
        <w:right w:val="none" w:sz="0" w:space="0" w:color="auto"/>
      </w:divBdr>
    </w:div>
    <w:div w:id="99419315">
      <w:bodyDiv w:val="1"/>
      <w:marLeft w:val="0"/>
      <w:marRight w:val="0"/>
      <w:marTop w:val="0"/>
      <w:marBottom w:val="0"/>
      <w:divBdr>
        <w:top w:val="none" w:sz="0" w:space="0" w:color="auto"/>
        <w:left w:val="none" w:sz="0" w:space="0" w:color="auto"/>
        <w:bottom w:val="none" w:sz="0" w:space="0" w:color="auto"/>
        <w:right w:val="none" w:sz="0" w:space="0" w:color="auto"/>
      </w:divBdr>
    </w:div>
    <w:div w:id="158498383">
      <w:bodyDiv w:val="1"/>
      <w:marLeft w:val="0"/>
      <w:marRight w:val="0"/>
      <w:marTop w:val="0"/>
      <w:marBottom w:val="0"/>
      <w:divBdr>
        <w:top w:val="none" w:sz="0" w:space="0" w:color="auto"/>
        <w:left w:val="none" w:sz="0" w:space="0" w:color="auto"/>
        <w:bottom w:val="none" w:sz="0" w:space="0" w:color="auto"/>
        <w:right w:val="none" w:sz="0" w:space="0" w:color="auto"/>
      </w:divBdr>
    </w:div>
    <w:div w:id="174735145">
      <w:bodyDiv w:val="1"/>
      <w:marLeft w:val="0"/>
      <w:marRight w:val="0"/>
      <w:marTop w:val="0"/>
      <w:marBottom w:val="0"/>
      <w:divBdr>
        <w:top w:val="none" w:sz="0" w:space="0" w:color="auto"/>
        <w:left w:val="none" w:sz="0" w:space="0" w:color="auto"/>
        <w:bottom w:val="none" w:sz="0" w:space="0" w:color="auto"/>
        <w:right w:val="none" w:sz="0" w:space="0" w:color="auto"/>
      </w:divBdr>
    </w:div>
    <w:div w:id="212160971">
      <w:bodyDiv w:val="1"/>
      <w:marLeft w:val="0"/>
      <w:marRight w:val="0"/>
      <w:marTop w:val="0"/>
      <w:marBottom w:val="0"/>
      <w:divBdr>
        <w:top w:val="none" w:sz="0" w:space="0" w:color="auto"/>
        <w:left w:val="none" w:sz="0" w:space="0" w:color="auto"/>
        <w:bottom w:val="none" w:sz="0" w:space="0" w:color="auto"/>
        <w:right w:val="none" w:sz="0" w:space="0" w:color="auto"/>
      </w:divBdr>
    </w:div>
    <w:div w:id="306663467">
      <w:bodyDiv w:val="1"/>
      <w:marLeft w:val="0"/>
      <w:marRight w:val="0"/>
      <w:marTop w:val="0"/>
      <w:marBottom w:val="0"/>
      <w:divBdr>
        <w:top w:val="none" w:sz="0" w:space="0" w:color="auto"/>
        <w:left w:val="none" w:sz="0" w:space="0" w:color="auto"/>
        <w:bottom w:val="none" w:sz="0" w:space="0" w:color="auto"/>
        <w:right w:val="none" w:sz="0" w:space="0" w:color="auto"/>
      </w:divBdr>
    </w:div>
    <w:div w:id="328290212">
      <w:marLeft w:val="0"/>
      <w:marRight w:val="0"/>
      <w:marTop w:val="0"/>
      <w:marBottom w:val="0"/>
      <w:divBdr>
        <w:top w:val="none" w:sz="0" w:space="0" w:color="auto"/>
        <w:left w:val="none" w:sz="0" w:space="0" w:color="auto"/>
        <w:bottom w:val="none" w:sz="0" w:space="0" w:color="auto"/>
        <w:right w:val="none" w:sz="0" w:space="0" w:color="auto"/>
      </w:divBdr>
    </w:div>
    <w:div w:id="328290213">
      <w:marLeft w:val="0"/>
      <w:marRight w:val="0"/>
      <w:marTop w:val="0"/>
      <w:marBottom w:val="0"/>
      <w:divBdr>
        <w:top w:val="none" w:sz="0" w:space="0" w:color="auto"/>
        <w:left w:val="none" w:sz="0" w:space="0" w:color="auto"/>
        <w:bottom w:val="none" w:sz="0" w:space="0" w:color="auto"/>
        <w:right w:val="none" w:sz="0" w:space="0" w:color="auto"/>
      </w:divBdr>
    </w:div>
    <w:div w:id="328290214">
      <w:marLeft w:val="0"/>
      <w:marRight w:val="0"/>
      <w:marTop w:val="0"/>
      <w:marBottom w:val="0"/>
      <w:divBdr>
        <w:top w:val="none" w:sz="0" w:space="0" w:color="auto"/>
        <w:left w:val="none" w:sz="0" w:space="0" w:color="auto"/>
        <w:bottom w:val="none" w:sz="0" w:space="0" w:color="auto"/>
        <w:right w:val="none" w:sz="0" w:space="0" w:color="auto"/>
      </w:divBdr>
    </w:div>
    <w:div w:id="328290215">
      <w:marLeft w:val="0"/>
      <w:marRight w:val="0"/>
      <w:marTop w:val="0"/>
      <w:marBottom w:val="0"/>
      <w:divBdr>
        <w:top w:val="none" w:sz="0" w:space="0" w:color="auto"/>
        <w:left w:val="none" w:sz="0" w:space="0" w:color="auto"/>
        <w:bottom w:val="none" w:sz="0" w:space="0" w:color="auto"/>
        <w:right w:val="none" w:sz="0" w:space="0" w:color="auto"/>
      </w:divBdr>
    </w:div>
    <w:div w:id="328290216">
      <w:marLeft w:val="0"/>
      <w:marRight w:val="0"/>
      <w:marTop w:val="0"/>
      <w:marBottom w:val="0"/>
      <w:divBdr>
        <w:top w:val="none" w:sz="0" w:space="0" w:color="auto"/>
        <w:left w:val="none" w:sz="0" w:space="0" w:color="auto"/>
        <w:bottom w:val="none" w:sz="0" w:space="0" w:color="auto"/>
        <w:right w:val="none" w:sz="0" w:space="0" w:color="auto"/>
      </w:divBdr>
    </w:div>
    <w:div w:id="328290217">
      <w:marLeft w:val="0"/>
      <w:marRight w:val="0"/>
      <w:marTop w:val="0"/>
      <w:marBottom w:val="0"/>
      <w:divBdr>
        <w:top w:val="none" w:sz="0" w:space="0" w:color="auto"/>
        <w:left w:val="none" w:sz="0" w:space="0" w:color="auto"/>
        <w:bottom w:val="none" w:sz="0" w:space="0" w:color="auto"/>
        <w:right w:val="none" w:sz="0" w:space="0" w:color="auto"/>
      </w:divBdr>
    </w:div>
    <w:div w:id="328290218">
      <w:marLeft w:val="0"/>
      <w:marRight w:val="0"/>
      <w:marTop w:val="0"/>
      <w:marBottom w:val="0"/>
      <w:divBdr>
        <w:top w:val="none" w:sz="0" w:space="0" w:color="auto"/>
        <w:left w:val="none" w:sz="0" w:space="0" w:color="auto"/>
        <w:bottom w:val="none" w:sz="0" w:space="0" w:color="auto"/>
        <w:right w:val="none" w:sz="0" w:space="0" w:color="auto"/>
      </w:divBdr>
    </w:div>
    <w:div w:id="328290219">
      <w:marLeft w:val="0"/>
      <w:marRight w:val="0"/>
      <w:marTop w:val="0"/>
      <w:marBottom w:val="0"/>
      <w:divBdr>
        <w:top w:val="none" w:sz="0" w:space="0" w:color="auto"/>
        <w:left w:val="none" w:sz="0" w:space="0" w:color="auto"/>
        <w:bottom w:val="none" w:sz="0" w:space="0" w:color="auto"/>
        <w:right w:val="none" w:sz="0" w:space="0" w:color="auto"/>
      </w:divBdr>
    </w:div>
    <w:div w:id="328290220">
      <w:marLeft w:val="0"/>
      <w:marRight w:val="0"/>
      <w:marTop w:val="0"/>
      <w:marBottom w:val="0"/>
      <w:divBdr>
        <w:top w:val="none" w:sz="0" w:space="0" w:color="auto"/>
        <w:left w:val="none" w:sz="0" w:space="0" w:color="auto"/>
        <w:bottom w:val="none" w:sz="0" w:space="0" w:color="auto"/>
        <w:right w:val="none" w:sz="0" w:space="0" w:color="auto"/>
      </w:divBdr>
    </w:div>
    <w:div w:id="328290221">
      <w:marLeft w:val="0"/>
      <w:marRight w:val="0"/>
      <w:marTop w:val="0"/>
      <w:marBottom w:val="0"/>
      <w:divBdr>
        <w:top w:val="none" w:sz="0" w:space="0" w:color="auto"/>
        <w:left w:val="none" w:sz="0" w:space="0" w:color="auto"/>
        <w:bottom w:val="none" w:sz="0" w:space="0" w:color="auto"/>
        <w:right w:val="none" w:sz="0" w:space="0" w:color="auto"/>
      </w:divBdr>
    </w:div>
    <w:div w:id="328290222">
      <w:marLeft w:val="0"/>
      <w:marRight w:val="0"/>
      <w:marTop w:val="0"/>
      <w:marBottom w:val="0"/>
      <w:divBdr>
        <w:top w:val="none" w:sz="0" w:space="0" w:color="auto"/>
        <w:left w:val="none" w:sz="0" w:space="0" w:color="auto"/>
        <w:bottom w:val="none" w:sz="0" w:space="0" w:color="auto"/>
        <w:right w:val="none" w:sz="0" w:space="0" w:color="auto"/>
      </w:divBdr>
    </w:div>
    <w:div w:id="328290223">
      <w:marLeft w:val="0"/>
      <w:marRight w:val="0"/>
      <w:marTop w:val="0"/>
      <w:marBottom w:val="0"/>
      <w:divBdr>
        <w:top w:val="none" w:sz="0" w:space="0" w:color="auto"/>
        <w:left w:val="none" w:sz="0" w:space="0" w:color="auto"/>
        <w:bottom w:val="none" w:sz="0" w:space="0" w:color="auto"/>
        <w:right w:val="none" w:sz="0" w:space="0" w:color="auto"/>
      </w:divBdr>
    </w:div>
    <w:div w:id="328290224">
      <w:marLeft w:val="0"/>
      <w:marRight w:val="0"/>
      <w:marTop w:val="0"/>
      <w:marBottom w:val="0"/>
      <w:divBdr>
        <w:top w:val="none" w:sz="0" w:space="0" w:color="auto"/>
        <w:left w:val="none" w:sz="0" w:space="0" w:color="auto"/>
        <w:bottom w:val="none" w:sz="0" w:space="0" w:color="auto"/>
        <w:right w:val="none" w:sz="0" w:space="0" w:color="auto"/>
      </w:divBdr>
    </w:div>
    <w:div w:id="328290225">
      <w:marLeft w:val="0"/>
      <w:marRight w:val="0"/>
      <w:marTop w:val="0"/>
      <w:marBottom w:val="0"/>
      <w:divBdr>
        <w:top w:val="none" w:sz="0" w:space="0" w:color="auto"/>
        <w:left w:val="none" w:sz="0" w:space="0" w:color="auto"/>
        <w:bottom w:val="none" w:sz="0" w:space="0" w:color="auto"/>
        <w:right w:val="none" w:sz="0" w:space="0" w:color="auto"/>
      </w:divBdr>
    </w:div>
    <w:div w:id="328290226">
      <w:marLeft w:val="0"/>
      <w:marRight w:val="0"/>
      <w:marTop w:val="0"/>
      <w:marBottom w:val="0"/>
      <w:divBdr>
        <w:top w:val="none" w:sz="0" w:space="0" w:color="auto"/>
        <w:left w:val="none" w:sz="0" w:space="0" w:color="auto"/>
        <w:bottom w:val="none" w:sz="0" w:space="0" w:color="auto"/>
        <w:right w:val="none" w:sz="0" w:space="0" w:color="auto"/>
      </w:divBdr>
    </w:div>
    <w:div w:id="328290227">
      <w:marLeft w:val="0"/>
      <w:marRight w:val="0"/>
      <w:marTop w:val="0"/>
      <w:marBottom w:val="0"/>
      <w:divBdr>
        <w:top w:val="none" w:sz="0" w:space="0" w:color="auto"/>
        <w:left w:val="none" w:sz="0" w:space="0" w:color="auto"/>
        <w:bottom w:val="none" w:sz="0" w:space="0" w:color="auto"/>
        <w:right w:val="none" w:sz="0" w:space="0" w:color="auto"/>
      </w:divBdr>
    </w:div>
    <w:div w:id="328290228">
      <w:marLeft w:val="0"/>
      <w:marRight w:val="0"/>
      <w:marTop w:val="0"/>
      <w:marBottom w:val="0"/>
      <w:divBdr>
        <w:top w:val="none" w:sz="0" w:space="0" w:color="auto"/>
        <w:left w:val="none" w:sz="0" w:space="0" w:color="auto"/>
        <w:bottom w:val="none" w:sz="0" w:space="0" w:color="auto"/>
        <w:right w:val="none" w:sz="0" w:space="0" w:color="auto"/>
      </w:divBdr>
    </w:div>
    <w:div w:id="328290229">
      <w:marLeft w:val="0"/>
      <w:marRight w:val="0"/>
      <w:marTop w:val="0"/>
      <w:marBottom w:val="0"/>
      <w:divBdr>
        <w:top w:val="none" w:sz="0" w:space="0" w:color="auto"/>
        <w:left w:val="none" w:sz="0" w:space="0" w:color="auto"/>
        <w:bottom w:val="none" w:sz="0" w:space="0" w:color="auto"/>
        <w:right w:val="none" w:sz="0" w:space="0" w:color="auto"/>
      </w:divBdr>
    </w:div>
    <w:div w:id="328290230">
      <w:marLeft w:val="0"/>
      <w:marRight w:val="0"/>
      <w:marTop w:val="0"/>
      <w:marBottom w:val="0"/>
      <w:divBdr>
        <w:top w:val="none" w:sz="0" w:space="0" w:color="auto"/>
        <w:left w:val="none" w:sz="0" w:space="0" w:color="auto"/>
        <w:bottom w:val="none" w:sz="0" w:space="0" w:color="auto"/>
        <w:right w:val="none" w:sz="0" w:space="0" w:color="auto"/>
      </w:divBdr>
    </w:div>
    <w:div w:id="328290231">
      <w:marLeft w:val="0"/>
      <w:marRight w:val="0"/>
      <w:marTop w:val="0"/>
      <w:marBottom w:val="0"/>
      <w:divBdr>
        <w:top w:val="none" w:sz="0" w:space="0" w:color="auto"/>
        <w:left w:val="none" w:sz="0" w:space="0" w:color="auto"/>
        <w:bottom w:val="none" w:sz="0" w:space="0" w:color="auto"/>
        <w:right w:val="none" w:sz="0" w:space="0" w:color="auto"/>
      </w:divBdr>
    </w:div>
    <w:div w:id="328290232">
      <w:marLeft w:val="0"/>
      <w:marRight w:val="0"/>
      <w:marTop w:val="0"/>
      <w:marBottom w:val="0"/>
      <w:divBdr>
        <w:top w:val="none" w:sz="0" w:space="0" w:color="auto"/>
        <w:left w:val="none" w:sz="0" w:space="0" w:color="auto"/>
        <w:bottom w:val="none" w:sz="0" w:space="0" w:color="auto"/>
        <w:right w:val="none" w:sz="0" w:space="0" w:color="auto"/>
      </w:divBdr>
    </w:div>
    <w:div w:id="328290233">
      <w:marLeft w:val="0"/>
      <w:marRight w:val="0"/>
      <w:marTop w:val="0"/>
      <w:marBottom w:val="0"/>
      <w:divBdr>
        <w:top w:val="none" w:sz="0" w:space="0" w:color="auto"/>
        <w:left w:val="none" w:sz="0" w:space="0" w:color="auto"/>
        <w:bottom w:val="none" w:sz="0" w:space="0" w:color="auto"/>
        <w:right w:val="none" w:sz="0" w:space="0" w:color="auto"/>
      </w:divBdr>
    </w:div>
    <w:div w:id="328290234">
      <w:marLeft w:val="0"/>
      <w:marRight w:val="0"/>
      <w:marTop w:val="0"/>
      <w:marBottom w:val="0"/>
      <w:divBdr>
        <w:top w:val="none" w:sz="0" w:space="0" w:color="auto"/>
        <w:left w:val="none" w:sz="0" w:space="0" w:color="auto"/>
        <w:bottom w:val="none" w:sz="0" w:space="0" w:color="auto"/>
        <w:right w:val="none" w:sz="0" w:space="0" w:color="auto"/>
      </w:divBdr>
    </w:div>
    <w:div w:id="328290235">
      <w:marLeft w:val="0"/>
      <w:marRight w:val="0"/>
      <w:marTop w:val="0"/>
      <w:marBottom w:val="0"/>
      <w:divBdr>
        <w:top w:val="none" w:sz="0" w:space="0" w:color="auto"/>
        <w:left w:val="none" w:sz="0" w:space="0" w:color="auto"/>
        <w:bottom w:val="none" w:sz="0" w:space="0" w:color="auto"/>
        <w:right w:val="none" w:sz="0" w:space="0" w:color="auto"/>
      </w:divBdr>
    </w:div>
    <w:div w:id="328290236">
      <w:marLeft w:val="0"/>
      <w:marRight w:val="0"/>
      <w:marTop w:val="0"/>
      <w:marBottom w:val="0"/>
      <w:divBdr>
        <w:top w:val="none" w:sz="0" w:space="0" w:color="auto"/>
        <w:left w:val="none" w:sz="0" w:space="0" w:color="auto"/>
        <w:bottom w:val="none" w:sz="0" w:space="0" w:color="auto"/>
        <w:right w:val="none" w:sz="0" w:space="0" w:color="auto"/>
      </w:divBdr>
    </w:div>
    <w:div w:id="328290237">
      <w:marLeft w:val="0"/>
      <w:marRight w:val="0"/>
      <w:marTop w:val="0"/>
      <w:marBottom w:val="0"/>
      <w:divBdr>
        <w:top w:val="none" w:sz="0" w:space="0" w:color="auto"/>
        <w:left w:val="none" w:sz="0" w:space="0" w:color="auto"/>
        <w:bottom w:val="none" w:sz="0" w:space="0" w:color="auto"/>
        <w:right w:val="none" w:sz="0" w:space="0" w:color="auto"/>
      </w:divBdr>
    </w:div>
    <w:div w:id="328290238">
      <w:marLeft w:val="0"/>
      <w:marRight w:val="0"/>
      <w:marTop w:val="0"/>
      <w:marBottom w:val="0"/>
      <w:divBdr>
        <w:top w:val="none" w:sz="0" w:space="0" w:color="auto"/>
        <w:left w:val="none" w:sz="0" w:space="0" w:color="auto"/>
        <w:bottom w:val="none" w:sz="0" w:space="0" w:color="auto"/>
        <w:right w:val="none" w:sz="0" w:space="0" w:color="auto"/>
      </w:divBdr>
    </w:div>
    <w:div w:id="328290239">
      <w:marLeft w:val="0"/>
      <w:marRight w:val="0"/>
      <w:marTop w:val="0"/>
      <w:marBottom w:val="0"/>
      <w:divBdr>
        <w:top w:val="none" w:sz="0" w:space="0" w:color="auto"/>
        <w:left w:val="none" w:sz="0" w:space="0" w:color="auto"/>
        <w:bottom w:val="none" w:sz="0" w:space="0" w:color="auto"/>
        <w:right w:val="none" w:sz="0" w:space="0" w:color="auto"/>
      </w:divBdr>
    </w:div>
    <w:div w:id="328290240">
      <w:marLeft w:val="0"/>
      <w:marRight w:val="0"/>
      <w:marTop w:val="0"/>
      <w:marBottom w:val="0"/>
      <w:divBdr>
        <w:top w:val="none" w:sz="0" w:space="0" w:color="auto"/>
        <w:left w:val="none" w:sz="0" w:space="0" w:color="auto"/>
        <w:bottom w:val="none" w:sz="0" w:space="0" w:color="auto"/>
        <w:right w:val="none" w:sz="0" w:space="0" w:color="auto"/>
      </w:divBdr>
    </w:div>
    <w:div w:id="328290241">
      <w:marLeft w:val="0"/>
      <w:marRight w:val="0"/>
      <w:marTop w:val="0"/>
      <w:marBottom w:val="0"/>
      <w:divBdr>
        <w:top w:val="none" w:sz="0" w:space="0" w:color="auto"/>
        <w:left w:val="none" w:sz="0" w:space="0" w:color="auto"/>
        <w:bottom w:val="none" w:sz="0" w:space="0" w:color="auto"/>
        <w:right w:val="none" w:sz="0" w:space="0" w:color="auto"/>
      </w:divBdr>
    </w:div>
    <w:div w:id="328290242">
      <w:marLeft w:val="0"/>
      <w:marRight w:val="0"/>
      <w:marTop w:val="0"/>
      <w:marBottom w:val="0"/>
      <w:divBdr>
        <w:top w:val="none" w:sz="0" w:space="0" w:color="auto"/>
        <w:left w:val="none" w:sz="0" w:space="0" w:color="auto"/>
        <w:bottom w:val="none" w:sz="0" w:space="0" w:color="auto"/>
        <w:right w:val="none" w:sz="0" w:space="0" w:color="auto"/>
      </w:divBdr>
    </w:div>
    <w:div w:id="328290243">
      <w:marLeft w:val="0"/>
      <w:marRight w:val="0"/>
      <w:marTop w:val="0"/>
      <w:marBottom w:val="0"/>
      <w:divBdr>
        <w:top w:val="none" w:sz="0" w:space="0" w:color="auto"/>
        <w:left w:val="none" w:sz="0" w:space="0" w:color="auto"/>
        <w:bottom w:val="none" w:sz="0" w:space="0" w:color="auto"/>
        <w:right w:val="none" w:sz="0" w:space="0" w:color="auto"/>
      </w:divBdr>
    </w:div>
    <w:div w:id="328290244">
      <w:marLeft w:val="0"/>
      <w:marRight w:val="0"/>
      <w:marTop w:val="0"/>
      <w:marBottom w:val="0"/>
      <w:divBdr>
        <w:top w:val="none" w:sz="0" w:space="0" w:color="auto"/>
        <w:left w:val="none" w:sz="0" w:space="0" w:color="auto"/>
        <w:bottom w:val="none" w:sz="0" w:space="0" w:color="auto"/>
        <w:right w:val="none" w:sz="0" w:space="0" w:color="auto"/>
      </w:divBdr>
    </w:div>
    <w:div w:id="328290245">
      <w:marLeft w:val="0"/>
      <w:marRight w:val="0"/>
      <w:marTop w:val="0"/>
      <w:marBottom w:val="0"/>
      <w:divBdr>
        <w:top w:val="none" w:sz="0" w:space="0" w:color="auto"/>
        <w:left w:val="none" w:sz="0" w:space="0" w:color="auto"/>
        <w:bottom w:val="none" w:sz="0" w:space="0" w:color="auto"/>
        <w:right w:val="none" w:sz="0" w:space="0" w:color="auto"/>
      </w:divBdr>
    </w:div>
    <w:div w:id="328290246">
      <w:marLeft w:val="0"/>
      <w:marRight w:val="0"/>
      <w:marTop w:val="0"/>
      <w:marBottom w:val="0"/>
      <w:divBdr>
        <w:top w:val="none" w:sz="0" w:space="0" w:color="auto"/>
        <w:left w:val="none" w:sz="0" w:space="0" w:color="auto"/>
        <w:bottom w:val="none" w:sz="0" w:space="0" w:color="auto"/>
        <w:right w:val="none" w:sz="0" w:space="0" w:color="auto"/>
      </w:divBdr>
    </w:div>
    <w:div w:id="328290247">
      <w:marLeft w:val="0"/>
      <w:marRight w:val="0"/>
      <w:marTop w:val="0"/>
      <w:marBottom w:val="0"/>
      <w:divBdr>
        <w:top w:val="none" w:sz="0" w:space="0" w:color="auto"/>
        <w:left w:val="none" w:sz="0" w:space="0" w:color="auto"/>
        <w:bottom w:val="none" w:sz="0" w:space="0" w:color="auto"/>
        <w:right w:val="none" w:sz="0" w:space="0" w:color="auto"/>
      </w:divBdr>
    </w:div>
    <w:div w:id="328290248">
      <w:marLeft w:val="0"/>
      <w:marRight w:val="0"/>
      <w:marTop w:val="0"/>
      <w:marBottom w:val="0"/>
      <w:divBdr>
        <w:top w:val="none" w:sz="0" w:space="0" w:color="auto"/>
        <w:left w:val="none" w:sz="0" w:space="0" w:color="auto"/>
        <w:bottom w:val="none" w:sz="0" w:space="0" w:color="auto"/>
        <w:right w:val="none" w:sz="0" w:space="0" w:color="auto"/>
      </w:divBdr>
    </w:div>
    <w:div w:id="328290249">
      <w:marLeft w:val="0"/>
      <w:marRight w:val="0"/>
      <w:marTop w:val="0"/>
      <w:marBottom w:val="0"/>
      <w:divBdr>
        <w:top w:val="none" w:sz="0" w:space="0" w:color="auto"/>
        <w:left w:val="none" w:sz="0" w:space="0" w:color="auto"/>
        <w:bottom w:val="none" w:sz="0" w:space="0" w:color="auto"/>
        <w:right w:val="none" w:sz="0" w:space="0" w:color="auto"/>
      </w:divBdr>
    </w:div>
    <w:div w:id="360671322">
      <w:bodyDiv w:val="1"/>
      <w:marLeft w:val="0"/>
      <w:marRight w:val="0"/>
      <w:marTop w:val="0"/>
      <w:marBottom w:val="0"/>
      <w:divBdr>
        <w:top w:val="none" w:sz="0" w:space="0" w:color="auto"/>
        <w:left w:val="none" w:sz="0" w:space="0" w:color="auto"/>
        <w:bottom w:val="none" w:sz="0" w:space="0" w:color="auto"/>
        <w:right w:val="none" w:sz="0" w:space="0" w:color="auto"/>
      </w:divBdr>
    </w:div>
    <w:div w:id="451364990">
      <w:bodyDiv w:val="1"/>
      <w:marLeft w:val="0"/>
      <w:marRight w:val="0"/>
      <w:marTop w:val="0"/>
      <w:marBottom w:val="0"/>
      <w:divBdr>
        <w:top w:val="none" w:sz="0" w:space="0" w:color="auto"/>
        <w:left w:val="none" w:sz="0" w:space="0" w:color="auto"/>
        <w:bottom w:val="none" w:sz="0" w:space="0" w:color="auto"/>
        <w:right w:val="none" w:sz="0" w:space="0" w:color="auto"/>
      </w:divBdr>
    </w:div>
    <w:div w:id="533425197">
      <w:bodyDiv w:val="1"/>
      <w:marLeft w:val="0"/>
      <w:marRight w:val="0"/>
      <w:marTop w:val="0"/>
      <w:marBottom w:val="0"/>
      <w:divBdr>
        <w:top w:val="none" w:sz="0" w:space="0" w:color="auto"/>
        <w:left w:val="none" w:sz="0" w:space="0" w:color="auto"/>
        <w:bottom w:val="none" w:sz="0" w:space="0" w:color="auto"/>
        <w:right w:val="none" w:sz="0" w:space="0" w:color="auto"/>
      </w:divBdr>
    </w:div>
    <w:div w:id="576016056">
      <w:bodyDiv w:val="1"/>
      <w:marLeft w:val="0"/>
      <w:marRight w:val="0"/>
      <w:marTop w:val="0"/>
      <w:marBottom w:val="0"/>
      <w:divBdr>
        <w:top w:val="none" w:sz="0" w:space="0" w:color="auto"/>
        <w:left w:val="none" w:sz="0" w:space="0" w:color="auto"/>
        <w:bottom w:val="none" w:sz="0" w:space="0" w:color="auto"/>
        <w:right w:val="none" w:sz="0" w:space="0" w:color="auto"/>
      </w:divBdr>
    </w:div>
    <w:div w:id="607659593">
      <w:bodyDiv w:val="1"/>
      <w:marLeft w:val="0"/>
      <w:marRight w:val="0"/>
      <w:marTop w:val="0"/>
      <w:marBottom w:val="0"/>
      <w:divBdr>
        <w:top w:val="none" w:sz="0" w:space="0" w:color="auto"/>
        <w:left w:val="none" w:sz="0" w:space="0" w:color="auto"/>
        <w:bottom w:val="none" w:sz="0" w:space="0" w:color="auto"/>
        <w:right w:val="none" w:sz="0" w:space="0" w:color="auto"/>
      </w:divBdr>
    </w:div>
    <w:div w:id="801073748">
      <w:bodyDiv w:val="1"/>
      <w:marLeft w:val="0"/>
      <w:marRight w:val="0"/>
      <w:marTop w:val="0"/>
      <w:marBottom w:val="0"/>
      <w:divBdr>
        <w:top w:val="none" w:sz="0" w:space="0" w:color="auto"/>
        <w:left w:val="none" w:sz="0" w:space="0" w:color="auto"/>
        <w:bottom w:val="none" w:sz="0" w:space="0" w:color="auto"/>
        <w:right w:val="none" w:sz="0" w:space="0" w:color="auto"/>
      </w:divBdr>
    </w:div>
    <w:div w:id="846142301">
      <w:bodyDiv w:val="1"/>
      <w:marLeft w:val="0"/>
      <w:marRight w:val="0"/>
      <w:marTop w:val="0"/>
      <w:marBottom w:val="0"/>
      <w:divBdr>
        <w:top w:val="none" w:sz="0" w:space="0" w:color="auto"/>
        <w:left w:val="none" w:sz="0" w:space="0" w:color="auto"/>
        <w:bottom w:val="none" w:sz="0" w:space="0" w:color="auto"/>
        <w:right w:val="none" w:sz="0" w:space="0" w:color="auto"/>
      </w:divBdr>
    </w:div>
    <w:div w:id="978533400">
      <w:bodyDiv w:val="1"/>
      <w:marLeft w:val="0"/>
      <w:marRight w:val="0"/>
      <w:marTop w:val="0"/>
      <w:marBottom w:val="0"/>
      <w:divBdr>
        <w:top w:val="none" w:sz="0" w:space="0" w:color="auto"/>
        <w:left w:val="none" w:sz="0" w:space="0" w:color="auto"/>
        <w:bottom w:val="none" w:sz="0" w:space="0" w:color="auto"/>
        <w:right w:val="none" w:sz="0" w:space="0" w:color="auto"/>
      </w:divBdr>
    </w:div>
    <w:div w:id="989210653">
      <w:bodyDiv w:val="1"/>
      <w:marLeft w:val="0"/>
      <w:marRight w:val="0"/>
      <w:marTop w:val="0"/>
      <w:marBottom w:val="0"/>
      <w:divBdr>
        <w:top w:val="none" w:sz="0" w:space="0" w:color="auto"/>
        <w:left w:val="none" w:sz="0" w:space="0" w:color="auto"/>
        <w:bottom w:val="none" w:sz="0" w:space="0" w:color="auto"/>
        <w:right w:val="none" w:sz="0" w:space="0" w:color="auto"/>
      </w:divBdr>
    </w:div>
    <w:div w:id="1035733959">
      <w:bodyDiv w:val="1"/>
      <w:marLeft w:val="0"/>
      <w:marRight w:val="0"/>
      <w:marTop w:val="0"/>
      <w:marBottom w:val="0"/>
      <w:divBdr>
        <w:top w:val="none" w:sz="0" w:space="0" w:color="auto"/>
        <w:left w:val="none" w:sz="0" w:space="0" w:color="auto"/>
        <w:bottom w:val="none" w:sz="0" w:space="0" w:color="auto"/>
        <w:right w:val="none" w:sz="0" w:space="0" w:color="auto"/>
      </w:divBdr>
    </w:div>
    <w:div w:id="1094058544">
      <w:bodyDiv w:val="1"/>
      <w:marLeft w:val="0"/>
      <w:marRight w:val="0"/>
      <w:marTop w:val="0"/>
      <w:marBottom w:val="0"/>
      <w:divBdr>
        <w:top w:val="none" w:sz="0" w:space="0" w:color="auto"/>
        <w:left w:val="none" w:sz="0" w:space="0" w:color="auto"/>
        <w:bottom w:val="none" w:sz="0" w:space="0" w:color="auto"/>
        <w:right w:val="none" w:sz="0" w:space="0" w:color="auto"/>
      </w:divBdr>
    </w:div>
    <w:div w:id="1096949736">
      <w:bodyDiv w:val="1"/>
      <w:marLeft w:val="0"/>
      <w:marRight w:val="0"/>
      <w:marTop w:val="0"/>
      <w:marBottom w:val="0"/>
      <w:divBdr>
        <w:top w:val="none" w:sz="0" w:space="0" w:color="auto"/>
        <w:left w:val="none" w:sz="0" w:space="0" w:color="auto"/>
        <w:bottom w:val="none" w:sz="0" w:space="0" w:color="auto"/>
        <w:right w:val="none" w:sz="0" w:space="0" w:color="auto"/>
      </w:divBdr>
    </w:div>
    <w:div w:id="1131904361">
      <w:bodyDiv w:val="1"/>
      <w:marLeft w:val="0"/>
      <w:marRight w:val="0"/>
      <w:marTop w:val="0"/>
      <w:marBottom w:val="0"/>
      <w:divBdr>
        <w:top w:val="none" w:sz="0" w:space="0" w:color="auto"/>
        <w:left w:val="none" w:sz="0" w:space="0" w:color="auto"/>
        <w:bottom w:val="none" w:sz="0" w:space="0" w:color="auto"/>
        <w:right w:val="none" w:sz="0" w:space="0" w:color="auto"/>
      </w:divBdr>
    </w:div>
    <w:div w:id="1131939510">
      <w:bodyDiv w:val="1"/>
      <w:marLeft w:val="0"/>
      <w:marRight w:val="0"/>
      <w:marTop w:val="0"/>
      <w:marBottom w:val="0"/>
      <w:divBdr>
        <w:top w:val="none" w:sz="0" w:space="0" w:color="auto"/>
        <w:left w:val="none" w:sz="0" w:space="0" w:color="auto"/>
        <w:bottom w:val="none" w:sz="0" w:space="0" w:color="auto"/>
        <w:right w:val="none" w:sz="0" w:space="0" w:color="auto"/>
      </w:divBdr>
    </w:div>
    <w:div w:id="1284505971">
      <w:bodyDiv w:val="1"/>
      <w:marLeft w:val="0"/>
      <w:marRight w:val="0"/>
      <w:marTop w:val="0"/>
      <w:marBottom w:val="0"/>
      <w:divBdr>
        <w:top w:val="none" w:sz="0" w:space="0" w:color="auto"/>
        <w:left w:val="none" w:sz="0" w:space="0" w:color="auto"/>
        <w:bottom w:val="none" w:sz="0" w:space="0" w:color="auto"/>
        <w:right w:val="none" w:sz="0" w:space="0" w:color="auto"/>
      </w:divBdr>
    </w:div>
    <w:div w:id="1411200338">
      <w:bodyDiv w:val="1"/>
      <w:marLeft w:val="0"/>
      <w:marRight w:val="0"/>
      <w:marTop w:val="0"/>
      <w:marBottom w:val="0"/>
      <w:divBdr>
        <w:top w:val="none" w:sz="0" w:space="0" w:color="auto"/>
        <w:left w:val="none" w:sz="0" w:space="0" w:color="auto"/>
        <w:bottom w:val="none" w:sz="0" w:space="0" w:color="auto"/>
        <w:right w:val="none" w:sz="0" w:space="0" w:color="auto"/>
      </w:divBdr>
    </w:div>
    <w:div w:id="1447313098">
      <w:bodyDiv w:val="1"/>
      <w:marLeft w:val="0"/>
      <w:marRight w:val="0"/>
      <w:marTop w:val="0"/>
      <w:marBottom w:val="0"/>
      <w:divBdr>
        <w:top w:val="none" w:sz="0" w:space="0" w:color="auto"/>
        <w:left w:val="none" w:sz="0" w:space="0" w:color="auto"/>
        <w:bottom w:val="none" w:sz="0" w:space="0" w:color="auto"/>
        <w:right w:val="none" w:sz="0" w:space="0" w:color="auto"/>
      </w:divBdr>
    </w:div>
    <w:div w:id="1480002022">
      <w:bodyDiv w:val="1"/>
      <w:marLeft w:val="0"/>
      <w:marRight w:val="0"/>
      <w:marTop w:val="0"/>
      <w:marBottom w:val="0"/>
      <w:divBdr>
        <w:top w:val="none" w:sz="0" w:space="0" w:color="auto"/>
        <w:left w:val="none" w:sz="0" w:space="0" w:color="auto"/>
        <w:bottom w:val="none" w:sz="0" w:space="0" w:color="auto"/>
        <w:right w:val="none" w:sz="0" w:space="0" w:color="auto"/>
      </w:divBdr>
    </w:div>
    <w:div w:id="1483621934">
      <w:bodyDiv w:val="1"/>
      <w:marLeft w:val="0"/>
      <w:marRight w:val="0"/>
      <w:marTop w:val="0"/>
      <w:marBottom w:val="0"/>
      <w:divBdr>
        <w:top w:val="none" w:sz="0" w:space="0" w:color="auto"/>
        <w:left w:val="none" w:sz="0" w:space="0" w:color="auto"/>
        <w:bottom w:val="none" w:sz="0" w:space="0" w:color="auto"/>
        <w:right w:val="none" w:sz="0" w:space="0" w:color="auto"/>
      </w:divBdr>
    </w:div>
    <w:div w:id="1550413154">
      <w:bodyDiv w:val="1"/>
      <w:marLeft w:val="0"/>
      <w:marRight w:val="0"/>
      <w:marTop w:val="0"/>
      <w:marBottom w:val="0"/>
      <w:divBdr>
        <w:top w:val="none" w:sz="0" w:space="0" w:color="auto"/>
        <w:left w:val="none" w:sz="0" w:space="0" w:color="auto"/>
        <w:bottom w:val="none" w:sz="0" w:space="0" w:color="auto"/>
        <w:right w:val="none" w:sz="0" w:space="0" w:color="auto"/>
      </w:divBdr>
    </w:div>
    <w:div w:id="1609239214">
      <w:bodyDiv w:val="1"/>
      <w:marLeft w:val="0"/>
      <w:marRight w:val="0"/>
      <w:marTop w:val="0"/>
      <w:marBottom w:val="0"/>
      <w:divBdr>
        <w:top w:val="none" w:sz="0" w:space="0" w:color="auto"/>
        <w:left w:val="none" w:sz="0" w:space="0" w:color="auto"/>
        <w:bottom w:val="none" w:sz="0" w:space="0" w:color="auto"/>
        <w:right w:val="none" w:sz="0" w:space="0" w:color="auto"/>
      </w:divBdr>
    </w:div>
    <w:div w:id="1614820522">
      <w:bodyDiv w:val="1"/>
      <w:marLeft w:val="0"/>
      <w:marRight w:val="0"/>
      <w:marTop w:val="0"/>
      <w:marBottom w:val="0"/>
      <w:divBdr>
        <w:top w:val="none" w:sz="0" w:space="0" w:color="auto"/>
        <w:left w:val="none" w:sz="0" w:space="0" w:color="auto"/>
        <w:bottom w:val="none" w:sz="0" w:space="0" w:color="auto"/>
        <w:right w:val="none" w:sz="0" w:space="0" w:color="auto"/>
      </w:divBdr>
    </w:div>
    <w:div w:id="1697926745">
      <w:bodyDiv w:val="1"/>
      <w:marLeft w:val="0"/>
      <w:marRight w:val="0"/>
      <w:marTop w:val="0"/>
      <w:marBottom w:val="0"/>
      <w:divBdr>
        <w:top w:val="none" w:sz="0" w:space="0" w:color="auto"/>
        <w:left w:val="none" w:sz="0" w:space="0" w:color="auto"/>
        <w:bottom w:val="none" w:sz="0" w:space="0" w:color="auto"/>
        <w:right w:val="none" w:sz="0" w:space="0" w:color="auto"/>
      </w:divBdr>
    </w:div>
    <w:div w:id="1731146289">
      <w:bodyDiv w:val="1"/>
      <w:marLeft w:val="0"/>
      <w:marRight w:val="0"/>
      <w:marTop w:val="0"/>
      <w:marBottom w:val="0"/>
      <w:divBdr>
        <w:top w:val="none" w:sz="0" w:space="0" w:color="auto"/>
        <w:left w:val="none" w:sz="0" w:space="0" w:color="auto"/>
        <w:bottom w:val="none" w:sz="0" w:space="0" w:color="auto"/>
        <w:right w:val="none" w:sz="0" w:space="0" w:color="auto"/>
      </w:divBdr>
    </w:div>
    <w:div w:id="1784376955">
      <w:bodyDiv w:val="1"/>
      <w:marLeft w:val="0"/>
      <w:marRight w:val="0"/>
      <w:marTop w:val="0"/>
      <w:marBottom w:val="0"/>
      <w:divBdr>
        <w:top w:val="none" w:sz="0" w:space="0" w:color="auto"/>
        <w:left w:val="none" w:sz="0" w:space="0" w:color="auto"/>
        <w:bottom w:val="none" w:sz="0" w:space="0" w:color="auto"/>
        <w:right w:val="none" w:sz="0" w:space="0" w:color="auto"/>
      </w:divBdr>
    </w:div>
    <w:div w:id="1828394875">
      <w:bodyDiv w:val="1"/>
      <w:marLeft w:val="0"/>
      <w:marRight w:val="0"/>
      <w:marTop w:val="0"/>
      <w:marBottom w:val="0"/>
      <w:divBdr>
        <w:top w:val="none" w:sz="0" w:space="0" w:color="auto"/>
        <w:left w:val="none" w:sz="0" w:space="0" w:color="auto"/>
        <w:bottom w:val="none" w:sz="0" w:space="0" w:color="auto"/>
        <w:right w:val="none" w:sz="0" w:space="0" w:color="auto"/>
      </w:divBdr>
    </w:div>
    <w:div w:id="1841771246">
      <w:bodyDiv w:val="1"/>
      <w:marLeft w:val="0"/>
      <w:marRight w:val="0"/>
      <w:marTop w:val="0"/>
      <w:marBottom w:val="0"/>
      <w:divBdr>
        <w:top w:val="none" w:sz="0" w:space="0" w:color="auto"/>
        <w:left w:val="none" w:sz="0" w:space="0" w:color="auto"/>
        <w:bottom w:val="none" w:sz="0" w:space="0" w:color="auto"/>
        <w:right w:val="none" w:sz="0" w:space="0" w:color="auto"/>
      </w:divBdr>
    </w:div>
    <w:div w:id="1987514581">
      <w:bodyDiv w:val="1"/>
      <w:marLeft w:val="0"/>
      <w:marRight w:val="0"/>
      <w:marTop w:val="0"/>
      <w:marBottom w:val="0"/>
      <w:divBdr>
        <w:top w:val="none" w:sz="0" w:space="0" w:color="auto"/>
        <w:left w:val="none" w:sz="0" w:space="0" w:color="auto"/>
        <w:bottom w:val="none" w:sz="0" w:space="0" w:color="auto"/>
        <w:right w:val="none" w:sz="0" w:space="0" w:color="auto"/>
      </w:divBdr>
    </w:div>
    <w:div w:id="1987665803">
      <w:bodyDiv w:val="1"/>
      <w:marLeft w:val="0"/>
      <w:marRight w:val="0"/>
      <w:marTop w:val="0"/>
      <w:marBottom w:val="0"/>
      <w:divBdr>
        <w:top w:val="none" w:sz="0" w:space="0" w:color="auto"/>
        <w:left w:val="none" w:sz="0" w:space="0" w:color="auto"/>
        <w:bottom w:val="none" w:sz="0" w:space="0" w:color="auto"/>
        <w:right w:val="none" w:sz="0" w:space="0" w:color="auto"/>
      </w:divBdr>
    </w:div>
    <w:div w:id="2044934575">
      <w:bodyDiv w:val="1"/>
      <w:marLeft w:val="0"/>
      <w:marRight w:val="0"/>
      <w:marTop w:val="0"/>
      <w:marBottom w:val="0"/>
      <w:divBdr>
        <w:top w:val="none" w:sz="0" w:space="0" w:color="auto"/>
        <w:left w:val="none" w:sz="0" w:space="0" w:color="auto"/>
        <w:bottom w:val="none" w:sz="0" w:space="0" w:color="auto"/>
        <w:right w:val="none" w:sz="0" w:space="0" w:color="auto"/>
      </w:divBdr>
    </w:div>
    <w:div w:id="2107455787">
      <w:bodyDiv w:val="1"/>
      <w:marLeft w:val="0"/>
      <w:marRight w:val="0"/>
      <w:marTop w:val="0"/>
      <w:marBottom w:val="0"/>
      <w:divBdr>
        <w:top w:val="none" w:sz="0" w:space="0" w:color="auto"/>
        <w:left w:val="none" w:sz="0" w:space="0" w:color="auto"/>
        <w:bottom w:val="none" w:sz="0" w:space="0" w:color="auto"/>
        <w:right w:val="none" w:sz="0" w:space="0" w:color="auto"/>
      </w:divBdr>
    </w:div>
    <w:div w:id="211073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9/05/relationships/documenttasks" Target="documenttasks/documenttasks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7E88B577-6DF0-439A-ACCE-73B1955C8721}">
    <t:Anchor>
      <t:Comment id="1121980601"/>
    </t:Anchor>
    <t:History>
      <t:Event id="{E3ED27BB-3841-4D98-AD5F-45FB8627FAA5}" time="2025-04-07T21:41:06.852Z">
        <t:Attribution userId="S::Brandon.Birchell@DOR.CA.GOV::ed3e08e4-f390-4b96-8d95-f3dced8260b3" userProvider="AD" userName="Birchell, Brandon@DOR"/>
        <t:Anchor>
          <t:Comment id="1121980601"/>
        </t:Anchor>
        <t:Create/>
      </t:Event>
      <t:Event id="{683475EE-E5E9-42FA-92E4-1E813AD64D62}" time="2025-04-07T21:41:06.852Z">
        <t:Attribution userId="S::Brandon.Birchell@DOR.CA.GOV::ed3e08e4-f390-4b96-8d95-f3dced8260b3" userProvider="AD" userName="Birchell, Brandon@DOR"/>
        <t:Anchor>
          <t:Comment id="1121980601"/>
        </t:Anchor>
        <t:Assign userId="S::Vicki.Lim@dor.ca.gov::bfe43ca2-eb8c-4481-ac72-482b18a8bb26" userProvider="AD" userName="Lim, Vicki@DOR"/>
      </t:Event>
      <t:Event id="{7CBC0FB2-E87A-4108-8582-31C9CD2CCC3D}" time="2025-04-07T21:41:06.852Z">
        <t:Attribution userId="S::Brandon.Birchell@DOR.CA.GOV::ed3e08e4-f390-4b96-8d95-f3dced8260b3" userProvider="AD" userName="Birchell, Brandon@DOR"/>
        <t:Anchor>
          <t:Comment id="1121980601"/>
        </t:Anchor>
        <t:SetTitle title="Updates from @Lim, Vicki@DOR "/>
      </t:Event>
    </t:History>
  </t:Task>
  <t:Task id="{A99094DA-94B7-476A-81DD-22F721E4A794}">
    <t:Anchor>
      <t:Comment id="1181562981"/>
    </t:Anchor>
    <t:History>
      <t:Event id="{609B83BC-C9AA-4633-8786-19131DE5A842}" time="2025-10-15T20:39:51.202Z">
        <t:Attribution userId="S::Vicki.Lim@dor.ca.gov::bfe43ca2-eb8c-4481-ac72-482b18a8bb26" userProvider="AD" userName="Lim, Vicki@DOR"/>
        <t:Anchor>
          <t:Comment id="1181562981"/>
        </t:Anchor>
        <t:Create/>
      </t:Event>
      <t:Event id="{6CEAC693-A6B1-4484-A5C4-EAB811AD3B23}" time="2025-10-15T20:39:51.202Z">
        <t:Attribution userId="S::Vicki.Lim@dor.ca.gov::bfe43ca2-eb8c-4481-ac72-482b18a8bb26" userProvider="AD" userName="Lim, Vicki@DOR"/>
        <t:Anchor>
          <t:Comment id="1181562981"/>
        </t:Anchor>
        <t:Assign userId="S::Brandon.Birchell@DOR.CA.GOV::ed3e08e4-f390-4b96-8d95-f3dced8260b3" userProvider="AD" userName="Birchell, Brandon@DOR"/>
      </t:Event>
      <t:Event id="{C56A6F38-58B1-4E8C-9067-E0DC21574808}" time="2025-10-15T20:39:51.202Z">
        <t:Attribution userId="S::Vicki.Lim@dor.ca.gov::bfe43ca2-eb8c-4481-ac72-482b18a8bb26" userProvider="AD" userName="Lim, Vicki@DOR"/>
        <t:Anchor>
          <t:Comment id="1181562981"/>
        </t:Anchor>
        <t:SetTitle title="@Birchell, Brandon@DOR "/>
      </t:Event>
      <t:Event id="{DC7A6ACC-D585-41DA-B847-280CAF45CE30}" time="2025-10-15T22:10:46.424Z">
        <t:Attribution userId="S::brandon.birchell@dor.ca.gov::ed3e08e4-f390-4b96-8d95-f3dced8260b3" userProvider="AD" userName="Birchell, Brandon@DOR"/>
        <t:Progress percentComplete="100"/>
      </t:Event>
    </t:History>
  </t:Task>
  <t:Task id="{F5659CFB-5522-4A37-9D9F-070B51A82BE8}">
    <t:Anchor>
      <t:Comment id="1615655265"/>
    </t:Anchor>
    <t:History>
      <t:Event id="{701B6EB6-BD9F-469C-AFF7-2797D2F66AF4}" time="2025-07-25T17:10:51.664Z">
        <t:Attribution userId="S::Vicki.Lim@dor.ca.gov::bfe43ca2-eb8c-4481-ac72-482b18a8bb26" userProvider="AD" userName="Lim, Vicki@DOR"/>
        <t:Anchor>
          <t:Comment id="1615655265"/>
        </t:Anchor>
        <t:Create/>
      </t:Event>
      <t:Event id="{0C83D08F-7716-4066-AB5C-58919C3B1866}" time="2025-07-25T17:10:51.664Z">
        <t:Attribution userId="S::Vicki.Lim@dor.ca.gov::bfe43ca2-eb8c-4481-ac72-482b18a8bb26" userProvider="AD" userName="Lim, Vicki@DOR"/>
        <t:Anchor>
          <t:Comment id="1615655265"/>
        </t:Anchor>
        <t:Assign userId="S::Maritza.Jimenez@dor.ca.gov::d0a2e67a-a769-4ae9-acef-61a93a2e76d3" userProvider="AD" userName="Jimenez, Maritza@DOR"/>
      </t:Event>
      <t:Event id="{21DE3AE1-8A2E-4032-9644-ED0C39AD1D9A}" time="2025-07-25T17:10:51.664Z">
        <t:Attribution userId="S::Vicki.Lim@dor.ca.gov::bfe43ca2-eb8c-4481-ac72-482b18a8bb26" userProvider="AD" userName="Lim, Vicki@DOR"/>
        <t:Anchor>
          <t:Comment id="1615655265"/>
        </t:Anchor>
        <t:SetTitle title="@Jimenez, Maritza@DOR "/>
      </t:Event>
      <t:Event id="{59F14C3B-4049-4070-8617-EEF9A2426729}" time="2025-07-25T17:12:46.202Z">
        <t:Attribution userId="S::maritza.jimenez@dor.ca.gov::d0a2e67a-a769-4ae9-acef-61a93a2e76d3" userProvider="AD" userName="Jimenez, Maritza@DOR"/>
        <t:Progress percentComplete="100"/>
      </t:Event>
    </t:History>
  </t:Task>
  <t:Task id="{38DB8E74-A8E8-4C08-B403-AE29B0C14EED}">
    <t:Anchor>
      <t:Comment id="1912510510"/>
    </t:Anchor>
    <t:History>
      <t:Event id="{6D2E4A67-B125-4E94-86BD-3DAEF01A3F0A}" time="2026-01-08T23:18:41.22Z">
        <t:Attribution userId="S::Vicki.Lim@dor.ca.gov::bfe43ca2-eb8c-4481-ac72-482b18a8bb26" userProvider="AD" userName="Lim, Vicki@DOR"/>
        <t:Anchor>
          <t:Comment id="1912510510"/>
        </t:Anchor>
        <t:Create/>
      </t:Event>
      <t:Event id="{83F8BD86-E61B-46B2-A91A-F92545B4E091}" time="2026-01-08T23:18:41.22Z">
        <t:Attribution userId="S::Vicki.Lim@dor.ca.gov::bfe43ca2-eb8c-4481-ac72-482b18a8bb26" userProvider="AD" userName="Lim, Vicki@DOR"/>
        <t:Anchor>
          <t:Comment id="1912510510"/>
        </t:Anchor>
        <t:Assign userId="S::Gladden.Rangel@DOR.CA.GOV::45d43a27-5881-46c5-aae5-5e1d0d3d3a46" userProvider="AD" userName="Rangel, Gladden@DOR"/>
      </t:Event>
      <t:Event id="{838D3D4B-3F86-454B-9C8C-B37D1D3E9FBD}" time="2026-01-08T23:18:41.22Z">
        <t:Attribution userId="S::Vicki.Lim@dor.ca.gov::bfe43ca2-eb8c-4481-ac72-482b18a8bb26" userProvider="AD" userName="Lim, Vicki@DOR"/>
        <t:Anchor>
          <t:Comment id="1912510510"/>
        </t:Anchor>
        <t:SetTitle title="@Rangel, Gladden@DOR "/>
      </t:Event>
    </t:History>
  </t:Task>
  <t:Task id="{DE5B10BC-B539-4B4B-B3C6-870B5ABDDB66}">
    <t:Anchor>
      <t:Comment id="1359525040"/>
    </t:Anchor>
    <t:History>
      <t:Event id="{8FC34DFB-AEDD-4669-9734-5EA88D219E58}" time="2025-07-25T16:11:19.858Z">
        <t:Attribution userId="S::Vicki.Lim@dor.ca.gov::bfe43ca2-eb8c-4481-ac72-482b18a8bb26" userProvider="AD" userName="Lim, Vicki@DOR"/>
        <t:Anchor>
          <t:Comment id="191819613"/>
        </t:Anchor>
        <t:Create/>
      </t:Event>
      <t:Event id="{2BD14016-0391-485F-892A-554FC98A60E1}" time="2025-07-25T16:11:19.858Z">
        <t:Attribution userId="S::Vicki.Lim@dor.ca.gov::bfe43ca2-eb8c-4481-ac72-482b18a8bb26" userProvider="AD" userName="Lim, Vicki@DOR"/>
        <t:Anchor>
          <t:Comment id="191819613"/>
        </t:Anchor>
        <t:Assign userId="S::Joshua.Pitts@DOR.CA.GOV::eb9bf7ae-051c-46c1-a27c-d3b9c78cb45c" userProvider="AD" userName="Pitts, Joshua@DOR"/>
      </t:Event>
      <t:Event id="{A2363948-A4D6-4869-8555-4A24835654DB}" time="2025-07-25T16:11:19.858Z">
        <t:Attribution userId="S::Vicki.Lim@dor.ca.gov::bfe43ca2-eb8c-4481-ac72-482b18a8bb26" userProvider="AD" userName="Lim, Vicki@DOR"/>
        <t:Anchor>
          <t:Comment id="191819613"/>
        </t:Anchor>
        <t:SetTitle title="@Pitts, Joshua@DOR "/>
      </t:Event>
    </t:History>
  </t:Task>
  <t:Task id="{A47E053B-510B-422C-B483-D49511E1D7C5}">
    <t:Anchor>
      <t:Comment id="219256358"/>
    </t:Anchor>
    <t:History>
      <t:Event id="{ABC6F93E-1727-4BB2-9191-BBDB2786282A}" time="2025-07-25T16:11:52.842Z">
        <t:Attribution userId="S::Vicki.Lim@dor.ca.gov::bfe43ca2-eb8c-4481-ac72-482b18a8bb26" userProvider="AD" userName="Lim, Vicki@DOR"/>
        <t:Anchor>
          <t:Comment id="525701231"/>
        </t:Anchor>
        <t:Create/>
      </t:Event>
      <t:Event id="{37123948-62CD-4AEA-AFF2-B68C4E698050}" time="2025-07-25T16:11:52.842Z">
        <t:Attribution userId="S::Vicki.Lim@dor.ca.gov::bfe43ca2-eb8c-4481-ac72-482b18a8bb26" userProvider="AD" userName="Lim, Vicki@DOR"/>
        <t:Anchor>
          <t:Comment id="525701231"/>
        </t:Anchor>
        <t:Assign userId="S::Manraj.Basi@dor.ca.gov::1b540626-9d0e-4419-833b-18c9dfafd055" userProvider="AD" userName="Basi, Manraj@DOR"/>
      </t:Event>
      <t:Event id="{D9613261-CA56-401F-B418-DDC1797E7227}" time="2025-07-25T16:11:52.842Z">
        <t:Attribution userId="S::Vicki.Lim@dor.ca.gov::bfe43ca2-eb8c-4481-ac72-482b18a8bb26" userProvider="AD" userName="Lim, Vicki@DOR"/>
        <t:Anchor>
          <t:Comment id="525701231"/>
        </t:Anchor>
        <t:SetTitle title="@Basi, Manraj@DOR "/>
      </t:Event>
      <t:Event id="{38E3785F-0AFB-40BB-B49E-26D5DD0513A4}" time="2025-07-25T16:13:58.442Z">
        <t:Attribution userId="S::manraj.basi@dor.ca.gov::1b540626-9d0e-4419-833b-18c9dfafd055" userProvider="AD" userName="Basi, Manraj@DOR"/>
        <t:Progress percentComplete="100"/>
      </t:Event>
    </t:History>
  </t:Task>
  <t:Task id="{AF57509B-ED44-47A1-9D5E-EF6A22DA1828}">
    <t:Anchor>
      <t:Comment id="1780816610"/>
    </t:Anchor>
    <t:History>
      <t:Event id="{E46FBF50-2F5D-49E1-A2AA-8B90FC07405D}" time="2025-07-25T17:02:48.128Z">
        <t:Attribution userId="S::Vicki.Lim@dor.ca.gov::bfe43ca2-eb8c-4481-ac72-482b18a8bb26" userProvider="AD" userName="Lim, Vicki@DOR"/>
        <t:Anchor>
          <t:Comment id="1780816610"/>
        </t:Anchor>
        <t:Create/>
      </t:Event>
      <t:Event id="{248B0533-C037-4657-8F7C-4C7FA593E840}" time="2025-07-25T17:02:48.128Z">
        <t:Attribution userId="S::Vicki.Lim@dor.ca.gov::bfe43ca2-eb8c-4481-ac72-482b18a8bb26" userProvider="AD" userName="Lim, Vicki@DOR"/>
        <t:Anchor>
          <t:Comment id="1780816610"/>
        </t:Anchor>
        <t:Assign userId="S::Emma.Godinez@DOR.CA.GOV::1b9d13c3-2591-4e5a-9200-67b2db1c97c7" userProvider="AD" userName="Godinez, Emma@DOR"/>
      </t:Event>
      <t:Event id="{2765C8FD-F40E-4F40-A83D-3EBC47559440}" time="2025-07-25T17:02:48.128Z">
        <t:Attribution userId="S::Vicki.Lim@dor.ca.gov::bfe43ca2-eb8c-4481-ac72-482b18a8bb26" userProvider="AD" userName="Lim, Vicki@DOR"/>
        <t:Anchor>
          <t:Comment id="1780816610"/>
        </t:Anchor>
        <t:SetTitle title="@Godinez, Emma@DOR "/>
      </t:Event>
    </t:History>
  </t:Task>
  <t:Task id="{658257B5-886B-46E8-A1CB-943F86D2C3EB}">
    <t:Anchor>
      <t:Comment id="2132850116"/>
    </t:Anchor>
    <t:History>
      <t:Event id="{397A7F82-ED31-4663-B88E-C5DE3255687E}" time="2025-07-25T16:45:46.981Z">
        <t:Attribution userId="S::Vicki.Lim@dor.ca.gov::bfe43ca2-eb8c-4481-ac72-482b18a8bb26" userProvider="AD" userName="Lim, Vicki@DOR"/>
        <t:Anchor>
          <t:Comment id="1404814129"/>
        </t:Anchor>
        <t:Create/>
      </t:Event>
      <t:Event id="{05E41FA6-22A0-4F93-A1B7-ECD69DC3938B}" time="2025-07-25T16:45:46.981Z">
        <t:Attribution userId="S::Vicki.Lim@dor.ca.gov::bfe43ca2-eb8c-4481-ac72-482b18a8bb26" userProvider="AD" userName="Lim, Vicki@DOR"/>
        <t:Anchor>
          <t:Comment id="1404814129"/>
        </t:Anchor>
        <t:Assign userId="S::Manraj.Basi@dor.ca.gov::1b540626-9d0e-4419-833b-18c9dfafd055" userProvider="AD" userName="Basi, Manraj@DOR"/>
      </t:Event>
      <t:Event id="{498E12A3-209F-4ED0-BC55-F91FA04C69CC}" time="2025-07-25T16:45:46.981Z">
        <t:Attribution userId="S::Vicki.Lim@dor.ca.gov::bfe43ca2-eb8c-4481-ac72-482b18a8bb26" userProvider="AD" userName="Lim, Vicki@DOR"/>
        <t:Anchor>
          <t:Comment id="1404814129"/>
        </t:Anchor>
        <t:SetTitle title="@Basi, Manraj@DOR "/>
      </t:Event>
    </t:History>
  </t:Task>
  <t:Task id="{CDD6FA10-29C7-4913-B57F-EB228C6F22FD}">
    <t:Anchor>
      <t:Comment id="1006900960"/>
    </t:Anchor>
    <t:History>
      <t:Event id="{254E42D3-8788-4F78-BA23-3A6221B71CD6}" time="2025-07-25T16:12:25.301Z">
        <t:Attribution userId="S::Vicki.Lim@dor.ca.gov::bfe43ca2-eb8c-4481-ac72-482b18a8bb26" userProvider="AD" userName="Lim, Vicki@DOR"/>
        <t:Anchor>
          <t:Comment id="1423797689"/>
        </t:Anchor>
        <t:Create/>
      </t:Event>
      <t:Event id="{85AF3C44-EF4D-4BF5-812E-CDB5E405DE7F}" time="2025-07-25T16:12:25.301Z">
        <t:Attribution userId="S::Vicki.Lim@dor.ca.gov::bfe43ca2-eb8c-4481-ac72-482b18a8bb26" userProvider="AD" userName="Lim, Vicki@DOR"/>
        <t:Anchor>
          <t:Comment id="1423797689"/>
        </t:Anchor>
        <t:Assign userId="S::Daniela.Isquierdo@DOR.CA.GOV::60656fd9-24e6-4238-a04f-70e82c363aae" userProvider="AD" userName="Isquierdo, Daniela@DOR"/>
      </t:Event>
      <t:Event id="{1EA839FC-72FC-481E-978D-0BED96D19E14}" time="2025-07-25T16:12:25.301Z">
        <t:Attribution userId="S::Vicki.Lim@dor.ca.gov::bfe43ca2-eb8c-4481-ac72-482b18a8bb26" userProvider="AD" userName="Lim, Vicki@DOR"/>
        <t:Anchor>
          <t:Comment id="1423797689"/>
        </t:Anchor>
        <t:SetTitle title="@Isquierdo, Daniela@DOR "/>
      </t:Event>
      <t:Event id="{89748A1C-D47C-4216-BA73-74B554A9CDBF}" time="2025-07-25T20:12:21.187Z">
        <t:Attribution userId="S::Carlene.Guzman@DOR.CA.GOV::dc2d9f28-d82c-44f2-a407-67e2f57fa1e8" userProvider="AD" userName="Guzman, Carlene@DOR"/>
        <t:Progress percentComplete="100"/>
      </t:Event>
    </t:History>
  </t:Task>
  <t:Task id="{8E3A9C35-51E7-4E7A-9552-6A534270731F}">
    <t:Anchor>
      <t:Comment id="294380333"/>
    </t:Anchor>
    <t:History>
      <t:Event id="{A02B7F57-B5A9-4003-BD72-D1C289AEA1DA}" time="2025-07-25T16:12:40.92Z">
        <t:Attribution userId="S::Vicki.Lim@dor.ca.gov::bfe43ca2-eb8c-4481-ac72-482b18a8bb26" userProvider="AD" userName="Lim, Vicki@DOR"/>
        <t:Anchor>
          <t:Comment id="12218189"/>
        </t:Anchor>
        <t:Create/>
      </t:Event>
      <t:Event id="{CBBC659D-E026-46A9-8654-5CAEEF054B22}" time="2025-07-25T16:12:40.92Z">
        <t:Attribution userId="S::Vicki.Lim@dor.ca.gov::bfe43ca2-eb8c-4481-ac72-482b18a8bb26" userProvider="AD" userName="Lim, Vicki@DOR"/>
        <t:Anchor>
          <t:Comment id="12218189"/>
        </t:Anchor>
        <t:Assign userId="S::Brandon.Birchell@DOR.CA.GOV::ed3e08e4-f390-4b96-8d95-f3dced8260b3" userProvider="AD" userName="Birchell, Brandon@DOR"/>
      </t:Event>
      <t:Event id="{46052205-8249-417D-9660-1AEC3428FE95}" time="2025-07-25T16:12:40.92Z">
        <t:Attribution userId="S::Vicki.Lim@dor.ca.gov::bfe43ca2-eb8c-4481-ac72-482b18a8bb26" userProvider="AD" userName="Lim, Vicki@DOR"/>
        <t:Anchor>
          <t:Comment id="12218189"/>
        </t:Anchor>
        <t:SetTitle title="@Birchell, Brandon@DOR "/>
      </t:Event>
    </t:History>
  </t:Task>
  <t:Task id="{67F25FFB-9F64-4799-93F5-1711E5A39E84}">
    <t:Anchor>
      <t:Comment id="1709145422"/>
    </t:Anchor>
    <t:History>
      <t:Event id="{7E19E841-8388-4C1E-B6D3-4B0D11D83B2A}" time="2025-10-15T20:35:31.198Z">
        <t:Attribution userId="S::Vicki.Lim@dor.ca.gov::bfe43ca2-eb8c-4481-ac72-482b18a8bb26" userProvider="AD" userName="Lim, Vicki@DOR"/>
        <t:Anchor>
          <t:Comment id="1709145422"/>
        </t:Anchor>
        <t:Create/>
      </t:Event>
      <t:Event id="{D59F6276-4893-4091-9367-3CEE523057A7}" time="2025-10-15T20:35:31.198Z">
        <t:Attribution userId="S::Vicki.Lim@dor.ca.gov::bfe43ca2-eb8c-4481-ac72-482b18a8bb26" userProvider="AD" userName="Lim, Vicki@DOR"/>
        <t:Anchor>
          <t:Comment id="1709145422"/>
        </t:Anchor>
        <t:Assign userId="S::Carlene.Guzman@DOR.CA.GOV::dc2d9f28-d82c-44f2-a407-67e2f57fa1e8" userProvider="AD" userName="Guzman, Carlene@DOR"/>
      </t:Event>
      <t:Event id="{4D84FD66-804C-4D1D-A3E5-0667DE39DFE3}" time="2025-10-15T20:35:31.198Z">
        <t:Attribution userId="S::Vicki.Lim@dor.ca.gov::bfe43ca2-eb8c-4481-ac72-482b18a8bb26" userProvider="AD" userName="Lim, Vicki@DOR"/>
        <t:Anchor>
          <t:Comment id="1709145422"/>
        </t:Anchor>
        <t:SetTitle title="@Guzman, Carlene@DOR "/>
      </t:Event>
      <t:Event id="{5974DDD8-D99E-4B95-BA08-27D1D724441A}" time="2025-10-20T21:10:24.506Z">
        <t:Attribution userId="S::carlene.guzman@dor.ca.gov::dc2d9f28-d82c-44f2-a407-67e2f57fa1e8" userProvider="AD" userName="Guzman, Carlene@DOR"/>
        <t:Progress percentComplete="100"/>
      </t:Event>
    </t:History>
  </t:Task>
  <t:Task id="{563B82EA-C670-4B43-BC0C-AC382EBDCD47}">
    <t:Anchor>
      <t:Comment id="486203796"/>
    </t:Anchor>
    <t:History>
      <t:Event id="{2F0DF7D8-6928-4433-B0F4-8AC0BD7E8736}" time="2026-01-08T23:17:19.016Z">
        <t:Attribution userId="S::Vicki.Lim@dor.ca.gov::bfe43ca2-eb8c-4481-ac72-482b18a8bb26" userProvider="AD" userName="Lim, Vicki@DOR"/>
        <t:Anchor>
          <t:Comment id="486203796"/>
        </t:Anchor>
        <t:Create/>
      </t:Event>
      <t:Event id="{2998F5D3-DDB6-48B6-9197-FCB56F9AA520}" time="2026-01-08T23:17:19.016Z">
        <t:Attribution userId="S::Vicki.Lim@dor.ca.gov::bfe43ca2-eb8c-4481-ac72-482b18a8bb26" userProvider="AD" userName="Lim, Vicki@DOR"/>
        <t:Anchor>
          <t:Comment id="486203796"/>
        </t:Anchor>
        <t:Assign userId="S::Jian.Zhong@DOR.CA.GOV::d927a579-fd7d-439a-a781-e9aed6a4c37a" userProvider="AD" userName="Zhong, Jian@DOR"/>
      </t:Event>
      <t:Event id="{21FDAA52-4298-42B8-B108-9F97175CB07E}" time="2026-01-08T23:17:19.016Z">
        <t:Attribution userId="S::Vicki.Lim@dor.ca.gov::bfe43ca2-eb8c-4481-ac72-482b18a8bb26" userProvider="AD" userName="Lim, Vicki@DOR"/>
        <t:Anchor>
          <t:Comment id="486203796"/>
        </t:Anchor>
        <t:SetTitle title="@Zhong, Jian@DOR "/>
      </t:Event>
    </t:History>
  </t:Task>
  <t:Task id="{18032B26-DD4B-4588-8D84-897F6D648EC0}">
    <t:Anchor>
      <t:Comment id="309778629"/>
    </t:Anchor>
    <t:History>
      <t:Event id="{86E80584-9D16-4986-81E6-6D7F8AD84ADC}" time="2025-10-15T20:35:51.857Z">
        <t:Attribution userId="S::Vicki.Lim@dor.ca.gov::bfe43ca2-eb8c-4481-ac72-482b18a8bb26" userProvider="AD" userName="Lim, Vicki@DOR"/>
        <t:Anchor>
          <t:Comment id="309778629"/>
        </t:Anchor>
        <t:Create/>
      </t:Event>
      <t:Event id="{DB0D1325-3356-439F-BEEE-702834331C19}" time="2025-10-15T20:35:51.857Z">
        <t:Attribution userId="S::Vicki.Lim@dor.ca.gov::bfe43ca2-eb8c-4481-ac72-482b18a8bb26" userProvider="AD" userName="Lim, Vicki@DOR"/>
        <t:Anchor>
          <t:Comment id="309778629"/>
        </t:Anchor>
        <t:Assign userId="S::Emma.Godinez@DOR.CA.GOV::1b9d13c3-2591-4e5a-9200-67b2db1c97c7" userProvider="AD" userName="Godinez, Emma@DOR"/>
      </t:Event>
      <t:Event id="{2DFC580E-EB70-464E-942A-145DC6CD4CA3}" time="2025-10-15T20:35:51.857Z">
        <t:Attribution userId="S::Vicki.Lim@dor.ca.gov::bfe43ca2-eb8c-4481-ac72-482b18a8bb26" userProvider="AD" userName="Lim, Vicki@DOR"/>
        <t:Anchor>
          <t:Comment id="309778629"/>
        </t:Anchor>
        <t:SetTitle title="@Godinez, Emma@DOR "/>
      </t:Event>
    </t:History>
  </t:Task>
  <t:Task id="{106489F1-9DE4-4918-9420-8A2CC053928A}">
    <t:Anchor>
      <t:Comment id="1822681742"/>
    </t:Anchor>
    <t:History>
      <t:Event id="{D7FF8577-9260-4FC7-8F73-F96A6F1BB63B}" time="2026-01-08T23:11:37.524Z">
        <t:Attribution userId="S::Vicki.Lim@dor.ca.gov::bfe43ca2-eb8c-4481-ac72-482b18a8bb26" userProvider="AD" userName="Lim, Vicki@DOR"/>
        <t:Anchor>
          <t:Comment id="1822681742"/>
        </t:Anchor>
        <t:Create/>
      </t:Event>
      <t:Event id="{0E9F30AA-C3C0-4A9E-830A-5C36D3FDFEFA}" time="2026-01-08T23:11:37.524Z">
        <t:Attribution userId="S::Vicki.Lim@dor.ca.gov::bfe43ca2-eb8c-4481-ac72-482b18a8bb26" userProvider="AD" userName="Lim, Vicki@DOR"/>
        <t:Anchor>
          <t:Comment id="1822681742"/>
        </t:Anchor>
        <t:Assign userId="S::Emma.Godinez@DOR.CA.GOV::1b9d13c3-2591-4e5a-9200-67b2db1c97c7" userProvider="AD" userName="Godinez, Emma@DOR"/>
      </t:Event>
      <t:Event id="{532F7AE4-0835-4EFA-B370-5B37747111B1}" time="2026-01-08T23:11:37.524Z">
        <t:Attribution userId="S::Vicki.Lim@dor.ca.gov::bfe43ca2-eb8c-4481-ac72-482b18a8bb26" userProvider="AD" userName="Lim, Vicki@DOR"/>
        <t:Anchor>
          <t:Comment id="1822681742"/>
        </t:Anchor>
        <t:SetTitle title="@Godinez, Emma@DOR "/>
      </t:Event>
    </t:History>
  </t:Task>
  <t:Task id="{3A7D6F1D-600A-4029-BAA5-A81BB24F4197}">
    <t:Anchor>
      <t:Comment id="547817776"/>
    </t:Anchor>
    <t:History>
      <t:Event id="{C853A16A-8721-4CC7-959D-F033D822260C}" time="2025-10-15T20:38:39.451Z">
        <t:Attribution userId="S::Vicki.Lim@dor.ca.gov::bfe43ca2-eb8c-4481-ac72-482b18a8bb26" userProvider="AD" userName="Lim, Vicki@DOR"/>
        <t:Anchor>
          <t:Comment id="547817776"/>
        </t:Anchor>
        <t:Create/>
      </t:Event>
      <t:Event id="{5FC3FAF2-2E24-40E8-A2A5-44168422F5B3}" time="2025-10-15T20:38:39.451Z">
        <t:Attribution userId="S::Vicki.Lim@dor.ca.gov::bfe43ca2-eb8c-4481-ac72-482b18a8bb26" userProvider="AD" userName="Lim, Vicki@DOR"/>
        <t:Anchor>
          <t:Comment id="547817776"/>
        </t:Anchor>
        <t:Assign userId="S::Maritza.Jimenez@dor.ca.gov::d0a2e67a-a769-4ae9-acef-61a93a2e76d3" userProvider="AD" userName="Jimenez, Maritza@DOR"/>
      </t:Event>
      <t:Event id="{FD2C9D61-4798-4D51-ACF2-941A657F0E70}" time="2025-10-15T20:38:39.451Z">
        <t:Attribution userId="S::Vicki.Lim@dor.ca.gov::bfe43ca2-eb8c-4481-ac72-482b18a8bb26" userProvider="AD" userName="Lim, Vicki@DOR"/>
        <t:Anchor>
          <t:Comment id="547817776"/>
        </t:Anchor>
        <t:SetTitle title="@Jimenez, Maritza@DOR "/>
      </t:Event>
      <t:Event id="{A2CE02D5-F27F-4A5B-B770-8D18256D9F4F}" time="2025-10-15T21:21:17.076Z">
        <t:Attribution userId="S::maritza.jimenez@dor.ca.gov::d0a2e67a-a769-4ae9-acef-61a93a2e76d3" userProvider="AD" userName="Jimenez, Maritza@DOR"/>
        <t:Progress percentComplete="100"/>
      </t:Event>
    </t:History>
  </t:Task>
  <t:Task id="{67BFF8FA-D720-4ACF-8B7A-6910A58E66A8}">
    <t:Anchor>
      <t:Comment id="1284308076"/>
    </t:Anchor>
    <t:History>
      <t:Event id="{60B8DB0E-2B53-4D10-BB8F-3E16F07C0C5A}" time="2025-10-15T20:39:02.029Z">
        <t:Attribution userId="S::Vicki.Lim@dor.ca.gov::bfe43ca2-eb8c-4481-ac72-482b18a8bb26" userProvider="AD" userName="Lim, Vicki@DOR"/>
        <t:Anchor>
          <t:Comment id="1284308076"/>
        </t:Anchor>
        <t:Create/>
      </t:Event>
      <t:Event id="{D60C68FB-34F7-4021-A541-B8323D847A3F}" time="2025-10-15T20:39:02.029Z">
        <t:Attribution userId="S::Vicki.Lim@dor.ca.gov::bfe43ca2-eb8c-4481-ac72-482b18a8bb26" userProvider="AD" userName="Lim, Vicki@DOR"/>
        <t:Anchor>
          <t:Comment id="1284308076"/>
        </t:Anchor>
        <t:Assign userId="S::Daniela.Isquierdo@DOR.CA.GOV::60656fd9-24e6-4238-a04f-70e82c363aae" userProvider="AD" userName="Isquierdo, Daniela@DOR"/>
      </t:Event>
      <t:Event id="{09A3816E-F852-41A4-BE59-3D43995DF91B}" time="2025-10-15T20:39:02.029Z">
        <t:Attribution userId="S::Vicki.Lim@dor.ca.gov::bfe43ca2-eb8c-4481-ac72-482b18a8bb26" userProvider="AD" userName="Lim, Vicki@DOR"/>
        <t:Anchor>
          <t:Comment id="1284308076"/>
        </t:Anchor>
        <t:SetTitle title="@Isquierdo, Daniela@DOR "/>
      </t:Event>
      <t:Event id="{87D93121-F616-424C-8C45-C349AF6966AC}" time="2025-10-21T18:03:47.785Z">
        <t:Attribution userId="S::daniela.isquierdo@dor.ca.gov::60656fd9-24e6-4238-a04f-70e82c363aae" userProvider="AD" userName="Isquierdo, Daniela@DOR"/>
        <t:Progress percentComplete="100"/>
      </t:Event>
    </t:History>
  </t:Task>
  <t:Task id="{EA8027EB-D4E3-4C68-8A75-75B3FF598C07}">
    <t:Anchor>
      <t:Comment id="672308728"/>
    </t:Anchor>
    <t:History>
      <t:Event id="{04E62964-27B9-4C86-B803-FA3C18173963}" time="2025-10-15T20:39:51.202Z">
        <t:Attribution userId="S::Vicki.Lim@dor.ca.gov::bfe43ca2-eb8c-4481-ac72-482b18a8bb26" userProvider="AD" userName="Lim, Vicki@DOR"/>
        <t:Anchor>
          <t:Comment id="672308728"/>
        </t:Anchor>
        <t:Create/>
      </t:Event>
      <t:Event id="{FA50FD8C-FF12-4FBB-8C10-A32421D21E5E}" time="2025-10-15T20:39:51.202Z">
        <t:Attribution userId="S::Vicki.Lim@dor.ca.gov::bfe43ca2-eb8c-4481-ac72-482b18a8bb26" userProvider="AD" userName="Lim, Vicki@DOR"/>
        <t:Anchor>
          <t:Comment id="672308728"/>
        </t:Anchor>
        <t:Assign userId="S::Brandon.Birchell@DOR.CA.GOV::ed3e08e4-f390-4b96-8d95-f3dced8260b3" userProvider="AD" userName="Birchell, Brandon@DOR"/>
      </t:Event>
      <t:Event id="{ADA24F68-6CF8-455E-A67A-30796A036FB0}" time="2025-10-15T20:39:51.202Z">
        <t:Attribution userId="S::Vicki.Lim@dor.ca.gov::bfe43ca2-eb8c-4481-ac72-482b18a8bb26" userProvider="AD" userName="Lim, Vicki@DOR"/>
        <t:Anchor>
          <t:Comment id="672308728"/>
        </t:Anchor>
        <t:SetTitle title="@Birchell, Brandon@DOR "/>
      </t:Event>
    </t:History>
  </t:Task>
  <t:Task id="{A5C5D2BD-217C-4E23-82A5-DB8272E649ED}">
    <t:Anchor>
      <t:Comment id="428832778"/>
    </t:Anchor>
    <t:History>
      <t:Event id="{FAB8CD3C-F040-4886-A903-847C57C855DF}" time="2026-03-24T21:52:13.419Z">
        <t:Attribution userId="S::vicki.lim@dor.ca.gov::bfe43ca2-eb8c-4481-ac72-482b18a8bb26" userProvider="AD" userName="Lim, Vicki@DOR"/>
        <t:Anchor>
          <t:Comment id="428832778"/>
        </t:Anchor>
        <t:Create/>
      </t:Event>
      <t:Event id="{211CDDBD-E7FE-49EE-A6D4-7A5E5448F88A}" time="2026-03-24T21:52:13.419Z">
        <t:Attribution userId="S::vicki.lim@dor.ca.gov::bfe43ca2-eb8c-4481-ac72-482b18a8bb26" userProvider="AD" userName="Lim, Vicki@DOR"/>
        <t:Anchor>
          <t:Comment id="428832778"/>
        </t:Anchor>
        <t:Assign userId="S::Manraj.Basi@dor.ca.gov::1b540626-9d0e-4419-833b-18c9dfafd055" userProvider="AD" userName="Basi, Manraj@DOR"/>
      </t:Event>
      <t:Event id="{F072E38F-5058-401D-B076-6E935481EDA5}" time="2026-03-24T21:52:13.419Z">
        <t:Attribution userId="S::vicki.lim@dor.ca.gov::bfe43ca2-eb8c-4481-ac72-482b18a8bb26" userProvider="AD" userName="Lim, Vicki@DOR"/>
        <t:Anchor>
          <t:Comment id="428832778"/>
        </t:Anchor>
        <t:SetTitle title="@Basi, Manraj@DOR"/>
      </t:Event>
    </t:History>
  </t:Task>
  <t:Task id="{C615F236-AF3B-4058-979F-3000FC471BDD}">
    <t:Anchor>
      <t:Comment id="1263918637"/>
    </t:Anchor>
    <t:History>
      <t:Event id="{639C26F6-CFCE-48C7-9EB0-76ABB28FBA88}" time="2025-10-15T20:40:10.997Z">
        <t:Attribution userId="S::Vicki.Lim@dor.ca.gov::bfe43ca2-eb8c-4481-ac72-482b18a8bb26" userProvider="AD" userName="Lim, Vicki@DOR"/>
        <t:Anchor>
          <t:Comment id="1263918637"/>
        </t:Anchor>
        <t:Create/>
      </t:Event>
      <t:Event id="{C23625D9-1D3C-4BDE-AC61-A75C12EA0006}" time="2025-10-15T20:40:10.997Z">
        <t:Attribution userId="S::Vicki.Lim@dor.ca.gov::bfe43ca2-eb8c-4481-ac72-482b18a8bb26" userProvider="AD" userName="Lim, Vicki@DOR"/>
        <t:Anchor>
          <t:Comment id="1263918637"/>
        </t:Anchor>
        <t:Assign userId="S::Daniela.Isquierdo@DOR.CA.GOV::60656fd9-24e6-4238-a04f-70e82c363aae" userProvider="AD" userName="Isquierdo, Daniela@DOR"/>
      </t:Event>
      <t:Event id="{A26AAFC2-2C08-40D1-9FCC-8C039D8E961D}" time="2025-10-15T20:40:10.997Z">
        <t:Attribution userId="S::Vicki.Lim@dor.ca.gov::bfe43ca2-eb8c-4481-ac72-482b18a8bb26" userProvider="AD" userName="Lim, Vicki@DOR"/>
        <t:Anchor>
          <t:Comment id="1263918637"/>
        </t:Anchor>
        <t:SetTitle title="@Isquierdo, Daniela@DOR "/>
      </t:Event>
      <t:Event id="{700D5481-9B11-46BA-A3FE-8CCDFBBD1379}" time="2025-10-23T20:38:11.609Z">
        <t:Attribution userId="S::daniela.isquierdo@dor.ca.gov::60656fd9-24e6-4238-a04f-70e82c363aae" userProvider="AD" userName="Isquierdo, Daniela@DOR"/>
        <t:Progress percentComplete="100"/>
      </t:Event>
    </t:History>
  </t:Task>
  <t:Task id="{1E29BBBA-5A54-421C-8DCC-A8D0A56909D3}">
    <t:Anchor>
      <t:Comment id="1095991494"/>
    </t:Anchor>
    <t:History>
      <t:Event id="{2D3BDDC3-9719-42F1-977B-B95E5B7F66CC}" time="2025-10-15T20:40:35.608Z">
        <t:Attribution userId="S::Vicki.Lim@dor.ca.gov::bfe43ca2-eb8c-4481-ac72-482b18a8bb26" userProvider="AD" userName="Lim, Vicki@DOR"/>
        <t:Anchor>
          <t:Comment id="1095991494"/>
        </t:Anchor>
        <t:Create/>
      </t:Event>
      <t:Event id="{B78F05CD-DFC7-4DDD-AEBA-4FF822768EFB}" time="2025-10-15T20:40:35.608Z">
        <t:Attribution userId="S::Vicki.Lim@dor.ca.gov::bfe43ca2-eb8c-4481-ac72-482b18a8bb26" userProvider="AD" userName="Lim, Vicki@DOR"/>
        <t:Anchor>
          <t:Comment id="1095991494"/>
        </t:Anchor>
        <t:Assign userId="S::Manraj.Basi@dor.ca.gov::1b540626-9d0e-4419-833b-18c9dfafd055" userProvider="AD" userName="Basi, Manraj@DOR"/>
      </t:Event>
      <t:Event id="{EF948039-BA6C-4E6C-81BC-681475D9E4CF}" time="2025-10-15T20:40:35.608Z">
        <t:Attribution userId="S::Vicki.Lim@dor.ca.gov::bfe43ca2-eb8c-4481-ac72-482b18a8bb26" userProvider="AD" userName="Lim, Vicki@DOR"/>
        <t:Anchor>
          <t:Comment id="1095991494"/>
        </t:Anchor>
        <t:SetTitle title="@Basi, Manraj@DOR "/>
      </t:Event>
    </t:History>
  </t:Task>
  <t:Task id="{71826394-64A3-4F09-84AF-CBC63381FBF6}">
    <t:Anchor>
      <t:Comment id="1598128413"/>
    </t:Anchor>
    <t:History>
      <t:Event id="{259D94BC-DC8C-47CF-BA74-F4CC56E07795}" time="2025-10-15T20:41:00.976Z">
        <t:Attribution userId="S::Vicki.Lim@dor.ca.gov::bfe43ca2-eb8c-4481-ac72-482b18a8bb26" userProvider="AD" userName="Lim, Vicki@DOR"/>
        <t:Anchor>
          <t:Comment id="1598128413"/>
        </t:Anchor>
        <t:Create/>
      </t:Event>
      <t:Event id="{2818E3CC-AF46-4E57-A2B2-E38FA8C9EAB4}" time="2025-10-15T20:41:00.976Z">
        <t:Attribution userId="S::Vicki.Lim@dor.ca.gov::bfe43ca2-eb8c-4481-ac72-482b18a8bb26" userProvider="AD" userName="Lim, Vicki@DOR"/>
        <t:Anchor>
          <t:Comment id="1598128413"/>
        </t:Anchor>
        <t:Assign userId="S::Joshua.Pitts@DOR.CA.GOV::eb9bf7ae-051c-46c1-a27c-d3b9c78cb45c" userProvider="AD" userName="Pitts, Joshua@DOR"/>
      </t:Event>
      <t:Event id="{13658344-F6CA-479E-8DA1-43A6E82225CB}" time="2025-10-15T20:41:00.976Z">
        <t:Attribution userId="S::Vicki.Lim@dor.ca.gov::bfe43ca2-eb8c-4481-ac72-482b18a8bb26" userProvider="AD" userName="Lim, Vicki@DOR"/>
        <t:Anchor>
          <t:Comment id="1598128413"/>
        </t:Anchor>
        <t:SetTitle title="@Pitts, Joshua@DOR "/>
      </t:Event>
    </t:History>
  </t:Task>
  <t:Task id="{9B75562A-42E4-4F5C-9375-AD044E48C5F3}">
    <t:Anchor>
      <t:Comment id="1392802827"/>
    </t:Anchor>
    <t:History>
      <t:Event id="{54F1D356-D2D8-4024-B15E-D176FC92CEB7}" time="2025-10-15T20:41:28.975Z">
        <t:Attribution userId="S::Vicki.Lim@dor.ca.gov::bfe43ca2-eb8c-4481-ac72-482b18a8bb26" userProvider="AD" userName="Lim, Vicki@DOR"/>
        <t:Anchor>
          <t:Comment id="1392802827"/>
        </t:Anchor>
        <t:Create/>
      </t:Event>
      <t:Event id="{C86EE847-742E-4C47-8270-CF939FD85D49}" time="2025-10-15T20:41:28.975Z">
        <t:Attribution userId="S::Vicki.Lim@dor.ca.gov::bfe43ca2-eb8c-4481-ac72-482b18a8bb26" userProvider="AD" userName="Lim, Vicki@DOR"/>
        <t:Anchor>
          <t:Comment id="1392802827"/>
        </t:Anchor>
        <t:Assign userId="S::Vicki.Lim@dor.ca.gov::bfe43ca2-eb8c-4481-ac72-482b18a8bb26" userProvider="AD" userName="Lim, Vicki@DOR"/>
      </t:Event>
      <t:Event id="{4E9856FC-5347-4B3B-86F5-081D37E55486}" time="2025-10-15T20:41:28.975Z">
        <t:Attribution userId="S::Vicki.Lim@dor.ca.gov::bfe43ca2-eb8c-4481-ac72-482b18a8bb26" userProvider="AD" userName="Lim, Vicki@DOR"/>
        <t:Anchor>
          <t:Comment id="1392802827"/>
        </t:Anchor>
        <t:SetTitle title="@Lim, Vicki@DOR "/>
      </t:Event>
    </t:History>
  </t:Task>
  <t:Task id="{1B3E5353-722E-4689-A438-2F8D5B35D56A}">
    <t:Anchor>
      <t:Comment id="581294512"/>
    </t:Anchor>
    <t:History>
      <t:Event id="{1FD2DA7D-D2BF-403A-AA49-32358788FE16}" time="2025-10-22T16:26:31.719Z">
        <t:Attribution userId="S::vicki.lim@dor.ca.gov::bfe43ca2-eb8c-4481-ac72-482b18a8bb26" userProvider="AD" userName="Lim, Vicki@DOR"/>
        <t:Anchor>
          <t:Comment id="581294512"/>
        </t:Anchor>
        <t:Create/>
      </t:Event>
      <t:Event id="{F6B87410-EFEE-4FAB-B5E1-A4F2E254091A}" time="2025-10-22T16:26:31.719Z">
        <t:Attribution userId="S::vicki.lim@dor.ca.gov::bfe43ca2-eb8c-4481-ac72-482b18a8bb26" userProvider="AD" userName="Lim, Vicki@DOR"/>
        <t:Anchor>
          <t:Comment id="581294512"/>
        </t:Anchor>
        <t:Assign userId="S::Daniela.Isquierdo@DOR.CA.GOV::60656fd9-24e6-4238-a04f-70e82c363aae" userProvider="AD" userName="Isquierdo, Daniela@DOR"/>
      </t:Event>
      <t:Event id="{EE4B6A45-9E02-4A6E-B9A9-7F6C09F60A84}" time="2025-10-22T16:26:31.719Z">
        <t:Attribution userId="S::vicki.lim@dor.ca.gov::bfe43ca2-eb8c-4481-ac72-482b18a8bb26" userProvider="AD" userName="Lim, Vicki@DOR"/>
        <t:Anchor>
          <t:Comment id="581294512"/>
        </t:Anchor>
        <t:SetTitle title="@Isquierdo, Daniela@DOR"/>
      </t:Event>
      <t:Event id="{ADDFB08D-F36B-4849-AE1A-959440D28912}" time="2025-10-23T20:38:12.827Z">
        <t:Attribution userId="S::daniela.isquierdo@dor.ca.gov::60656fd9-24e6-4238-a04f-70e82c363aae" userProvider="AD" userName="Isquierdo, Daniela@DOR"/>
        <t:Progress percentComplete="100"/>
      </t:Event>
    </t:History>
  </t:Task>
  <t:Task id="{016AD48E-9BB1-458C-852E-384907A3C055}">
    <t:Anchor>
      <t:Comment id="367416111"/>
    </t:Anchor>
    <t:History>
      <t:Event id="{D12D1620-F26F-4519-A3D6-B7278A7E8A74}" time="2026-01-08T23:11:15.179Z">
        <t:Attribution userId="S::Vicki.Lim@dor.ca.gov::bfe43ca2-eb8c-4481-ac72-482b18a8bb26" userProvider="AD" userName="Lim, Vicki@DOR"/>
        <t:Anchor>
          <t:Comment id="367416111"/>
        </t:Anchor>
        <t:Create/>
      </t:Event>
      <t:Event id="{0C20FB1A-EE64-4E00-82AF-C3DA64A8C4DB}" time="2026-01-08T23:11:15.179Z">
        <t:Attribution userId="S::Vicki.Lim@dor.ca.gov::bfe43ca2-eb8c-4481-ac72-482b18a8bb26" userProvider="AD" userName="Lim, Vicki@DOR"/>
        <t:Anchor>
          <t:Comment id="367416111"/>
        </t:Anchor>
        <t:Assign userId="S::Carlene.Guzman@DOR.CA.GOV::dc2d9f28-d82c-44f2-a407-67e2f57fa1e8" userProvider="AD" userName="Guzman, Carlene@DOR"/>
      </t:Event>
      <t:Event id="{71FA97D7-890F-4025-890A-579C19134569}" time="2026-01-08T23:11:15.179Z">
        <t:Attribution userId="S::Vicki.Lim@dor.ca.gov::bfe43ca2-eb8c-4481-ac72-482b18a8bb26" userProvider="AD" userName="Lim, Vicki@DOR"/>
        <t:Anchor>
          <t:Comment id="367416111"/>
        </t:Anchor>
        <t:SetTitle title="@Guzman, Carlene@DOR "/>
      </t:Event>
    </t:History>
  </t:Task>
  <t:Task id="{3EC671E5-8852-4BA5-8657-70FD8761A313}">
    <t:Anchor>
      <t:Comment id="195901262"/>
    </t:Anchor>
    <t:History>
      <t:Event id="{59C642BD-76C2-41D9-9E49-59E52E4BC2B0}" time="2026-01-08T23:15:18.691Z">
        <t:Attribution userId="S::Vicki.Lim@dor.ca.gov::bfe43ca2-eb8c-4481-ac72-482b18a8bb26" userProvider="AD" userName="Lim, Vicki@DOR"/>
        <t:Anchor>
          <t:Comment id="195901262"/>
        </t:Anchor>
        <t:Create/>
      </t:Event>
      <t:Event id="{096E0561-D5FB-408F-916C-BE167BA0079E}" time="2026-01-08T23:15:18.691Z">
        <t:Attribution userId="S::Vicki.Lim@dor.ca.gov::bfe43ca2-eb8c-4481-ac72-482b18a8bb26" userProvider="AD" userName="Lim, Vicki@DOR"/>
        <t:Anchor>
          <t:Comment id="195901262"/>
        </t:Anchor>
        <t:Assign userId="S::Maritza.Jimenez@dor.ca.gov::d0a2e67a-a769-4ae9-acef-61a93a2e76d3" userProvider="AD" userName="Jimenez, Maritza@DOR"/>
      </t:Event>
      <t:Event id="{256EA9F1-039A-479C-999F-317303963A44}" time="2026-01-08T23:15:18.691Z">
        <t:Attribution userId="S::Vicki.Lim@dor.ca.gov::bfe43ca2-eb8c-4481-ac72-482b18a8bb26" userProvider="AD" userName="Lim, Vicki@DOR"/>
        <t:Anchor>
          <t:Comment id="195901262"/>
        </t:Anchor>
        <t:SetTitle title="@Jimenez, Maritza@DOR "/>
      </t:Event>
    </t:History>
  </t:Task>
  <t:Task id="{3D52CEFF-B8C0-4AD5-8A7A-374967C2A68F}">
    <t:Anchor>
      <t:Comment id="1103173197"/>
    </t:Anchor>
    <t:History>
      <t:Event id="{0F4B69CF-CCBD-4317-836B-95BC42037291}" time="2026-01-08T23:15:59.257Z">
        <t:Attribution userId="S::Vicki.Lim@dor.ca.gov::bfe43ca2-eb8c-4481-ac72-482b18a8bb26" userProvider="AD" userName="Lim, Vicki@DOR"/>
        <t:Anchor>
          <t:Comment id="1103173197"/>
        </t:Anchor>
        <t:Create/>
      </t:Event>
      <t:Event id="{04357F97-E6F7-438C-BAC3-788DB1AC24FC}" time="2026-01-08T23:15:59.257Z">
        <t:Attribution userId="S::Vicki.Lim@dor.ca.gov::bfe43ca2-eb8c-4481-ac72-482b18a8bb26" userProvider="AD" userName="Lim, Vicki@DOR"/>
        <t:Anchor>
          <t:Comment id="1103173197"/>
        </t:Anchor>
        <t:Assign userId="S::Jian.Zhong@DOR.CA.GOV::d927a579-fd7d-439a-a781-e9aed6a4c37a" userProvider="AD" userName="Zhong, Jian@DOR"/>
      </t:Event>
      <t:Event id="{B655B6FD-D81B-433C-AAF3-634B37DF1498}" time="2026-01-08T23:15:59.257Z">
        <t:Attribution userId="S::Vicki.Lim@dor.ca.gov::bfe43ca2-eb8c-4481-ac72-482b18a8bb26" userProvider="AD" userName="Lim, Vicki@DOR"/>
        <t:Anchor>
          <t:Comment id="1103173197"/>
        </t:Anchor>
        <t:SetTitle title="@Zhong, Jian@DOR "/>
      </t:Event>
    </t:History>
  </t:Task>
  <t:Task id="{A520BB55-E8D8-4DE4-95BE-76F06DFCD6FF}">
    <t:Anchor>
      <t:Comment id="138515328"/>
    </t:Anchor>
    <t:History>
      <t:Event id="{4A50269D-1979-4155-A32D-592A77BCB848}" time="2026-03-24T21:51:17.284Z">
        <t:Attribution userId="S::vicki.lim@dor.ca.gov::bfe43ca2-eb8c-4481-ac72-482b18a8bb26" userProvider="AD" userName="Lim, Vicki@DOR"/>
        <t:Anchor>
          <t:Comment id="138515328"/>
        </t:Anchor>
        <t:Create/>
      </t:Event>
      <t:Event id="{854BA36A-51C5-4DFF-AF04-7BD9233B91F2}" time="2026-03-24T21:51:17.284Z">
        <t:Attribution userId="S::vicki.lim@dor.ca.gov::bfe43ca2-eb8c-4481-ac72-482b18a8bb26" userProvider="AD" userName="Lim, Vicki@DOR"/>
        <t:Anchor>
          <t:Comment id="138515328"/>
        </t:Anchor>
        <t:Assign userId="S::Jian.Zhong@DOR.CA.GOV::d927a579-fd7d-439a-a781-e9aed6a4c37a" userProvider="AD" userName="Zhong, Jian@DOR"/>
      </t:Event>
      <t:Event id="{786BF894-6FB6-4808-BAB1-65516EF32FF8}" time="2026-03-24T21:51:17.284Z">
        <t:Attribution userId="S::vicki.lim@dor.ca.gov::bfe43ca2-eb8c-4481-ac72-482b18a8bb26" userProvider="AD" userName="Lim, Vicki@DOR"/>
        <t:Anchor>
          <t:Comment id="138515328"/>
        </t:Anchor>
        <t:SetTitle title="@Zhong, Jian@DOR"/>
      </t:Event>
    </t:History>
  </t:Task>
  <t:Task id="{88CDC351-7895-43AA-9608-F1E26FC1BB35}">
    <t:Anchor>
      <t:Comment id="983747619"/>
    </t:Anchor>
    <t:History>
      <t:Event id="{60A9A54D-6450-43D6-BB27-FE21B43B20DC}" time="2026-01-08T23:16:55.077Z">
        <t:Attribution userId="S::Vicki.Lim@dor.ca.gov::bfe43ca2-eb8c-4481-ac72-482b18a8bb26" userProvider="AD" userName="Lim, Vicki@DOR"/>
        <t:Anchor>
          <t:Comment id="983747619"/>
        </t:Anchor>
        <t:Create/>
      </t:Event>
      <t:Event id="{FAD15269-518F-4FC5-9EE0-4E64E0D4FEA3}" time="2026-01-08T23:16:55.077Z">
        <t:Attribution userId="S::Vicki.Lim@dor.ca.gov::bfe43ca2-eb8c-4481-ac72-482b18a8bb26" userProvider="AD" userName="Lim, Vicki@DOR"/>
        <t:Anchor>
          <t:Comment id="983747619"/>
        </t:Anchor>
        <t:Assign userId="S::Brandon.Birchell@DOR.CA.GOV::ed3e08e4-f390-4b96-8d95-f3dced8260b3" userProvider="AD" userName="Birchell, Brandon@DOR"/>
      </t:Event>
      <t:Event id="{175B5F0C-2AEA-4181-AC82-0AA8ECD5356D}" time="2026-01-08T23:16:55.077Z">
        <t:Attribution userId="S::Vicki.Lim@dor.ca.gov::bfe43ca2-eb8c-4481-ac72-482b18a8bb26" userProvider="AD" userName="Lim, Vicki@DOR"/>
        <t:Anchor>
          <t:Comment id="983747619"/>
        </t:Anchor>
        <t:SetTitle title="@Birchell, Brandon@DOR "/>
      </t:Event>
    </t:History>
  </t:Task>
  <t:Task id="{EEB06F27-74CC-4085-AE7B-066FEEA0B7B6}">
    <t:Anchor>
      <t:Comment id="1666949735"/>
    </t:Anchor>
    <t:History>
      <t:Event id="{8B6E3928-AA66-45BA-A9AB-CF9B89756A1A}" time="2026-01-08T23:20:33.627Z">
        <t:Attribution userId="S::Vicki.Lim@dor.ca.gov::bfe43ca2-eb8c-4481-ac72-482b18a8bb26" userProvider="AD" userName="Lim, Vicki@DOR"/>
        <t:Anchor>
          <t:Comment id="1666949735"/>
        </t:Anchor>
        <t:Create/>
      </t:Event>
      <t:Event id="{127EDFE9-FF8D-4EC5-B2BC-A2F9D2B71164}" time="2026-01-08T23:20:33.627Z">
        <t:Attribution userId="S::Vicki.Lim@dor.ca.gov::bfe43ca2-eb8c-4481-ac72-482b18a8bb26" userProvider="AD" userName="Lim, Vicki@DOR"/>
        <t:Anchor>
          <t:Comment id="1666949735"/>
        </t:Anchor>
        <t:Assign userId="S::Manraj.Basi@dor.ca.gov::1b540626-9d0e-4419-833b-18c9dfafd055" userProvider="AD" userName="Basi, Manraj@DOR"/>
      </t:Event>
      <t:Event id="{FD8939A9-D69E-4494-A4BF-4F81848679E7}" time="2026-01-08T23:20:33.627Z">
        <t:Attribution userId="S::Vicki.Lim@dor.ca.gov::bfe43ca2-eb8c-4481-ac72-482b18a8bb26" userProvider="AD" userName="Lim, Vicki@DOR"/>
        <t:Anchor>
          <t:Comment id="1666949735"/>
        </t:Anchor>
        <t:SetTitle title="@Basi, Manraj@DOR "/>
      </t:Event>
    </t:History>
  </t:Task>
  <t:Task id="{2D5132BA-AAAC-46F3-9A65-706CB9F9B4FB}">
    <t:Anchor>
      <t:Comment id="1576877377"/>
    </t:Anchor>
    <t:History>
      <t:Event id="{0B763C5C-72F6-41BE-AB13-61A108DFFE2D}" time="2026-03-24T21:50:18.892Z">
        <t:Attribution userId="S::vicki.lim@dor.ca.gov::bfe43ca2-eb8c-4481-ac72-482b18a8bb26" userProvider="AD" userName="Lim, Vicki@DOR"/>
        <t:Anchor>
          <t:Comment id="1576877377"/>
        </t:Anchor>
        <t:Create/>
      </t:Event>
      <t:Event id="{4A12D9CA-FFA1-4D7C-96DF-5A2501B3A4EF}" time="2026-03-24T21:50:18.892Z">
        <t:Attribution userId="S::vicki.lim@dor.ca.gov::bfe43ca2-eb8c-4481-ac72-482b18a8bb26" userProvider="AD" userName="Lim, Vicki@DOR"/>
        <t:Anchor>
          <t:Comment id="1576877377"/>
        </t:Anchor>
        <t:Assign userId="S::Jian.Zhong@DOR.CA.GOV::d927a579-fd7d-439a-a781-e9aed6a4c37a" userProvider="AD" userName="Zhong, Jian@DOR"/>
      </t:Event>
      <t:Event id="{6E719518-289E-4C99-864C-8FE1E7622286}" time="2026-03-24T21:50:18.892Z">
        <t:Attribution userId="S::vicki.lim@dor.ca.gov::bfe43ca2-eb8c-4481-ac72-482b18a8bb26" userProvider="AD" userName="Lim, Vicki@DOR"/>
        <t:Anchor>
          <t:Comment id="1576877377"/>
        </t:Anchor>
        <t:SetTitle title="@Zhong, Jian@DOR"/>
      </t:Event>
    </t:History>
  </t:Task>
  <t:Task id="{89E03705-0373-4CDF-82A2-B5CE85A6C7A8}">
    <t:Anchor>
      <t:Comment id="647022458"/>
    </t:Anchor>
    <t:History>
      <t:Event id="{DA3E6968-415C-403E-B370-14077BC22E61}" time="2026-01-08T23:21:35.116Z">
        <t:Attribution userId="S::Vicki.Lim@dor.ca.gov::bfe43ca2-eb8c-4481-ac72-482b18a8bb26" userProvider="AD" userName="Lim, Vicki@DOR"/>
        <t:Anchor>
          <t:Comment id="647022458"/>
        </t:Anchor>
        <t:Create/>
      </t:Event>
      <t:Event id="{3F68804F-17CB-4964-9A05-C841BBAE5BDE}" time="2026-01-08T23:21:35.116Z">
        <t:Attribution userId="S::Vicki.Lim@dor.ca.gov::bfe43ca2-eb8c-4481-ac72-482b18a8bb26" userProvider="AD" userName="Lim, Vicki@DOR"/>
        <t:Anchor>
          <t:Comment id="647022458"/>
        </t:Anchor>
        <t:Assign userId="S::Joshua.Pitts@DOR.CA.GOV::eb9bf7ae-051c-46c1-a27c-d3b9c78cb45c" userProvider="AD" userName="Pitts, Joshua@DOR"/>
      </t:Event>
      <t:Event id="{8ABB84BF-03F9-4E6A-8AFC-9BC8FB0EA77D}" time="2026-01-08T23:21:35.116Z">
        <t:Attribution userId="S::Vicki.Lim@dor.ca.gov::bfe43ca2-eb8c-4481-ac72-482b18a8bb26" userProvider="AD" userName="Lim, Vicki@DOR"/>
        <t:Anchor>
          <t:Comment id="647022458"/>
        </t:Anchor>
        <t:SetTitle title="@Pitts, Joshua@DOR "/>
      </t:Event>
    </t:History>
  </t:Task>
  <t:Task id="{88EB9C60-21D3-4721-B4FC-5C0E47345CC0}">
    <t:Anchor>
      <t:Comment id="1264387074"/>
    </t:Anchor>
    <t:History>
      <t:Event id="{21E0E106-BA21-4860-8D38-C65EFF87FCF3}" time="2026-03-24T21:45:56.238Z">
        <t:Attribution userId="S::vicki.lim@dor.ca.gov::bfe43ca2-eb8c-4481-ac72-482b18a8bb26" userProvider="AD" userName="Lim, Vicki@DOR"/>
        <t:Anchor>
          <t:Comment id="1264387074"/>
        </t:Anchor>
        <t:Create/>
      </t:Event>
      <t:Event id="{60F83D3B-491D-4260-8C1A-A7309D5A1E93}" time="2026-03-24T21:45:56.238Z">
        <t:Attribution userId="S::vicki.lim@dor.ca.gov::bfe43ca2-eb8c-4481-ac72-482b18a8bb26" userProvider="AD" userName="Lim, Vicki@DOR"/>
        <t:Anchor>
          <t:Comment id="1264387074"/>
        </t:Anchor>
        <t:Assign userId="S::Carlene.Guzman@DOR.CA.GOV::dc2d9f28-d82c-44f2-a407-67e2f57fa1e8" userProvider="AD" userName="Guzman, Carlene@DOR"/>
      </t:Event>
      <t:Event id="{CC7D6045-22F0-4C2D-9D83-0A7B9CC2463F}" time="2026-03-24T21:45:56.238Z">
        <t:Attribution userId="S::vicki.lim@dor.ca.gov::bfe43ca2-eb8c-4481-ac72-482b18a8bb26" userProvider="AD" userName="Lim, Vicki@DOR"/>
        <t:Anchor>
          <t:Comment id="1264387074"/>
        </t:Anchor>
        <t:SetTitle title="@Guzman, Carlene@DOR"/>
      </t:Event>
    </t:History>
  </t:Task>
  <t:Task id="{C38BEFB9-3AD5-47C8-91A3-9FA2DAA6C270}">
    <t:Anchor>
      <t:Comment id="1901541403"/>
    </t:Anchor>
    <t:History>
      <t:Event id="{F5AD9C37-A5E3-4E4A-B04A-66C5759E9408}" time="2026-03-24T21:50:52.34Z">
        <t:Attribution userId="S::vicki.lim@dor.ca.gov::bfe43ca2-eb8c-4481-ac72-482b18a8bb26" userProvider="AD" userName="Lim, Vicki@DOR"/>
        <t:Anchor>
          <t:Comment id="1901541403"/>
        </t:Anchor>
        <t:Create/>
      </t:Event>
      <t:Event id="{25329AE1-F6E0-4938-8BC7-C06FD0FDA10D}" time="2026-03-24T21:50:52.34Z">
        <t:Attribution userId="S::vicki.lim@dor.ca.gov::bfe43ca2-eb8c-4481-ac72-482b18a8bb26" userProvider="AD" userName="Lim, Vicki@DOR"/>
        <t:Anchor>
          <t:Comment id="1901541403"/>
        </t:Anchor>
        <t:Assign userId="S::Brandon.Birchell@DOR.CA.GOV::ed3e08e4-f390-4b96-8d95-f3dced8260b3" userProvider="AD" userName="Birchell, Brandon@DOR"/>
      </t:Event>
      <t:Event id="{6E0ED8FE-5F34-4401-A3E5-4FA270DED210}" time="2026-03-24T21:50:52.34Z">
        <t:Attribution userId="S::vicki.lim@dor.ca.gov::bfe43ca2-eb8c-4481-ac72-482b18a8bb26" userProvider="AD" userName="Lim, Vicki@DOR"/>
        <t:Anchor>
          <t:Comment id="1901541403"/>
        </t:Anchor>
        <t:SetTitle title="@Birchell, Brandon@DOR"/>
      </t:Event>
      <t:Event id="{D87F48B3-641C-42FA-AAD6-4760D849A1A8}" time="2026-03-24T23:06:34.474Z">
        <t:Attribution userId="S::brandon.birchell@dor.ca.gov::ed3e08e4-f390-4b96-8d95-f3dced8260b3" userProvider="AD" userName="Birchell, Brandon@DOR"/>
        <t:Progress percentComplete="100"/>
      </t:Event>
    </t:History>
  </t:Task>
  <t:Task id="{6FE6398C-EDBD-4687-9901-5E700363B391}">
    <t:Anchor>
      <t:Comment id="984732339"/>
    </t:Anchor>
    <t:History>
      <t:Event id="{C105FE87-085F-43CF-9E32-46C0C39FEC69}" time="2026-04-07T17:55:02.913Z">
        <t:Attribution userId="S::vicki.lim@dor.ca.gov::bfe43ca2-eb8c-4481-ac72-482b18a8bb26" userProvider="AD" userName="Lim, Vicki@DOR"/>
        <t:Anchor>
          <t:Comment id="984732339"/>
        </t:Anchor>
        <t:Create/>
      </t:Event>
      <t:Event id="{FE20DEE7-859C-4A65-B25C-32E2F09D42CB}" time="2026-04-07T17:55:02.913Z">
        <t:Attribution userId="S::vicki.lim@dor.ca.gov::bfe43ca2-eb8c-4481-ac72-482b18a8bb26" userProvider="AD" userName="Lim, Vicki@DOR"/>
        <t:Anchor>
          <t:Comment id="984732339"/>
        </t:Anchor>
        <t:Assign userId="S::Emma.Godinez@DOR.CA.GOV::1b9d13c3-2591-4e5a-9200-67b2db1c97c7" userProvider="AD" userName="Godinez, Emma@DOR"/>
      </t:Event>
      <t:Event id="{B29D4209-30DE-45CE-A66F-49386F134D23}" time="2026-04-07T17:55:02.913Z">
        <t:Attribution userId="S::vicki.lim@dor.ca.gov::bfe43ca2-eb8c-4481-ac72-482b18a8bb26" userProvider="AD" userName="Lim, Vicki@DOR"/>
        <t:Anchor>
          <t:Comment id="984732339"/>
        </t:Anchor>
        <t:SetTitle title="@Godinez, Emma@DOR"/>
      </t:Event>
    </t:History>
  </t:Task>
  <t:Task id="{AB4F9BE6-57DE-4557-BB2E-79E99DEADAEB}">
    <t:Anchor>
      <t:Comment id="95625978"/>
    </t:Anchor>
    <t:History>
      <t:Event id="{A305707C-E314-4A03-BB41-85D80012C17A}" time="2026-03-24T21:50:33.104Z">
        <t:Attribution userId="S::vicki.lim@dor.ca.gov::bfe43ca2-eb8c-4481-ac72-482b18a8bb26" userProvider="AD" userName="Lim, Vicki@DOR"/>
        <t:Anchor>
          <t:Comment id="95625978"/>
        </t:Anchor>
        <t:Create/>
      </t:Event>
      <t:Event id="{BFEEBA22-E2F6-4036-978D-3381F0811828}" time="2026-03-24T21:50:33.104Z">
        <t:Attribution userId="S::vicki.lim@dor.ca.gov::bfe43ca2-eb8c-4481-ac72-482b18a8bb26" userProvider="AD" userName="Lim, Vicki@DOR"/>
        <t:Anchor>
          <t:Comment id="95625978"/>
        </t:Anchor>
        <t:Assign userId="S::Maritza.Jimenez@dor.ca.gov::d0a2e67a-a769-4ae9-acef-61a93a2e76d3" userProvider="AD" userName="Jimenez, Maritza@DOR"/>
      </t:Event>
      <t:Event id="{B08EDE60-7E69-40B9-91FA-BA89903AB00F}" time="2026-03-24T21:50:33.104Z">
        <t:Attribution userId="S::vicki.lim@dor.ca.gov::bfe43ca2-eb8c-4481-ac72-482b18a8bb26" userProvider="AD" userName="Lim, Vicki@DOR"/>
        <t:Anchor>
          <t:Comment id="95625978"/>
        </t:Anchor>
        <t:SetTitle title="@Jimenez, Maritza@DOR"/>
      </t:Event>
    </t:History>
  </t:Task>
  <t:Task id="{6272A17E-6C3B-478A-8489-C99D4173B66E}">
    <t:Anchor>
      <t:Comment id="663645394"/>
    </t:Anchor>
    <t:History>
      <t:Event id="{986BFD1B-C896-4D64-839C-A240EAEBB9C2}" time="2026-03-24T21:46:16.793Z">
        <t:Attribution userId="S::vicki.lim@dor.ca.gov::bfe43ca2-eb8c-4481-ac72-482b18a8bb26" userProvider="AD" userName="Lim, Vicki@DOR"/>
        <t:Anchor>
          <t:Comment id="663645394"/>
        </t:Anchor>
        <t:Create/>
      </t:Event>
      <t:Event id="{C500A1B2-3108-49CC-90B3-429804F4155B}" time="2026-03-24T21:46:16.793Z">
        <t:Attribution userId="S::vicki.lim@dor.ca.gov::bfe43ca2-eb8c-4481-ac72-482b18a8bb26" userProvider="AD" userName="Lim, Vicki@DOR"/>
        <t:Anchor>
          <t:Comment id="663645394"/>
        </t:Anchor>
        <t:Assign userId="S::Emma.Godinez@DOR.CA.GOV::1b9d13c3-2591-4e5a-9200-67b2db1c97c7" userProvider="AD" userName="Godinez, Emma@DOR"/>
      </t:Event>
      <t:Event id="{EDCA0903-A703-49C7-B75D-F85F69D22DC8}" time="2026-03-24T21:46:16.793Z">
        <t:Attribution userId="S::vicki.lim@dor.ca.gov::bfe43ca2-eb8c-4481-ac72-482b18a8bb26" userProvider="AD" userName="Lim, Vicki@DOR"/>
        <t:Anchor>
          <t:Comment id="663645394"/>
        </t:Anchor>
        <t:SetTitle title="@Godinez, Emma@DOR"/>
      </t:Event>
      <t:Event id="{C29B9832-A254-4119-9DA0-34CBC1454F9A}" time="2026-04-07T17:54:04.645Z">
        <t:Attribution userId="S::vicki.lim@dor.ca.gov::bfe43ca2-eb8c-4481-ac72-482b18a8bb26" userProvider="AD" userName="Lim, Vicki@DO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D8CAC-CB8A-44BD-BEA8-B8513AD6C821}">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818</Words>
  <Characters>4667</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5475</CharactersWithSpaces>
  <SharedDoc>false</SharedDoc>
  <HLinks>
    <vt:vector size="18" baseType="variant">
      <vt:variant>
        <vt:i4>7143438</vt:i4>
      </vt:variant>
      <vt:variant>
        <vt:i4>6</vt:i4>
      </vt:variant>
      <vt:variant>
        <vt:i4>0</vt:i4>
      </vt:variant>
      <vt:variant>
        <vt:i4>5</vt:i4>
      </vt:variant>
      <vt:variant>
        <vt:lpwstr>mailto:Oscar.Chavez-Ruiz@DOR.CA.GOV</vt:lpwstr>
      </vt:variant>
      <vt:variant>
        <vt:lpwstr/>
      </vt:variant>
      <vt:variant>
        <vt:i4>6684759</vt:i4>
      </vt:variant>
      <vt:variant>
        <vt:i4>3</vt:i4>
      </vt:variant>
      <vt:variant>
        <vt:i4>0</vt:i4>
      </vt:variant>
      <vt:variant>
        <vt:i4>5</vt:i4>
      </vt:variant>
      <vt:variant>
        <vt:lpwstr>mailto:Gladden.Rangel@DOR.CA.GOV</vt:lpwstr>
      </vt:variant>
      <vt:variant>
        <vt:lpwstr/>
      </vt:variant>
      <vt:variant>
        <vt:i4>917536</vt:i4>
      </vt:variant>
      <vt:variant>
        <vt:i4>0</vt:i4>
      </vt:variant>
      <vt:variant>
        <vt:i4>0</vt:i4>
      </vt:variant>
      <vt:variant>
        <vt:i4>5</vt:i4>
      </vt:variant>
      <vt:variant>
        <vt:lpwstr>mailto:Brandon.Birchell@DOR.CA.GOV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Rodriguez, Luis@DOR</dc:creator>
  <cp:keywords/>
  <dc:description/>
  <cp:lastModifiedBy>Wilbon, Jennifer@DOR</cp:lastModifiedBy>
  <cp:revision>2</cp:revision>
  <dcterms:created xsi:type="dcterms:W3CDTF">2026-04-16T22:12:00Z</dcterms:created>
  <dcterms:modified xsi:type="dcterms:W3CDTF">2026-04-16T22:12:00Z</dcterms:modified>
</cp:coreProperties>
</file>